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CE" w:rsidRPr="00CA7FB0" w:rsidRDefault="002A00CE" w:rsidP="002A00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block-17787203"/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:rsidR="002A00CE" w:rsidRPr="00CA7FB0" w:rsidRDefault="002A00CE" w:rsidP="002A00CE">
      <w:pPr>
        <w:ind w:left="1116" w:right="1131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CA7FB0">
        <w:rPr>
          <w:rFonts w:ascii="Times New Roman" w:hAnsi="Times New Roman" w:cs="Times New Roman"/>
          <w:sz w:val="28"/>
          <w:szCs w:val="28"/>
          <w:lang w:val="ru-RU"/>
        </w:rPr>
        <w:t>Департамент</w:t>
      </w:r>
      <w:r w:rsidRPr="00CA7FB0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  <w:lang w:val="ru-RU"/>
        </w:rPr>
        <w:t>Смоленской</w:t>
      </w:r>
      <w:r w:rsidRPr="00CA7FB0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  <w:lang w:val="ru-RU"/>
        </w:rPr>
        <w:t>области</w:t>
      </w:r>
      <w:r w:rsidRPr="00CA7FB0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CA7FB0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  <w:lang w:val="ru-RU"/>
        </w:rPr>
        <w:t>образованию</w:t>
      </w:r>
      <w:r w:rsidRPr="00CA7FB0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A7FB0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CA7FB0">
        <w:rPr>
          <w:rFonts w:ascii="Times New Roman" w:hAnsi="Times New Roman" w:cs="Times New Roman"/>
          <w:spacing w:val="-2"/>
          <w:sz w:val="28"/>
          <w:szCs w:val="28"/>
          <w:lang w:val="ru-RU"/>
        </w:rPr>
        <w:t>науки</w:t>
      </w:r>
      <w:r w:rsidRPr="00CA7FB0">
        <w:rPr>
          <w:rFonts w:ascii="Times New Roman" w:hAnsi="Times New Roman" w:cs="Times New Roman"/>
          <w:sz w:val="28"/>
          <w:szCs w:val="28"/>
          <w:lang w:val="ru-RU"/>
        </w:rPr>
        <w:t xml:space="preserve">  город</w:t>
      </w:r>
      <w:r w:rsidRPr="00CA7FB0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  <w:lang w:val="ru-RU"/>
        </w:rPr>
        <w:t>Смоленск</w:t>
      </w:r>
    </w:p>
    <w:p w:rsidR="002A00CE" w:rsidRPr="00CA7FB0" w:rsidRDefault="002A00CE" w:rsidP="002A00CE">
      <w:pPr>
        <w:ind w:right="3869"/>
        <w:jc w:val="center"/>
        <w:rPr>
          <w:rFonts w:ascii="Times New Roman" w:hAnsi="Times New Roman" w:cs="Times New Roman"/>
          <w:sz w:val="28"/>
          <w:szCs w:val="28"/>
        </w:rPr>
      </w:pPr>
      <w:r w:rsidRPr="00CA7FB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 w:rsidRPr="00CA7FB0">
        <w:rPr>
          <w:rFonts w:ascii="Times New Roman" w:hAnsi="Times New Roman" w:cs="Times New Roman"/>
          <w:sz w:val="28"/>
          <w:szCs w:val="28"/>
        </w:rPr>
        <w:t>МБОУ «СШ</w:t>
      </w:r>
      <w:r w:rsidRPr="00CA7F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№</w:t>
      </w:r>
      <w:r w:rsidRPr="00CA7F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22»</w:t>
      </w:r>
    </w:p>
    <w:p w:rsidR="002A00CE" w:rsidRPr="00CA7FB0" w:rsidRDefault="002A00CE" w:rsidP="002A00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2A00CE" w:rsidRPr="00CA7FB0" w:rsidRDefault="002A00CE" w:rsidP="002A00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2A00CE" w:rsidRPr="00CA7FB0" w:rsidRDefault="002A00CE" w:rsidP="002A00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2A00CE" w:rsidRPr="00CA7FB0" w:rsidRDefault="002A00CE" w:rsidP="002A00C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tbl>
      <w:tblPr>
        <w:tblW w:w="12322" w:type="dxa"/>
        <w:tblInd w:w="-42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73"/>
        <w:gridCol w:w="4202"/>
        <w:gridCol w:w="4347"/>
      </w:tblGrid>
      <w:tr w:rsidR="002A00CE" w:rsidRPr="00CA7FB0" w:rsidTr="002A00CE">
        <w:tc>
          <w:tcPr>
            <w:tcW w:w="377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0CE" w:rsidRPr="00CA7FB0" w:rsidRDefault="002A00CE">
            <w:pPr>
              <w:spacing w:after="150" w:line="240" w:lineRule="auto"/>
              <w:ind w:left="370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РАССМОТРЕНО</w:t>
            </w:r>
          </w:p>
          <w:p w:rsidR="002A00CE" w:rsidRPr="00CA7FB0" w:rsidRDefault="002A0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Методическим объединением учителей _________ цикла</w:t>
            </w:r>
          </w:p>
          <w:p w:rsidR="002A00CE" w:rsidRPr="00CA7FB0" w:rsidRDefault="002A0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Руководитель МО </w:t>
            </w:r>
          </w:p>
          <w:p w:rsidR="002A00CE" w:rsidRPr="00CA7FB0" w:rsidRDefault="002A0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_____________Столярова </w:t>
            </w:r>
            <w:r w:rsidRPr="00CA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Е.Г</w:t>
            </w:r>
          </w:p>
          <w:p w:rsidR="002A00CE" w:rsidRPr="00CA7FB0" w:rsidRDefault="002A0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Протокол №_________</w:t>
            </w:r>
          </w:p>
          <w:p w:rsidR="002A00CE" w:rsidRPr="00CA7FB0" w:rsidRDefault="002A0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от "____" _______ 20___ г.</w:t>
            </w:r>
          </w:p>
        </w:tc>
        <w:tc>
          <w:tcPr>
            <w:tcW w:w="42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0CE" w:rsidRPr="00CA7FB0" w:rsidRDefault="002A0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СОГЛАСОВАНО</w:t>
            </w:r>
          </w:p>
          <w:p w:rsidR="002A00CE" w:rsidRPr="00CA7FB0" w:rsidRDefault="002A0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Заместителем директора по УВР</w:t>
            </w:r>
          </w:p>
          <w:p w:rsidR="002A00CE" w:rsidRPr="00CA7FB0" w:rsidRDefault="002A0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 xml:space="preserve">__________  Зуева В.Н </w:t>
            </w:r>
          </w:p>
          <w:p w:rsidR="002A00CE" w:rsidRPr="00CA7FB0" w:rsidRDefault="002A0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</w:rPr>
              <w:t>Протокол №_________</w:t>
            </w:r>
          </w:p>
          <w:p w:rsidR="002A00CE" w:rsidRPr="00CA7FB0" w:rsidRDefault="002A0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</w:rPr>
              <w:t>от "____" _______ 20___ г.</w:t>
            </w:r>
          </w:p>
        </w:tc>
        <w:tc>
          <w:tcPr>
            <w:tcW w:w="4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0CE" w:rsidRPr="00CA7FB0" w:rsidRDefault="002A0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УТВЕРЖДАЮ</w:t>
            </w:r>
          </w:p>
          <w:p w:rsidR="002A00CE" w:rsidRPr="00CA7FB0" w:rsidRDefault="002A0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Директор МБОУ « СШ № 22»</w:t>
            </w:r>
          </w:p>
          <w:p w:rsidR="002A00CE" w:rsidRPr="00CA7FB0" w:rsidRDefault="002A0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  <w:t>_________ Левченков В.Е.</w:t>
            </w:r>
          </w:p>
          <w:p w:rsidR="002A00CE" w:rsidRPr="00CA7FB0" w:rsidRDefault="002A0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</w:rPr>
              <w:t>Приказ №____________</w:t>
            </w:r>
          </w:p>
          <w:p w:rsidR="002A00CE" w:rsidRPr="00CA7FB0" w:rsidRDefault="002A00C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7FB0">
              <w:rPr>
                <w:rFonts w:ascii="Times New Roman" w:eastAsia="Times New Roman" w:hAnsi="Times New Roman" w:cs="Times New Roman"/>
                <w:sz w:val="21"/>
                <w:szCs w:val="21"/>
              </w:rPr>
              <w:t>от "____" ________20___ г.</w:t>
            </w:r>
          </w:p>
        </w:tc>
      </w:tr>
    </w:tbl>
    <w:p w:rsidR="002A00CE" w:rsidRPr="00CA7FB0" w:rsidRDefault="002A00CE" w:rsidP="002A00CE">
      <w:pPr>
        <w:pStyle w:val="ae"/>
        <w:rPr>
          <w:sz w:val="30"/>
        </w:rPr>
      </w:pPr>
    </w:p>
    <w:p w:rsidR="002A00CE" w:rsidRPr="00CA7FB0" w:rsidRDefault="002A00CE" w:rsidP="002A00CE">
      <w:pPr>
        <w:spacing w:after="0" w:line="408" w:lineRule="auto"/>
        <w:ind w:left="120"/>
        <w:jc w:val="center"/>
      </w:pPr>
      <w:r w:rsidRPr="00CA7FB0">
        <w:rPr>
          <w:rFonts w:ascii="Times New Roman" w:eastAsia="Times New Roman" w:hAnsi="Times New Roman"/>
          <w:b/>
          <w:sz w:val="24"/>
        </w:rPr>
        <w:t xml:space="preserve">РАБОЧАЯ ПРОГРАММА </w:t>
      </w:r>
      <w:r w:rsidRPr="00CA7FB0">
        <w:br/>
      </w:r>
      <w:r w:rsidRPr="00CA7FB0">
        <w:rPr>
          <w:rFonts w:ascii="Times New Roman" w:hAnsi="Times New Roman"/>
          <w:sz w:val="28"/>
        </w:rPr>
        <w:t>(ID 1736306)</w:t>
      </w:r>
    </w:p>
    <w:p w:rsidR="002A00CE" w:rsidRPr="00CA7FB0" w:rsidRDefault="002A00CE" w:rsidP="002A00CE">
      <w:pPr>
        <w:spacing w:after="0" w:line="240" w:lineRule="auto"/>
        <w:ind w:left="1115" w:right="113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7FB0">
        <w:rPr>
          <w:rFonts w:ascii="Times New Roman" w:hAnsi="Times New Roman" w:cs="Times New Roman"/>
          <w:b/>
          <w:sz w:val="32"/>
          <w:szCs w:val="32"/>
        </w:rPr>
        <w:t xml:space="preserve">учебного </w:t>
      </w:r>
      <w:r w:rsidRPr="00CA7FB0">
        <w:rPr>
          <w:rFonts w:ascii="Times New Roman" w:hAnsi="Times New Roman" w:cs="Times New Roman"/>
          <w:b/>
          <w:spacing w:val="-14"/>
          <w:sz w:val="32"/>
          <w:szCs w:val="32"/>
        </w:rPr>
        <w:t xml:space="preserve"> </w:t>
      </w:r>
      <w:r w:rsidRPr="00CA7FB0">
        <w:rPr>
          <w:rFonts w:ascii="Times New Roman" w:hAnsi="Times New Roman" w:cs="Times New Roman"/>
          <w:b/>
          <w:spacing w:val="-2"/>
          <w:sz w:val="32"/>
          <w:szCs w:val="32"/>
        </w:rPr>
        <w:t>предмета</w:t>
      </w:r>
    </w:p>
    <w:p w:rsidR="002A00CE" w:rsidRPr="00CA7FB0" w:rsidRDefault="002A00CE" w:rsidP="002A00CE">
      <w:pPr>
        <w:spacing w:after="0" w:line="240" w:lineRule="auto"/>
        <w:ind w:left="1117" w:right="11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7FB0">
        <w:rPr>
          <w:rFonts w:ascii="Times New Roman" w:hAnsi="Times New Roman" w:cs="Times New Roman"/>
          <w:b/>
          <w:spacing w:val="-2"/>
          <w:sz w:val="32"/>
          <w:szCs w:val="32"/>
        </w:rPr>
        <w:t>«Музыка»</w:t>
      </w:r>
    </w:p>
    <w:p w:rsidR="002A00CE" w:rsidRPr="00CA7FB0" w:rsidRDefault="002A00CE" w:rsidP="002A00CE">
      <w:pPr>
        <w:spacing w:after="0" w:line="240" w:lineRule="auto"/>
        <w:ind w:left="2802" w:right="2825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CA7FB0">
        <w:rPr>
          <w:rFonts w:ascii="Times New Roman" w:hAnsi="Times New Roman" w:cs="Times New Roman"/>
          <w:b/>
          <w:sz w:val="32"/>
          <w:szCs w:val="32"/>
        </w:rPr>
        <w:t>для</w:t>
      </w:r>
      <w:r w:rsidRPr="00CA7FB0">
        <w:rPr>
          <w:rFonts w:ascii="Times New Roman" w:hAnsi="Times New Roman" w:cs="Times New Roman"/>
          <w:b/>
          <w:spacing w:val="-9"/>
          <w:sz w:val="32"/>
          <w:szCs w:val="32"/>
        </w:rPr>
        <w:t xml:space="preserve"> </w:t>
      </w:r>
      <w:r w:rsidRPr="00CA7FB0"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Pr="00CA7FB0">
        <w:rPr>
          <w:rFonts w:ascii="Times New Roman" w:hAnsi="Times New Roman" w:cs="Times New Roman"/>
          <w:b/>
          <w:sz w:val="32"/>
          <w:szCs w:val="32"/>
          <w:lang w:val="ru-RU"/>
        </w:rPr>
        <w:t xml:space="preserve">-4 классов </w:t>
      </w:r>
      <w:r w:rsidRPr="00CA7F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A7FB0">
        <w:rPr>
          <w:rFonts w:ascii="Times New Roman" w:hAnsi="Times New Roman" w:cs="Times New Roman"/>
          <w:b/>
          <w:spacing w:val="-11"/>
          <w:sz w:val="32"/>
          <w:szCs w:val="32"/>
        </w:rPr>
        <w:t xml:space="preserve"> </w:t>
      </w:r>
      <w:r w:rsidRPr="00CA7FB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A00CE" w:rsidRPr="00CA7FB0" w:rsidRDefault="002A00CE" w:rsidP="002A00CE">
      <w:pPr>
        <w:pStyle w:val="ae"/>
        <w:rPr>
          <w:sz w:val="30"/>
        </w:rPr>
      </w:pPr>
    </w:p>
    <w:p w:rsidR="002A00CE" w:rsidRPr="00CA7FB0" w:rsidRDefault="002A00CE" w:rsidP="002A00CE">
      <w:pPr>
        <w:pStyle w:val="ae"/>
        <w:rPr>
          <w:sz w:val="30"/>
        </w:rPr>
      </w:pPr>
    </w:p>
    <w:p w:rsidR="002A00CE" w:rsidRPr="00CA7FB0" w:rsidRDefault="002A00CE" w:rsidP="002A00CE">
      <w:pPr>
        <w:pStyle w:val="ae"/>
        <w:rPr>
          <w:sz w:val="30"/>
        </w:rPr>
      </w:pPr>
    </w:p>
    <w:p w:rsidR="002A00CE" w:rsidRPr="00CA7FB0" w:rsidRDefault="002A00CE" w:rsidP="002A00CE">
      <w:pPr>
        <w:spacing w:before="211"/>
        <w:ind w:right="118"/>
        <w:jc w:val="right"/>
        <w:rPr>
          <w:rFonts w:ascii="Times New Roman" w:hAnsi="Times New Roman" w:cs="Times New Roman"/>
          <w:sz w:val="28"/>
          <w:lang w:val="ru-RU"/>
        </w:rPr>
      </w:pPr>
      <w:r w:rsidRPr="00CA7FB0">
        <w:rPr>
          <w:rFonts w:ascii="Times New Roman" w:hAnsi="Times New Roman" w:cs="Times New Roman"/>
          <w:w w:val="95"/>
          <w:sz w:val="28"/>
          <w:lang w:val="ru-RU"/>
        </w:rPr>
        <w:t>Составитель:</w:t>
      </w:r>
      <w:r w:rsidRPr="00CA7FB0">
        <w:rPr>
          <w:rFonts w:ascii="Times New Roman" w:hAnsi="Times New Roman" w:cs="Times New Roman"/>
          <w:spacing w:val="34"/>
          <w:sz w:val="28"/>
          <w:lang w:val="ru-RU"/>
        </w:rPr>
        <w:t xml:space="preserve"> </w:t>
      </w:r>
      <w:r w:rsidRPr="00CA7FB0">
        <w:rPr>
          <w:rFonts w:ascii="Times New Roman" w:hAnsi="Times New Roman" w:cs="Times New Roman"/>
          <w:w w:val="95"/>
          <w:sz w:val="28"/>
          <w:lang w:val="ru-RU"/>
        </w:rPr>
        <w:t>Кондратюк Л.Н.</w:t>
      </w:r>
    </w:p>
    <w:p w:rsidR="002A00CE" w:rsidRPr="00CA7FB0" w:rsidRDefault="002A00CE" w:rsidP="002A00CE">
      <w:pPr>
        <w:spacing w:before="163"/>
        <w:ind w:right="114"/>
        <w:jc w:val="right"/>
        <w:rPr>
          <w:rFonts w:ascii="Times New Roman" w:hAnsi="Times New Roman" w:cs="Times New Roman"/>
          <w:sz w:val="28"/>
          <w:lang w:val="ru-RU"/>
        </w:rPr>
      </w:pPr>
      <w:r w:rsidRPr="00CA7FB0">
        <w:rPr>
          <w:rFonts w:ascii="Times New Roman" w:hAnsi="Times New Roman" w:cs="Times New Roman"/>
          <w:w w:val="95"/>
          <w:sz w:val="28"/>
          <w:lang w:val="ru-RU"/>
        </w:rPr>
        <w:t>учитель</w:t>
      </w:r>
      <w:r w:rsidRPr="00CA7FB0">
        <w:rPr>
          <w:rFonts w:ascii="Times New Roman" w:hAnsi="Times New Roman" w:cs="Times New Roman"/>
          <w:spacing w:val="35"/>
          <w:sz w:val="28"/>
          <w:lang w:val="ru-RU"/>
        </w:rPr>
        <w:t xml:space="preserve"> </w:t>
      </w:r>
      <w:r w:rsidRPr="00CA7FB0">
        <w:rPr>
          <w:rFonts w:ascii="Times New Roman" w:hAnsi="Times New Roman" w:cs="Times New Roman"/>
          <w:w w:val="95"/>
          <w:sz w:val="28"/>
          <w:lang w:val="ru-RU"/>
        </w:rPr>
        <w:t>музыки</w:t>
      </w:r>
    </w:p>
    <w:p w:rsidR="002A00CE" w:rsidRPr="00CA7FB0" w:rsidRDefault="002A00CE" w:rsidP="002A00CE">
      <w:pPr>
        <w:pStyle w:val="ae"/>
        <w:rPr>
          <w:sz w:val="30"/>
        </w:rPr>
      </w:pPr>
    </w:p>
    <w:p w:rsidR="002A00CE" w:rsidRPr="00CA7FB0" w:rsidRDefault="002A00CE" w:rsidP="002A00CE">
      <w:pPr>
        <w:pStyle w:val="ae"/>
        <w:jc w:val="center"/>
        <w:rPr>
          <w:rFonts w:ascii="Times New Roman" w:hAnsi="Times New Roman" w:cs="Times New Roman"/>
          <w:spacing w:val="37"/>
          <w:sz w:val="28"/>
        </w:rPr>
      </w:pPr>
    </w:p>
    <w:p w:rsidR="002A00CE" w:rsidRPr="00CA7FB0" w:rsidRDefault="002A00CE" w:rsidP="002A00CE">
      <w:pPr>
        <w:pStyle w:val="ae"/>
        <w:jc w:val="center"/>
        <w:rPr>
          <w:rFonts w:ascii="Times New Roman" w:hAnsi="Times New Roman" w:cs="Times New Roman"/>
          <w:spacing w:val="37"/>
          <w:sz w:val="28"/>
        </w:rPr>
      </w:pPr>
    </w:p>
    <w:p w:rsidR="002A00CE" w:rsidRPr="00CA7FB0" w:rsidRDefault="002A00CE" w:rsidP="002A00CE">
      <w:pPr>
        <w:pStyle w:val="ae"/>
        <w:jc w:val="center"/>
        <w:rPr>
          <w:rFonts w:ascii="Times New Roman" w:hAnsi="Times New Roman" w:cs="Times New Roman"/>
          <w:spacing w:val="37"/>
          <w:sz w:val="28"/>
        </w:rPr>
      </w:pPr>
    </w:p>
    <w:p w:rsidR="002A00CE" w:rsidRPr="00CA7FB0" w:rsidRDefault="002A00CE" w:rsidP="002A00CE">
      <w:pPr>
        <w:pStyle w:val="ae"/>
        <w:jc w:val="center"/>
        <w:rPr>
          <w:rFonts w:ascii="Times New Roman" w:hAnsi="Times New Roman" w:cs="Times New Roman"/>
          <w:spacing w:val="-4"/>
          <w:w w:val="95"/>
          <w:sz w:val="28"/>
        </w:rPr>
      </w:pPr>
      <w:r w:rsidRPr="00CA7FB0">
        <w:rPr>
          <w:rFonts w:ascii="Times New Roman" w:hAnsi="Times New Roman" w:cs="Times New Roman"/>
          <w:spacing w:val="37"/>
          <w:sz w:val="28"/>
        </w:rPr>
        <w:t>202</w:t>
      </w:r>
      <w:r w:rsidRPr="00CA7FB0">
        <w:rPr>
          <w:rFonts w:ascii="Times New Roman" w:hAnsi="Times New Roman" w:cs="Times New Roman"/>
          <w:spacing w:val="-4"/>
          <w:w w:val="95"/>
          <w:sz w:val="28"/>
        </w:rPr>
        <w:t>5</w:t>
      </w:r>
    </w:p>
    <w:p w:rsidR="002A00CE" w:rsidRPr="00CA7FB0" w:rsidRDefault="002A00CE" w:rsidP="002A00CE">
      <w:pPr>
        <w:spacing w:after="0"/>
        <w:rPr>
          <w:lang w:val="ru-RU"/>
        </w:rPr>
        <w:sectPr w:rsidR="002A00CE" w:rsidRPr="00CA7FB0">
          <w:pgSz w:w="11906" w:h="16383"/>
          <w:pgMar w:top="1134" w:right="850" w:bottom="1134" w:left="1701" w:header="720" w:footer="720" w:gutter="0"/>
          <w:cols w:space="720"/>
        </w:sectPr>
      </w:pPr>
    </w:p>
    <w:p w:rsidR="002A00CE" w:rsidRPr="00CA7FB0" w:rsidRDefault="002A00CE" w:rsidP="002A00CE">
      <w:pPr>
        <w:pStyle w:val="ae"/>
        <w:rPr>
          <w:sz w:val="30"/>
        </w:rPr>
      </w:pPr>
      <w:r w:rsidRPr="00CA7FB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</w:t>
      </w:r>
      <w:r w:rsidRPr="00CA7FB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Д</w:t>
      </w:r>
      <w:r w:rsidRPr="00CA7FB0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>Ж</w:t>
      </w:r>
      <w:r w:rsidRPr="00CA7FB0">
        <w:rPr>
          <w:rFonts w:ascii="Times New Roman" w:eastAsia="Times New Roman" w:hAnsi="Times New Roman" w:cs="Times New Roman"/>
          <w:b/>
          <w:bCs/>
          <w:sz w:val="28"/>
          <w:szCs w:val="28"/>
        </w:rPr>
        <w:t>АН</w:t>
      </w:r>
      <w:r w:rsidRPr="00CA7FB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CA7FB0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</w:p>
    <w:p w:rsidR="002A00CE" w:rsidRPr="00CA7FB0" w:rsidRDefault="00F5413B" w:rsidP="002A00CE">
      <w:pPr>
        <w:widowControl w:val="0"/>
        <w:spacing w:line="240" w:lineRule="auto"/>
        <w:ind w:left="-56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6" w:anchor="_page_33_0" w:history="1"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П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я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w w:val="101"/>
            <w:sz w:val="28"/>
            <w:szCs w:val="28"/>
            <w:u w:val="none"/>
            <w:lang w:val="ru-RU"/>
          </w:rPr>
          <w:t>с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нит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ьн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я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з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пи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с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к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37"/>
            <w:w w:val="101"/>
            <w:sz w:val="28"/>
            <w:szCs w:val="28"/>
            <w:u w:val="none"/>
            <w:lang w:val="ru-RU"/>
          </w:rPr>
          <w:t>а</w:t>
        </w:r>
      </w:hyperlink>
    </w:p>
    <w:p w:rsidR="002A00CE" w:rsidRPr="00CA7FB0" w:rsidRDefault="00F5413B" w:rsidP="002A00CE">
      <w:pPr>
        <w:widowControl w:val="0"/>
        <w:spacing w:line="240" w:lineRule="auto"/>
        <w:ind w:left="-56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7" w:anchor="_page_37_0" w:history="1"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С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д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ru-RU"/>
          </w:rPr>
          <w:t>р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ж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ни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6"/>
            <w:sz w:val="28"/>
            <w:szCs w:val="28"/>
            <w:u w:val="none"/>
            <w:lang w:val="ru-RU"/>
          </w:rPr>
          <w:t>б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9"/>
            <w:sz w:val="28"/>
            <w:szCs w:val="28"/>
            <w:u w:val="none"/>
            <w:lang w:val="ru-RU"/>
          </w:rPr>
          <w:t>у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>ч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н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и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34"/>
            <w:w w:val="101"/>
            <w:sz w:val="28"/>
            <w:szCs w:val="28"/>
            <w:u w:val="none"/>
            <w:lang w:val="ru-RU"/>
          </w:rPr>
          <w:t>я</w:t>
        </w:r>
      </w:hyperlink>
    </w:p>
    <w:p w:rsidR="002A00CE" w:rsidRPr="00CA7FB0" w:rsidRDefault="00F5413B" w:rsidP="002A00CE">
      <w:pPr>
        <w:widowControl w:val="0"/>
        <w:spacing w:before="117" w:line="240" w:lineRule="auto"/>
        <w:ind w:left="-56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8" w:anchor="_page_39_0" w:history="1"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М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д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у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ь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3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№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3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1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5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«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8"/>
            <w:sz w:val="28"/>
            <w:szCs w:val="28"/>
            <w:u w:val="none"/>
            <w:lang w:val="ru-RU"/>
          </w:rPr>
          <w:t>Н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р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дн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я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>м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у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з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ы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к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Р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w w:val="101"/>
            <w:sz w:val="28"/>
            <w:szCs w:val="28"/>
            <w:u w:val="none"/>
            <w:lang w:val="ru-RU"/>
          </w:rPr>
          <w:t>сс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и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и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»</w:t>
        </w:r>
      </w:hyperlink>
      <w:r w:rsidR="002A00CE"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2A00CE" w:rsidRPr="00CA7FB0" w:rsidRDefault="002A00CE" w:rsidP="002A00CE">
      <w:pPr>
        <w:spacing w:after="5" w:line="120" w:lineRule="exact"/>
        <w:ind w:left="-567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2A00CE" w:rsidRPr="00CA7FB0" w:rsidRDefault="00F5413B" w:rsidP="002A00CE">
      <w:pPr>
        <w:widowControl w:val="0"/>
        <w:spacing w:line="240" w:lineRule="auto"/>
        <w:ind w:left="-56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9" w:anchor="_page_43_0" w:history="1"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М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д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у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ь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3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№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2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5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«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К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4"/>
            <w:w w:val="101"/>
            <w:sz w:val="28"/>
            <w:szCs w:val="28"/>
            <w:u w:val="none"/>
            <w:lang w:val="ru-RU"/>
          </w:rPr>
          <w:t>с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w w:val="101"/>
            <w:sz w:val="28"/>
            <w:szCs w:val="28"/>
            <w:u w:val="none"/>
            <w:lang w:val="ru-RU"/>
          </w:rPr>
          <w:t>с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и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>ч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w w:val="101"/>
            <w:sz w:val="28"/>
            <w:szCs w:val="28"/>
            <w:u w:val="none"/>
            <w:lang w:val="ru-RU"/>
          </w:rPr>
          <w:t>с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к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w w:val="101"/>
            <w:sz w:val="28"/>
            <w:szCs w:val="28"/>
            <w:u w:val="none"/>
            <w:lang w:val="ru-RU"/>
          </w:rPr>
          <w:t>ая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>м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уз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ы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к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22"/>
            <w:sz w:val="28"/>
            <w:szCs w:val="28"/>
            <w:u w:val="none"/>
            <w:lang w:val="ru-RU"/>
          </w:rPr>
          <w:t>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>.</w:t>
        </w:r>
      </w:hyperlink>
      <w:r w:rsidR="002A00CE"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2A00CE" w:rsidRPr="00CA7FB0" w:rsidRDefault="002A00CE" w:rsidP="002A00CE">
      <w:pPr>
        <w:spacing w:after="5" w:line="120" w:lineRule="exact"/>
        <w:ind w:left="-567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2A00CE" w:rsidRPr="00CA7FB0" w:rsidRDefault="00F5413B" w:rsidP="002A00CE">
      <w:pPr>
        <w:widowControl w:val="0"/>
        <w:spacing w:line="240" w:lineRule="auto"/>
        <w:ind w:left="-56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0" w:anchor="_page_49_0" w:history="1"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М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д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у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ь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3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№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3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5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«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М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8"/>
            <w:sz w:val="28"/>
            <w:szCs w:val="28"/>
            <w:u w:val="none"/>
            <w:lang w:val="ru-RU"/>
          </w:rPr>
          <w:t>у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з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ы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к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в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ж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и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з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ни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3"/>
            <w:sz w:val="28"/>
            <w:szCs w:val="28"/>
            <w:u w:val="none"/>
            <w:lang w:val="ru-RU"/>
          </w:rPr>
          <w:t>ч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ru-RU"/>
          </w:rPr>
          <w:t>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3"/>
            <w:sz w:val="28"/>
            <w:szCs w:val="28"/>
            <w:u w:val="none"/>
            <w:lang w:val="ru-RU"/>
          </w:rPr>
          <w:t>в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к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» </w:t>
        </w:r>
      </w:hyperlink>
    </w:p>
    <w:p w:rsidR="002A00CE" w:rsidRPr="00F5413B" w:rsidRDefault="00F5413B" w:rsidP="002A00CE">
      <w:pPr>
        <w:widowControl w:val="0"/>
        <w:spacing w:before="117" w:line="240" w:lineRule="auto"/>
        <w:ind w:left="-56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1" w:anchor="_page_53_0" w:history="1"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М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о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д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у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л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ь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pacing w:val="3"/>
            <w:sz w:val="28"/>
            <w:szCs w:val="28"/>
            <w:u w:val="none"/>
            <w:lang w:val="ru-RU"/>
          </w:rPr>
          <w:t xml:space="preserve"> 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№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 xml:space="preserve"> 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4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pacing w:val="5"/>
            <w:sz w:val="28"/>
            <w:szCs w:val="28"/>
            <w:u w:val="none"/>
            <w:lang w:val="ru-RU"/>
          </w:rPr>
          <w:t xml:space="preserve"> 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«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М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pacing w:val="-8"/>
            <w:sz w:val="28"/>
            <w:szCs w:val="28"/>
            <w:u w:val="none"/>
            <w:lang w:val="ru-RU"/>
          </w:rPr>
          <w:t>у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з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ы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к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а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н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pacing w:val="-1"/>
            <w:w w:val="101"/>
            <w:sz w:val="28"/>
            <w:szCs w:val="28"/>
            <w:u w:val="none"/>
            <w:lang w:val="ru-RU"/>
          </w:rPr>
          <w:t>а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р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о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д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о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в 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м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и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р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pacing w:val="3"/>
            <w:w w:val="101"/>
            <w:sz w:val="28"/>
            <w:szCs w:val="28"/>
            <w:u w:val="none"/>
            <w:lang w:val="ru-RU"/>
          </w:rPr>
          <w:t>а</w:t>
        </w:r>
        <w:r w:rsidR="002A00CE" w:rsidRPr="00F5413B">
          <w:rPr>
            <w:rStyle w:val="ab"/>
            <w:rFonts w:ascii="Times New Roman" w:eastAsia="Times New Roman" w:hAnsi="Times New Roman" w:cs="Times New Roman"/>
            <w:color w:val="auto"/>
            <w:spacing w:val="18"/>
            <w:sz w:val="28"/>
            <w:szCs w:val="28"/>
            <w:u w:val="none"/>
            <w:lang w:val="ru-RU"/>
          </w:rPr>
          <w:t>»</w:t>
        </w:r>
      </w:hyperlink>
      <w:r w:rsidR="002A00CE" w:rsidRPr="00F5413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2A00CE" w:rsidRPr="00F5413B" w:rsidRDefault="002A00CE" w:rsidP="002A00CE">
      <w:pPr>
        <w:spacing w:after="5" w:line="120" w:lineRule="exact"/>
        <w:ind w:left="-567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2A00CE" w:rsidRPr="00CA7FB0" w:rsidRDefault="00F5413B" w:rsidP="002A00CE">
      <w:pPr>
        <w:widowControl w:val="0"/>
        <w:spacing w:line="240" w:lineRule="auto"/>
        <w:ind w:left="-56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2" w:anchor="_page_56_0" w:history="1"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М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д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у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ь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3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№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5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5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«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Д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9"/>
            <w:sz w:val="28"/>
            <w:szCs w:val="28"/>
            <w:u w:val="none"/>
            <w:lang w:val="ru-RU"/>
          </w:rPr>
          <w:t>у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х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в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н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я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>м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уз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ы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к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4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 xml:space="preserve"> </w:t>
        </w:r>
      </w:hyperlink>
    </w:p>
    <w:p w:rsidR="002A00CE" w:rsidRPr="00CA7FB0" w:rsidRDefault="00F5413B" w:rsidP="002A00CE">
      <w:pPr>
        <w:widowControl w:val="0"/>
        <w:spacing w:before="117" w:line="240" w:lineRule="auto"/>
        <w:ind w:left="-56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3" w:anchor="_page_59_0" w:history="1"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М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д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у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ь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3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№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6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5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«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М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8"/>
            <w:sz w:val="28"/>
            <w:szCs w:val="28"/>
            <w:u w:val="none"/>
            <w:lang w:val="ru-RU"/>
          </w:rPr>
          <w:t>у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з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ы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к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т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w w:val="101"/>
            <w:sz w:val="28"/>
            <w:szCs w:val="28"/>
            <w:u w:val="none"/>
            <w:lang w:val="ru-RU"/>
          </w:rPr>
          <w:t>еа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5"/>
            <w:sz w:val="28"/>
            <w:szCs w:val="28"/>
            <w:u w:val="none"/>
            <w:lang w:val="ru-RU"/>
          </w:rPr>
          <w:t>т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р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и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к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ин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24"/>
            <w:sz w:val="28"/>
            <w:szCs w:val="28"/>
            <w:u w:val="none"/>
            <w:lang w:val="ru-RU"/>
          </w:rPr>
          <w:t>»</w:t>
        </w:r>
      </w:hyperlink>
      <w:r w:rsidR="002A00CE"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2A00CE" w:rsidRPr="00CA7FB0" w:rsidRDefault="002A00CE" w:rsidP="002A00CE">
      <w:pPr>
        <w:spacing w:after="5" w:line="120" w:lineRule="exact"/>
        <w:ind w:left="-567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2A00CE" w:rsidRPr="00CA7FB0" w:rsidRDefault="00F5413B" w:rsidP="002A00CE">
      <w:pPr>
        <w:widowControl w:val="0"/>
        <w:spacing w:line="240" w:lineRule="auto"/>
        <w:ind w:left="-56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4" w:anchor="_page_64_0" w:history="1"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М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д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у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ь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3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№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7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5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«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С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овр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м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нн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я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>м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уз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ы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к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ru-RU"/>
          </w:rPr>
          <w:t>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ьн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я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8"/>
            <w:sz w:val="28"/>
            <w:szCs w:val="28"/>
            <w:u w:val="none"/>
            <w:lang w:val="ru-RU"/>
          </w:rPr>
          <w:t>к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у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ь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6"/>
            <w:sz w:val="28"/>
            <w:szCs w:val="28"/>
            <w:u w:val="none"/>
            <w:lang w:val="ru-RU"/>
          </w:rPr>
          <w:t>т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9"/>
            <w:sz w:val="28"/>
            <w:szCs w:val="28"/>
            <w:u w:val="none"/>
            <w:lang w:val="ru-RU"/>
          </w:rPr>
          <w:t>у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р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3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 xml:space="preserve"> </w:t>
        </w:r>
      </w:hyperlink>
    </w:p>
    <w:p w:rsidR="002A00CE" w:rsidRPr="00CA7FB0" w:rsidRDefault="002A00CE" w:rsidP="002A00CE">
      <w:pPr>
        <w:spacing w:after="4" w:line="120" w:lineRule="exact"/>
        <w:ind w:left="-567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2A00CE" w:rsidRPr="00CA7FB0" w:rsidRDefault="00F5413B" w:rsidP="002A00CE">
      <w:pPr>
        <w:widowControl w:val="0"/>
        <w:spacing w:line="240" w:lineRule="auto"/>
        <w:ind w:left="-56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5" w:anchor="_page_66_0" w:history="1"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М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д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у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ь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3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№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8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5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«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М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8"/>
            <w:sz w:val="28"/>
            <w:szCs w:val="28"/>
            <w:u w:val="none"/>
            <w:lang w:val="ru-RU"/>
          </w:rPr>
          <w:t>у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з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ы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к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4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ьн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ая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г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р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м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т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37"/>
            <w:sz w:val="28"/>
            <w:szCs w:val="28"/>
            <w:u w:val="none"/>
            <w:lang w:val="ru-RU"/>
          </w:rPr>
          <w:t>»</w:t>
        </w:r>
      </w:hyperlink>
      <w:r w:rsidR="002A00CE"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2A00CE" w:rsidRPr="00CA7FB0" w:rsidRDefault="002A00CE" w:rsidP="002A00CE">
      <w:pPr>
        <w:spacing w:after="80" w:line="240" w:lineRule="exact"/>
        <w:ind w:left="-56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A00CE" w:rsidRPr="00CA7FB0" w:rsidRDefault="00F5413B" w:rsidP="002A00CE">
      <w:pPr>
        <w:widowControl w:val="0"/>
        <w:spacing w:line="240" w:lineRule="auto"/>
        <w:ind w:left="-56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6" w:anchor="_page_73_0" w:history="1"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7"/>
            <w:sz w:val="28"/>
            <w:szCs w:val="28"/>
            <w:u w:val="none"/>
            <w:lang w:val="ru-RU"/>
          </w:rPr>
          <w:t>П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>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ни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4"/>
            <w:sz w:val="28"/>
            <w:szCs w:val="28"/>
            <w:u w:val="none"/>
            <w:lang w:val="ru-RU"/>
          </w:rPr>
          <w:t>р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9"/>
            <w:sz w:val="28"/>
            <w:szCs w:val="28"/>
            <w:u w:val="none"/>
            <w:lang w:val="ru-RU"/>
          </w:rPr>
          <w:t>у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мы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6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р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>з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у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ru-RU"/>
          </w:rPr>
          <w:t>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ьт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ты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4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с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в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ни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я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 xml:space="preserve"> п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р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4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г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р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м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>м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ы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по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м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уз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ы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к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н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ур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в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н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е</w:t>
        </w:r>
      </w:hyperlink>
    </w:p>
    <w:p w:rsidR="002A00CE" w:rsidRPr="00CA7FB0" w:rsidRDefault="00F5413B" w:rsidP="002A00CE">
      <w:pPr>
        <w:widowControl w:val="0"/>
        <w:spacing w:before="16" w:line="240" w:lineRule="auto"/>
        <w:ind w:left="-56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7" w:anchor="_page_73_0" w:history="1"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н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ч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ьн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го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бщ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го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6"/>
            <w:sz w:val="28"/>
            <w:szCs w:val="28"/>
            <w:u w:val="none"/>
            <w:lang w:val="ru-RU"/>
          </w:rPr>
          <w:t>б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р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>з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в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ни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я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 xml:space="preserve"> </w:t>
        </w:r>
      </w:hyperlink>
    </w:p>
    <w:p w:rsidR="002A00CE" w:rsidRPr="00CA7FB0" w:rsidRDefault="002A00CE" w:rsidP="002A00CE">
      <w:pPr>
        <w:spacing w:after="5" w:line="120" w:lineRule="exact"/>
        <w:ind w:left="-567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2A00CE" w:rsidRPr="00CA7FB0" w:rsidRDefault="00F5413B" w:rsidP="002A00CE">
      <w:pPr>
        <w:widowControl w:val="0"/>
        <w:spacing w:line="240" w:lineRule="auto"/>
        <w:ind w:left="-56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8" w:anchor="_page_76_0" w:history="1"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и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чн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w w:val="101"/>
            <w:sz w:val="28"/>
            <w:szCs w:val="28"/>
            <w:u w:val="none"/>
            <w:lang w:val="ru-RU"/>
          </w:rPr>
          <w:t>с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тны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р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>з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ул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ьт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т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27"/>
            <w:sz w:val="28"/>
            <w:szCs w:val="28"/>
            <w:u w:val="none"/>
            <w:lang w:val="ru-RU"/>
          </w:rPr>
          <w:t>ы</w:t>
        </w:r>
      </w:hyperlink>
    </w:p>
    <w:p w:rsidR="002A00CE" w:rsidRPr="00CA7FB0" w:rsidRDefault="002A00CE" w:rsidP="002A00CE">
      <w:pPr>
        <w:spacing w:after="4" w:line="120" w:lineRule="exact"/>
        <w:ind w:left="-567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2A00CE" w:rsidRPr="00CA7FB0" w:rsidRDefault="00F5413B" w:rsidP="002A00CE">
      <w:pPr>
        <w:widowControl w:val="0"/>
        <w:spacing w:line="240" w:lineRule="auto"/>
        <w:ind w:left="-56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19" w:anchor="_page_78_0" w:history="1"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>М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т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п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р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д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м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тны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р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>з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ул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ьт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т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9"/>
            <w:sz w:val="28"/>
            <w:szCs w:val="28"/>
            <w:u w:val="none"/>
            <w:lang w:val="ru-RU"/>
          </w:rPr>
          <w:t>ы</w:t>
        </w:r>
      </w:hyperlink>
    </w:p>
    <w:p w:rsidR="002A00CE" w:rsidRPr="00CA7FB0" w:rsidRDefault="00F5413B" w:rsidP="002A00CE">
      <w:pPr>
        <w:widowControl w:val="0"/>
        <w:spacing w:before="118" w:line="240" w:lineRule="auto"/>
        <w:ind w:left="-56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20" w:anchor="_page_81_0" w:history="1"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П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р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д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м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тны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р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val="ru-RU"/>
          </w:rPr>
          <w:t>з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sz w:val="28"/>
            <w:szCs w:val="28"/>
            <w:u w:val="none"/>
            <w:lang w:val="ru-RU"/>
          </w:rPr>
          <w:t>ул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ьт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т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2"/>
            <w:sz w:val="28"/>
            <w:szCs w:val="28"/>
            <w:u w:val="none"/>
            <w:lang w:val="ru-RU"/>
          </w:rPr>
          <w:t>ы</w:t>
        </w:r>
      </w:hyperlink>
    </w:p>
    <w:p w:rsidR="002A00CE" w:rsidRPr="00CA7FB0" w:rsidRDefault="00F5413B" w:rsidP="002A00CE">
      <w:pPr>
        <w:widowControl w:val="0"/>
        <w:spacing w:line="240" w:lineRule="auto"/>
        <w:ind w:left="-567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21" w:anchor="_page_87_0" w:history="1"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5"/>
            <w:sz w:val="28"/>
            <w:szCs w:val="28"/>
            <w:u w:val="none"/>
            <w:lang w:val="ru-RU"/>
          </w:rPr>
          <w:t>Т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м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ти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3"/>
            <w:sz w:val="28"/>
            <w:szCs w:val="28"/>
            <w:u w:val="none"/>
            <w:lang w:val="ru-RU"/>
          </w:rPr>
          <w:t>ч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w w:val="101"/>
            <w:sz w:val="28"/>
            <w:szCs w:val="28"/>
            <w:u w:val="none"/>
            <w:lang w:val="ru-RU"/>
          </w:rPr>
          <w:t>с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к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е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 xml:space="preserve"> 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п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4"/>
            <w:sz w:val="28"/>
            <w:szCs w:val="28"/>
            <w:u w:val="none"/>
            <w:lang w:val="ru-RU"/>
          </w:rPr>
          <w:t>л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н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и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sz w:val="28"/>
            <w:szCs w:val="28"/>
            <w:u w:val="none"/>
            <w:lang w:val="ru-RU"/>
          </w:rPr>
          <w:t>р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-3"/>
            <w:sz w:val="28"/>
            <w:szCs w:val="28"/>
            <w:u w:val="none"/>
            <w:lang w:val="ru-RU"/>
          </w:rPr>
          <w:t>о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3"/>
            <w:sz w:val="28"/>
            <w:szCs w:val="28"/>
            <w:u w:val="none"/>
            <w:lang w:val="ru-RU"/>
          </w:rPr>
          <w:t>в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w w:val="101"/>
            <w:sz w:val="28"/>
            <w:szCs w:val="28"/>
            <w:u w:val="none"/>
            <w:lang w:val="ru-RU"/>
          </w:rPr>
          <w:t>а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н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  <w:sz w:val="28"/>
            <w:szCs w:val="28"/>
            <w:u w:val="none"/>
            <w:lang w:val="ru-RU"/>
          </w:rPr>
          <w:t>и</w:t>
        </w:r>
        <w:r w:rsidR="002A00CE" w:rsidRPr="00CA7FB0">
          <w:rPr>
            <w:rStyle w:val="ab"/>
            <w:rFonts w:ascii="Times New Roman" w:eastAsia="Times New Roman" w:hAnsi="Times New Roman" w:cs="Times New Roman"/>
            <w:color w:val="auto"/>
            <w:spacing w:val="11"/>
            <w:w w:val="101"/>
            <w:sz w:val="28"/>
            <w:szCs w:val="28"/>
            <w:u w:val="none"/>
            <w:lang w:val="ru-RU"/>
          </w:rPr>
          <w:t>е</w:t>
        </w:r>
      </w:hyperlink>
      <w:r w:rsidR="002A00CE"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2A00CE" w:rsidRPr="00CA7FB0">
        <w:rPr>
          <w:rStyle w:val="ab"/>
          <w:rFonts w:ascii="Times New Roman" w:eastAsia="Times New Roman" w:hAnsi="Times New Roman" w:cs="Times New Roman"/>
          <w:color w:val="auto"/>
          <w:spacing w:val="33"/>
          <w:w w:val="101"/>
          <w:sz w:val="28"/>
          <w:szCs w:val="28"/>
          <w:u w:val="none"/>
          <w:lang w:val="ru-RU"/>
        </w:rPr>
        <w:t xml:space="preserve"> </w:t>
      </w:r>
    </w:p>
    <w:p w:rsidR="002A00CE" w:rsidRPr="00CA7FB0" w:rsidRDefault="002A00CE" w:rsidP="002A00CE">
      <w:pPr>
        <w:widowControl w:val="0"/>
        <w:spacing w:after="0" w:line="360" w:lineRule="auto"/>
        <w:ind w:left="-567" w:right="-4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A7FB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Учебно - мето</w:t>
      </w:r>
      <w:r w:rsidRPr="00CA7FB0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д</w:t>
      </w:r>
      <w:r w:rsidRPr="00CA7FB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ическое обе</w:t>
      </w:r>
      <w:r w:rsidRPr="00CA7FB0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ru-RU"/>
        </w:rPr>
        <w:t>с</w:t>
      </w:r>
      <w:r w:rsidRPr="00CA7FB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печение образовательного процесса</w:t>
      </w:r>
    </w:p>
    <w:p w:rsidR="002A00CE" w:rsidRPr="00CA7FB0" w:rsidRDefault="002A00CE" w:rsidP="002A00CE">
      <w:pPr>
        <w:spacing w:after="0" w:line="264" w:lineRule="auto"/>
        <w:jc w:val="both"/>
        <w:rPr>
          <w:rFonts w:ascii="Times New Roman" w:eastAsiaTheme="minorEastAsia" w:hAnsi="Times New Roman"/>
          <w:b/>
          <w:sz w:val="28"/>
          <w:lang w:val="ru-RU"/>
        </w:rPr>
      </w:pPr>
    </w:p>
    <w:p w:rsidR="00B00D19" w:rsidRPr="00CA7FB0" w:rsidRDefault="00B00D19">
      <w:pPr>
        <w:spacing w:after="0"/>
        <w:ind w:left="120"/>
        <w:rPr>
          <w:lang w:val="ru-RU"/>
        </w:rPr>
      </w:pPr>
    </w:p>
    <w:p w:rsidR="002A00CE" w:rsidRPr="00CA7FB0" w:rsidRDefault="002A00CE" w:rsidP="002A00CE">
      <w:pPr>
        <w:pStyle w:val="ae"/>
        <w:spacing w:after="0" w:line="240" w:lineRule="auto"/>
        <w:ind w:left="-567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FB0">
        <w:rPr>
          <w:rFonts w:ascii="Times New Roman" w:hAnsi="Times New Roman" w:cs="Times New Roman"/>
          <w:sz w:val="28"/>
          <w:szCs w:val="28"/>
        </w:rPr>
        <w:t>Рабочая программа по предмету  «Музыка» на уровне начального общего образования в 1-4  классах составлена на основе Федеральной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программы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по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учебному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предмету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«Музыка»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(предметная область «Искусство») и включает пояснительную записку, содержание обучения, планируемые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результаты</w:t>
      </w:r>
      <w:r w:rsidRPr="00CA7F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освоения</w:t>
      </w:r>
      <w:r w:rsidRPr="00CA7FB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программы</w:t>
      </w:r>
      <w:r w:rsidRPr="00CA7F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по</w:t>
      </w:r>
      <w:r w:rsidRPr="00CA7F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музыке.</w:t>
      </w:r>
    </w:p>
    <w:p w:rsidR="002A00CE" w:rsidRPr="00CA7FB0" w:rsidRDefault="002A00CE" w:rsidP="002A00CE">
      <w:pPr>
        <w:pStyle w:val="ae"/>
        <w:spacing w:after="0" w:line="240" w:lineRule="auto"/>
        <w:ind w:left="-567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FB0">
        <w:rPr>
          <w:rFonts w:ascii="Times New Roman" w:hAnsi="Times New Roman" w:cs="Times New Roman"/>
          <w:sz w:val="28"/>
          <w:szCs w:val="28"/>
        </w:rPr>
        <w:t xml:space="preserve">Программа разработана с учётом актуальных целей и задач обучения и воспитания, развития обучающихся и условий, необходимых для достижения личностных, метапредметных и предметных результатов при освоении предметной области «Искусство» (Музыка) </w:t>
      </w:r>
    </w:p>
    <w:p w:rsidR="002A00CE" w:rsidRPr="00CA7FB0" w:rsidRDefault="002A00CE" w:rsidP="002A00CE">
      <w:pPr>
        <w:pStyle w:val="ae"/>
        <w:spacing w:after="0" w:line="240" w:lineRule="auto"/>
        <w:ind w:left="-567" w:right="1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FB0">
        <w:rPr>
          <w:rFonts w:ascii="Times New Roman" w:hAnsi="Times New Roman" w:cs="Times New Roman"/>
          <w:spacing w:val="-1"/>
          <w:sz w:val="28"/>
          <w:szCs w:val="28"/>
        </w:rPr>
        <w:lastRenderedPageBreak/>
        <w:t>Пояснительная</w:t>
      </w:r>
      <w:r w:rsidRPr="00CA7F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pacing w:val="-1"/>
          <w:sz w:val="28"/>
          <w:szCs w:val="28"/>
        </w:rPr>
        <w:t>записка</w:t>
      </w:r>
      <w:r w:rsidRPr="00CA7FB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pacing w:val="-1"/>
          <w:sz w:val="28"/>
          <w:szCs w:val="28"/>
        </w:rPr>
        <w:t>отражает</w:t>
      </w:r>
      <w:r w:rsidRPr="00CA7F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pacing w:val="-1"/>
          <w:sz w:val="28"/>
          <w:szCs w:val="28"/>
        </w:rPr>
        <w:t>общие</w:t>
      </w:r>
      <w:r w:rsidRPr="00CA7F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pacing w:val="-1"/>
          <w:sz w:val="28"/>
          <w:szCs w:val="28"/>
        </w:rPr>
        <w:t>цели</w:t>
      </w:r>
      <w:r w:rsidRPr="00CA7F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CA7F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pacing w:val="-1"/>
          <w:sz w:val="28"/>
          <w:szCs w:val="28"/>
        </w:rPr>
        <w:t>задачи</w:t>
      </w:r>
      <w:r w:rsidRPr="00CA7F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изучения</w:t>
      </w:r>
      <w:r w:rsidRPr="00CA7F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музыки,</w:t>
      </w:r>
      <w:r w:rsidRPr="00CA7FB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место</w:t>
      </w:r>
      <w:r w:rsidRPr="00CA7FB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CA7F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pacing w:val="-1"/>
          <w:sz w:val="28"/>
          <w:szCs w:val="28"/>
        </w:rPr>
        <w:t>структуре</w:t>
      </w:r>
      <w:r w:rsidRPr="00CA7F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pacing w:val="-1"/>
          <w:sz w:val="28"/>
          <w:szCs w:val="28"/>
        </w:rPr>
        <w:t>учебного</w:t>
      </w:r>
      <w:r w:rsidRPr="00CA7F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pacing w:val="-1"/>
          <w:sz w:val="28"/>
          <w:szCs w:val="28"/>
        </w:rPr>
        <w:t>плана,</w:t>
      </w:r>
      <w:r w:rsidRPr="00CA7FB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CA7F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также</w:t>
      </w:r>
      <w:r w:rsidRPr="00CA7F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подходы</w:t>
      </w:r>
      <w:r w:rsidRPr="00CA7F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к</w:t>
      </w:r>
      <w:r w:rsidRPr="00CA7F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отбору</w:t>
      </w:r>
      <w:r w:rsidRPr="00CA7FB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содержания</w:t>
      </w:r>
      <w:r w:rsidRPr="00CA7F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и</w:t>
      </w:r>
      <w:r w:rsidRPr="00CA7FB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планируемым</w:t>
      </w:r>
      <w:r w:rsidRPr="00CA7FB0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результатам.</w:t>
      </w:r>
    </w:p>
    <w:p w:rsidR="002A00CE" w:rsidRPr="00CA7FB0" w:rsidRDefault="002A00CE" w:rsidP="002A00CE">
      <w:pPr>
        <w:pStyle w:val="ae"/>
        <w:spacing w:after="0" w:line="240" w:lineRule="auto"/>
        <w:ind w:left="-567" w:right="1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FB0">
        <w:rPr>
          <w:rFonts w:ascii="Times New Roman" w:hAnsi="Times New Roman" w:cs="Times New Roman"/>
          <w:sz w:val="28"/>
          <w:szCs w:val="28"/>
        </w:rPr>
        <w:t>Содержание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обучения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раскрывает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содержательные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линии,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которые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предлагаются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для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изучения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на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уровне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начального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общего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образования.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Содержание обучения завершается перечнем универсальных учебных действий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(познавательных,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коммуникативных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и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регулятивных),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которые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возможно</w:t>
      </w:r>
      <w:r w:rsidRPr="00CA7FB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формировать</w:t>
      </w:r>
      <w:r w:rsidRPr="00CA7FB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средствами</w:t>
      </w:r>
      <w:r w:rsidRPr="00CA7F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музыки</w:t>
      </w:r>
      <w:r w:rsidRPr="00CA7F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с</w:t>
      </w:r>
      <w:r w:rsidRPr="00CA7FB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учётом</w:t>
      </w:r>
      <w:r w:rsidRPr="00CA7F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возрастных</w:t>
      </w:r>
      <w:r w:rsidRPr="00CA7FB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особенностей</w:t>
      </w:r>
      <w:r w:rsidRPr="00CA7FB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обучающихся</w:t>
      </w:r>
      <w:r w:rsidRPr="00CA7FB0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на</w:t>
      </w:r>
      <w:r w:rsidRPr="00CA7F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уровне</w:t>
      </w:r>
      <w:r w:rsidRPr="00CA7FB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начального</w:t>
      </w:r>
      <w:r w:rsidRPr="00CA7FB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общего</w:t>
      </w:r>
      <w:r w:rsidRPr="00CA7FB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2A00CE" w:rsidRPr="00CA7FB0" w:rsidRDefault="002A00CE" w:rsidP="002A00CE">
      <w:pPr>
        <w:pStyle w:val="ae"/>
        <w:spacing w:after="0" w:line="240" w:lineRule="auto"/>
        <w:ind w:left="-567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FB0">
        <w:rPr>
          <w:rFonts w:ascii="Times New Roman" w:hAnsi="Times New Roman" w:cs="Times New Roman"/>
          <w:sz w:val="28"/>
          <w:szCs w:val="28"/>
        </w:rPr>
        <w:t>Планируемые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результаты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освоения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программы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по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музыке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включают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личностные, метапредметные и предметные результаты за весь период обучения</w:t>
      </w:r>
      <w:r w:rsidRPr="00CA7FB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на</w:t>
      </w:r>
      <w:r w:rsidRPr="00CA7F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уровне</w:t>
      </w:r>
      <w:r w:rsidRPr="00CA7FB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начального</w:t>
      </w:r>
      <w:r w:rsidRPr="00CA7F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общего</w:t>
      </w:r>
      <w:r w:rsidRPr="00CA7F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образования.</w:t>
      </w:r>
      <w:r w:rsidRPr="00CA7F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Предметные</w:t>
      </w:r>
      <w:r w:rsidRPr="00CA7FB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результаты,</w:t>
      </w:r>
      <w:r w:rsidRPr="00CA7FB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формируемые</w:t>
      </w:r>
      <w:r w:rsidRPr="00CA7FB0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в</w:t>
      </w:r>
      <w:r w:rsidRPr="00CA7FB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ходе</w:t>
      </w:r>
      <w:r w:rsidRPr="00CA7FB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изучения</w:t>
      </w:r>
      <w:r w:rsidRPr="00CA7FB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музыки,</w:t>
      </w:r>
      <w:r w:rsidRPr="00CA7FB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сгруппированы по</w:t>
      </w:r>
      <w:r w:rsidRPr="00CA7FB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учебным</w:t>
      </w:r>
      <w:r w:rsidRPr="00CA7FB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A7FB0">
        <w:rPr>
          <w:rFonts w:ascii="Times New Roman" w:hAnsi="Times New Roman" w:cs="Times New Roman"/>
          <w:sz w:val="28"/>
          <w:szCs w:val="28"/>
        </w:rPr>
        <w:t>модулям.</w:t>
      </w:r>
    </w:p>
    <w:p w:rsidR="002A00CE" w:rsidRPr="00CA7FB0" w:rsidRDefault="002A00CE" w:rsidP="002A00CE">
      <w:pPr>
        <w:widowControl w:val="0"/>
        <w:spacing w:after="0" w:line="240" w:lineRule="auto"/>
        <w:ind w:left="-567" w:right="-59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" w:name="_bookmark0"/>
      <w:bookmarkEnd w:id="1"/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ро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м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CA7FB0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CA7FB0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м</w:t>
      </w:r>
      <w:r w:rsidRPr="00CA7FB0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у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ке</w:t>
      </w:r>
      <w:r w:rsidRPr="00CA7FB0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аб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CA7FB0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A7FB0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ью</w:t>
      </w:r>
      <w:r w:rsidRPr="00CA7FB0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CA7FB0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м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ди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CA7FB0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щи </w:t>
      </w:r>
      <w:r w:rsidRPr="00CA7FB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у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чит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лю 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м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уз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ыки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с</w:t>
      </w:r>
      <w:r w:rsidRPr="00CA7FB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нии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о</w:t>
      </w:r>
      <w:r w:rsidRPr="00CA7FB0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>ч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A7FB0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CA7FB0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>г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ра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м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CA7FB0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у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ебн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CA7FB0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CA7FB0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р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CA7FB0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т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у.</w:t>
      </w:r>
    </w:p>
    <w:p w:rsidR="002A00CE" w:rsidRPr="00CA7FB0" w:rsidRDefault="002A00CE" w:rsidP="002A00CE">
      <w:pPr>
        <w:widowControl w:val="0"/>
        <w:spacing w:after="0" w:line="240" w:lineRule="auto"/>
        <w:ind w:left="-567" w:right="-2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A00CE" w:rsidRPr="00CA7FB0" w:rsidRDefault="002A00CE" w:rsidP="002A00CE">
      <w:pPr>
        <w:widowControl w:val="0"/>
        <w:spacing w:after="0" w:line="240" w:lineRule="auto"/>
        <w:ind w:left="-567" w:right="-20"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ро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м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а по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CA7FB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у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ке</w:t>
      </w:r>
      <w:r w:rsidRPr="00CA7FB0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CA7FB0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CA7FB0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в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CA7FB0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>у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чи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:</w:t>
      </w:r>
    </w:p>
    <w:p w:rsidR="002A00CE" w:rsidRPr="00CA7FB0" w:rsidRDefault="002A00CE" w:rsidP="002A00CE">
      <w:pPr>
        <w:widowControl w:val="0"/>
        <w:spacing w:after="0" w:line="240" w:lineRule="auto"/>
        <w:ind w:left="-567" w:right="-2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A00CE" w:rsidRPr="00CA7FB0" w:rsidRDefault="002A00CE" w:rsidP="002A00CE">
      <w:pPr>
        <w:pStyle w:val="af0"/>
        <w:widowControl w:val="0"/>
        <w:numPr>
          <w:ilvl w:val="0"/>
          <w:numId w:val="1"/>
        </w:numPr>
        <w:spacing w:after="0" w:line="240" w:lineRule="auto"/>
        <w:ind w:left="-567" w:right="-5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еа</w:t>
      </w:r>
      <w:r w:rsidRPr="00CA7FB0">
        <w:rPr>
          <w:rFonts w:ascii="Times New Roman" w:eastAsia="Times New Roman" w:hAnsi="Times New Roman" w:cs="Times New Roman"/>
          <w:spacing w:val="-4"/>
          <w:sz w:val="28"/>
          <w:szCs w:val="28"/>
        </w:rPr>
        <w:t>л</w:t>
      </w:r>
      <w:r w:rsidRPr="00CA7FB0">
        <w:rPr>
          <w:rFonts w:ascii="Times New Roman" w:eastAsia="Times New Roman" w:hAnsi="Times New Roman" w:cs="Times New Roman"/>
          <w:spacing w:val="7"/>
          <w:sz w:val="28"/>
          <w:szCs w:val="28"/>
        </w:rPr>
        <w:t>и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pacing w:val="3"/>
          <w:sz w:val="28"/>
          <w:szCs w:val="28"/>
        </w:rPr>
        <w:t>в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CA7FB0">
        <w:rPr>
          <w:rFonts w:ascii="Times New Roman" w:eastAsia="Times New Roman" w:hAnsi="Times New Roman" w:cs="Times New Roman"/>
          <w:spacing w:val="189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A7FB0">
        <w:rPr>
          <w:rFonts w:ascii="Times New Roman" w:eastAsia="Times New Roman" w:hAnsi="Times New Roman" w:cs="Times New Roman"/>
          <w:spacing w:val="187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сс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pacing w:val="185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ре</w:t>
      </w:r>
      <w:r w:rsidRPr="00CA7FB0">
        <w:rPr>
          <w:rFonts w:ascii="Times New Roman" w:eastAsia="Times New Roman" w:hAnsi="Times New Roman" w:cs="Times New Roman"/>
          <w:spacing w:val="6"/>
          <w:sz w:val="28"/>
          <w:szCs w:val="28"/>
        </w:rPr>
        <w:t>п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CA7FB0">
        <w:rPr>
          <w:rFonts w:ascii="Times New Roman" w:eastAsia="Times New Roman" w:hAnsi="Times New Roman" w:cs="Times New Roman"/>
          <w:spacing w:val="189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</w:rPr>
        <w:t>м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CA7FB0">
        <w:rPr>
          <w:rFonts w:ascii="Times New Roman" w:eastAsia="Times New Roman" w:hAnsi="Times New Roman" w:cs="Times New Roman"/>
          <w:spacing w:val="190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ов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нные</w:t>
      </w:r>
      <w:r w:rsidRPr="00CA7FB0">
        <w:rPr>
          <w:rFonts w:ascii="Times New Roman" w:eastAsia="Times New Roman" w:hAnsi="Times New Roman" w:cs="Times New Roman"/>
          <w:spacing w:val="186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хо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ды к</w:t>
      </w:r>
      <w:r w:rsidRPr="00CA7FB0">
        <w:rPr>
          <w:rFonts w:ascii="Times New Roman" w:eastAsia="Times New Roman" w:hAnsi="Times New Roman" w:cs="Times New Roman"/>
          <w:spacing w:val="168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ор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ров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A7FB0"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A7FB0">
        <w:rPr>
          <w:rFonts w:ascii="Times New Roman" w:eastAsia="Times New Roman" w:hAnsi="Times New Roman" w:cs="Times New Roman"/>
          <w:spacing w:val="3"/>
          <w:sz w:val="28"/>
          <w:szCs w:val="28"/>
        </w:rPr>
        <w:t>ч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ос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тны</w:t>
      </w:r>
      <w:r w:rsidRPr="00CA7FB0">
        <w:rPr>
          <w:rFonts w:ascii="Times New Roman" w:eastAsia="Times New Roman" w:hAnsi="Times New Roman" w:cs="Times New Roman"/>
          <w:spacing w:val="-4"/>
          <w:sz w:val="28"/>
          <w:szCs w:val="28"/>
        </w:rPr>
        <w:t>х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A7FB0">
        <w:rPr>
          <w:rFonts w:ascii="Times New Roman" w:eastAsia="Times New Roman" w:hAnsi="Times New Roman" w:cs="Times New Roman"/>
          <w:spacing w:val="169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етных</w:t>
      </w:r>
      <w:r w:rsidRPr="00CA7FB0"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A7FB0">
        <w:rPr>
          <w:rFonts w:ascii="Times New Roman" w:eastAsia="Times New Roman" w:hAnsi="Times New Roman" w:cs="Times New Roman"/>
          <w:spacing w:val="168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ре</w:t>
      </w:r>
      <w:r w:rsidRPr="00CA7FB0">
        <w:rPr>
          <w:rFonts w:ascii="Times New Roman" w:eastAsia="Times New Roman" w:hAnsi="Times New Roman" w:cs="Times New Roman"/>
          <w:spacing w:val="-6"/>
          <w:sz w:val="28"/>
          <w:szCs w:val="28"/>
        </w:rPr>
        <w:t>д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метных</w:t>
      </w:r>
      <w:r w:rsidRPr="00CA7FB0"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pacing w:val="3"/>
          <w:sz w:val="28"/>
          <w:szCs w:val="28"/>
        </w:rPr>
        <w:t>з</w:t>
      </w:r>
      <w:r w:rsidRPr="00CA7FB0">
        <w:rPr>
          <w:rFonts w:ascii="Times New Roman" w:eastAsia="Times New Roman" w:hAnsi="Times New Roman" w:cs="Times New Roman"/>
          <w:spacing w:val="-9"/>
          <w:sz w:val="28"/>
          <w:szCs w:val="28"/>
        </w:rPr>
        <w:t>у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ьт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pacing w:val="6"/>
          <w:sz w:val="28"/>
          <w:szCs w:val="28"/>
        </w:rPr>
        <w:t>т</w:t>
      </w:r>
      <w:r w:rsidRPr="00CA7FB0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pacing w:val="6"/>
          <w:sz w:val="28"/>
          <w:szCs w:val="28"/>
        </w:rPr>
        <w:t>б</w:t>
      </w:r>
      <w:r w:rsidRPr="00CA7FB0">
        <w:rPr>
          <w:rFonts w:ascii="Times New Roman" w:eastAsia="Times New Roman" w:hAnsi="Times New Roman" w:cs="Times New Roman"/>
          <w:spacing w:val="-9"/>
          <w:sz w:val="28"/>
          <w:szCs w:val="28"/>
        </w:rPr>
        <w:t>у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</w:rPr>
        <w:t>ч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ния,</w:t>
      </w:r>
      <w:r w:rsidRPr="00CA7FB0"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pacing w:val="-4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ул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A7FB0">
        <w:rPr>
          <w:rFonts w:ascii="Times New Roman" w:eastAsia="Times New Roman" w:hAnsi="Times New Roman" w:cs="Times New Roman"/>
          <w:spacing w:val="4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CA7FB0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A7FB0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</w:rPr>
        <w:t>Ф</w:t>
      </w:r>
      <w:r w:rsidRPr="00CA7FB0">
        <w:rPr>
          <w:rFonts w:ascii="Times New Roman" w:eastAsia="Times New Roman" w:hAnsi="Times New Roman" w:cs="Times New Roman"/>
          <w:spacing w:val="3"/>
          <w:sz w:val="28"/>
          <w:szCs w:val="28"/>
        </w:rPr>
        <w:t>Г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CA7FB0"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8"/>
          <w:sz w:val="28"/>
          <w:szCs w:val="28"/>
        </w:rPr>
        <w:t>Н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A7FB0">
        <w:rPr>
          <w:rFonts w:ascii="Times New Roman" w:eastAsia="Times New Roman" w:hAnsi="Times New Roman" w:cs="Times New Roman"/>
          <w:spacing w:val="117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pacing w:val="-4"/>
          <w:sz w:val="28"/>
          <w:szCs w:val="28"/>
        </w:rPr>
        <w:t>л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A7FB0">
        <w:rPr>
          <w:rFonts w:ascii="Times New Roman" w:eastAsia="Times New Roman" w:hAnsi="Times New Roman" w:cs="Times New Roman"/>
          <w:spacing w:val="5"/>
          <w:sz w:val="28"/>
          <w:szCs w:val="28"/>
        </w:rPr>
        <w:t>т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CA7FB0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A7FB0"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A7FB0">
        <w:rPr>
          <w:rFonts w:ascii="Times New Roman" w:eastAsia="Times New Roman" w:hAnsi="Times New Roman" w:cs="Times New Roman"/>
          <w:spacing w:val="-4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pacing w:val="-10"/>
          <w:sz w:val="28"/>
          <w:szCs w:val="28"/>
        </w:rPr>
        <w:t>у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A7FB0">
        <w:rPr>
          <w:rFonts w:ascii="Times New Roman" w:eastAsia="Times New Roman" w:hAnsi="Times New Roman" w:cs="Times New Roman"/>
          <w:spacing w:val="7"/>
          <w:sz w:val="28"/>
          <w:szCs w:val="28"/>
        </w:rPr>
        <w:t>т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ур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A7FB0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ва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ть п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ла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pacing w:val="-8"/>
          <w:sz w:val="28"/>
          <w:szCs w:val="28"/>
        </w:rPr>
        <w:t>у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мые</w:t>
      </w:r>
      <w:r w:rsidRPr="00CA7FB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pacing w:val="4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pacing w:val="3"/>
          <w:sz w:val="28"/>
          <w:szCs w:val="28"/>
        </w:rPr>
        <w:t>з</w:t>
      </w:r>
      <w:r w:rsidRPr="00CA7FB0">
        <w:rPr>
          <w:rFonts w:ascii="Times New Roman" w:eastAsia="Times New Roman" w:hAnsi="Times New Roman" w:cs="Times New Roman"/>
          <w:spacing w:val="-10"/>
          <w:sz w:val="28"/>
          <w:szCs w:val="28"/>
        </w:rPr>
        <w:t>у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ты</w:t>
      </w:r>
      <w:r w:rsidRPr="00CA7FB0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pacing w:val="6"/>
          <w:sz w:val="28"/>
          <w:szCs w:val="28"/>
        </w:rPr>
        <w:t>б</w:t>
      </w:r>
      <w:r w:rsidRPr="00CA7FB0">
        <w:rPr>
          <w:rFonts w:ascii="Times New Roman" w:eastAsia="Times New Roman" w:hAnsi="Times New Roman" w:cs="Times New Roman"/>
          <w:spacing w:val="-9"/>
          <w:sz w:val="28"/>
          <w:szCs w:val="28"/>
        </w:rPr>
        <w:t>у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</w:rPr>
        <w:t>ч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Pr="00CA7FB0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A7FB0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pacing w:val="-4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CA7FB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9"/>
          <w:sz w:val="28"/>
          <w:szCs w:val="28"/>
        </w:rPr>
        <w:t>у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pacing w:val="5"/>
          <w:sz w:val="28"/>
          <w:szCs w:val="28"/>
        </w:rPr>
        <w:t>г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ре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ета</w:t>
      </w:r>
      <w:r w:rsidRPr="00CA7FB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pacing w:val="6"/>
          <w:sz w:val="28"/>
          <w:szCs w:val="28"/>
        </w:rPr>
        <w:t>б</w:t>
      </w:r>
      <w:r w:rsidRPr="00CA7FB0">
        <w:rPr>
          <w:rFonts w:ascii="Times New Roman" w:eastAsia="Times New Roman" w:hAnsi="Times New Roman" w:cs="Times New Roman"/>
          <w:spacing w:val="-8"/>
          <w:sz w:val="28"/>
          <w:szCs w:val="28"/>
        </w:rPr>
        <w:t>у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CA7FB0">
        <w:rPr>
          <w:rFonts w:ascii="Times New Roman" w:eastAsia="Times New Roman" w:hAnsi="Times New Roman" w:cs="Times New Roman"/>
          <w:spacing w:val="131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A7FB0">
        <w:rPr>
          <w:rFonts w:ascii="Times New Roman" w:eastAsia="Times New Roman" w:hAnsi="Times New Roman" w:cs="Times New Roman"/>
          <w:spacing w:val="129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CA7FB0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CA7FB0">
        <w:rPr>
          <w:rFonts w:ascii="Times New Roman" w:eastAsia="Times New Roman" w:hAnsi="Times New Roman" w:cs="Times New Roman"/>
          <w:spacing w:val="5"/>
          <w:sz w:val="28"/>
          <w:szCs w:val="28"/>
        </w:rPr>
        <w:t>т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CA7FB0"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A7FB0">
        <w:rPr>
          <w:rFonts w:ascii="Times New Roman" w:eastAsia="Times New Roman" w:hAnsi="Times New Roman" w:cs="Times New Roman"/>
          <w:spacing w:val="129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Ф</w:t>
      </w:r>
      <w:r w:rsidRPr="00CA7FB0">
        <w:rPr>
          <w:rFonts w:ascii="Times New Roman" w:eastAsia="Times New Roman" w:hAnsi="Times New Roman" w:cs="Times New Roman"/>
          <w:spacing w:val="3"/>
          <w:sz w:val="28"/>
          <w:szCs w:val="28"/>
        </w:rPr>
        <w:t>Г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CA7FB0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7"/>
          <w:sz w:val="28"/>
          <w:szCs w:val="28"/>
        </w:rPr>
        <w:t>Н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О,</w:t>
      </w:r>
      <w:r w:rsidRPr="00CA7FB0">
        <w:rPr>
          <w:rFonts w:ascii="Times New Roman" w:eastAsia="Times New Roman" w:hAnsi="Times New Roman" w:cs="Times New Roman"/>
          <w:spacing w:val="140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pacing w:val="129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кже</w:t>
      </w:r>
      <w:r w:rsidRPr="00CA7FB0">
        <w:rPr>
          <w:rFonts w:ascii="Times New Roman" w:eastAsia="Times New Roman" w:hAnsi="Times New Roman" w:cs="Times New Roman"/>
          <w:spacing w:val="130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A7FB0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сн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pacing w:val="3"/>
          <w:sz w:val="28"/>
          <w:szCs w:val="28"/>
        </w:rPr>
        <w:t>в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pacing w:val="129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CA7FB0">
        <w:rPr>
          <w:rFonts w:ascii="Times New Roman" w:eastAsia="Times New Roman" w:hAnsi="Times New Roman" w:cs="Times New Roman"/>
          <w:spacing w:val="4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pacing w:val="-9"/>
          <w:sz w:val="28"/>
          <w:szCs w:val="28"/>
        </w:rPr>
        <w:t>у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A7FB0">
        <w:rPr>
          <w:rFonts w:ascii="Times New Roman" w:eastAsia="Times New Roman" w:hAnsi="Times New Roman" w:cs="Times New Roman"/>
          <w:spacing w:val="6"/>
          <w:sz w:val="28"/>
          <w:szCs w:val="28"/>
        </w:rPr>
        <w:t>ы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ре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</w:rPr>
        <w:t>з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ул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ьт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A7FB0">
        <w:rPr>
          <w:rFonts w:ascii="Times New Roman" w:eastAsia="Times New Roman" w:hAnsi="Times New Roman" w:cs="Times New Roman"/>
          <w:spacing w:val="200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8"/>
          <w:sz w:val="28"/>
          <w:szCs w:val="28"/>
        </w:rPr>
        <w:t>д</w:t>
      </w:r>
      <w:r w:rsidRPr="00CA7FB0">
        <w:rPr>
          <w:rFonts w:ascii="Times New Roman" w:eastAsia="Times New Roman" w:hAnsi="Times New Roman" w:cs="Times New Roman"/>
          <w:spacing w:val="-10"/>
          <w:sz w:val="28"/>
          <w:szCs w:val="28"/>
        </w:rPr>
        <w:t>у</w:t>
      </w:r>
      <w:r w:rsidRPr="00CA7FB0">
        <w:rPr>
          <w:rFonts w:ascii="Times New Roman" w:eastAsia="Times New Roman" w:hAnsi="Times New Roman" w:cs="Times New Roman"/>
          <w:spacing w:val="3"/>
          <w:sz w:val="28"/>
          <w:szCs w:val="28"/>
        </w:rPr>
        <w:t>х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A7FB0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pacing w:val="-6"/>
          <w:sz w:val="28"/>
          <w:szCs w:val="28"/>
        </w:rPr>
        <w:t>-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A7FB0">
        <w:rPr>
          <w:rFonts w:ascii="Times New Roman" w:eastAsia="Times New Roman" w:hAnsi="Times New Roman" w:cs="Times New Roman"/>
          <w:spacing w:val="4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A7FB0">
        <w:rPr>
          <w:rFonts w:ascii="Times New Roman" w:eastAsia="Times New Roman" w:hAnsi="Times New Roman" w:cs="Times New Roman"/>
          <w:spacing w:val="6"/>
          <w:sz w:val="28"/>
          <w:szCs w:val="28"/>
        </w:rPr>
        <w:t>т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ве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CA7FB0">
        <w:rPr>
          <w:rFonts w:ascii="Times New Roman" w:eastAsia="Times New Roman" w:hAnsi="Times New Roman" w:cs="Times New Roman"/>
          <w:spacing w:val="207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</w:rPr>
        <w:t>з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ития,</w:t>
      </w:r>
      <w:r w:rsidRPr="00CA7FB0">
        <w:rPr>
          <w:rFonts w:ascii="Times New Roman" w:eastAsia="Times New Roman" w:hAnsi="Times New Roman" w:cs="Times New Roman"/>
          <w:spacing w:val="205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pacing w:val="7"/>
          <w:sz w:val="28"/>
          <w:szCs w:val="28"/>
        </w:rPr>
        <w:t>н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CA7FB0">
        <w:rPr>
          <w:rFonts w:ascii="Times New Roman" w:eastAsia="Times New Roman" w:hAnsi="Times New Roman" w:cs="Times New Roman"/>
          <w:spacing w:val="203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A7FB0">
        <w:rPr>
          <w:rFonts w:ascii="Times New Roman" w:eastAsia="Times New Roman" w:hAnsi="Times New Roman" w:cs="Times New Roman"/>
          <w:spacing w:val="204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A7FB0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ци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за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 xml:space="preserve">ции 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pacing w:val="6"/>
          <w:sz w:val="28"/>
          <w:szCs w:val="28"/>
        </w:rPr>
        <w:t>б</w:t>
      </w:r>
      <w:r w:rsidRPr="00CA7FB0">
        <w:rPr>
          <w:rFonts w:ascii="Times New Roman" w:eastAsia="Times New Roman" w:hAnsi="Times New Roman" w:cs="Times New Roman"/>
          <w:spacing w:val="-9"/>
          <w:sz w:val="28"/>
          <w:szCs w:val="28"/>
        </w:rPr>
        <w:t>у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ющи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хс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я,</w:t>
      </w:r>
      <w:r w:rsidRPr="00CA7FB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ре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ле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4"/>
          <w:sz w:val="28"/>
          <w:szCs w:val="28"/>
        </w:rPr>
        <w:t>ф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pacing w:val="4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ра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</w:rPr>
        <w:t>ч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ро</w:t>
      </w:r>
      <w:r w:rsidRPr="00CA7FB0">
        <w:rPr>
          <w:rFonts w:ascii="Times New Roman" w:eastAsia="Times New Roman" w:hAnsi="Times New Roman" w:cs="Times New Roman"/>
          <w:spacing w:val="5"/>
          <w:sz w:val="28"/>
          <w:szCs w:val="28"/>
        </w:rPr>
        <w:t>г</w:t>
      </w:r>
      <w:r w:rsidRPr="00CA7FB0">
        <w:rPr>
          <w:rFonts w:ascii="Times New Roman" w:eastAsia="Times New Roman" w:hAnsi="Times New Roman" w:cs="Times New Roman"/>
          <w:spacing w:val="4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</w:rPr>
        <w:t>м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во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пит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ния;</w:t>
      </w:r>
    </w:p>
    <w:p w:rsidR="002A00CE" w:rsidRPr="00CA7FB0" w:rsidRDefault="002A00CE" w:rsidP="002A00CE">
      <w:pPr>
        <w:pStyle w:val="af0"/>
        <w:widowControl w:val="0"/>
        <w:numPr>
          <w:ilvl w:val="0"/>
          <w:numId w:val="1"/>
        </w:numPr>
        <w:spacing w:after="0" w:line="240" w:lineRule="auto"/>
        <w:ind w:left="-567" w:right="-4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</w:rPr>
        <w:t>з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ра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CA7FB0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CA7FB0">
        <w:rPr>
          <w:rFonts w:ascii="Times New Roman" w:eastAsia="Times New Roman" w:hAnsi="Times New Roman" w:cs="Times New Roman"/>
          <w:spacing w:val="-4"/>
          <w:sz w:val="28"/>
          <w:szCs w:val="28"/>
        </w:rPr>
        <w:t>л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нд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pacing w:val="-4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pacing w:val="6"/>
          <w:sz w:val="28"/>
          <w:szCs w:val="28"/>
        </w:rPr>
        <w:t>но</w:t>
      </w:r>
      <w:r w:rsidRPr="00CA7FB0">
        <w:rPr>
          <w:rFonts w:ascii="Times New Roman" w:eastAsia="Times New Roman" w:hAnsi="Times New Roman" w:cs="Times New Roman"/>
          <w:spacing w:val="-5"/>
          <w:sz w:val="28"/>
          <w:szCs w:val="28"/>
        </w:rPr>
        <w:t>-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мати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</w:rPr>
        <w:t>ч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ла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ва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CA7FB0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A7FB0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9"/>
          <w:sz w:val="28"/>
          <w:szCs w:val="28"/>
        </w:rPr>
        <w:t>у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CA7FB0">
        <w:rPr>
          <w:rFonts w:ascii="Times New Roman" w:eastAsia="Times New Roman" w:hAnsi="Times New Roman" w:cs="Times New Roman"/>
          <w:spacing w:val="5"/>
          <w:sz w:val="28"/>
          <w:szCs w:val="28"/>
        </w:rPr>
        <w:t>т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A7FB0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CA7FB0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й к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нк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тн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CA7FB0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ре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ги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pacing w:val="3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CA7FB0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ьн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за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ии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A7FB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лас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2A00CE" w:rsidRPr="00CA7FB0" w:rsidRDefault="002A00CE" w:rsidP="002A00CE">
      <w:pPr>
        <w:spacing w:after="0" w:line="264" w:lineRule="auto"/>
        <w:ind w:left="-567" w:firstLine="600"/>
        <w:jc w:val="both"/>
        <w:rPr>
          <w:rFonts w:ascii="Times New Roman" w:eastAsiaTheme="minorEastAsia" w:hAnsi="Times New Roman"/>
          <w:b/>
          <w:sz w:val="28"/>
          <w:lang w:val="ru-RU"/>
        </w:rPr>
      </w:pPr>
    </w:p>
    <w:p w:rsidR="002A00CE" w:rsidRPr="00CA7FB0" w:rsidRDefault="002A00CE" w:rsidP="002A00CE">
      <w:pPr>
        <w:spacing w:after="0" w:line="264" w:lineRule="auto"/>
        <w:ind w:left="-567" w:firstLine="600"/>
        <w:jc w:val="both"/>
        <w:rPr>
          <w:rFonts w:ascii="Times New Roman" w:hAnsi="Times New Roman"/>
          <w:b/>
          <w:sz w:val="28"/>
          <w:lang w:val="ru-RU"/>
        </w:rPr>
      </w:pPr>
    </w:p>
    <w:p w:rsidR="002A00CE" w:rsidRPr="00CA7FB0" w:rsidRDefault="002A00CE" w:rsidP="002A00CE">
      <w:pPr>
        <w:spacing w:after="0" w:line="264" w:lineRule="auto"/>
        <w:ind w:left="-567" w:firstLine="600"/>
        <w:jc w:val="both"/>
        <w:rPr>
          <w:rFonts w:ascii="Times New Roman" w:hAnsi="Times New Roman"/>
          <w:b/>
          <w:sz w:val="28"/>
          <w:lang w:val="ru-RU"/>
        </w:rPr>
      </w:pPr>
    </w:p>
    <w:p w:rsidR="002A00CE" w:rsidRPr="00CA7FB0" w:rsidRDefault="002A00CE" w:rsidP="002A00CE">
      <w:pPr>
        <w:spacing w:after="0" w:line="264" w:lineRule="auto"/>
        <w:ind w:left="-567" w:firstLine="600"/>
        <w:jc w:val="both"/>
        <w:rPr>
          <w:rFonts w:ascii="Times New Roman" w:hAnsi="Times New Roman"/>
          <w:b/>
          <w:sz w:val="28"/>
          <w:lang w:val="ru-RU"/>
        </w:rPr>
      </w:pPr>
    </w:p>
    <w:p w:rsidR="00B00D19" w:rsidRPr="00CA7FB0" w:rsidRDefault="00B00D19">
      <w:pPr>
        <w:spacing w:after="0"/>
        <w:ind w:left="120"/>
        <w:rPr>
          <w:lang w:val="ru-RU"/>
        </w:rPr>
      </w:pPr>
    </w:p>
    <w:p w:rsidR="00B00D19" w:rsidRPr="00CA7FB0" w:rsidRDefault="00B00D19">
      <w:pPr>
        <w:spacing w:after="0"/>
        <w:ind w:left="120"/>
        <w:rPr>
          <w:lang w:val="ru-RU"/>
        </w:rPr>
      </w:pP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bookmarkStart w:id="2" w:name="block-17787204"/>
      <w:bookmarkEnd w:id="0"/>
      <w:r w:rsidRPr="00CA7FB0">
        <w:rPr>
          <w:rFonts w:ascii="Times New Roman" w:hAnsi="Times New Roman"/>
          <w:sz w:val="28"/>
          <w:lang w:val="ru-RU"/>
        </w:rPr>
        <w:t>​</w:t>
      </w:r>
      <w:r w:rsidRPr="00CA7FB0">
        <w:rPr>
          <w:rFonts w:ascii="Times New Roman" w:hAnsi="Times New Roman"/>
          <w:b/>
          <w:sz w:val="28"/>
          <w:lang w:val="ru-RU"/>
        </w:rPr>
        <w:t>ПОЯСНИТЕЛЬНАЯ ЗАПИСКА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​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В течение периода начального общего образования необходимо</w:t>
      </w:r>
      <w:r w:rsidRPr="00CA7FB0">
        <w:rPr>
          <w:rFonts w:ascii="Times New Roman" w:hAnsi="Times New Roman"/>
          <w:sz w:val="28"/>
          <w:lang w:val="ru-RU"/>
        </w:rPr>
        <w:t xml:space="preserve"> заложить основы будущей музыкальной культуры личности, сформировать </w:t>
      </w:r>
      <w:r w:rsidRPr="00CA7FB0">
        <w:rPr>
          <w:rFonts w:ascii="Times New Roman" w:hAnsi="Times New Roman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Программа по музыке предусматривает</w:t>
      </w:r>
      <w:r w:rsidRPr="00CA7FB0">
        <w:rPr>
          <w:rFonts w:ascii="Times New Roman" w:hAnsi="Times New Roman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Основная цель программы по музыке</w:t>
      </w:r>
      <w:r w:rsidRPr="00CA7FB0">
        <w:rPr>
          <w:rFonts w:ascii="Times New Roman" w:hAnsi="Times New Roman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</w:t>
      </w:r>
      <w:r w:rsidRPr="00CA7FB0">
        <w:rPr>
          <w:rFonts w:ascii="Times New Roman" w:hAnsi="Times New Roman"/>
          <w:sz w:val="28"/>
          <w:lang w:val="ru-RU"/>
        </w:rPr>
        <w:lastRenderedPageBreak/>
        <w:t xml:space="preserve">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CA7FB0">
        <w:rPr>
          <w:rFonts w:ascii="Times New Roman" w:hAnsi="Times New Roman"/>
          <w:sz w:val="28"/>
          <w:lang w:val="ru-RU"/>
        </w:rPr>
        <w:t>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Важнейшие задачи обучения музыке</w:t>
      </w:r>
      <w:r w:rsidRPr="00CA7FB0">
        <w:rPr>
          <w:rFonts w:ascii="Times New Roman" w:hAnsi="Times New Roman"/>
          <w:sz w:val="28"/>
          <w:lang w:val="ru-RU"/>
        </w:rPr>
        <w:t xml:space="preserve"> на уровне начального общего образования: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CA7FB0">
        <w:rPr>
          <w:rFonts w:ascii="Times New Roman" w:hAnsi="Times New Roman"/>
          <w:sz w:val="28"/>
          <w:lang w:val="ru-RU"/>
        </w:rPr>
        <w:t>(тематическими линиями):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инвариантные: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модуль № 1 «Народная музыка России»;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модуль № 2 «Классическая музыка»;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модуль № 3 «Музыка в жизни человека»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вариативные: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модуль № 4 «Музыка народов мира»;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модуль № 5 «Духовная музыка»;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модуль № 6 «Музыка театра и кино»;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модуль № 7 «Современная музыкальная культура»;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модуль № 8 «Музыкальная грамота»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Общее число часов</w:t>
      </w:r>
      <w:r w:rsidRPr="00CA7FB0">
        <w:rPr>
          <w:rFonts w:ascii="Times New Roman" w:hAnsi="Times New Roman"/>
          <w:sz w:val="28"/>
          <w:lang w:val="ru-RU"/>
        </w:rPr>
        <w:t>, рекомендованных для изучения музыки ‑ 135 часов: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в 1 классе – 33 часа (1 час в неделю),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во 2 классе – 34 часа (1 час в неделю),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 xml:space="preserve">в 3 классе – 34 часа (1 час в неделю),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 4 классе – 34 часа (1 час в неделю).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B00D19" w:rsidRPr="00CA7FB0" w:rsidRDefault="00B00D19">
      <w:pPr>
        <w:rPr>
          <w:lang w:val="ru-RU"/>
        </w:rPr>
        <w:sectPr w:rsidR="00B00D19" w:rsidRPr="00CA7FB0">
          <w:pgSz w:w="11906" w:h="16383"/>
          <w:pgMar w:top="1134" w:right="850" w:bottom="1134" w:left="1701" w:header="720" w:footer="720" w:gutter="0"/>
          <w:cols w:space="720"/>
        </w:sectPr>
      </w:pP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bookmarkStart w:id="3" w:name="block-17787205"/>
      <w:bookmarkEnd w:id="2"/>
      <w:r w:rsidRPr="00CA7FB0">
        <w:rPr>
          <w:rFonts w:ascii="Times New Roman" w:hAnsi="Times New Roman"/>
          <w:sz w:val="28"/>
          <w:lang w:val="ru-RU"/>
        </w:rPr>
        <w:lastRenderedPageBreak/>
        <w:t>​</w:t>
      </w:r>
      <w:r w:rsidRPr="00CA7FB0">
        <w:rPr>
          <w:rFonts w:ascii="Times New Roman" w:hAnsi="Times New Roman"/>
          <w:b/>
          <w:sz w:val="28"/>
          <w:lang w:val="ru-RU"/>
        </w:rPr>
        <w:t>СОДЕРЖАНИЕ ОБУЧЕНИЯ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​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Инвариантные модули</w:t>
      </w:r>
    </w:p>
    <w:p w:rsidR="00B00D19" w:rsidRPr="00CA7FB0" w:rsidRDefault="00B00D19">
      <w:pPr>
        <w:spacing w:after="0"/>
        <w:ind w:left="120"/>
        <w:rPr>
          <w:lang w:val="ru-RU"/>
        </w:rPr>
      </w:pPr>
    </w:p>
    <w:p w:rsidR="00B00D19" w:rsidRPr="00CA7FB0" w:rsidRDefault="009416E2">
      <w:pPr>
        <w:spacing w:after="0"/>
        <w:ind w:left="120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Модуль № 1 «Народная музыка России»</w:t>
      </w:r>
    </w:p>
    <w:p w:rsidR="00B00D19" w:rsidRPr="00CA7FB0" w:rsidRDefault="00B00D19">
      <w:pPr>
        <w:spacing w:after="0"/>
        <w:ind w:left="120"/>
        <w:rPr>
          <w:lang w:val="ru-RU"/>
        </w:rPr>
      </w:pP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Край, в котором ты живёшь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Русский фольклор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русских народных песен разных жанров;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lastRenderedPageBreak/>
        <w:t>Русские народные музыкальные инструменты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на слух тембров инструментов;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классификация на группы духовых, ударных, струнных;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музыкальная викторина на знание тембров народных инструментов;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Сказки, мифы и легенды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манерой сказывания нараспев;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сказок, былин, эпических сказаний, рассказываемых нараспев;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Жанры музыкального фольклора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Народные праздники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посещение театра, театрализованного представления;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участие в народных гуляньях на улицах родного города, посёлка.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Первые артисты, народный театр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Скоморохи. Ярмарочный балаган. Вертеп.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чтение учебных, справочных текстов по теме;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диалог с учителем;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скоморошин;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lastRenderedPageBreak/>
        <w:t>Фольклор народов России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Фольклор в творчестве профессиональных музыкантов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диалог с учителем о значении фольклористики;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чтение учебных, популярных текстов о собирателях фольклора;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приёмов обработки, развития народных мелодий;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народных песен в композиторской обработке;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обсуждение аргументированных оценочных суждений на основе сравнения;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CA7FB0">
        <w:rPr>
          <w:rFonts w:ascii="Times New Roman" w:hAnsi="Times New Roman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B00D19" w:rsidRPr="00CA7FB0" w:rsidRDefault="00B00D19">
      <w:pPr>
        <w:spacing w:after="0"/>
        <w:ind w:left="120"/>
        <w:rPr>
          <w:lang w:val="ru-RU"/>
        </w:rPr>
      </w:pPr>
    </w:p>
    <w:p w:rsidR="00B00D19" w:rsidRPr="00CA7FB0" w:rsidRDefault="009416E2">
      <w:pPr>
        <w:spacing w:after="0"/>
        <w:ind w:left="120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Модуль № 2 «Классическая музыка»</w:t>
      </w:r>
      <w:r w:rsidRPr="00CA7FB0">
        <w:rPr>
          <w:rFonts w:ascii="Times New Roman" w:hAnsi="Times New Roman"/>
          <w:sz w:val="28"/>
          <w:lang w:val="ru-RU"/>
        </w:rPr>
        <w:t xml:space="preserve"> </w:t>
      </w:r>
    </w:p>
    <w:p w:rsidR="00B00D19" w:rsidRPr="00CA7FB0" w:rsidRDefault="00B00D19">
      <w:pPr>
        <w:spacing w:after="0"/>
        <w:ind w:left="120"/>
        <w:rPr>
          <w:lang w:val="ru-RU"/>
        </w:rPr>
      </w:pP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Композитор – исполнитель – слушатель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просмотр видеозаписи концерта;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музыки, рассматривание иллюстраций;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диалог с учителем по теме занятия;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освоение правил поведения на концерте;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Композиторы – детям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подбор эпитетов, иллюстраций к музыке;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жанра;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музыкальная викторина;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lastRenderedPageBreak/>
        <w:t>Оркестр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музыки в исполнении оркестра;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просмотр видеозаписи;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диалог с учителем о роли дирижёра,</w:t>
      </w:r>
      <w:r w:rsidRPr="00CA7FB0">
        <w:rPr>
          <w:rFonts w:ascii="Times New Roman" w:hAnsi="Times New Roman"/>
          <w:i/>
          <w:sz w:val="28"/>
          <w:lang w:val="ru-RU"/>
        </w:rPr>
        <w:t xml:space="preserve"> </w:t>
      </w:r>
      <w:r w:rsidRPr="00CA7FB0">
        <w:rPr>
          <w:rFonts w:ascii="Times New Roman" w:hAnsi="Times New Roman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 и исполнение песен соответствующей тематики;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Музыкальные инструменты. Фортепиано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многообразием красок фортепиано;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фортепианных пьес в исполнении известных пианистов;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детских пьес на фортепиано в исполнении учителя;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Музыкальные инструменты. Флейта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Музыкальные инструменты. Скрипка, виолончель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игра-имитация исполнительских движений во время звучания музыки;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песен, посвящённых музыкальным инструментам;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Вокальная музыка</w:t>
      </w:r>
    </w:p>
    <w:p w:rsidR="00B00D19" w:rsidRPr="00F5413B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F5413B">
        <w:rPr>
          <w:rFonts w:ascii="Times New Roman" w:hAnsi="Times New Roman"/>
          <w:sz w:val="28"/>
          <w:lang w:val="ru-RU"/>
        </w:rPr>
        <w:t>Кантата. Песня, романс, вокализ, кант.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жанрами вокальной музыки;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вокальных произведений композиторов-классиков;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освоение комплекса дыхательных, артикуляционных упражнений;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проблемная ситуация: что значит красивое пение;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Инструментальная музыка</w:t>
      </w:r>
    </w:p>
    <w:p w:rsidR="00B00D19" w:rsidRPr="00F5413B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Содержание: Жанры камерной инструментальной музыки: этюд, пьеса. </w:t>
      </w:r>
      <w:r w:rsidRPr="00F5413B">
        <w:rPr>
          <w:rFonts w:ascii="Times New Roman" w:hAnsi="Times New Roman"/>
          <w:sz w:val="28"/>
          <w:lang w:val="ru-RU"/>
        </w:rPr>
        <w:t>Альбом. Цикл. Сюита. Соната. Квартет.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произведений композиторов-классиков;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комплекса выразительных средств;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описание своего впечатления от восприятия;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музыкальная викторина;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Программная музыка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произведений программной музыки;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Симфоническая музыка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составом симфонического оркестра, группами инструментов;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на слух тембров инструментов симфонического оркестра;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фрагментов симфонической музыки;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«дирижирование» оркестром;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музыкальная викторина;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Русские композиторы-классики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Творчество выдающихся отечественных композиторов.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посещение концерта; просмотр биографического фильма.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Европейские композиторы-классики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Творчество выдающихся зарубежных композиторов.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наблюдение за развитием музыки; определение жанра, формы;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вокализация тем инструментальных сочинений;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доступных вокальных сочинений;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посещение концерта; просмотр биографического фильма.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Мастерство исполнителя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творчеством выдающихся исполнителей классической музыки;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изучение программ, афиш консерватории, филармонии;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беседа на тему «Композитор – исполнитель – слушатель»;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посещение концерта классической музыки;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создание коллекции записей любимого исполнителя.</w:t>
      </w:r>
    </w:p>
    <w:p w:rsidR="00B00D19" w:rsidRPr="00CA7FB0" w:rsidRDefault="00B00D19">
      <w:pPr>
        <w:spacing w:after="0"/>
        <w:ind w:left="120"/>
        <w:rPr>
          <w:lang w:val="ru-RU"/>
        </w:rPr>
      </w:pPr>
    </w:p>
    <w:p w:rsidR="00B00D19" w:rsidRPr="00CA7FB0" w:rsidRDefault="009416E2">
      <w:pPr>
        <w:spacing w:after="0"/>
        <w:ind w:left="120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Модуль № 3 «Музыка в жизни человека»</w:t>
      </w:r>
    </w:p>
    <w:p w:rsidR="00B00D19" w:rsidRPr="00CA7FB0" w:rsidRDefault="00B00D19">
      <w:pPr>
        <w:spacing w:after="0"/>
        <w:ind w:left="120"/>
        <w:rPr>
          <w:lang w:val="ru-RU"/>
        </w:rPr>
      </w:pP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CA7FB0">
        <w:rPr>
          <w:rFonts w:ascii="Times New Roman" w:hAnsi="Times New Roman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Красота и вдохновение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диалог с учителем о значении красоты и вдохновения в жизни человека;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выстраивание хорового унисона – вокального и психологического;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красивой песни;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вариативно: разучивание хоровода 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Музыкальные пейзажи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подбор эпитетов для описания настроения, характера музыки;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сопоставление музыки с произведениями изобразительного искусства;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двигательная импровизация, пластическое интонирование;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одухотворенное исполнение песен о природе, её красоте;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Музыкальные портреты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подбор эпитетов для описания настроения, характера музыки;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сопоставление музыки с произведениями изобразительного искусства;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двигательная импровизация в образе героя музыкального произведения;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харáктерное исполнение песни – портретной зарисовки;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Какой же праздник без музыки?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диалог с учителем о значении музыки на празднике;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произведений торжественного, праздничного характера;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«дирижирование» фрагментами произведений;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конкурс на лучшего «дирижёра»;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 и исполнение тематических песен к ближайшему празднику;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проблемная ситуация: почему на праздниках обязательно звучит музыка;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Танцы, игры и веселье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слушание, исполнение музыки скерцозного характера;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танцевальных движений;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танец-игра;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проблемная ситуация: зачем люди танцуют;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ритмическая импровизация в стиле определённого танцевального жанра;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Музыка на войне, музыка о войне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Главный музыкальный символ</w:t>
      </w:r>
    </w:p>
    <w:p w:rsidR="00B00D19" w:rsidRPr="00F5413B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Содержание: Гимн России – главный музыкальный символ нашей страны. </w:t>
      </w:r>
      <w:r w:rsidRPr="00F5413B">
        <w:rPr>
          <w:rFonts w:ascii="Times New Roman" w:hAnsi="Times New Roman"/>
          <w:sz w:val="28"/>
          <w:lang w:val="ru-RU"/>
        </w:rPr>
        <w:t>Традиции исполнения Гимна России. Другие гимны.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Гимна Российской Федерации;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историей создания, правилами исполнения;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просмотр видеозаписей парада, церемонии награждения спортсменов;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чувство гордости, понятия достоинства и чести;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Гимна своей республики, города, школы.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Искусство времени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проблемная ситуация: как музыка воздействует на человека;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B00D19" w:rsidRPr="00CA7FB0" w:rsidRDefault="00B00D19">
      <w:pPr>
        <w:spacing w:after="0"/>
        <w:ind w:left="120"/>
        <w:rPr>
          <w:lang w:val="ru-RU"/>
        </w:rPr>
      </w:pPr>
    </w:p>
    <w:p w:rsidR="00B00D19" w:rsidRPr="00CA7FB0" w:rsidRDefault="009416E2">
      <w:pPr>
        <w:spacing w:after="0"/>
        <w:ind w:left="120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Модуль № 4 «Музыка народов мира»</w:t>
      </w:r>
    </w:p>
    <w:p w:rsidR="00B00D19" w:rsidRPr="00CA7FB0" w:rsidRDefault="00B00D19">
      <w:pPr>
        <w:spacing w:after="0"/>
        <w:ind w:left="120"/>
        <w:rPr>
          <w:lang w:val="ru-RU"/>
        </w:rPr>
      </w:pP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Певец своего народа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творчеством композиторов;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сравнение их сочинений с народной музыкой;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вокализация наиболее ярких тем инструментальных сочинений;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доступных вокальных сочинений;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 xml:space="preserve">Музыка стран ближнего зарубежья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определение на слух тембров инструментов;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классификация на группы духовых, ударных, струнных;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музыкальная викторина на знание тембров народных инструментов;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Музыка стран дальнего зарубежья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Смешение традиций и культур в музыке Северной Америки.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на слух тембров инструментов;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классификация на группы духовых, ударных, струнных;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музыкальная викторина на знание тембров народных инструментов;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Диалог культур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творчеством композиторов;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сравнение их сочинений с народной музыкой;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вокализация наиболее ярких тем инструментальных сочинений;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доступных вокальных сочинений;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B00D19" w:rsidRPr="00CA7FB0" w:rsidRDefault="00B00D19">
      <w:pPr>
        <w:spacing w:after="0"/>
        <w:ind w:left="120"/>
        <w:rPr>
          <w:lang w:val="ru-RU"/>
        </w:rPr>
      </w:pPr>
    </w:p>
    <w:p w:rsidR="00B00D19" w:rsidRPr="00CA7FB0" w:rsidRDefault="009416E2">
      <w:pPr>
        <w:spacing w:after="0"/>
        <w:ind w:left="120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Модуль № 5 «Духовная музыка»</w:t>
      </w:r>
      <w:r w:rsidRPr="00CA7FB0">
        <w:rPr>
          <w:rFonts w:ascii="Times New Roman" w:hAnsi="Times New Roman"/>
          <w:sz w:val="28"/>
          <w:lang w:val="ru-RU"/>
        </w:rPr>
        <w:t xml:space="preserve"> </w:t>
      </w:r>
    </w:p>
    <w:p w:rsidR="00B00D19" w:rsidRPr="00CA7FB0" w:rsidRDefault="00B00D19">
      <w:pPr>
        <w:spacing w:after="0"/>
        <w:ind w:left="120"/>
        <w:rPr>
          <w:lang w:val="ru-RU"/>
        </w:rPr>
      </w:pP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Звучание храма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обобщение жизненного опыта, связанного со звучанием колоколов;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вариативно: просмотр документального фильма о колоколах;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Песни верующих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просмотр документального фильма о значении молитвы;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рисование по мотивам прослушанных музыкальных произведений.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Инструментальная музыка в церкви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Орган и его роль в богослужении. Творчество И.С. Баха.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ответы на вопросы учителя;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слушание органной музыки И.С. Баха;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игровая имитация особенностей игры на органе (во время слушания);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наблюдение за трансформацией музыкального образа;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Искусство Русской православной церкви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прослеживание исполняемых мелодий по нотной записи;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Религиозные праздники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B00D19" w:rsidRPr="00CA7FB0" w:rsidRDefault="00B00D19">
      <w:pPr>
        <w:spacing w:after="0"/>
        <w:ind w:left="120"/>
        <w:rPr>
          <w:lang w:val="ru-RU"/>
        </w:rPr>
      </w:pPr>
    </w:p>
    <w:p w:rsidR="00B00D19" w:rsidRPr="00CA7FB0" w:rsidRDefault="009416E2">
      <w:pPr>
        <w:spacing w:after="0"/>
        <w:ind w:left="120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Модуль № 6 «Музыка театра и кино»</w:t>
      </w:r>
    </w:p>
    <w:p w:rsidR="00B00D19" w:rsidRPr="00CA7FB0" w:rsidRDefault="00B00D19">
      <w:pPr>
        <w:spacing w:after="0"/>
        <w:ind w:left="120"/>
        <w:rPr>
          <w:lang w:val="ru-RU"/>
        </w:rPr>
      </w:pP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Музыкальная сказка на сцене, на экране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видеопросмотр музыкальной сказки;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игра-викторина «Угадай по голосу»;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Театр оперы и балета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со знаменитыми музыкальными театрами;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просмотр фрагментов музыкальных спектаклей с комментариями учителя;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особенностей балетного и оперного спектакля;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тесты или кроссворды на освоение специальных терминов;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танцевальная импровизация под музыку фрагмента балета;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Балет. Хореография – искусство танца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музыкальная викторина на знание балетной музыки;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Опера. Главные герои и номера оперного спектакля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фрагментов опер;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тембрами голосов оперных певцов;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освоение терминологии;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звучащие тесты и кроссворды на проверку знаний;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песни, хора из оперы;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рисование героев, сцен из опер;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просмотр фильма-оперы; постановка детской оперы.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Сюжет музыкального спектакля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либретто, структурой музыкального спектакля;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рисунок обложки для либретто опер и балетов;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музыкальная викторина на знание музыки;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звучащие и терминологические тесты;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Оперетта, мюзикл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жанрами оперетты, мюзикла;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фрагментов из оперетт, анализ характерных особенностей жанра;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сравнение разных постановок одного и того же мюзикла;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Кто создаёт музыкальный спектакль?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просмотр фрагментов одного и того же спектакля в разных постановках;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обсуждение различий в оформлении, режиссуре;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виртуальный квест по музыкальному театру.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lastRenderedPageBreak/>
        <w:t>Патриотическая и народная тема в театре и кино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диалог с учителем;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просмотр фрагментов крупных сценических произведений, фильмов;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обсуждение характера героев и событий;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проблемная ситуация: зачем нужна серьёзная музыка;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B00D19" w:rsidRPr="00CA7FB0" w:rsidRDefault="00B00D19">
      <w:pPr>
        <w:spacing w:after="0"/>
        <w:ind w:left="120"/>
        <w:rPr>
          <w:lang w:val="ru-RU"/>
        </w:rPr>
      </w:pPr>
    </w:p>
    <w:p w:rsidR="00B00D19" w:rsidRPr="00CA7FB0" w:rsidRDefault="009416E2">
      <w:pPr>
        <w:spacing w:after="0"/>
        <w:ind w:left="120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Модуль № 7 «Современная музыкальная культура»</w:t>
      </w:r>
    </w:p>
    <w:p w:rsidR="00B00D19" w:rsidRPr="00CA7FB0" w:rsidRDefault="00B00D19">
      <w:pPr>
        <w:spacing w:after="0"/>
        <w:ind w:left="120"/>
        <w:rPr>
          <w:lang w:val="ru-RU"/>
        </w:rPr>
      </w:pP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lastRenderedPageBreak/>
        <w:t>Современные обработки классической музыки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различение музыки классической и её современной обработки;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обработок классической музыки, сравнение их с оригиналом;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Джаз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творчеством джазовых музыкантов;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Исполнители современной музыки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просмотр видеоклипов современных исполнителей;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Электронные музыкальные инструменты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CA7FB0">
        <w:rPr>
          <w:rFonts w:ascii="Times New Roman" w:hAnsi="Times New Roman"/>
          <w:sz w:val="28"/>
        </w:rPr>
        <w:t>Garage</w:t>
      </w:r>
      <w:r w:rsidRPr="00CA7FB0">
        <w:rPr>
          <w:rFonts w:ascii="Times New Roman" w:hAnsi="Times New Roman"/>
          <w:sz w:val="28"/>
          <w:lang w:val="ru-RU"/>
        </w:rPr>
        <w:t xml:space="preserve"> </w:t>
      </w:r>
      <w:r w:rsidRPr="00CA7FB0">
        <w:rPr>
          <w:rFonts w:ascii="Times New Roman" w:hAnsi="Times New Roman"/>
          <w:sz w:val="28"/>
        </w:rPr>
        <w:t>Band</w:t>
      </w:r>
      <w:r w:rsidRPr="00CA7FB0">
        <w:rPr>
          <w:rFonts w:ascii="Times New Roman" w:hAnsi="Times New Roman"/>
          <w:sz w:val="28"/>
          <w:lang w:val="ru-RU"/>
        </w:rPr>
        <w:t>).</w:t>
      </w:r>
    </w:p>
    <w:p w:rsidR="00B00D19" w:rsidRPr="00CA7FB0" w:rsidRDefault="00B00D19">
      <w:pPr>
        <w:spacing w:after="0"/>
        <w:ind w:left="120"/>
        <w:rPr>
          <w:lang w:val="ru-RU"/>
        </w:rPr>
      </w:pPr>
    </w:p>
    <w:p w:rsidR="00B00D19" w:rsidRPr="00CA7FB0" w:rsidRDefault="009416E2">
      <w:pPr>
        <w:spacing w:after="0"/>
        <w:ind w:left="120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Модуль № 8 «Музыкальная грамота»</w:t>
      </w:r>
    </w:p>
    <w:p w:rsidR="00B00D19" w:rsidRPr="00CA7FB0" w:rsidRDefault="00B00D19">
      <w:pPr>
        <w:spacing w:after="0"/>
        <w:ind w:left="120"/>
        <w:rPr>
          <w:lang w:val="ru-RU"/>
        </w:rPr>
      </w:pP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Весь мир звучит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со звуками музыкальными и шумовыми;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различение, определение на слух звуков различного качества;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Звукоряд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Нотный стан, скрипичный ключ. Ноты первой октавы.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знакомство с элементами нотной записи;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пение с названием нот, игра на металлофоне звукоряда от ноты «до»;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Интонация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Выразительные и изобразительные интонации.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Ритм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Ритмический рисунок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Содержание: Длительности половинная, целая, шестнадцатые. </w:t>
      </w:r>
      <w:r w:rsidRPr="00F5413B">
        <w:rPr>
          <w:rFonts w:ascii="Times New Roman" w:hAnsi="Times New Roman"/>
          <w:sz w:val="28"/>
          <w:lang w:val="ru-RU"/>
        </w:rPr>
        <w:t xml:space="preserve">Паузы. Ритмические рисунки. </w:t>
      </w:r>
      <w:r w:rsidRPr="00CA7FB0">
        <w:rPr>
          <w:rFonts w:ascii="Times New Roman" w:hAnsi="Times New Roman"/>
          <w:sz w:val="28"/>
          <w:lang w:val="ru-RU"/>
        </w:rPr>
        <w:t>Ритмическая партитура.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Размер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на слух, по нотной записи размеров 2/4, 3/4, 4/4;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Музыкальный язык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Высота звуков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освоение понятий «выше-ниже»;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наблюдение за изменением музыкального образа при изменении регистра;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Мелодия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Сопровождение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Аккомпанемент. Остинато. Вступление, заключение, проигрыш.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показ рукой линии движения главного голоса и аккомпанемента;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составление наглядной графической схемы;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Песня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Куплетная форма. Запев, припев.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со строением куплетной формы;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исполнение песен, написанных в куплетной форме;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импровизация, сочинение новых куплетов к знакомой песне.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Лад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на слух ладового наклонения музыки;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игра «Солнышко – туча»;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наблюдение за изменением музыкального образа при изменении лада;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исполнение песен с ярко выраженной ладовой окраской;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Пентатоника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Ноты в разных октавах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Ноты второй и малой октавы. Басовый ключ.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на слух, в какой октаве звучит музыкальный фрагмент;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Дополнительные обозначения в нотах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Реприза, фермата, вольта, украшения (трели, форшлаги).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 дополнительными элементами нотной записи;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исполнение песен, попевок, в которых присутствуют данные элементы.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Ритмические рисунки в размере 6/8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Размер 6/8. Нота с точкой. Шестнадцатые. Пунктирный ритм.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Тональность. Гамма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на слух устойчивых звуков;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игра «устой – неустой»;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пение упражнений – гамм с названием нот, прослеживание по нотам;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освоение понятия «тоника»;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импровизация в заданной тональности.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Интервалы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освоение понятия «интервал»;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анализ ступеневого состава мажорной и минорной гаммы (тон-полутон);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подбор эпитетов для определения краски звучания различных интервалов;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элементы двухголосия;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Гармония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различение на слух интервалов и аккордов;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различение на слух мажорных и минорных аккордов;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вокальные упражнения с элементами трёхголосия;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сочинение аккордового аккомпанемента к мелодии песни.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Музыкальная форма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произведений: определение формы их строения на слух;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составление наглядной буквенной или графической схемы;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исполнение песен, написанных в двухчастной или трёхчастной форме;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Вариации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Содержание: Варьирование как принцип развития. Тема. Вариации.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Виды деятельности обучающихся: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слушание произведений, сочинённых в форме вариаций;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наблюдение за развитием, изменением основной темы;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составление наглядной буквенной или графической схемы;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исполнение ритмической партитуры, построенной по принципу вариаций;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вариативно: коллективная импровизация в форме вариаций.</w:t>
      </w:r>
    </w:p>
    <w:p w:rsidR="00B00D19" w:rsidRPr="00CA7FB0" w:rsidRDefault="00B00D19">
      <w:pPr>
        <w:rPr>
          <w:lang w:val="ru-RU"/>
        </w:rPr>
        <w:sectPr w:rsidR="00B00D19" w:rsidRPr="00CA7FB0">
          <w:pgSz w:w="11906" w:h="16383"/>
          <w:pgMar w:top="1134" w:right="850" w:bottom="1134" w:left="1701" w:header="720" w:footer="720" w:gutter="0"/>
          <w:cols w:space="720"/>
        </w:sectPr>
      </w:pP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bookmarkStart w:id="4" w:name="block-17787206"/>
      <w:bookmarkEnd w:id="3"/>
      <w:r w:rsidRPr="00CA7FB0">
        <w:rPr>
          <w:rFonts w:ascii="Times New Roman" w:hAnsi="Times New Roman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B00D19" w:rsidRPr="00CA7FB0" w:rsidRDefault="00B00D19">
      <w:pPr>
        <w:spacing w:after="0" w:line="264" w:lineRule="auto"/>
        <w:ind w:left="120"/>
        <w:jc w:val="both"/>
        <w:rPr>
          <w:lang w:val="ru-RU"/>
        </w:rPr>
      </w:pP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ЛИЧНОСТНЫЕ РЕЗУЛЬТАТЫ</w:t>
      </w: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​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 xml:space="preserve">1) в области гражданско-патриотического воспитания: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осознание российской гражданской идентичности;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уважение к достижениям отечественных мастеров культуры;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2) в области духовно-нравственного воспитания: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признание индивидуальности каждого человека;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проявление сопереживания, уважения и доброжелательности;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3) в области эстетического воспитания: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умение видеть прекрасное в жизни, наслаждаться красотой;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стремление к самовыражению в разных видах искусства.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 xml:space="preserve">4) в области научного познания: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6) в области трудового воспитания: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установка на посильное активное участие в практической деятельности;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трудолюбие в учёбе, настойчивость в достижении поставленных целей;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уважение к труду и результатам трудовой деятельности.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7) в области экологического воспитания: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бережное отношение к природе; неприятие действий, приносящих ей вред.</w:t>
      </w:r>
    </w:p>
    <w:p w:rsidR="00B00D19" w:rsidRPr="00CA7FB0" w:rsidRDefault="00B00D19">
      <w:pPr>
        <w:spacing w:after="0"/>
        <w:ind w:left="120"/>
        <w:rPr>
          <w:lang w:val="ru-RU"/>
        </w:rPr>
      </w:pPr>
      <w:bookmarkStart w:id="5" w:name="_Toc139972685"/>
      <w:bookmarkEnd w:id="5"/>
    </w:p>
    <w:p w:rsidR="00B00D19" w:rsidRPr="00CA7FB0" w:rsidRDefault="00B00D19">
      <w:pPr>
        <w:spacing w:after="0" w:line="264" w:lineRule="auto"/>
        <w:ind w:left="120"/>
        <w:jc w:val="both"/>
        <w:rPr>
          <w:lang w:val="ru-RU"/>
        </w:rPr>
      </w:pP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МЕТАПРЕДМЕТНЫЕ РЕЗУЛЬТАТЫ</w:t>
      </w:r>
    </w:p>
    <w:p w:rsidR="00B00D19" w:rsidRPr="00CA7FB0" w:rsidRDefault="00B00D19">
      <w:pPr>
        <w:spacing w:after="0" w:line="264" w:lineRule="auto"/>
        <w:ind w:left="120"/>
        <w:jc w:val="both"/>
        <w:rPr>
          <w:lang w:val="ru-RU"/>
        </w:rPr>
      </w:pP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Овладение универсальными познавательными действиями</w:t>
      </w:r>
      <w:r w:rsidRPr="00CA7FB0">
        <w:rPr>
          <w:rFonts w:ascii="Times New Roman" w:hAnsi="Times New Roman"/>
          <w:sz w:val="28"/>
          <w:lang w:val="ru-RU"/>
        </w:rPr>
        <w:t xml:space="preserve">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CA7FB0">
        <w:rPr>
          <w:rFonts w:ascii="Times New Roman" w:hAnsi="Times New Roman"/>
          <w:sz w:val="28"/>
          <w:lang w:val="ru-RU"/>
        </w:rPr>
        <w:t>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CA7FB0">
        <w:rPr>
          <w:rFonts w:ascii="Times New Roman" w:hAnsi="Times New Roman"/>
          <w:sz w:val="28"/>
          <w:lang w:val="ru-RU"/>
        </w:rPr>
        <w:t>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CA7FB0">
        <w:rPr>
          <w:rFonts w:ascii="Times New Roman" w:hAnsi="Times New Roman"/>
          <w:sz w:val="28"/>
          <w:lang w:val="ru-RU"/>
        </w:rPr>
        <w:t>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выбирать источник получения информации;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самостоятельно создавать схемы, таблицы для представления информации.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CA7FB0">
        <w:rPr>
          <w:rFonts w:ascii="Times New Roman" w:hAnsi="Times New Roman"/>
          <w:sz w:val="28"/>
          <w:lang w:val="ru-RU"/>
        </w:rPr>
        <w:t>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1) невербальная коммуникация: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2) вербальная коммуникация: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признавать возможность существования разных точек зрения;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корректно и аргументированно высказывать своё мнение;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строить речевое высказывание в соответствии с поставленной задачей;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готовить небольшие публичные выступления;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3) совместная деятельность (сотрудничество):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CA7FB0">
        <w:rPr>
          <w:rFonts w:ascii="Times New Roman" w:hAnsi="Times New Roman"/>
          <w:sz w:val="28"/>
          <w:lang w:val="ru-RU"/>
        </w:rPr>
        <w:t>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выстраивать последовательность выбранных действий.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CA7FB0">
        <w:rPr>
          <w:rFonts w:ascii="Times New Roman" w:hAnsi="Times New Roman"/>
          <w:sz w:val="28"/>
          <w:lang w:val="ru-RU"/>
        </w:rPr>
        <w:t>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устанавливать причины успеха (неудач) учебной деятельности;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корректировать свои учебные действия для преодоления ошибок.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B00D19" w:rsidRPr="00CA7FB0" w:rsidRDefault="00B00D19">
      <w:pPr>
        <w:spacing w:after="0"/>
        <w:ind w:left="120"/>
        <w:rPr>
          <w:lang w:val="ru-RU"/>
        </w:rPr>
      </w:pPr>
      <w:bookmarkStart w:id="6" w:name="_Toc139972686"/>
      <w:bookmarkEnd w:id="6"/>
    </w:p>
    <w:p w:rsidR="00B00D19" w:rsidRPr="00CA7FB0" w:rsidRDefault="00B00D19">
      <w:pPr>
        <w:spacing w:after="0" w:line="264" w:lineRule="auto"/>
        <w:ind w:left="120"/>
        <w:jc w:val="both"/>
        <w:rPr>
          <w:lang w:val="ru-RU"/>
        </w:rPr>
      </w:pP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ПРЕДМЕТНЫЕ РЕЗУЛЬТАТЫ</w:t>
      </w:r>
    </w:p>
    <w:p w:rsidR="00B00D19" w:rsidRPr="00CA7FB0" w:rsidRDefault="00B00D19">
      <w:pPr>
        <w:spacing w:after="0" w:line="264" w:lineRule="auto"/>
        <w:ind w:left="120"/>
        <w:jc w:val="both"/>
        <w:rPr>
          <w:lang w:val="ru-RU"/>
        </w:rPr>
      </w:pP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B00D19" w:rsidRPr="00CA7FB0" w:rsidRDefault="00B00D19">
      <w:pPr>
        <w:spacing w:after="0" w:line="264" w:lineRule="auto"/>
        <w:ind w:left="120"/>
        <w:jc w:val="both"/>
        <w:rPr>
          <w:lang w:val="ru-RU"/>
        </w:rPr>
      </w:pPr>
    </w:p>
    <w:p w:rsidR="00B00D19" w:rsidRPr="00CA7FB0" w:rsidRDefault="009416E2">
      <w:pPr>
        <w:spacing w:after="0" w:line="264" w:lineRule="auto"/>
        <w:ind w:left="12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Обучающиеся, освоившие основную образовательную программу по музыке: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сознательно стремятся к развитию своих музыкальных способностей;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стремятся к расширению своего музыкального кругозора.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К концу изучения модуля № 2 «Классическая музыка» обучающийся научится: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К концу изучения модуля № 4 «Музыка народов мира» обучающийся научится: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К концу изучения модуля № 5 «Духовная музыка» обучающийся научится: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исполнять доступные образцы духовной музыки;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К концу изучения модуля № 6 «Музыка театра и кино» обучающийся научится: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b/>
          <w:sz w:val="28"/>
          <w:lang w:val="ru-RU"/>
        </w:rPr>
        <w:t>К концу изучения модуля № 8 «Музыкальная грамота» обучающийся научится: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различать на слух принципы развития: повтор, контраст, варьирование;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ориентироваться в нотной записи в пределах певческого диапазона;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исполнять и создавать различные ритмические рисунки;</w:t>
      </w:r>
    </w:p>
    <w:p w:rsidR="00B00D19" w:rsidRPr="00CA7FB0" w:rsidRDefault="009416E2">
      <w:pPr>
        <w:spacing w:after="0" w:line="264" w:lineRule="auto"/>
        <w:ind w:firstLine="600"/>
        <w:jc w:val="both"/>
        <w:rPr>
          <w:lang w:val="ru-RU"/>
        </w:rPr>
      </w:pPr>
      <w:r w:rsidRPr="00CA7FB0">
        <w:rPr>
          <w:rFonts w:ascii="Times New Roman" w:hAnsi="Times New Roman"/>
          <w:sz w:val="28"/>
          <w:lang w:val="ru-RU"/>
        </w:rPr>
        <w:t>исполнять песни с простым мелодическим рисунком.</w:t>
      </w:r>
    </w:p>
    <w:p w:rsidR="00B00D19" w:rsidRPr="00CA7FB0" w:rsidRDefault="00B00D19">
      <w:pPr>
        <w:rPr>
          <w:lang w:val="ru-RU"/>
        </w:rPr>
        <w:sectPr w:rsidR="00B00D19" w:rsidRPr="00CA7FB0">
          <w:pgSz w:w="11906" w:h="16383"/>
          <w:pgMar w:top="1134" w:right="850" w:bottom="1134" w:left="1701" w:header="720" w:footer="720" w:gutter="0"/>
          <w:cols w:space="720"/>
        </w:sectPr>
      </w:pPr>
    </w:p>
    <w:p w:rsidR="00A52D44" w:rsidRPr="00A52D44" w:rsidRDefault="00A52D44" w:rsidP="00A52D44">
      <w:pPr>
        <w:pStyle w:val="3"/>
        <w:spacing w:before="86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block-17787207"/>
      <w:bookmarkEnd w:id="4"/>
      <w:r w:rsidRPr="00A52D44">
        <w:rPr>
          <w:rFonts w:ascii="Times New Roman" w:hAnsi="Times New Roman" w:cs="Times New Roman"/>
          <w:color w:val="auto"/>
          <w:sz w:val="28"/>
          <w:szCs w:val="28"/>
        </w:rPr>
        <w:lastRenderedPageBreak/>
        <w:t>ТЕМАТИЧЕСКОЕ</w:t>
      </w:r>
      <w:r w:rsidRPr="00A52D44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A52D44">
        <w:rPr>
          <w:rFonts w:ascii="Times New Roman" w:hAnsi="Times New Roman" w:cs="Times New Roman"/>
          <w:color w:val="auto"/>
          <w:spacing w:val="-2"/>
          <w:sz w:val="28"/>
          <w:szCs w:val="28"/>
        </w:rPr>
        <w:t>ПЛАНИРОВАНИЕ</w:t>
      </w:r>
    </w:p>
    <w:p w:rsidR="00A52D44" w:rsidRPr="00A52D44" w:rsidRDefault="00A52D44" w:rsidP="00A52D44">
      <w:pPr>
        <w:pStyle w:val="ae"/>
        <w:spacing w:before="11"/>
        <w:rPr>
          <w:b/>
          <w:sz w:val="11"/>
        </w:rPr>
      </w:pPr>
      <w:r w:rsidRPr="00A52D44"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B00AD2" wp14:editId="209C03DE">
                <wp:simplePos x="0" y="0"/>
                <wp:positionH relativeFrom="page">
                  <wp:posOffset>722376</wp:posOffset>
                </wp:positionH>
                <wp:positionV relativeFrom="paragraph">
                  <wp:posOffset>102648</wp:posOffset>
                </wp:positionV>
                <wp:extent cx="94011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0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01175">
                              <a:moveTo>
                                <a:pt x="0" y="0"/>
                              </a:moveTo>
                              <a:lnTo>
                                <a:pt x="940117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56.9pt;margin-top:8.1pt;width:74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01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" path="m,l9401175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A52D44" w:rsidRPr="00A52D44" w:rsidRDefault="00A52D44" w:rsidP="00A52D44">
      <w:pPr>
        <w:pStyle w:val="ae"/>
        <w:spacing w:before="8"/>
        <w:rPr>
          <w:b/>
        </w:rPr>
      </w:pPr>
    </w:p>
    <w:p w:rsidR="00A52D44" w:rsidRPr="00A52D44" w:rsidRDefault="00A52D44" w:rsidP="00A52D44">
      <w:pPr>
        <w:pStyle w:val="3"/>
        <w:keepNext w:val="0"/>
        <w:keepLines w:val="0"/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before="0" w:after="0" w:line="240" w:lineRule="auto"/>
        <w:ind w:left="353" w:hanging="215"/>
        <w:rPr>
          <w:color w:val="auto"/>
        </w:rPr>
      </w:pPr>
      <w:bookmarkStart w:id="8" w:name="_bookmark15"/>
      <w:bookmarkEnd w:id="8"/>
      <w:r w:rsidRPr="00A52D44">
        <w:rPr>
          <w:color w:val="auto"/>
          <w:spacing w:val="-2"/>
        </w:rPr>
        <w:t>КЛАСС</w:t>
      </w:r>
    </w:p>
    <w:p w:rsidR="00A52D44" w:rsidRPr="00A52D44" w:rsidRDefault="00A52D44" w:rsidP="00A52D44">
      <w:pPr>
        <w:pStyle w:val="ae"/>
        <w:spacing w:before="2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A52D44" w:rsidRPr="00A52D44" w:rsidTr="00DA4911">
        <w:trPr>
          <w:trHeight w:val="104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before="162" w:line="256" w:lineRule="auto"/>
              <w:ind w:left="225" w:firstLine="57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 xml:space="preserve">№ </w:t>
            </w:r>
            <w:r w:rsidRPr="00A52D44">
              <w:rPr>
                <w:spacing w:val="-5"/>
                <w:sz w:val="28"/>
              </w:rPr>
              <w:t>п/п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643" w:firstLine="14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Наименование</w:t>
            </w:r>
          </w:p>
          <w:p w:rsidR="00A52D44" w:rsidRPr="00A52D44" w:rsidRDefault="00A52D44" w:rsidP="00DA4911">
            <w:pPr>
              <w:pStyle w:val="TableParagraph"/>
              <w:spacing w:before="6" w:line="340" w:lineRule="atLeast"/>
              <w:ind w:left="391" w:right="369" w:firstLine="252"/>
              <w:rPr>
                <w:sz w:val="28"/>
              </w:rPr>
            </w:pPr>
            <w:r w:rsidRPr="00A52D44">
              <w:rPr>
                <w:sz w:val="28"/>
              </w:rPr>
              <w:t>разделов и тем учебного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предмета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before="162" w:line="256" w:lineRule="auto"/>
              <w:ind w:left="500" w:right="118" w:hanging="36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before="162" w:line="256" w:lineRule="auto"/>
              <w:ind w:left="926" w:right="248" w:hanging="10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Программное содержание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before="13"/>
              <w:ind w:left="0"/>
              <w:rPr>
                <w:b/>
                <w:sz w:val="28"/>
              </w:rPr>
            </w:pPr>
          </w:p>
          <w:p w:rsidR="00A52D44" w:rsidRPr="00A52D44" w:rsidRDefault="00A52D44" w:rsidP="00DA4911">
            <w:pPr>
              <w:pStyle w:val="TableParagraph"/>
              <w:ind w:left="400"/>
              <w:rPr>
                <w:sz w:val="28"/>
              </w:rPr>
            </w:pPr>
            <w:r w:rsidRPr="00A52D44">
              <w:rPr>
                <w:sz w:val="28"/>
              </w:rPr>
              <w:t>Основные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виды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деятельности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обучающихся</w:t>
            </w:r>
          </w:p>
        </w:tc>
      </w:tr>
      <w:tr w:rsidR="00A52D44" w:rsidRPr="00A52D44" w:rsidTr="00DA4911">
        <w:trPr>
          <w:trHeight w:val="343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ИНВАРИАНТНАЯ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ЧАСТЬ</w:t>
            </w:r>
            <w:r w:rsidRPr="00A52D44">
              <w:rPr>
                <w:b/>
                <w:spacing w:val="-12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(17</w:t>
            </w:r>
            <w:r w:rsidRPr="00A52D44">
              <w:rPr>
                <w:b/>
                <w:spacing w:val="-3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часов)</w:t>
            </w:r>
          </w:p>
        </w:tc>
      </w:tr>
      <w:tr w:rsidR="00A52D44" w:rsidRPr="00A52D44" w:rsidTr="00DA4911">
        <w:trPr>
          <w:trHeight w:val="350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9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1</w:t>
            </w:r>
            <w:r w:rsidRPr="00A52D44">
              <w:rPr>
                <w:b/>
                <w:spacing w:val="-2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«Народная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музыка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России»</w:t>
            </w:r>
          </w:p>
        </w:tc>
      </w:tr>
      <w:tr w:rsidR="00A52D44" w:rsidRPr="00A52D44" w:rsidTr="00DA4911">
        <w:trPr>
          <w:trHeight w:val="3412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1.1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Край,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котором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ты </w:t>
            </w:r>
            <w:r w:rsidRPr="00A52D44">
              <w:rPr>
                <w:spacing w:val="-2"/>
                <w:sz w:val="28"/>
              </w:rPr>
              <w:t>живёшь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4" w:lineRule="auto"/>
              <w:ind w:left="111" w:right="248"/>
              <w:rPr>
                <w:sz w:val="28"/>
              </w:rPr>
            </w:pPr>
            <w:r w:rsidRPr="00A52D44">
              <w:rPr>
                <w:sz w:val="28"/>
              </w:rPr>
              <w:t>Музыкальные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традиции малой Родины. Песни, обряды, музыкальные </w:t>
            </w:r>
            <w:r w:rsidRPr="00A52D44">
              <w:rPr>
                <w:spacing w:val="-2"/>
                <w:sz w:val="28"/>
              </w:rPr>
              <w:t>инструменты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4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Разучивание, исполнение образцов традиционного фольклора своей местности, песен,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посвящённых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своей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малой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родине,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песен </w:t>
            </w:r>
            <w:r w:rsidRPr="00A52D44">
              <w:rPr>
                <w:spacing w:val="-2"/>
                <w:sz w:val="28"/>
              </w:rPr>
              <w:t>композиторов-земляков;</w:t>
            </w:r>
          </w:p>
          <w:p w:rsidR="00A52D44" w:rsidRPr="00A52D44" w:rsidRDefault="00A52D44" w:rsidP="00DA4911">
            <w:pPr>
              <w:pStyle w:val="TableParagraph"/>
              <w:spacing w:line="252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диалог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учителем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традициях своего родного края;</w:t>
            </w:r>
          </w:p>
          <w:p w:rsidR="00A52D44" w:rsidRPr="00A52D44" w:rsidRDefault="00A52D44" w:rsidP="00DA4911">
            <w:pPr>
              <w:pStyle w:val="TableParagraph"/>
              <w:spacing w:line="254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вариативно: просмотр видеофильма о культуре родного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края;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краеведческого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музея; посещение этнографического спектакля,</w:t>
            </w:r>
          </w:p>
          <w:p w:rsidR="00A52D44" w:rsidRPr="00A52D44" w:rsidRDefault="00A52D44" w:rsidP="00DA4911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концерта</w:t>
            </w:r>
          </w:p>
        </w:tc>
      </w:tr>
      <w:tr w:rsidR="00A52D44" w:rsidRPr="00A52D44" w:rsidTr="00DA4911">
        <w:trPr>
          <w:trHeight w:val="3065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lastRenderedPageBreak/>
              <w:t>1.2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Русский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фольклор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4" w:lineRule="auto"/>
              <w:ind w:left="111" w:right="162"/>
              <w:rPr>
                <w:sz w:val="28"/>
              </w:rPr>
            </w:pPr>
            <w:r w:rsidRPr="00A52D44">
              <w:rPr>
                <w:sz w:val="28"/>
              </w:rPr>
              <w:t>Русские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песни (трудовые,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хороводные). Детский фольклор (игровые, заклички,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1" w:right="248"/>
              <w:rPr>
                <w:sz w:val="28"/>
              </w:rPr>
            </w:pPr>
            <w:r w:rsidRPr="00A52D44">
              <w:rPr>
                <w:sz w:val="28"/>
              </w:rPr>
              <w:t>потешки,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считалки, </w:t>
            </w:r>
            <w:r w:rsidRPr="00A52D44">
              <w:rPr>
                <w:spacing w:val="-2"/>
                <w:sz w:val="28"/>
              </w:rPr>
              <w:t>прибаутки)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2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русских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народных песен разных жанров;</w:t>
            </w:r>
          </w:p>
          <w:p w:rsidR="00A52D44" w:rsidRPr="00A52D44" w:rsidRDefault="00A52D44" w:rsidP="00DA4911">
            <w:pPr>
              <w:pStyle w:val="TableParagraph"/>
              <w:spacing w:line="252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участие в коллективной традиционной музыкальной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игре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(по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выбору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учителя);</w:t>
            </w:r>
          </w:p>
          <w:p w:rsidR="00A52D44" w:rsidRPr="00A52D44" w:rsidRDefault="00A52D44" w:rsidP="00DA4911">
            <w:pPr>
              <w:pStyle w:val="TableParagraph"/>
              <w:spacing w:line="254" w:lineRule="auto"/>
              <w:ind w:left="119" w:right="390"/>
              <w:rPr>
                <w:sz w:val="28"/>
              </w:rPr>
            </w:pPr>
            <w:r w:rsidRPr="00A52D44">
              <w:rPr>
                <w:sz w:val="28"/>
              </w:rPr>
              <w:t>сочинение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мелодий,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вокальная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импровизация на основе текстов игрового детского </w:t>
            </w:r>
            <w:r w:rsidRPr="00A52D44">
              <w:rPr>
                <w:spacing w:val="-2"/>
                <w:sz w:val="28"/>
              </w:rPr>
              <w:t>фольклора;</w:t>
            </w:r>
          </w:p>
          <w:p w:rsidR="00A52D44" w:rsidRPr="00A52D44" w:rsidRDefault="00A52D44" w:rsidP="00DA4911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ритмическая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импровизация,</w:t>
            </w:r>
          </w:p>
          <w:p w:rsidR="00A52D44" w:rsidRPr="00A52D44" w:rsidRDefault="00A52D44" w:rsidP="00DA4911">
            <w:pPr>
              <w:pStyle w:val="TableParagraph"/>
              <w:spacing w:before="22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аккомпанемента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простых</w:t>
            </w:r>
          </w:p>
        </w:tc>
      </w:tr>
    </w:tbl>
    <w:p w:rsidR="00A52D44" w:rsidRPr="00A52D44" w:rsidRDefault="00A52D44" w:rsidP="00A52D44">
      <w:pPr>
        <w:pStyle w:val="TableParagraph"/>
        <w:rPr>
          <w:sz w:val="28"/>
        </w:rPr>
        <w:sectPr w:rsidR="00A52D44" w:rsidRPr="00A52D44">
          <w:headerReference w:type="default" r:id="rId22"/>
          <w:footerReference w:type="default" r:id="rId23"/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A52D44" w:rsidRPr="00A52D44" w:rsidTr="00DA4911">
        <w:trPr>
          <w:trHeight w:val="689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ударных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(ложки)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духовых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(свирель)</w:t>
            </w:r>
          </w:p>
          <w:p w:rsidR="00A52D44" w:rsidRPr="00A52D44" w:rsidRDefault="00A52D44" w:rsidP="00DA4911">
            <w:pPr>
              <w:pStyle w:val="TableParagraph"/>
              <w:spacing w:before="16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инструментах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к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изученным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народным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песням</w:t>
            </w:r>
          </w:p>
        </w:tc>
      </w:tr>
      <w:tr w:rsidR="00A52D44" w:rsidRPr="00A52D44" w:rsidTr="00DA4911">
        <w:trPr>
          <w:trHeight w:val="6603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1.3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726"/>
              <w:rPr>
                <w:sz w:val="28"/>
              </w:rPr>
            </w:pPr>
            <w:r w:rsidRPr="00A52D44">
              <w:rPr>
                <w:sz w:val="28"/>
              </w:rPr>
              <w:t>Русские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народные </w:t>
            </w:r>
            <w:r w:rsidRPr="00A52D44">
              <w:rPr>
                <w:spacing w:val="-2"/>
                <w:sz w:val="28"/>
              </w:rPr>
              <w:t>музыкальные инструменты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1" w:right="98"/>
              <w:rPr>
                <w:sz w:val="28"/>
              </w:rPr>
            </w:pPr>
            <w:r w:rsidRPr="00A52D44">
              <w:rPr>
                <w:sz w:val="28"/>
              </w:rPr>
              <w:t>Народные музыкальные инструменты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(балалайка, рожок, свирель, гусли,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1" w:right="573"/>
              <w:rPr>
                <w:sz w:val="28"/>
              </w:rPr>
            </w:pPr>
            <w:r w:rsidRPr="00A52D44">
              <w:rPr>
                <w:sz w:val="28"/>
              </w:rPr>
              <w:t xml:space="preserve">гармонь, ложки). </w:t>
            </w:r>
            <w:r w:rsidRPr="00A52D44">
              <w:rPr>
                <w:spacing w:val="-2"/>
                <w:sz w:val="28"/>
              </w:rPr>
              <w:t xml:space="preserve">Инструментальные </w:t>
            </w:r>
            <w:r w:rsidRPr="00A52D44">
              <w:rPr>
                <w:sz w:val="28"/>
              </w:rPr>
              <w:t>наигрыши.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Плясовые </w:t>
            </w:r>
            <w:r w:rsidRPr="00A52D44">
              <w:rPr>
                <w:spacing w:val="-2"/>
                <w:sz w:val="28"/>
              </w:rPr>
              <w:t>мелодии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внешним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видом,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особенностями исполнения и звучания русских народных </w:t>
            </w:r>
            <w:r w:rsidRPr="00A52D44">
              <w:rPr>
                <w:spacing w:val="-2"/>
                <w:sz w:val="28"/>
              </w:rPr>
              <w:t>инструментов;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определение на слух тембров инструментов; классификация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группы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духовых,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ударных, </w:t>
            </w:r>
            <w:r w:rsidRPr="00A52D44">
              <w:rPr>
                <w:spacing w:val="-2"/>
                <w:sz w:val="28"/>
              </w:rPr>
              <w:t>струнных;</w:t>
            </w:r>
          </w:p>
          <w:p w:rsidR="00A52D44" w:rsidRPr="00A52D44" w:rsidRDefault="00A52D44" w:rsidP="00DA4911">
            <w:pPr>
              <w:pStyle w:val="TableParagraph"/>
              <w:spacing w:before="4" w:line="264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музыкальная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викторина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знание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тембров народных инструментов;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двигательная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игра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импровизация-подражание игре на музыкальных инструментах;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слушание фортепианных пьес композиторов, исполнение песен, в которых присутствуют звукоизобразительные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элементы,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подражание голосам народных инструментов;</w:t>
            </w:r>
          </w:p>
          <w:p w:rsidR="00A52D44" w:rsidRPr="00A52D44" w:rsidRDefault="00A52D44" w:rsidP="00DA4911">
            <w:pPr>
              <w:pStyle w:val="TableParagraph"/>
              <w:spacing w:before="7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видеофильма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русских музыкальных инструментах; посещение музыкального или краеведческого музея;</w:t>
            </w:r>
          </w:p>
          <w:p w:rsidR="00A52D44" w:rsidRPr="00A52D44" w:rsidRDefault="00A52D44" w:rsidP="00DA4911">
            <w:pPr>
              <w:pStyle w:val="TableParagraph"/>
              <w:spacing w:before="3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освоение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простейших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навыков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игры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свирели,</w:t>
            </w:r>
          </w:p>
          <w:p w:rsidR="00A52D44" w:rsidRPr="00A52D44" w:rsidRDefault="00A52D44" w:rsidP="00DA4911">
            <w:pPr>
              <w:pStyle w:val="TableParagraph"/>
              <w:spacing w:before="31"/>
              <w:ind w:left="11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ложках</w:t>
            </w:r>
          </w:p>
        </w:tc>
      </w:tr>
      <w:tr w:rsidR="00A52D44" w:rsidRPr="00A52D44" w:rsidTr="00DA4911">
        <w:trPr>
          <w:trHeight w:val="208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1.4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1120"/>
              <w:rPr>
                <w:sz w:val="28"/>
              </w:rPr>
            </w:pPr>
            <w:r w:rsidRPr="00A52D44">
              <w:rPr>
                <w:sz w:val="28"/>
              </w:rPr>
              <w:t>Сказки,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мифы и легенды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Народные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сказители.</w:t>
            </w:r>
          </w:p>
          <w:p w:rsidR="00A52D44" w:rsidRPr="00A52D44" w:rsidRDefault="00A52D44" w:rsidP="00DA4911">
            <w:pPr>
              <w:pStyle w:val="TableParagraph"/>
              <w:spacing w:before="23" w:line="264" w:lineRule="auto"/>
              <w:ind w:left="111" w:right="248"/>
              <w:rPr>
                <w:sz w:val="28"/>
              </w:rPr>
            </w:pPr>
            <w:r w:rsidRPr="00A52D44">
              <w:rPr>
                <w:sz w:val="28"/>
              </w:rPr>
              <w:t>Русские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народные сказания,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былины.</w:t>
            </w:r>
          </w:p>
          <w:p w:rsidR="00A52D44" w:rsidRPr="00A52D44" w:rsidRDefault="00A52D44" w:rsidP="00DA4911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 w:rsidRPr="00A52D44">
              <w:rPr>
                <w:sz w:val="28"/>
              </w:rPr>
              <w:t>Сказки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легенды</w:t>
            </w:r>
          </w:p>
          <w:p w:rsidR="00A52D44" w:rsidRPr="00A52D44" w:rsidRDefault="00A52D44" w:rsidP="00DA4911">
            <w:pPr>
              <w:pStyle w:val="TableParagraph"/>
              <w:spacing w:before="24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музыке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и </w:t>
            </w:r>
            <w:r w:rsidRPr="00A52D44">
              <w:rPr>
                <w:spacing w:val="-2"/>
                <w:sz w:val="28"/>
              </w:rPr>
              <w:t>музыкантах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Знакомство с манерой сказывания нараспев; слушание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сказок,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былин,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эпических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сказаний, рассказываемых нараспев;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инструментальной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музыке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определение</w:t>
            </w:r>
          </w:p>
          <w:p w:rsidR="00A52D44" w:rsidRPr="00A52D44" w:rsidRDefault="00A52D44" w:rsidP="00DA4911">
            <w:pPr>
              <w:pStyle w:val="TableParagraph"/>
              <w:spacing w:line="352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на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слух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интонаций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речитативного </w:t>
            </w:r>
            <w:r w:rsidRPr="00A52D44">
              <w:rPr>
                <w:spacing w:val="-2"/>
                <w:sz w:val="28"/>
              </w:rPr>
              <w:t>характера;</w:t>
            </w:r>
          </w:p>
        </w:tc>
      </w:tr>
    </w:tbl>
    <w:p w:rsidR="00A52D44" w:rsidRPr="00A52D44" w:rsidRDefault="00A52D44" w:rsidP="00A52D44">
      <w:pPr>
        <w:pStyle w:val="TableParagraph"/>
        <w:spacing w:line="352" w:lineRule="exac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A52D44" w:rsidRPr="00A52D44" w:rsidTr="00DA4911">
        <w:trPr>
          <w:trHeight w:val="3830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создание иллюстраций к прослушанным музыкальным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литературным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произведениям; вариативно: знакомство с эпосом народов</w:t>
            </w:r>
          </w:p>
          <w:p w:rsidR="00A52D44" w:rsidRPr="00A52D44" w:rsidRDefault="00A52D44" w:rsidP="00DA4911">
            <w:pPr>
              <w:pStyle w:val="TableParagraph"/>
              <w:spacing w:before="8" w:line="256" w:lineRule="auto"/>
              <w:ind w:left="119" w:right="108"/>
              <w:rPr>
                <w:sz w:val="28"/>
              </w:rPr>
            </w:pPr>
            <w:r w:rsidRPr="00A52D44">
              <w:rPr>
                <w:sz w:val="28"/>
              </w:rPr>
              <w:t>России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(по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выбору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учителя: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отдельные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сказания или примеры из эпоса народов России, например, якутского Олонхо, карело-финской</w:t>
            </w:r>
          </w:p>
          <w:p w:rsidR="00A52D44" w:rsidRPr="00A52D44" w:rsidRDefault="00A52D44" w:rsidP="00DA4911">
            <w:pPr>
              <w:pStyle w:val="TableParagraph"/>
              <w:spacing w:before="3" w:line="261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Калевалы,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калмыцкого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Джангара,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Нартского эпоса); просмотр фильмов, мультфильмов, созданных на основе былин, сказаний;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речитативная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импровизация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чтение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нараспев</w:t>
            </w:r>
          </w:p>
          <w:p w:rsidR="00A52D44" w:rsidRPr="00A52D44" w:rsidRDefault="00A52D44" w:rsidP="00DA4911">
            <w:pPr>
              <w:pStyle w:val="TableParagraph"/>
              <w:spacing w:before="24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фрагмента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сказки,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былины</w:t>
            </w:r>
          </w:p>
        </w:tc>
      </w:tr>
      <w:tr w:rsidR="00A52D44" w:rsidRPr="00A52D44" w:rsidTr="00DA4911">
        <w:trPr>
          <w:trHeight w:val="556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1.5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686"/>
              <w:rPr>
                <w:sz w:val="28"/>
              </w:rPr>
            </w:pPr>
            <w:r w:rsidRPr="00A52D44">
              <w:rPr>
                <w:sz w:val="28"/>
              </w:rPr>
              <w:t>Фольклор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народов </w:t>
            </w:r>
            <w:r w:rsidRPr="00A52D44">
              <w:rPr>
                <w:spacing w:val="-2"/>
                <w:sz w:val="28"/>
              </w:rPr>
              <w:t>России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1" w:right="178"/>
              <w:rPr>
                <w:sz w:val="28"/>
              </w:rPr>
            </w:pPr>
            <w:r w:rsidRPr="00A52D44">
              <w:rPr>
                <w:sz w:val="28"/>
              </w:rPr>
              <w:t>Музыкальные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традиции, особенности народной музыки республик Российской Федерации (по выбору учителя</w:t>
            </w:r>
          </w:p>
          <w:p w:rsidR="00A52D44" w:rsidRPr="00A52D44" w:rsidRDefault="00A52D44" w:rsidP="00DA4911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может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быть</w:t>
            </w:r>
          </w:p>
          <w:p w:rsidR="00A52D44" w:rsidRPr="00A52D44" w:rsidRDefault="00A52D44" w:rsidP="00DA4911">
            <w:pPr>
              <w:pStyle w:val="TableParagraph"/>
              <w:spacing w:before="20" w:line="259" w:lineRule="auto"/>
              <w:ind w:left="111" w:right="264"/>
              <w:rPr>
                <w:sz w:val="28"/>
              </w:rPr>
            </w:pPr>
            <w:r w:rsidRPr="00A52D44">
              <w:rPr>
                <w:sz w:val="28"/>
              </w:rPr>
              <w:t>представлена культура 2–3 регионов Российской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Федерации. Особое внимание следует уделить как </w:t>
            </w:r>
            <w:r w:rsidRPr="00A52D44">
              <w:rPr>
                <w:spacing w:val="-2"/>
                <w:sz w:val="28"/>
              </w:rPr>
              <w:t xml:space="preserve">наиболее распространённым </w:t>
            </w:r>
            <w:r w:rsidRPr="00A52D44">
              <w:rPr>
                <w:sz w:val="28"/>
              </w:rPr>
              <w:t>чертам, так</w:t>
            </w:r>
          </w:p>
          <w:p w:rsidR="00A52D44" w:rsidRPr="00A52D44" w:rsidRDefault="00A52D44" w:rsidP="00DA4911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уникальным</w:t>
            </w:r>
          </w:p>
          <w:p w:rsidR="00A52D44" w:rsidRPr="00A52D44" w:rsidRDefault="00A52D44" w:rsidP="00DA4911">
            <w:pPr>
              <w:pStyle w:val="TableParagraph"/>
              <w:spacing w:before="24"/>
              <w:ind w:left="111"/>
              <w:rPr>
                <w:sz w:val="28"/>
              </w:rPr>
            </w:pPr>
            <w:r w:rsidRPr="00A52D44">
              <w:rPr>
                <w:sz w:val="28"/>
              </w:rPr>
              <w:t>самобытным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явлениям,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Знакомство с особенностями музыкального фольклора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различных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народностей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Российской </w:t>
            </w:r>
            <w:r w:rsidRPr="00A52D44">
              <w:rPr>
                <w:spacing w:val="-2"/>
                <w:sz w:val="28"/>
              </w:rPr>
              <w:t>Федерации;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определение характерных черт, характеристика типичных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элементов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музыкального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языка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(ритм, лад, интонации);</w:t>
            </w:r>
          </w:p>
          <w:p w:rsidR="00A52D44" w:rsidRPr="00A52D44" w:rsidRDefault="00A52D44" w:rsidP="00DA4911">
            <w:pPr>
              <w:pStyle w:val="TableParagraph"/>
              <w:spacing w:before="2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разучивание песен, танцев, импровизация ритмических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аккомпанементов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ударных </w:t>
            </w:r>
            <w:r w:rsidRPr="00A52D44">
              <w:rPr>
                <w:spacing w:val="-2"/>
                <w:sz w:val="28"/>
              </w:rPr>
              <w:t>инструментах;</w:t>
            </w:r>
          </w:p>
          <w:p w:rsidR="00A52D44" w:rsidRPr="00A52D44" w:rsidRDefault="00A52D44" w:rsidP="00DA4911">
            <w:pPr>
              <w:pStyle w:val="TableParagraph"/>
              <w:spacing w:before="4" w:line="259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вариативно: исполнение на доступных клавишных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или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духовых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инструментах (свирель) мелодий народных песен,</w:t>
            </w:r>
          </w:p>
          <w:p w:rsidR="00A52D44" w:rsidRPr="00A52D44" w:rsidRDefault="00A52D44" w:rsidP="00DA4911">
            <w:pPr>
              <w:pStyle w:val="TableParagraph"/>
              <w:spacing w:before="1" w:line="261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прослеживание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мелодии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нотной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записи; творческие, исследовательские проекты, школьные фестивали, посвящённые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музыкальному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творчеству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народов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России</w:t>
            </w:r>
          </w:p>
        </w:tc>
      </w:tr>
    </w:tbl>
    <w:p w:rsidR="00A52D44" w:rsidRPr="00A52D44" w:rsidRDefault="00A52D44" w:rsidP="00A52D44">
      <w:pPr>
        <w:pStyle w:val="TableParagraph"/>
        <w:spacing w:line="314" w:lineRule="exac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A52D44" w:rsidRPr="00A52D44" w:rsidTr="00DA4911">
        <w:trPr>
          <w:trHeight w:val="417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1" w:right="603"/>
              <w:rPr>
                <w:sz w:val="28"/>
              </w:rPr>
            </w:pPr>
            <w:r w:rsidRPr="00A52D44">
              <w:rPr>
                <w:sz w:val="28"/>
              </w:rPr>
              <w:t>например: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тувинское горловое пение,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left="111" w:right="658"/>
              <w:rPr>
                <w:sz w:val="28"/>
              </w:rPr>
            </w:pPr>
            <w:r w:rsidRPr="00A52D44">
              <w:rPr>
                <w:sz w:val="28"/>
              </w:rPr>
              <w:t>кавказская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лезгинка, якутский варган, пентатонные лады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1" w:right="694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музыке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z w:val="28"/>
              </w:rPr>
              <w:t>республик Поволжья,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Сибири). Жанры, интонации, </w:t>
            </w:r>
            <w:r w:rsidRPr="00A52D44">
              <w:rPr>
                <w:spacing w:val="-2"/>
                <w:sz w:val="28"/>
              </w:rPr>
              <w:t>музыкальные инструменты, музыканты-</w:t>
            </w:r>
          </w:p>
          <w:p w:rsidR="00A52D44" w:rsidRPr="00A52D44" w:rsidRDefault="00A52D44" w:rsidP="00DA4911">
            <w:pPr>
              <w:pStyle w:val="TableParagraph"/>
              <w:ind w:left="111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исполнители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5220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1.6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Народные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праздники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1" w:right="178"/>
              <w:rPr>
                <w:sz w:val="28"/>
              </w:rPr>
            </w:pPr>
            <w:r w:rsidRPr="00A52D44">
              <w:rPr>
                <w:sz w:val="28"/>
              </w:rPr>
              <w:t>Обряды, игры, хороводы, праздничная символика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примере одного или нескольких народных праздников (по выбору учителя внимание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обучающихся может быть </w:t>
            </w:r>
            <w:r w:rsidRPr="00A52D44">
              <w:rPr>
                <w:spacing w:val="-2"/>
                <w:sz w:val="28"/>
              </w:rPr>
              <w:t>сосредоточено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1" w:right="134"/>
              <w:rPr>
                <w:sz w:val="28"/>
              </w:rPr>
            </w:pPr>
            <w:r w:rsidRPr="00A52D44">
              <w:rPr>
                <w:sz w:val="28"/>
              </w:rPr>
              <w:t>на русских традиционных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народных праздниках (Рождество, Осенины, Масленица, Троица) и (или)</w:t>
            </w:r>
          </w:p>
          <w:p w:rsidR="00A52D44" w:rsidRPr="00A52D44" w:rsidRDefault="00A52D44" w:rsidP="00DA4911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праздниках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других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64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праздничными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обычаями, обрядами, бытовавшими ранее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и сохранившимися сегодня у различных народностей Российской Федерации; разучивание песен, реконструкция фрагмента обряда,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участие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коллективной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традиционной игре (по выбору учителя могут быть освоены традиционные игры территориально близких или, наоборот, далёких регионов Российской </w:t>
            </w:r>
            <w:r w:rsidRPr="00A52D44">
              <w:rPr>
                <w:spacing w:val="-2"/>
                <w:sz w:val="28"/>
              </w:rPr>
              <w:t>Федерации);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фильма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(мультфильма), рассказывающего о символике фольклорного праздника; посещение театра,</w:t>
            </w:r>
          </w:p>
          <w:p w:rsidR="00A52D44" w:rsidRPr="00A52D44" w:rsidRDefault="00A52D44" w:rsidP="00DA4911">
            <w:pPr>
              <w:pStyle w:val="TableParagraph"/>
              <w:ind w:left="11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театрализованного</w:t>
            </w:r>
            <w:r w:rsidRPr="00A52D44">
              <w:rPr>
                <w:spacing w:val="1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представления</w:t>
            </w:r>
          </w:p>
        </w:tc>
      </w:tr>
    </w:tbl>
    <w:p w:rsidR="00A52D44" w:rsidRPr="00A52D44" w:rsidRDefault="00A52D44" w:rsidP="00A52D44">
      <w:pPr>
        <w:pStyle w:val="TableParagraph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A52D44" w:rsidRPr="00A52D44" w:rsidTr="00DA4911">
        <w:trPr>
          <w:trHeight w:val="1049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народов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России</w:t>
            </w:r>
          </w:p>
          <w:p w:rsidR="00A52D44" w:rsidRPr="00A52D44" w:rsidRDefault="00A52D44" w:rsidP="00DA4911">
            <w:pPr>
              <w:pStyle w:val="TableParagraph"/>
              <w:spacing w:before="8" w:line="346" w:lineRule="exact"/>
              <w:ind w:left="111" w:right="805"/>
              <w:rPr>
                <w:sz w:val="28"/>
              </w:rPr>
            </w:pPr>
            <w:r w:rsidRPr="00A52D44">
              <w:rPr>
                <w:sz w:val="28"/>
              </w:rPr>
              <w:t>(Сабантуй,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Байрам, Навруз, Ысыах)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42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6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50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11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9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2</w:t>
            </w:r>
            <w:r w:rsidRPr="00A52D44">
              <w:rPr>
                <w:b/>
                <w:spacing w:val="-4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«Классическая</w:t>
            </w:r>
            <w:r w:rsidRPr="00A52D44">
              <w:rPr>
                <w:b/>
                <w:spacing w:val="-7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музыка»</w:t>
            </w:r>
          </w:p>
        </w:tc>
      </w:tr>
      <w:tr w:rsidR="00A52D44" w:rsidRPr="00A52D44" w:rsidTr="00DA4911">
        <w:trPr>
          <w:trHeight w:val="452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2.1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Композиторы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2"/>
                <w:sz w:val="28"/>
              </w:rPr>
              <w:t xml:space="preserve"> детям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11" w:right="921"/>
              <w:rPr>
                <w:sz w:val="28"/>
              </w:rPr>
            </w:pPr>
            <w:r w:rsidRPr="00A52D44">
              <w:rPr>
                <w:sz w:val="28"/>
              </w:rPr>
              <w:t>Детская музыка П.И.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Чайковского, С.С. Прокофьева,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Д.Б.</w:t>
            </w:r>
            <w:r w:rsidRPr="00A52D44">
              <w:rPr>
                <w:spacing w:val="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Кабалевского</w:t>
            </w:r>
          </w:p>
          <w:p w:rsidR="00A52D44" w:rsidRPr="00A52D44" w:rsidRDefault="00A52D44" w:rsidP="00DA4911">
            <w:pPr>
              <w:pStyle w:val="TableParagraph"/>
              <w:spacing w:before="13" w:line="261" w:lineRule="auto"/>
              <w:ind w:left="111" w:right="248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других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композиторов. Понятие жанра. Песня, танец, марш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Слушание музыки, определение основного характера,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музыкально-выразительных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средств, использованных композитором;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подбор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эпитетов,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иллюстраций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к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музыке; определение жанра;</w:t>
            </w:r>
          </w:p>
          <w:p w:rsidR="00A52D44" w:rsidRPr="00A52D44" w:rsidRDefault="00A52D44" w:rsidP="00DA4911">
            <w:pPr>
              <w:pStyle w:val="TableParagraph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музыкальная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викторина;</w:t>
            </w:r>
          </w:p>
          <w:p w:rsidR="00A52D44" w:rsidRPr="00A52D44" w:rsidRDefault="00A52D44" w:rsidP="00DA4911">
            <w:pPr>
              <w:pStyle w:val="TableParagraph"/>
              <w:spacing w:before="14" w:line="259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вокализация,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</w:t>
            </w:r>
          </w:p>
          <w:p w:rsidR="00A52D44" w:rsidRPr="00A52D44" w:rsidRDefault="00A52D44" w:rsidP="00DA4911">
            <w:pPr>
              <w:pStyle w:val="TableParagraph"/>
              <w:spacing w:line="317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танцевального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характера</w:t>
            </w:r>
          </w:p>
        </w:tc>
      </w:tr>
      <w:tr w:rsidR="00A52D44" w:rsidRPr="00A52D44" w:rsidTr="00DA4911">
        <w:trPr>
          <w:trHeight w:val="313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2.2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Оркестр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1" w:right="162"/>
              <w:rPr>
                <w:sz w:val="28"/>
              </w:rPr>
            </w:pPr>
            <w:r w:rsidRPr="00A52D44">
              <w:rPr>
                <w:sz w:val="28"/>
              </w:rPr>
              <w:t>Оркестр – большой коллектив музыкантов. Дирижёр, партитура, репетиция. Жанр концерта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музыкальное соревнование солиста</w:t>
            </w:r>
          </w:p>
          <w:p w:rsidR="00A52D44" w:rsidRPr="00A52D44" w:rsidRDefault="00A52D44" w:rsidP="00DA4911">
            <w:pPr>
              <w:pStyle w:val="TableParagraph"/>
              <w:ind w:left="111"/>
              <w:rPr>
                <w:sz w:val="28"/>
              </w:rPr>
            </w:pPr>
            <w:r w:rsidRPr="00A52D44">
              <w:rPr>
                <w:sz w:val="28"/>
              </w:rPr>
              <w:t>с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оркестром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музыки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оркестра; просмотр видеозаписи;</w:t>
            </w:r>
          </w:p>
          <w:p w:rsidR="00A52D44" w:rsidRPr="00A52D44" w:rsidRDefault="00A52D44" w:rsidP="00DA4911">
            <w:pPr>
              <w:pStyle w:val="TableParagraph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диалог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учителем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роли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дирижёра,</w:t>
            </w:r>
          </w:p>
          <w:p w:rsidR="00A52D44" w:rsidRPr="00A52D44" w:rsidRDefault="00A52D44" w:rsidP="00DA4911">
            <w:pPr>
              <w:pStyle w:val="TableParagraph"/>
              <w:spacing w:before="23" w:line="256" w:lineRule="auto"/>
              <w:ind w:left="119" w:right="390"/>
              <w:rPr>
                <w:sz w:val="28"/>
              </w:rPr>
            </w:pPr>
            <w:r w:rsidRPr="00A52D44">
              <w:rPr>
                <w:sz w:val="28"/>
              </w:rPr>
              <w:t>«Я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дирижёр»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игра-имитация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дирижёрских жестов во время звучания музыки; разучивание и исполнение песен</w:t>
            </w:r>
          </w:p>
          <w:p w:rsidR="00A52D44" w:rsidRPr="00A52D44" w:rsidRDefault="00A52D44" w:rsidP="00DA4911">
            <w:pPr>
              <w:pStyle w:val="TableParagraph"/>
              <w:spacing w:before="11" w:line="256" w:lineRule="auto"/>
              <w:ind w:left="119" w:right="1416"/>
              <w:rPr>
                <w:sz w:val="28"/>
              </w:rPr>
            </w:pPr>
            <w:r w:rsidRPr="00A52D44">
              <w:rPr>
                <w:sz w:val="28"/>
              </w:rPr>
              <w:t>соответствующей тематики; вариативно: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принципом</w:t>
            </w:r>
          </w:p>
          <w:p w:rsidR="00A52D44" w:rsidRPr="00A52D44" w:rsidRDefault="00A52D44" w:rsidP="00DA4911">
            <w:pPr>
              <w:pStyle w:val="TableParagraph"/>
              <w:spacing w:before="2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расположения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партий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партитуре;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работа</w:t>
            </w:r>
          </w:p>
        </w:tc>
      </w:tr>
    </w:tbl>
    <w:p w:rsidR="00A52D44" w:rsidRPr="00A52D44" w:rsidRDefault="00A52D44" w:rsidP="00A52D44">
      <w:pPr>
        <w:pStyle w:val="TableParagraph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A52D44" w:rsidRPr="00A52D44" w:rsidTr="00DA4911">
        <w:trPr>
          <w:trHeight w:val="69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по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группам –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z w:val="28"/>
              </w:rPr>
              <w:t>сочинение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своего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варианта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ритмической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партитуры</w:t>
            </w:r>
          </w:p>
        </w:tc>
      </w:tr>
      <w:tr w:rsidR="00A52D44" w:rsidRPr="00A52D44" w:rsidTr="00DA4911">
        <w:trPr>
          <w:trHeight w:val="417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2.3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300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Музыкальные </w:t>
            </w:r>
            <w:r w:rsidRPr="00A52D44">
              <w:rPr>
                <w:sz w:val="28"/>
              </w:rPr>
              <w:t>инструменты.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Флейта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1" w:right="608"/>
              <w:rPr>
                <w:sz w:val="28"/>
              </w:rPr>
            </w:pPr>
            <w:r w:rsidRPr="00A52D44">
              <w:rPr>
                <w:sz w:val="28"/>
              </w:rPr>
              <w:t>Предки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современной флейты. Легенда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1" w:right="248"/>
              <w:rPr>
                <w:sz w:val="28"/>
              </w:rPr>
            </w:pPr>
            <w:r w:rsidRPr="00A52D44">
              <w:rPr>
                <w:sz w:val="28"/>
              </w:rPr>
              <w:t>о нимфе Сиринкс. Музыка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для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флейты соло, флейты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1" w:right="428"/>
              <w:rPr>
                <w:sz w:val="28"/>
              </w:rPr>
            </w:pPr>
            <w:r w:rsidRPr="00A52D44">
              <w:rPr>
                <w:sz w:val="28"/>
              </w:rPr>
              <w:t>в сопровождении фортепиано,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оркестра (например, «Шутка» И.С.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Баха,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«Мелодия» из оперы «Орфей</w:t>
            </w:r>
          </w:p>
          <w:p w:rsidR="00A52D44" w:rsidRPr="00A52D44" w:rsidRDefault="00A52D44" w:rsidP="00DA4911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z w:val="28"/>
              </w:rPr>
              <w:t>Эвридика»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К.В.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Глюка,</w:t>
            </w:r>
          </w:p>
          <w:p w:rsidR="00A52D44" w:rsidRPr="00A52D44" w:rsidRDefault="00A52D44" w:rsidP="00DA4911">
            <w:pPr>
              <w:pStyle w:val="TableParagraph"/>
              <w:spacing w:before="31"/>
              <w:ind w:left="111"/>
              <w:rPr>
                <w:sz w:val="28"/>
              </w:rPr>
            </w:pPr>
            <w:r w:rsidRPr="00A52D44">
              <w:rPr>
                <w:sz w:val="28"/>
              </w:rPr>
              <w:t>«Сиринкс»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К.</w:t>
            </w:r>
            <w:r w:rsidRPr="00A52D44">
              <w:rPr>
                <w:spacing w:val="-2"/>
                <w:sz w:val="28"/>
              </w:rPr>
              <w:t xml:space="preserve"> Дебюсси)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 w:right="712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внешним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видом,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устройством и тембрами классических музыкальных </w:t>
            </w:r>
            <w:r w:rsidRPr="00A52D44">
              <w:rPr>
                <w:spacing w:val="-2"/>
                <w:sz w:val="28"/>
              </w:rPr>
              <w:t>инструментов;</w:t>
            </w:r>
          </w:p>
          <w:p w:rsidR="00A52D44" w:rsidRPr="00A52D44" w:rsidRDefault="00A52D44" w:rsidP="00DA4911">
            <w:pPr>
              <w:pStyle w:val="TableParagraph"/>
              <w:spacing w:before="8" w:line="256" w:lineRule="auto"/>
              <w:ind w:left="119" w:right="1416"/>
              <w:rPr>
                <w:sz w:val="28"/>
              </w:rPr>
            </w:pPr>
            <w:r w:rsidRPr="00A52D44">
              <w:rPr>
                <w:sz w:val="28"/>
              </w:rPr>
              <w:t>слушание музыкальных фрагментов</w:t>
            </w:r>
            <w:r w:rsidRPr="00A52D44">
              <w:rPr>
                <w:spacing w:val="40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известных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музыкантов- </w:t>
            </w:r>
            <w:r w:rsidRPr="00A52D44">
              <w:rPr>
                <w:spacing w:val="-2"/>
                <w:sz w:val="28"/>
              </w:rPr>
              <w:t>инструменталистов;</w:t>
            </w:r>
          </w:p>
          <w:p w:rsidR="00A52D44" w:rsidRPr="00A52D44" w:rsidRDefault="00A52D44" w:rsidP="00DA4911">
            <w:pPr>
              <w:pStyle w:val="TableParagraph"/>
              <w:spacing w:before="3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чтение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учебных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текстов,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сказок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легенд,</w:t>
            </w:r>
          </w:p>
          <w:p w:rsidR="00A52D44" w:rsidRPr="00A52D44" w:rsidRDefault="00A52D44" w:rsidP="00DA4911">
            <w:pPr>
              <w:pStyle w:val="TableParagraph"/>
              <w:spacing w:before="31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рассказывающих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инструментах, истории их появления</w:t>
            </w:r>
          </w:p>
        </w:tc>
      </w:tr>
      <w:tr w:rsidR="00A52D44" w:rsidRPr="00A52D44" w:rsidTr="00DA4911">
        <w:trPr>
          <w:trHeight w:val="452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2.4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Вокальная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музыка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1" w:right="428"/>
              <w:rPr>
                <w:sz w:val="28"/>
              </w:rPr>
            </w:pPr>
            <w:r w:rsidRPr="00A52D44">
              <w:rPr>
                <w:sz w:val="28"/>
              </w:rPr>
              <w:t>Человеческий голос – самый совершенный инструмент.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Бережное отношение к своему голосу. Известные певцы. Жанры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1" w:right="162"/>
              <w:rPr>
                <w:sz w:val="28"/>
              </w:rPr>
            </w:pPr>
            <w:r w:rsidRPr="00A52D44">
              <w:rPr>
                <w:sz w:val="28"/>
              </w:rPr>
              <w:t>вокальной музыки: песни, вокализы, романсы, арии из опер. Кантата.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Песня,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романс, вокализ, кант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9" w:right="390"/>
              <w:rPr>
                <w:sz w:val="28"/>
              </w:rPr>
            </w:pPr>
            <w:r w:rsidRPr="00A52D44">
              <w:rPr>
                <w:sz w:val="28"/>
              </w:rPr>
              <w:t>Определение на слух типов человеческих голосов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(детские,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мужские,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женские),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тембров голосов профессиональных вокалистов; знакомство с жанрами вокальной музыки; слушание вокальных произведений </w:t>
            </w:r>
            <w:r w:rsidRPr="00A52D44">
              <w:rPr>
                <w:spacing w:val="-2"/>
                <w:sz w:val="28"/>
              </w:rPr>
              <w:t>композиторов-классиков;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освоение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комплекса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дыхательных, артикуляционных упражнений;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 w:right="390"/>
              <w:rPr>
                <w:sz w:val="28"/>
              </w:rPr>
            </w:pPr>
            <w:r w:rsidRPr="00A52D44">
              <w:rPr>
                <w:sz w:val="28"/>
              </w:rPr>
              <w:t>вокальные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упражнения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развитие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гибкости голоса, расширения его диапазона; проблемная ситуация: что значит красивое </w:t>
            </w:r>
            <w:r w:rsidRPr="00A52D44">
              <w:rPr>
                <w:spacing w:val="-2"/>
                <w:sz w:val="28"/>
              </w:rPr>
              <w:t>пение;</w:t>
            </w:r>
          </w:p>
          <w:p w:rsidR="00A52D44" w:rsidRPr="00A52D44" w:rsidRDefault="00A52D44" w:rsidP="00DA4911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музыкальная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викторина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знание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вокальных</w:t>
            </w:r>
          </w:p>
        </w:tc>
      </w:tr>
    </w:tbl>
    <w:p w:rsidR="00A52D44" w:rsidRPr="00A52D44" w:rsidRDefault="00A52D44" w:rsidP="00A52D44">
      <w:pPr>
        <w:pStyle w:val="TableParagraph"/>
        <w:spacing w:line="322" w:lineRule="exac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A52D44" w:rsidRPr="00A52D44" w:rsidTr="00DA4911">
        <w:trPr>
          <w:trHeight w:val="174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музыкальных произведений и их авторов; разучивание, исполнение вокальных произведений композиторов-классиков; вариативно: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концерта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вокальной</w:t>
            </w:r>
          </w:p>
          <w:p w:rsidR="00A52D44" w:rsidRPr="00A52D44" w:rsidRDefault="00A52D44" w:rsidP="00DA4911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музыки;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школьный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конкурс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юных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вокалистов</w:t>
            </w:r>
          </w:p>
        </w:tc>
      </w:tr>
      <w:tr w:rsidR="00A52D44" w:rsidRPr="00A52D44" w:rsidTr="00DA4911">
        <w:trPr>
          <w:trHeight w:val="347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2.5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Инструментальная музыка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1" w:right="248"/>
              <w:rPr>
                <w:sz w:val="28"/>
              </w:rPr>
            </w:pPr>
            <w:r w:rsidRPr="00A52D44">
              <w:rPr>
                <w:sz w:val="28"/>
              </w:rPr>
              <w:t xml:space="preserve">Жанры камерной </w:t>
            </w:r>
            <w:r w:rsidRPr="00A52D44">
              <w:rPr>
                <w:spacing w:val="-2"/>
                <w:sz w:val="28"/>
              </w:rPr>
              <w:t xml:space="preserve">инструментальной </w:t>
            </w:r>
            <w:r w:rsidRPr="00A52D44">
              <w:rPr>
                <w:sz w:val="28"/>
              </w:rPr>
              <w:t>музыки: этюд, пьеса. Альбом.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Цикл.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Сюита. Соната. Квартет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жанрами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камерной инструментальной музыки;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произведений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композиторов- </w:t>
            </w:r>
            <w:r w:rsidRPr="00A52D44">
              <w:rPr>
                <w:spacing w:val="-2"/>
                <w:sz w:val="28"/>
              </w:rPr>
              <w:t>классиков;</w:t>
            </w:r>
          </w:p>
          <w:p w:rsidR="00A52D44" w:rsidRPr="00A52D44" w:rsidRDefault="00A52D44" w:rsidP="00DA4911">
            <w:pPr>
              <w:pStyle w:val="TableParagraph"/>
              <w:spacing w:before="8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определение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комплекса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выразительных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средств; описание своего впечатления от восприятия; музыкальная викторина;</w:t>
            </w:r>
          </w:p>
          <w:p w:rsidR="00A52D44" w:rsidRPr="00A52D44" w:rsidRDefault="00A52D44" w:rsidP="00DA4911">
            <w:pPr>
              <w:pStyle w:val="TableParagraph"/>
              <w:spacing w:before="4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концерта</w:t>
            </w:r>
          </w:p>
          <w:p w:rsidR="00A52D44" w:rsidRPr="00A52D44" w:rsidRDefault="00A52D44" w:rsidP="00DA4911">
            <w:pPr>
              <w:pStyle w:val="TableParagraph"/>
              <w:spacing w:before="13" w:line="340" w:lineRule="atLeas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инструментальной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музыки;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составление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словаря музыкальных жанров</w:t>
            </w:r>
          </w:p>
        </w:tc>
      </w:tr>
      <w:tr w:rsidR="00A52D44" w:rsidRPr="00A52D44" w:rsidTr="00DA4911">
        <w:trPr>
          <w:trHeight w:val="4175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2.6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 w:rsidRPr="00A52D44">
              <w:rPr>
                <w:sz w:val="28"/>
              </w:rPr>
              <w:t>Русские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композиторы- </w:t>
            </w:r>
            <w:r w:rsidRPr="00A52D44">
              <w:rPr>
                <w:spacing w:val="-2"/>
                <w:sz w:val="28"/>
              </w:rPr>
              <w:t>классики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1" w:right="133"/>
              <w:rPr>
                <w:sz w:val="28"/>
              </w:rPr>
            </w:pPr>
            <w:r w:rsidRPr="00A52D44">
              <w:rPr>
                <w:sz w:val="28"/>
              </w:rPr>
              <w:t>Творчество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выдающихся </w:t>
            </w:r>
            <w:r w:rsidRPr="00A52D44">
              <w:rPr>
                <w:spacing w:val="-2"/>
                <w:sz w:val="28"/>
              </w:rPr>
              <w:t>отечественных композиторов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творчеством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выдающихся композиторов, отдельными фактами</w:t>
            </w:r>
          </w:p>
          <w:p w:rsidR="00A52D44" w:rsidRPr="00A52D44" w:rsidRDefault="00A52D44" w:rsidP="00DA4911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из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их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биографии;</w:t>
            </w:r>
          </w:p>
          <w:p w:rsidR="00A52D44" w:rsidRPr="00A52D44" w:rsidRDefault="00A52D44" w:rsidP="00DA4911">
            <w:pPr>
              <w:pStyle w:val="TableParagraph"/>
              <w:spacing w:before="20"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слушание музыки: фрагменты вокальных, инструментальных,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симфонических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сочинений; круг характерных образов (картины природы, народной жизни, истории);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left="119" w:right="1329"/>
              <w:rPr>
                <w:sz w:val="28"/>
              </w:rPr>
            </w:pPr>
            <w:r w:rsidRPr="00A52D44">
              <w:rPr>
                <w:sz w:val="28"/>
              </w:rPr>
              <w:t>характеристика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образов, музыкально-выразительных средств;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наблюдение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за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развитием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музыки;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определение жанра, формы;</w:t>
            </w:r>
          </w:p>
          <w:p w:rsidR="00A52D44" w:rsidRPr="00A52D44" w:rsidRDefault="00A52D44" w:rsidP="00DA4911">
            <w:pPr>
              <w:pStyle w:val="TableParagraph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чтение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учебных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текстов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2"/>
                <w:sz w:val="28"/>
              </w:rPr>
              <w:t xml:space="preserve"> художественной</w:t>
            </w:r>
          </w:p>
        </w:tc>
      </w:tr>
    </w:tbl>
    <w:p w:rsidR="00A52D44" w:rsidRPr="00A52D44" w:rsidRDefault="00A52D44" w:rsidP="00A52D44">
      <w:pPr>
        <w:pStyle w:val="TableParagraph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A52D44" w:rsidRPr="00A52D44" w:rsidTr="00DA4911">
        <w:trPr>
          <w:trHeight w:val="2440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 w:right="390"/>
              <w:rPr>
                <w:sz w:val="28"/>
              </w:rPr>
            </w:pPr>
            <w:r w:rsidRPr="00A52D44">
              <w:rPr>
                <w:sz w:val="28"/>
              </w:rPr>
              <w:t>литературы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биографического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характера; вокализация тем инструментальных </w:t>
            </w:r>
            <w:r w:rsidRPr="00A52D44">
              <w:rPr>
                <w:spacing w:val="-2"/>
                <w:sz w:val="28"/>
              </w:rPr>
              <w:t>сочинений;</w:t>
            </w:r>
          </w:p>
          <w:p w:rsidR="00A52D44" w:rsidRPr="00A52D44" w:rsidRDefault="00A52D44" w:rsidP="00DA4911">
            <w:pPr>
              <w:pStyle w:val="TableParagraph"/>
              <w:spacing w:before="8"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доступных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вокальных </w:t>
            </w:r>
            <w:r w:rsidRPr="00A52D44">
              <w:rPr>
                <w:spacing w:val="-2"/>
                <w:sz w:val="28"/>
              </w:rPr>
              <w:t>сочинений;</w:t>
            </w:r>
          </w:p>
          <w:p w:rsidR="00A52D44" w:rsidRPr="00A52D44" w:rsidRDefault="00A52D44" w:rsidP="00DA4911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концерта;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просмотр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биографического</w:t>
            </w:r>
            <w:r w:rsidRPr="00A52D44">
              <w:rPr>
                <w:spacing w:val="8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фильма</w:t>
            </w:r>
          </w:p>
        </w:tc>
      </w:tr>
      <w:tr w:rsidR="00A52D44" w:rsidRPr="00A52D44" w:rsidTr="00DA4911">
        <w:trPr>
          <w:trHeight w:val="6603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2.7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145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Европейские композиторы-классики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11" w:right="133"/>
              <w:rPr>
                <w:sz w:val="28"/>
              </w:rPr>
            </w:pPr>
            <w:r w:rsidRPr="00A52D44">
              <w:rPr>
                <w:sz w:val="28"/>
              </w:rPr>
              <w:t>Творчество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выдающихся </w:t>
            </w:r>
            <w:r w:rsidRPr="00A52D44">
              <w:rPr>
                <w:spacing w:val="-2"/>
                <w:sz w:val="28"/>
              </w:rPr>
              <w:t>зарубежных композиторов.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творчеством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выдающихся композиторов, отдельными фактами</w:t>
            </w:r>
          </w:p>
          <w:p w:rsidR="00A52D44" w:rsidRPr="00A52D44" w:rsidRDefault="00A52D44" w:rsidP="00DA4911">
            <w:pPr>
              <w:pStyle w:val="TableParagraph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из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их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биографии;</w:t>
            </w:r>
          </w:p>
          <w:p w:rsidR="00A52D44" w:rsidRPr="00A52D44" w:rsidRDefault="00A52D44" w:rsidP="00DA4911">
            <w:pPr>
              <w:pStyle w:val="TableParagraph"/>
              <w:spacing w:before="22" w:line="256" w:lineRule="auto"/>
              <w:ind w:left="119" w:right="390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музыки: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фрагменты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вокальных, инструментальных, симфонических </w:t>
            </w:r>
            <w:r w:rsidRPr="00A52D44">
              <w:rPr>
                <w:spacing w:val="-2"/>
                <w:sz w:val="28"/>
              </w:rPr>
              <w:t>сочинений;</w:t>
            </w:r>
          </w:p>
          <w:p w:rsidR="00A52D44" w:rsidRPr="00A52D44" w:rsidRDefault="00A52D44" w:rsidP="00DA4911">
            <w:pPr>
              <w:pStyle w:val="TableParagraph"/>
              <w:spacing w:before="11" w:line="256" w:lineRule="auto"/>
              <w:ind w:left="119" w:right="1329"/>
              <w:rPr>
                <w:sz w:val="28"/>
              </w:rPr>
            </w:pPr>
            <w:r w:rsidRPr="00A52D44">
              <w:rPr>
                <w:sz w:val="28"/>
              </w:rPr>
              <w:t>круг характерных образов; характеристика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образов, музыкально-выразительных средств;</w:t>
            </w:r>
          </w:p>
          <w:p w:rsidR="00A52D44" w:rsidRPr="00A52D44" w:rsidRDefault="00A52D44" w:rsidP="00DA4911">
            <w:pPr>
              <w:pStyle w:val="TableParagraph"/>
              <w:spacing w:before="5" w:line="264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наблюдение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за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развитием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музыки;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определение жанра, формы;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 w:right="390"/>
              <w:rPr>
                <w:sz w:val="28"/>
              </w:rPr>
            </w:pPr>
            <w:r w:rsidRPr="00A52D44">
              <w:rPr>
                <w:sz w:val="28"/>
              </w:rPr>
              <w:t>чтение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учебных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текстов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художественной литературы биографического характера; вокализация тем инструментальных </w:t>
            </w:r>
            <w:r w:rsidRPr="00A52D44">
              <w:rPr>
                <w:spacing w:val="-2"/>
                <w:sz w:val="28"/>
              </w:rPr>
              <w:t>сочинений;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 w:right="390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доступных вокальных сочинений;</w:t>
            </w:r>
          </w:p>
          <w:p w:rsidR="00A52D44" w:rsidRPr="00A52D44" w:rsidRDefault="00A52D44" w:rsidP="00DA4911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концерта;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просмотр</w:t>
            </w:r>
          </w:p>
          <w:p w:rsidR="00A52D44" w:rsidRPr="00A52D44" w:rsidRDefault="00A52D44" w:rsidP="00DA4911">
            <w:pPr>
              <w:pStyle w:val="TableParagraph"/>
              <w:spacing w:before="20"/>
              <w:ind w:left="11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биографического</w:t>
            </w:r>
            <w:r w:rsidRPr="00A52D44">
              <w:rPr>
                <w:spacing w:val="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фильма</w:t>
            </w:r>
          </w:p>
        </w:tc>
      </w:tr>
      <w:tr w:rsidR="00A52D44" w:rsidRPr="00A52D44" w:rsidTr="00DA4911">
        <w:trPr>
          <w:trHeight w:val="349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7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52D44" w:rsidRPr="00A52D44" w:rsidRDefault="00A52D44" w:rsidP="00A52D44">
      <w:pPr>
        <w:pStyle w:val="TableParagraph"/>
        <w:rPr>
          <w:sz w:val="26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A52D44" w:rsidRPr="00A52D44" w:rsidTr="00DA4911">
        <w:trPr>
          <w:trHeight w:val="350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7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3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3 «Музыка</w:t>
            </w:r>
            <w:r w:rsidRPr="00A52D44">
              <w:rPr>
                <w:b/>
                <w:spacing w:val="-6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в</w:t>
            </w:r>
            <w:r w:rsidRPr="00A52D44">
              <w:rPr>
                <w:b/>
                <w:spacing w:val="-2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жизни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человека»</w:t>
            </w:r>
          </w:p>
        </w:tc>
      </w:tr>
      <w:tr w:rsidR="00A52D44" w:rsidRPr="00A52D44" w:rsidTr="00DA4911">
        <w:trPr>
          <w:trHeight w:val="4867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3.1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Музыкальные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пейзажи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Образы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природы</w:t>
            </w:r>
          </w:p>
          <w:p w:rsidR="00A52D44" w:rsidRPr="00A52D44" w:rsidRDefault="00A52D44" w:rsidP="00DA4911">
            <w:pPr>
              <w:pStyle w:val="TableParagraph"/>
              <w:spacing w:before="24" w:line="259" w:lineRule="auto"/>
              <w:ind w:left="111" w:right="98"/>
              <w:rPr>
                <w:sz w:val="28"/>
              </w:rPr>
            </w:pPr>
            <w:r w:rsidRPr="00A52D44">
              <w:rPr>
                <w:sz w:val="28"/>
              </w:rPr>
              <w:t>в музыке. Настроение музыкальных пейзажей. Чувства человека, любующегося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природой. Музыка – выражение глубоких чувств, тонких оттенков настроения, которые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трудно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передать </w:t>
            </w:r>
            <w:r w:rsidRPr="00A52D44">
              <w:rPr>
                <w:spacing w:val="-2"/>
                <w:sz w:val="28"/>
              </w:rPr>
              <w:t>словами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произведений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программной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музыки, посвящённой образам природы;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подбор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эпитетов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для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описания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настроения, характера музыки;</w:t>
            </w:r>
          </w:p>
          <w:p w:rsidR="00A52D44" w:rsidRPr="00A52D44" w:rsidRDefault="00A52D44" w:rsidP="00DA4911">
            <w:pPr>
              <w:pStyle w:val="TableParagraph"/>
              <w:spacing w:before="2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сопоставление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музыки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произведениями изобразительного искусства;</w:t>
            </w:r>
          </w:p>
          <w:p w:rsidR="00A52D44" w:rsidRPr="00A52D44" w:rsidRDefault="00A52D44" w:rsidP="00DA4911">
            <w:pPr>
              <w:pStyle w:val="TableParagraph"/>
              <w:spacing w:before="3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двигательная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импровизация,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пластическое </w:t>
            </w:r>
            <w:r w:rsidRPr="00A52D44">
              <w:rPr>
                <w:spacing w:val="-2"/>
                <w:sz w:val="28"/>
              </w:rPr>
              <w:t>интонирование;</w:t>
            </w:r>
          </w:p>
          <w:p w:rsidR="00A52D44" w:rsidRPr="00A52D44" w:rsidRDefault="00A52D44" w:rsidP="00DA4911">
            <w:pPr>
              <w:pStyle w:val="TableParagraph"/>
              <w:spacing w:before="10" w:line="256" w:lineRule="auto"/>
              <w:ind w:left="119" w:right="108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одухотворенное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песен о природе, её красоте;</w:t>
            </w:r>
          </w:p>
          <w:p w:rsidR="00A52D44" w:rsidRPr="00A52D44" w:rsidRDefault="00A52D44" w:rsidP="00DA4911">
            <w:pPr>
              <w:pStyle w:val="TableParagraph"/>
              <w:spacing w:before="2" w:line="256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вариативно: рисование «услышанных» пейзажей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(или)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абстрактная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живопись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</w:p>
          <w:p w:rsidR="00A52D44" w:rsidRPr="00A52D44" w:rsidRDefault="00A52D44" w:rsidP="00DA4911">
            <w:pPr>
              <w:pStyle w:val="TableParagraph"/>
              <w:spacing w:before="10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передача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настроения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цветом,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точками,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линиями;</w:t>
            </w:r>
          </w:p>
          <w:p w:rsidR="00A52D44" w:rsidRPr="00A52D44" w:rsidRDefault="00A52D44" w:rsidP="00DA4911">
            <w:pPr>
              <w:pStyle w:val="TableParagraph"/>
              <w:spacing w:before="24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игра-импровизация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«Угадай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моё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настроение»</w:t>
            </w:r>
          </w:p>
        </w:tc>
      </w:tr>
      <w:tr w:rsidR="00A52D44" w:rsidRPr="00A52D44" w:rsidTr="00DA4911">
        <w:trPr>
          <w:trHeight w:val="4175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3.2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7" w:right="1236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Музыкальные портреты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1" w:right="248"/>
              <w:rPr>
                <w:sz w:val="28"/>
              </w:rPr>
            </w:pPr>
            <w:r w:rsidRPr="00A52D44">
              <w:rPr>
                <w:sz w:val="28"/>
              </w:rPr>
              <w:t>Музыка, передающая образ человека, его походку, движения, характер,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манеру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речи.</w:t>
            </w:r>
          </w:p>
          <w:p w:rsidR="00A52D44" w:rsidRPr="00A52D44" w:rsidRDefault="00A52D44" w:rsidP="00DA4911">
            <w:pPr>
              <w:pStyle w:val="TableParagraph"/>
              <w:spacing w:before="9" w:line="256" w:lineRule="auto"/>
              <w:ind w:left="111" w:right="159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«Портреты», выраженные</w:t>
            </w:r>
          </w:p>
          <w:p w:rsidR="00A52D44" w:rsidRPr="00A52D44" w:rsidRDefault="00A52D44" w:rsidP="00DA4911">
            <w:pPr>
              <w:pStyle w:val="TableParagraph"/>
              <w:spacing w:before="2" w:line="256" w:lineRule="auto"/>
              <w:ind w:left="111" w:right="1301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музыкальных </w:t>
            </w:r>
            <w:r w:rsidRPr="00A52D44">
              <w:rPr>
                <w:spacing w:val="-2"/>
                <w:sz w:val="28"/>
              </w:rPr>
              <w:t>интонациях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Слушание произведений вокальной, программной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инструментальной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музыки, посвящённой образам людей, сказочных </w:t>
            </w:r>
            <w:r w:rsidRPr="00A52D44">
              <w:rPr>
                <w:spacing w:val="-2"/>
                <w:sz w:val="28"/>
              </w:rPr>
              <w:t>персонажей;</w:t>
            </w:r>
          </w:p>
          <w:p w:rsidR="00A52D44" w:rsidRPr="00A52D44" w:rsidRDefault="00A52D44" w:rsidP="00DA4911">
            <w:pPr>
              <w:pStyle w:val="TableParagraph"/>
              <w:spacing w:before="9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подбор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эпитетов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для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описания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настроения, характера музыки;</w:t>
            </w:r>
          </w:p>
          <w:p w:rsidR="00A52D44" w:rsidRPr="00A52D44" w:rsidRDefault="00A52D44" w:rsidP="00DA4911">
            <w:pPr>
              <w:pStyle w:val="TableParagraph"/>
              <w:spacing w:before="2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сопоставление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музыки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произведениями изобразительного искусства;</w:t>
            </w:r>
          </w:p>
          <w:p w:rsidR="00A52D44" w:rsidRPr="00A52D44" w:rsidRDefault="00A52D44" w:rsidP="00DA4911">
            <w:pPr>
              <w:pStyle w:val="TableParagraph"/>
              <w:spacing w:before="10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двигательная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импровизация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образе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героя музыкального произведения;</w:t>
            </w:r>
          </w:p>
          <w:p w:rsidR="00A52D44" w:rsidRPr="00A52D44" w:rsidRDefault="00A52D44" w:rsidP="00DA4911">
            <w:pPr>
              <w:pStyle w:val="TableParagraph"/>
              <w:spacing w:before="3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харáктерное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песни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pacing w:val="-10"/>
                <w:sz w:val="28"/>
              </w:rPr>
              <w:t>–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портретной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зарисовки;</w:t>
            </w:r>
          </w:p>
        </w:tc>
      </w:tr>
    </w:tbl>
    <w:p w:rsidR="00A52D44" w:rsidRPr="00A52D44" w:rsidRDefault="00A52D44" w:rsidP="00A52D44">
      <w:pPr>
        <w:pStyle w:val="TableParagraph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A52D44" w:rsidRPr="00A52D44" w:rsidTr="00DA4911">
        <w:trPr>
          <w:trHeight w:val="208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вариативно: рисование, лепка героя музыкального произведения; игра- импровизация «Угадай мой характер»; инсценировка – импровизация в жанре кукольного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(теневого)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театра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помощью</w:t>
            </w:r>
          </w:p>
          <w:p w:rsidR="00A52D44" w:rsidRPr="00A52D44" w:rsidRDefault="00A52D44" w:rsidP="00DA4911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кукол,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силуэтов</w:t>
            </w:r>
          </w:p>
        </w:tc>
      </w:tr>
      <w:tr w:rsidR="00A52D44" w:rsidRPr="00A52D44" w:rsidTr="00DA4911">
        <w:trPr>
          <w:trHeight w:val="3830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3.3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Танцы,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игры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веселье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Музыка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– игра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звуками.</w:t>
            </w:r>
          </w:p>
          <w:p w:rsidR="00A52D44" w:rsidRPr="00A52D44" w:rsidRDefault="00A52D44" w:rsidP="00DA4911">
            <w:pPr>
              <w:pStyle w:val="TableParagraph"/>
              <w:spacing w:before="24"/>
              <w:ind w:left="111"/>
              <w:rPr>
                <w:sz w:val="28"/>
              </w:rPr>
            </w:pPr>
            <w:r w:rsidRPr="00A52D44">
              <w:rPr>
                <w:sz w:val="28"/>
              </w:rPr>
              <w:t>Танец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искусство</w:t>
            </w:r>
          </w:p>
          <w:p w:rsidR="00A52D44" w:rsidRPr="00A52D44" w:rsidRDefault="00A52D44" w:rsidP="00DA4911">
            <w:pPr>
              <w:pStyle w:val="TableParagraph"/>
              <w:spacing w:before="23" w:line="261" w:lineRule="auto"/>
              <w:ind w:left="111" w:right="467"/>
              <w:rPr>
                <w:sz w:val="28"/>
              </w:rPr>
            </w:pPr>
            <w:r w:rsidRPr="00A52D44">
              <w:rPr>
                <w:sz w:val="28"/>
              </w:rPr>
              <w:t>и радость движения. Примеры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популярных </w:t>
            </w:r>
            <w:r w:rsidRPr="00A52D44">
              <w:rPr>
                <w:spacing w:val="-2"/>
                <w:sz w:val="28"/>
              </w:rPr>
              <w:t>танцев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Слушание,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музыки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скерцозного </w:t>
            </w:r>
            <w:r w:rsidRPr="00A52D44">
              <w:rPr>
                <w:spacing w:val="-2"/>
                <w:sz w:val="28"/>
              </w:rPr>
              <w:t>характера;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танцевальных </w:t>
            </w:r>
            <w:r w:rsidRPr="00A52D44">
              <w:rPr>
                <w:spacing w:val="-2"/>
                <w:sz w:val="28"/>
              </w:rPr>
              <w:t>движений;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 w:right="913"/>
              <w:rPr>
                <w:sz w:val="28"/>
              </w:rPr>
            </w:pPr>
            <w:r w:rsidRPr="00A52D44">
              <w:rPr>
                <w:sz w:val="28"/>
              </w:rPr>
              <w:t>танец-игра; рефлексия собственного эмоционального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состояния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после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участия в танцевальных композициях</w:t>
            </w:r>
          </w:p>
          <w:p w:rsidR="00A52D44" w:rsidRPr="00A52D44" w:rsidRDefault="00A52D44" w:rsidP="00DA4911">
            <w:pPr>
              <w:pStyle w:val="TableParagraph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импровизациях;</w:t>
            </w:r>
          </w:p>
          <w:p w:rsidR="00A52D44" w:rsidRPr="00A52D44" w:rsidRDefault="00A52D44" w:rsidP="00DA4911">
            <w:pPr>
              <w:pStyle w:val="TableParagraph"/>
              <w:spacing w:before="24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проблемная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ситуация: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зачем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люди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танцуют; ритмическая импровизация в стиле</w:t>
            </w:r>
          </w:p>
          <w:p w:rsidR="00A52D44" w:rsidRPr="00A52D44" w:rsidRDefault="00A52D44" w:rsidP="00DA4911">
            <w:pPr>
              <w:pStyle w:val="TableParagraph"/>
              <w:spacing w:before="3"/>
              <w:ind w:left="11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определённого</w:t>
            </w:r>
            <w:r w:rsidRPr="00A52D44">
              <w:rPr>
                <w:spacing w:val="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танцевального</w:t>
            </w:r>
            <w:r w:rsidRPr="00A52D44">
              <w:rPr>
                <w:spacing w:val="8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жанра</w:t>
            </w:r>
          </w:p>
        </w:tc>
      </w:tr>
      <w:tr w:rsidR="00A52D44" w:rsidRPr="00A52D44" w:rsidTr="00DA4911">
        <w:trPr>
          <w:trHeight w:val="347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3.4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369"/>
              <w:rPr>
                <w:sz w:val="28"/>
              </w:rPr>
            </w:pPr>
            <w:r w:rsidRPr="00A52D44">
              <w:rPr>
                <w:sz w:val="28"/>
              </w:rPr>
              <w:t>Какой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же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праздник без музыки?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11" w:right="408"/>
              <w:rPr>
                <w:sz w:val="28"/>
              </w:rPr>
            </w:pPr>
            <w:r w:rsidRPr="00A52D44">
              <w:rPr>
                <w:sz w:val="28"/>
              </w:rPr>
              <w:t>Музыка, создающая настроение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праздника. Музыка в цирке,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1" w:right="402"/>
              <w:rPr>
                <w:sz w:val="28"/>
              </w:rPr>
            </w:pPr>
            <w:r w:rsidRPr="00A52D44">
              <w:rPr>
                <w:sz w:val="28"/>
              </w:rPr>
              <w:t>на уличном шествии, спортивном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празднике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 w:right="1329"/>
              <w:rPr>
                <w:sz w:val="28"/>
              </w:rPr>
            </w:pPr>
            <w:r w:rsidRPr="00A52D44">
              <w:rPr>
                <w:sz w:val="28"/>
              </w:rPr>
              <w:t>Диалог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учителем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значении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музыки на празднике;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слушание произведений торжественного, праздничного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характера;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«дирижирование» фрагментами произведений;</w:t>
            </w:r>
          </w:p>
          <w:p w:rsidR="00A52D44" w:rsidRPr="00A52D44" w:rsidRDefault="00A52D44" w:rsidP="00DA4911">
            <w:pPr>
              <w:pStyle w:val="TableParagraph"/>
              <w:spacing w:before="2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конкурс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лучшего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«дирижёра»;</w:t>
            </w:r>
          </w:p>
          <w:p w:rsidR="00A52D44" w:rsidRPr="00A52D44" w:rsidRDefault="00A52D44" w:rsidP="00DA4911">
            <w:pPr>
              <w:pStyle w:val="TableParagraph"/>
              <w:spacing w:before="32" w:line="256" w:lineRule="auto"/>
              <w:ind w:left="119" w:right="257"/>
              <w:rPr>
                <w:sz w:val="28"/>
              </w:rPr>
            </w:pPr>
            <w:r w:rsidRPr="00A52D44">
              <w:rPr>
                <w:sz w:val="28"/>
              </w:rPr>
              <w:t>разучивание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тематических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песен к ближайшему празднику;</w:t>
            </w:r>
          </w:p>
          <w:p w:rsidR="00A52D44" w:rsidRPr="00A52D44" w:rsidRDefault="00A52D44" w:rsidP="00DA4911">
            <w:pPr>
              <w:pStyle w:val="TableParagraph"/>
              <w:spacing w:before="2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проблемная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ситуация: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почему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праздниках</w:t>
            </w:r>
          </w:p>
          <w:p w:rsidR="00A52D44" w:rsidRPr="00A52D44" w:rsidRDefault="00A52D44" w:rsidP="00DA4911">
            <w:pPr>
              <w:pStyle w:val="TableParagraph"/>
              <w:spacing w:before="24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обязательно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звучит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музыка;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запись</w:t>
            </w:r>
          </w:p>
        </w:tc>
      </w:tr>
    </w:tbl>
    <w:p w:rsidR="00A52D44" w:rsidRPr="00A52D44" w:rsidRDefault="00A52D44" w:rsidP="00A52D44">
      <w:pPr>
        <w:pStyle w:val="TableParagraph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A52D44" w:rsidRPr="00A52D44" w:rsidTr="00DA4911">
        <w:trPr>
          <w:trHeight w:val="1049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видеооткрытки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музыкальным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поздравлением; групповые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творческие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шутливые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двигательные</w:t>
            </w:r>
          </w:p>
          <w:p w:rsidR="00A52D44" w:rsidRPr="00A52D44" w:rsidRDefault="00A52D44" w:rsidP="00DA4911">
            <w:pPr>
              <w:pStyle w:val="TableParagraph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импровизации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«Цирковая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труппа»</w:t>
            </w:r>
          </w:p>
        </w:tc>
      </w:tr>
      <w:tr w:rsidR="00A52D44" w:rsidRPr="00A52D44" w:rsidTr="00DA4911">
        <w:trPr>
          <w:trHeight w:val="342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4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696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Количество</w:t>
            </w:r>
            <w:r w:rsidRPr="00A52D44">
              <w:rPr>
                <w:spacing w:val="-19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часов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по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инвариантным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модулям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17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50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ВАРИАТИВНАЯ</w:t>
            </w:r>
            <w:r w:rsidRPr="00A52D44">
              <w:rPr>
                <w:b/>
                <w:spacing w:val="-15"/>
                <w:sz w:val="28"/>
              </w:rPr>
              <w:t xml:space="preserve"> </w:t>
            </w:r>
            <w:r w:rsidRPr="00A52D44">
              <w:rPr>
                <w:b/>
                <w:spacing w:val="-4"/>
                <w:sz w:val="28"/>
              </w:rPr>
              <w:t>ЧАСТЬ</w:t>
            </w:r>
          </w:p>
        </w:tc>
      </w:tr>
      <w:tr w:rsidR="00A52D44" w:rsidRPr="00A52D44" w:rsidTr="00DA4911">
        <w:trPr>
          <w:trHeight w:val="350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10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6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4</w:t>
            </w:r>
            <w:r w:rsidRPr="00A52D44">
              <w:rPr>
                <w:b/>
                <w:spacing w:val="-3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«Музыка</w:t>
            </w:r>
            <w:r w:rsidRPr="00A52D44">
              <w:rPr>
                <w:b/>
                <w:spacing w:val="-9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народов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pacing w:val="-4"/>
                <w:sz w:val="28"/>
              </w:rPr>
              <w:t>мира»</w:t>
            </w:r>
          </w:p>
        </w:tc>
      </w:tr>
      <w:tr w:rsidR="00A52D44" w:rsidRPr="00A52D44" w:rsidTr="00DA4911">
        <w:trPr>
          <w:trHeight w:val="4514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4.1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Певец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своего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народа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1" w:right="248"/>
              <w:rPr>
                <w:sz w:val="28"/>
              </w:rPr>
            </w:pPr>
            <w:r w:rsidRPr="00A52D44">
              <w:rPr>
                <w:sz w:val="28"/>
              </w:rPr>
              <w:t xml:space="preserve">Интонации народной музыки в творчестве </w:t>
            </w:r>
            <w:r w:rsidRPr="00A52D44">
              <w:rPr>
                <w:spacing w:val="-2"/>
                <w:sz w:val="28"/>
              </w:rPr>
              <w:t xml:space="preserve">зарубежных </w:t>
            </w:r>
            <w:r w:rsidRPr="00A52D44">
              <w:rPr>
                <w:sz w:val="28"/>
              </w:rPr>
              <w:t>композиторов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ярких </w:t>
            </w:r>
            <w:r w:rsidRPr="00A52D44">
              <w:rPr>
                <w:spacing w:val="-2"/>
                <w:sz w:val="28"/>
              </w:rPr>
              <w:t>представителей национального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left="111" w:right="701"/>
              <w:rPr>
                <w:sz w:val="28"/>
              </w:rPr>
            </w:pPr>
            <w:r w:rsidRPr="00A52D44">
              <w:rPr>
                <w:sz w:val="28"/>
              </w:rPr>
              <w:t>музыкального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стиля своей страны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Знакомство с творчеством композиторов; сравнение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сочинений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народной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музыкой; определение формы, принципа развития фольклорного музыкального материала;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вокализация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наиболее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ярких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тем инструментальных сочинений;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доступных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вокальных </w:t>
            </w:r>
            <w:r w:rsidRPr="00A52D44">
              <w:rPr>
                <w:spacing w:val="-2"/>
                <w:sz w:val="28"/>
              </w:rPr>
              <w:t>сочинений;</w:t>
            </w:r>
          </w:p>
          <w:p w:rsidR="00A52D44" w:rsidRPr="00A52D44" w:rsidRDefault="00A52D44" w:rsidP="00DA4911">
            <w:pPr>
              <w:pStyle w:val="TableParagraph"/>
              <w:spacing w:line="313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клавишных</w:t>
            </w:r>
          </w:p>
          <w:p w:rsidR="00A52D44" w:rsidRPr="00A52D44" w:rsidRDefault="00A52D44" w:rsidP="00DA4911">
            <w:pPr>
              <w:pStyle w:val="TableParagraph"/>
              <w:spacing w:before="15" w:line="261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или духовых инструментах композиторских мелодий,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прослеживание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их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нотной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записи; творческие, исследовательские проекты,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посвящённые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выдающимся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композиторам</w:t>
            </w:r>
          </w:p>
        </w:tc>
      </w:tr>
      <w:tr w:rsidR="00A52D44" w:rsidRPr="00A52D44" w:rsidTr="00DA4911">
        <w:trPr>
          <w:trHeight w:val="2093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4.2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453"/>
              <w:rPr>
                <w:sz w:val="28"/>
              </w:rPr>
            </w:pPr>
            <w:r w:rsidRPr="00A52D44">
              <w:rPr>
                <w:sz w:val="28"/>
              </w:rPr>
              <w:t>Музыка стран ближнего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зарубежья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2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Фольклор</w:t>
            </w:r>
          </w:p>
          <w:p w:rsidR="00A52D44" w:rsidRPr="00A52D44" w:rsidRDefault="00A52D44" w:rsidP="00DA4911">
            <w:pPr>
              <w:pStyle w:val="TableParagraph"/>
              <w:spacing w:before="23" w:line="259" w:lineRule="auto"/>
              <w:ind w:left="111" w:right="98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традиции стран ближнего зарубежья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(песни,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танцы, обычаи, музыкальные</w:t>
            </w:r>
          </w:p>
          <w:p w:rsidR="00A52D44" w:rsidRPr="00A52D44" w:rsidRDefault="00A52D44" w:rsidP="00DA4911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инструменты).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9" w:right="712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особенностями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музыкального фольклора народов других стран; определение характерных черт, типичных элементов музыкального языка (ритм, лад, </w:t>
            </w:r>
            <w:r w:rsidRPr="00A52D44">
              <w:rPr>
                <w:spacing w:val="-2"/>
                <w:sz w:val="28"/>
              </w:rPr>
              <w:t>интонации);</w:t>
            </w:r>
          </w:p>
          <w:p w:rsidR="00A52D44" w:rsidRPr="00A52D44" w:rsidRDefault="00A52D44" w:rsidP="00DA4911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внешним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видом,</w:t>
            </w:r>
            <w:r w:rsidRPr="00A52D44">
              <w:rPr>
                <w:spacing w:val="-2"/>
                <w:sz w:val="28"/>
              </w:rPr>
              <w:t xml:space="preserve"> особенностями</w:t>
            </w:r>
          </w:p>
        </w:tc>
      </w:tr>
    </w:tbl>
    <w:p w:rsidR="00A52D44" w:rsidRPr="00A52D44" w:rsidRDefault="00A52D44" w:rsidP="00A52D44">
      <w:pPr>
        <w:pStyle w:val="TableParagraph"/>
        <w:spacing w:line="320" w:lineRule="exac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A52D44" w:rsidRPr="00A52D44" w:rsidTr="00DA4911">
        <w:trPr>
          <w:trHeight w:val="4874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1" w:right="248"/>
              <w:rPr>
                <w:sz w:val="28"/>
              </w:rPr>
            </w:pPr>
            <w:r w:rsidRPr="00A52D44">
              <w:rPr>
                <w:sz w:val="28"/>
              </w:rPr>
              <w:t>Музыкальные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традиции и праздники, народные инструменты и жанры.</w:t>
            </w:r>
          </w:p>
          <w:p w:rsidR="00A52D44" w:rsidRPr="00A52D44" w:rsidRDefault="00A52D44" w:rsidP="00DA4911">
            <w:pPr>
              <w:pStyle w:val="TableParagraph"/>
              <w:spacing w:before="8"/>
              <w:ind w:left="111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Славянские</w:t>
            </w:r>
          </w:p>
          <w:p w:rsidR="00A52D44" w:rsidRPr="00A52D44" w:rsidRDefault="00A52D44" w:rsidP="00DA4911">
            <w:pPr>
              <w:pStyle w:val="TableParagraph"/>
              <w:spacing w:before="24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музыкальные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традиции.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Кавказские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мелодии</w:t>
            </w:r>
          </w:p>
          <w:p w:rsidR="00A52D44" w:rsidRPr="00A52D44" w:rsidRDefault="00A52D44" w:rsidP="00DA4911">
            <w:pPr>
              <w:pStyle w:val="TableParagraph"/>
              <w:spacing w:before="24" w:line="259" w:lineRule="auto"/>
              <w:ind w:left="111" w:right="264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ритмы.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Композиторы и музыканты- исполнители стран ближнего зарубежья.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left="111" w:right="396"/>
              <w:rPr>
                <w:sz w:val="28"/>
              </w:rPr>
            </w:pPr>
            <w:r w:rsidRPr="00A52D44">
              <w:rPr>
                <w:sz w:val="28"/>
              </w:rPr>
              <w:t>Близость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музыкальной культуры этих стран</w:t>
            </w:r>
          </w:p>
          <w:p w:rsidR="00A52D44" w:rsidRPr="00A52D44" w:rsidRDefault="00A52D44" w:rsidP="00DA4911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 w:rsidRPr="00A52D44">
              <w:rPr>
                <w:sz w:val="28"/>
              </w:rPr>
              <w:t>с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российскими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1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республиками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исполнения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звучания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народных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инструментов; сравнение интонаций, жанров, ладов, инструментов других народов с фольклорными элементами народов России;</w:t>
            </w:r>
          </w:p>
          <w:p w:rsidR="00A52D44" w:rsidRPr="00A52D44" w:rsidRDefault="00A52D44" w:rsidP="00DA4911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клавишных</w:t>
            </w:r>
          </w:p>
          <w:p w:rsidR="00A52D44" w:rsidRPr="00A52D44" w:rsidRDefault="00A52D44" w:rsidP="00DA4911">
            <w:pPr>
              <w:pStyle w:val="TableParagraph"/>
              <w:spacing w:before="20" w:line="259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или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духовых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мелодий, прослеживание их по нотной записи; творческие, исследовательские проекты, школьные фестивали, посвящённые</w:t>
            </w:r>
          </w:p>
          <w:p w:rsidR="00A52D44" w:rsidRPr="00A52D44" w:rsidRDefault="00A52D44" w:rsidP="00DA4911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музыкальной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культуре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народов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мира</w:t>
            </w:r>
          </w:p>
        </w:tc>
      </w:tr>
      <w:tr w:rsidR="00A52D44" w:rsidRPr="00A52D44" w:rsidTr="00DA4911">
        <w:trPr>
          <w:trHeight w:val="452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4.3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Музыка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стран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дальнего </w:t>
            </w:r>
            <w:r w:rsidRPr="00A52D44">
              <w:rPr>
                <w:spacing w:val="-2"/>
                <w:sz w:val="28"/>
              </w:rPr>
              <w:t>зарубежья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2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1" w:right="293"/>
              <w:rPr>
                <w:sz w:val="28"/>
              </w:rPr>
            </w:pPr>
            <w:r w:rsidRPr="00A52D44">
              <w:rPr>
                <w:sz w:val="28"/>
              </w:rPr>
              <w:t>Музыка народов Европы.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Танцевальный и песенный фольклор европейских народов. Канон.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Странствующие музыканты. Карнавал.</w:t>
            </w:r>
          </w:p>
          <w:p w:rsidR="00A52D44" w:rsidRPr="00A52D44" w:rsidRDefault="00A52D44" w:rsidP="00DA4911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Музыка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Испании</w:t>
            </w:r>
          </w:p>
          <w:p w:rsidR="00A52D44" w:rsidRPr="00A52D44" w:rsidRDefault="00A52D44" w:rsidP="00DA4911">
            <w:pPr>
              <w:pStyle w:val="TableParagraph"/>
              <w:spacing w:before="20" w:line="256" w:lineRule="auto"/>
              <w:ind w:left="111" w:right="248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Латинской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Америки. Фламенко. Искусство игры на гитаре,</w:t>
            </w:r>
          </w:p>
          <w:p w:rsidR="00A52D44" w:rsidRPr="00A52D44" w:rsidRDefault="00A52D44" w:rsidP="00DA4911">
            <w:pPr>
              <w:pStyle w:val="TableParagraph"/>
              <w:spacing w:before="4"/>
              <w:ind w:left="111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кастаньеты,</w:t>
            </w:r>
          </w:p>
          <w:p w:rsidR="00A52D44" w:rsidRPr="00A52D44" w:rsidRDefault="00A52D44" w:rsidP="00DA4911">
            <w:pPr>
              <w:pStyle w:val="TableParagraph"/>
              <w:spacing w:before="13" w:line="340" w:lineRule="atLeast"/>
              <w:ind w:left="111" w:right="24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латиноамериканские ударные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инструменты.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9" w:right="712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особенностями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музыкального фольклора народов других стран; определение характерных черт, типичных элементов музыкального языка (ритм, лад, </w:t>
            </w:r>
            <w:r w:rsidRPr="00A52D44">
              <w:rPr>
                <w:spacing w:val="-2"/>
                <w:sz w:val="28"/>
              </w:rPr>
              <w:t>интонации);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разучивание и исполнение песен, танцев, сочинение, импровизация ритмических аккомпанементов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к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ним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(с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помощью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звучащих жестов или на ударных инструментах); вариативно: исполнение на клавишных или духовых инструментах народных мелодий, прослеживание их по нотной записи;</w:t>
            </w:r>
          </w:p>
          <w:p w:rsidR="00A52D44" w:rsidRPr="00A52D44" w:rsidRDefault="00A52D44" w:rsidP="00DA4911">
            <w:pPr>
              <w:pStyle w:val="TableParagraph"/>
              <w:ind w:left="11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творческие,</w:t>
            </w:r>
            <w:r w:rsidRPr="00A52D44">
              <w:rPr>
                <w:spacing w:val="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исследовательские</w:t>
            </w:r>
            <w:r w:rsidRPr="00A52D44">
              <w:rPr>
                <w:spacing w:val="8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проекты,</w:t>
            </w:r>
          </w:p>
        </w:tc>
      </w:tr>
    </w:tbl>
    <w:p w:rsidR="00A52D44" w:rsidRPr="00A52D44" w:rsidRDefault="00A52D44" w:rsidP="00A52D44">
      <w:pPr>
        <w:pStyle w:val="TableParagraph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A52D44" w:rsidRPr="00A52D44" w:rsidTr="00DA4911">
        <w:trPr>
          <w:trHeight w:val="939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1" w:right="553"/>
              <w:rPr>
                <w:sz w:val="28"/>
              </w:rPr>
            </w:pPr>
            <w:r w:rsidRPr="00A52D44">
              <w:rPr>
                <w:sz w:val="28"/>
              </w:rPr>
              <w:t>Танцевальные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жанры (по выбору учителя могут быть</w:t>
            </w:r>
          </w:p>
          <w:p w:rsidR="00A52D44" w:rsidRPr="00A52D44" w:rsidRDefault="00A52D44" w:rsidP="00DA4911">
            <w:pPr>
              <w:pStyle w:val="TableParagraph"/>
              <w:spacing w:before="8" w:line="259" w:lineRule="auto"/>
              <w:ind w:left="111" w:right="248"/>
              <w:rPr>
                <w:sz w:val="28"/>
              </w:rPr>
            </w:pPr>
            <w:r w:rsidRPr="00A52D44">
              <w:rPr>
                <w:sz w:val="28"/>
              </w:rPr>
              <w:t>представлены болеро, фанданго, хота, танго, самба,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румба,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ча-ча-ча, сальса, босса-нова и </w:t>
            </w:r>
            <w:r w:rsidRPr="00A52D44">
              <w:rPr>
                <w:spacing w:val="-2"/>
                <w:sz w:val="28"/>
              </w:rPr>
              <w:t>другие).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1" w:right="573"/>
              <w:rPr>
                <w:sz w:val="28"/>
              </w:rPr>
            </w:pPr>
            <w:r w:rsidRPr="00A52D44">
              <w:rPr>
                <w:sz w:val="28"/>
              </w:rPr>
              <w:t>Смешение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традиций и культур в музыке Северной Америки.</w:t>
            </w:r>
          </w:p>
          <w:p w:rsidR="00A52D44" w:rsidRPr="00A52D44" w:rsidRDefault="00A52D44" w:rsidP="00DA4911">
            <w:pPr>
              <w:pStyle w:val="TableParagraph"/>
              <w:spacing w:before="9" w:line="256" w:lineRule="auto"/>
              <w:ind w:left="111" w:right="1180"/>
              <w:rPr>
                <w:sz w:val="28"/>
              </w:rPr>
            </w:pPr>
            <w:r w:rsidRPr="00A52D44">
              <w:rPr>
                <w:sz w:val="28"/>
              </w:rPr>
              <w:t>Музыка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Японии и Китая.</w:t>
            </w:r>
          </w:p>
          <w:p w:rsidR="00A52D44" w:rsidRPr="00A52D44" w:rsidRDefault="00A52D44" w:rsidP="00DA4911">
            <w:pPr>
              <w:pStyle w:val="TableParagraph"/>
              <w:spacing w:before="2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Древние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истоки</w:t>
            </w:r>
          </w:p>
          <w:p w:rsidR="00A52D44" w:rsidRPr="00A52D44" w:rsidRDefault="00A52D44" w:rsidP="00DA4911">
            <w:pPr>
              <w:pStyle w:val="TableParagraph"/>
              <w:spacing w:before="31" w:line="256" w:lineRule="auto"/>
              <w:ind w:left="111" w:right="337"/>
              <w:rPr>
                <w:sz w:val="28"/>
              </w:rPr>
            </w:pPr>
            <w:r w:rsidRPr="00A52D44">
              <w:rPr>
                <w:sz w:val="28"/>
              </w:rPr>
              <w:t>музыкальной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культуры стран Юго-Восточной Азии. Императорские </w:t>
            </w:r>
            <w:r w:rsidRPr="00A52D44">
              <w:rPr>
                <w:spacing w:val="-2"/>
                <w:sz w:val="28"/>
              </w:rPr>
              <w:t>церемонии,</w:t>
            </w:r>
          </w:p>
          <w:p w:rsidR="00A52D44" w:rsidRPr="00A52D44" w:rsidRDefault="00A52D44" w:rsidP="00DA4911">
            <w:pPr>
              <w:pStyle w:val="TableParagraph"/>
              <w:spacing w:before="13" w:line="256" w:lineRule="auto"/>
              <w:ind w:left="111" w:right="1471"/>
              <w:jc w:val="both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музыкальные инструменты. Пентатоника.</w:t>
            </w:r>
          </w:p>
          <w:p w:rsidR="00A52D44" w:rsidRPr="00A52D44" w:rsidRDefault="00A52D44" w:rsidP="00DA4911">
            <w:pPr>
              <w:pStyle w:val="TableParagraph"/>
              <w:spacing w:before="3" w:line="259" w:lineRule="auto"/>
              <w:ind w:left="111" w:right="248"/>
              <w:rPr>
                <w:sz w:val="28"/>
              </w:rPr>
            </w:pPr>
            <w:r w:rsidRPr="00A52D44">
              <w:rPr>
                <w:sz w:val="28"/>
              </w:rPr>
              <w:t>Музыка Средней Азии. Музыкальные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традиции и праздники, народные </w:t>
            </w:r>
            <w:r w:rsidRPr="00A52D44">
              <w:rPr>
                <w:spacing w:val="-2"/>
                <w:sz w:val="28"/>
              </w:rPr>
              <w:t>инструменты</w:t>
            </w:r>
          </w:p>
          <w:p w:rsidR="00A52D44" w:rsidRPr="00A52D44" w:rsidRDefault="00A52D44" w:rsidP="00DA4911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современные</w:t>
            </w:r>
          </w:p>
          <w:p w:rsidR="00A52D44" w:rsidRPr="00A52D44" w:rsidRDefault="00A52D44" w:rsidP="00DA4911">
            <w:pPr>
              <w:pStyle w:val="TableParagraph"/>
              <w:spacing w:before="31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исполнители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Казахстана,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школьные фестивали, посвящённые музыкальной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культуре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народов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мира</w:t>
            </w:r>
          </w:p>
        </w:tc>
      </w:tr>
    </w:tbl>
    <w:p w:rsidR="00A52D44" w:rsidRPr="00A52D44" w:rsidRDefault="00A52D44" w:rsidP="00A52D44">
      <w:pPr>
        <w:pStyle w:val="TableParagraph"/>
        <w:spacing w:line="256" w:lineRule="auto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A52D44" w:rsidRPr="00A52D44" w:rsidTr="00DA4911">
        <w:trPr>
          <w:trHeight w:val="69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Киргизии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других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стран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1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региона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50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5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50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9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6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5</w:t>
            </w:r>
            <w:r w:rsidRPr="00A52D44">
              <w:rPr>
                <w:b/>
                <w:spacing w:val="-2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«Духовная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музыка»</w:t>
            </w:r>
          </w:p>
        </w:tc>
      </w:tr>
      <w:tr w:rsidR="00A52D44" w:rsidRPr="00A52D44" w:rsidTr="00DA4911">
        <w:trPr>
          <w:trHeight w:val="6603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5.1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Звучание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храма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1" w:right="226"/>
              <w:rPr>
                <w:sz w:val="28"/>
              </w:rPr>
            </w:pPr>
            <w:r w:rsidRPr="00A52D44">
              <w:rPr>
                <w:sz w:val="28"/>
              </w:rPr>
              <w:t>Колокола.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Колокольные звоны (благовест, трезвон и другие).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1" w:right="172"/>
              <w:jc w:val="both"/>
              <w:rPr>
                <w:sz w:val="28"/>
              </w:rPr>
            </w:pPr>
            <w:r w:rsidRPr="00A52D44">
              <w:rPr>
                <w:sz w:val="28"/>
              </w:rPr>
              <w:t>Звонарские приговорки. Колокольность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музыке русских композиторов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 w:right="712"/>
              <w:rPr>
                <w:sz w:val="28"/>
              </w:rPr>
            </w:pPr>
            <w:r w:rsidRPr="00A52D44">
              <w:rPr>
                <w:sz w:val="28"/>
              </w:rPr>
              <w:t>Обобщение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жизненного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опыта,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связанного со звучанием колоколов;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диалог с учителем о традициях изготовления колоколов, значении колокольного звона; знакомство с видами колокольных звонов; слушание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музыки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русских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композиторов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ярко выраженным изобразительным элементом </w:t>
            </w:r>
            <w:r w:rsidRPr="00A52D44">
              <w:rPr>
                <w:spacing w:val="-2"/>
                <w:sz w:val="28"/>
              </w:rPr>
              <w:t>колокольности;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выявление, обсуждение характера, выразительных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средств,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использованных </w:t>
            </w:r>
            <w:r w:rsidRPr="00A52D44">
              <w:rPr>
                <w:spacing w:val="-2"/>
                <w:sz w:val="28"/>
              </w:rPr>
              <w:t>композитором;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двигательная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импровизация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имитация движений звонаря на колокольне;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 w:right="459"/>
              <w:rPr>
                <w:sz w:val="28"/>
              </w:rPr>
            </w:pPr>
            <w:r w:rsidRPr="00A52D44">
              <w:rPr>
                <w:sz w:val="28"/>
              </w:rPr>
              <w:t>ритмические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артикуляционные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упражнения на основе звонарских приговорок; вариативно: просмотр документального фильма о колоколах; сочинение, исполнение</w:t>
            </w:r>
          </w:p>
          <w:p w:rsidR="00A52D44" w:rsidRPr="00A52D44" w:rsidRDefault="00A52D44" w:rsidP="00DA4911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на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фортепиано,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синтезаторе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или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металлофонах</w:t>
            </w:r>
          </w:p>
          <w:p w:rsidR="00A52D44" w:rsidRPr="00A52D44" w:rsidRDefault="00A52D44" w:rsidP="00DA4911">
            <w:pPr>
              <w:pStyle w:val="TableParagraph"/>
              <w:spacing w:before="13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композиции,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имитирующей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звучание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колоколов</w:t>
            </w:r>
          </w:p>
        </w:tc>
      </w:tr>
      <w:tr w:rsidR="00A52D44" w:rsidRPr="00A52D44" w:rsidTr="00DA4911">
        <w:trPr>
          <w:trHeight w:val="1394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5.2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64" w:lineRule="auto"/>
              <w:ind w:left="117" w:right="1366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Религиозные праздники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11" w:right="248"/>
              <w:rPr>
                <w:sz w:val="28"/>
              </w:rPr>
            </w:pPr>
            <w:r w:rsidRPr="00A52D44">
              <w:rPr>
                <w:sz w:val="28"/>
              </w:rPr>
              <w:t>Праздничная служба, вокальная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(в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том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числе хоровая) музыка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религиозного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Слушание музыкальных фрагментов праздничных богослужений, определение характера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музыки,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её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религиозного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содержания;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разучивание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(с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опорой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нотный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текст),</w:t>
            </w:r>
          </w:p>
        </w:tc>
      </w:tr>
    </w:tbl>
    <w:p w:rsidR="00A52D44" w:rsidRPr="00A52D44" w:rsidRDefault="00A52D44" w:rsidP="00A52D44">
      <w:pPr>
        <w:pStyle w:val="TableParagraph"/>
        <w:spacing w:line="314" w:lineRule="exac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A52D44" w:rsidRPr="00A52D44" w:rsidTr="00DA4911">
        <w:trPr>
          <w:trHeight w:val="904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1" w:right="170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содержания </w:t>
            </w:r>
            <w:r w:rsidRPr="00A52D44">
              <w:rPr>
                <w:sz w:val="28"/>
              </w:rPr>
              <w:t>(по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выбору: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1" w:right="707"/>
              <w:rPr>
                <w:sz w:val="28"/>
              </w:rPr>
            </w:pPr>
            <w:r w:rsidRPr="00A52D44">
              <w:rPr>
                <w:sz w:val="28"/>
              </w:rPr>
              <w:t>на религиозных праздниках той конфессии, которая наиболее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почитаема в данном регионе</w:t>
            </w:r>
          </w:p>
          <w:p w:rsidR="00A52D44" w:rsidRPr="00A52D44" w:rsidRDefault="00A52D44" w:rsidP="00DA4911">
            <w:pPr>
              <w:pStyle w:val="TableParagraph"/>
              <w:spacing w:before="4" w:line="259" w:lineRule="auto"/>
              <w:ind w:left="111" w:right="162"/>
              <w:rPr>
                <w:sz w:val="28"/>
              </w:rPr>
            </w:pPr>
            <w:r w:rsidRPr="00A52D44">
              <w:rPr>
                <w:sz w:val="28"/>
              </w:rPr>
              <w:t xml:space="preserve">Российской Федерации. В рамках православной традиции возможно </w:t>
            </w:r>
            <w:r w:rsidRPr="00A52D44">
              <w:rPr>
                <w:spacing w:val="-2"/>
                <w:sz w:val="28"/>
              </w:rPr>
              <w:t xml:space="preserve">рассмотрение традиционных </w:t>
            </w:r>
            <w:r w:rsidRPr="00A52D44">
              <w:rPr>
                <w:sz w:val="28"/>
              </w:rPr>
              <w:t>праздников с точки зрения,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как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религиозной символики, так и фольклорных традиций (например: Рождество, Троица, Пасха).</w:t>
            </w:r>
          </w:p>
          <w:p w:rsidR="00A52D44" w:rsidRPr="00A52D44" w:rsidRDefault="00A52D44" w:rsidP="00DA4911">
            <w:pPr>
              <w:pStyle w:val="TableParagraph"/>
              <w:spacing w:before="1" w:line="259" w:lineRule="auto"/>
              <w:ind w:left="111" w:right="93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Рекомендуется </w:t>
            </w:r>
            <w:r w:rsidRPr="00A52D44">
              <w:rPr>
                <w:spacing w:val="-8"/>
                <w:sz w:val="28"/>
              </w:rPr>
              <w:t>знакомство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pacing w:val="-8"/>
                <w:sz w:val="28"/>
              </w:rPr>
              <w:t>с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pacing w:val="-8"/>
                <w:sz w:val="28"/>
              </w:rPr>
              <w:t xml:space="preserve">фрагментами </w:t>
            </w:r>
            <w:r w:rsidRPr="00A52D44">
              <w:rPr>
                <w:sz w:val="28"/>
              </w:rPr>
              <w:t xml:space="preserve">литургической музыки русских композиторов- </w:t>
            </w:r>
            <w:r w:rsidRPr="00A52D44">
              <w:rPr>
                <w:spacing w:val="-2"/>
                <w:sz w:val="28"/>
              </w:rPr>
              <w:t>классиков</w:t>
            </w:r>
          </w:p>
          <w:p w:rsidR="00A52D44" w:rsidRPr="00A52D44" w:rsidRDefault="00A52D44" w:rsidP="00DA4911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 w:rsidRPr="00A52D44">
              <w:rPr>
                <w:sz w:val="28"/>
              </w:rPr>
              <w:t>(С.В.</w:t>
            </w:r>
            <w:r w:rsidRPr="00A52D44">
              <w:rPr>
                <w:spacing w:val="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Рахманинов,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П.И.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Чайковский</w:t>
            </w:r>
          </w:p>
          <w:p w:rsidR="00A52D44" w:rsidRPr="00A52D44" w:rsidRDefault="00A52D44" w:rsidP="00DA4911">
            <w:pPr>
              <w:pStyle w:val="TableParagraph"/>
              <w:spacing w:before="24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других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доступных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вокальных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произведений духовной музыки;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вариативно: просмотр фильма, посвящённого религиозным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праздникам;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концерта духовной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музыки;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исследовательские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проекты, посвящённые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музыке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религиозных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праздников</w:t>
            </w:r>
          </w:p>
        </w:tc>
      </w:tr>
      <w:tr w:rsidR="00A52D44" w:rsidRPr="00A52D44" w:rsidTr="00DA4911">
        <w:trPr>
          <w:trHeight w:val="350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2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52D44" w:rsidRPr="00A52D44" w:rsidRDefault="00A52D44" w:rsidP="00A52D44">
      <w:pPr>
        <w:pStyle w:val="TableParagraph"/>
        <w:rPr>
          <w:sz w:val="26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A52D44" w:rsidRPr="00A52D44" w:rsidTr="00DA4911">
        <w:trPr>
          <w:trHeight w:val="350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6</w:t>
            </w:r>
            <w:r w:rsidRPr="00A52D44">
              <w:rPr>
                <w:b/>
                <w:spacing w:val="-1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«Музыка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театра и</w:t>
            </w:r>
            <w:r w:rsidRPr="00A52D44">
              <w:rPr>
                <w:b/>
                <w:spacing w:val="-6"/>
                <w:sz w:val="28"/>
              </w:rPr>
              <w:t xml:space="preserve"> </w:t>
            </w:r>
            <w:r w:rsidRPr="00A52D44">
              <w:rPr>
                <w:b/>
                <w:spacing w:val="-4"/>
                <w:sz w:val="28"/>
              </w:rPr>
              <w:t>кино»</w:t>
            </w:r>
          </w:p>
        </w:tc>
      </w:tr>
      <w:tr w:rsidR="00A52D44" w:rsidRPr="00A52D44" w:rsidTr="00DA4911">
        <w:trPr>
          <w:trHeight w:val="347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6.1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466"/>
              <w:rPr>
                <w:sz w:val="28"/>
              </w:rPr>
            </w:pPr>
            <w:r w:rsidRPr="00A52D44">
              <w:rPr>
                <w:sz w:val="28"/>
              </w:rPr>
              <w:t>Музыкальная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сказка на сцене, на экране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1" w:right="263"/>
              <w:rPr>
                <w:sz w:val="28"/>
              </w:rPr>
            </w:pPr>
            <w:r w:rsidRPr="00A52D44">
              <w:rPr>
                <w:sz w:val="28"/>
              </w:rPr>
              <w:t>Характеры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персонажей, отражённые в музыке. Тембр голоса. Соло.</w:t>
            </w:r>
          </w:p>
          <w:p w:rsidR="00A52D44" w:rsidRPr="00A52D44" w:rsidRDefault="00A52D44" w:rsidP="00DA4911">
            <w:pPr>
              <w:pStyle w:val="TableParagraph"/>
              <w:ind w:left="111"/>
              <w:rPr>
                <w:sz w:val="28"/>
              </w:rPr>
            </w:pPr>
            <w:r w:rsidRPr="00A52D44">
              <w:rPr>
                <w:sz w:val="28"/>
              </w:rPr>
              <w:t>Хор,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ансамбль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Видеопросмотр музыкальной сказки; обсуждение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музыкально-выразительных средств, передающих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повороты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сюжета, характеры героев;</w:t>
            </w:r>
          </w:p>
          <w:p w:rsidR="00A52D44" w:rsidRPr="00A52D44" w:rsidRDefault="00A52D44" w:rsidP="00DA4911">
            <w:pPr>
              <w:pStyle w:val="TableParagraph"/>
              <w:spacing w:before="9" w:line="259" w:lineRule="auto"/>
              <w:ind w:left="119" w:right="390"/>
              <w:rPr>
                <w:sz w:val="28"/>
              </w:rPr>
            </w:pPr>
            <w:r w:rsidRPr="00A52D44">
              <w:rPr>
                <w:sz w:val="28"/>
              </w:rPr>
              <w:t>игра-викторина «Угадай по голосу»; разучивание, исполнение отдельных номеров из детской оперы, музыкальной сказки; вариативно: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постановка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детской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музыкальной сказки, спектакль для родителей; творческий</w:t>
            </w:r>
          </w:p>
          <w:p w:rsidR="00A52D44" w:rsidRPr="00A52D44" w:rsidRDefault="00A52D44" w:rsidP="00DA4911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проект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«Озвучиваем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мультфильм»</w:t>
            </w:r>
          </w:p>
        </w:tc>
      </w:tr>
      <w:tr w:rsidR="00A52D44" w:rsidRPr="00A52D44" w:rsidTr="00DA4911">
        <w:trPr>
          <w:trHeight w:val="556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6.2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Театр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оперы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балета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1" w:right="912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Особенности музыкальных </w:t>
            </w:r>
            <w:r w:rsidRPr="00A52D44">
              <w:rPr>
                <w:sz w:val="28"/>
              </w:rPr>
              <w:t>спектаклей.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Балет.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left="111" w:right="248"/>
              <w:rPr>
                <w:sz w:val="28"/>
              </w:rPr>
            </w:pPr>
            <w:r w:rsidRPr="00A52D44">
              <w:rPr>
                <w:sz w:val="28"/>
              </w:rPr>
              <w:t>Опера.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Солисты,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хор, оркестр, дирижёр</w:t>
            </w:r>
          </w:p>
          <w:p w:rsidR="00A52D44" w:rsidRPr="00A52D44" w:rsidRDefault="00A52D44" w:rsidP="00DA4911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 w:rsidRPr="00A52D44">
              <w:rPr>
                <w:spacing w:val="-8"/>
                <w:sz w:val="28"/>
              </w:rPr>
              <w:t>в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pacing w:val="-8"/>
                <w:sz w:val="28"/>
              </w:rPr>
              <w:t>музыкальном</w:t>
            </w:r>
            <w:r w:rsidRPr="00A52D44">
              <w:rPr>
                <w:spacing w:val="1"/>
                <w:sz w:val="28"/>
              </w:rPr>
              <w:t xml:space="preserve"> </w:t>
            </w:r>
            <w:r w:rsidRPr="00A52D44">
              <w:rPr>
                <w:spacing w:val="-8"/>
                <w:sz w:val="28"/>
              </w:rPr>
              <w:t>спектакле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со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знаменитыми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музыкальными </w:t>
            </w:r>
            <w:r w:rsidRPr="00A52D44">
              <w:rPr>
                <w:spacing w:val="-2"/>
                <w:sz w:val="28"/>
              </w:rPr>
              <w:t>театрами;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фрагментов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спектаклей с комментариями учителя;</w:t>
            </w:r>
          </w:p>
          <w:p w:rsidR="00A52D44" w:rsidRPr="00A52D44" w:rsidRDefault="00A52D44" w:rsidP="00DA4911">
            <w:pPr>
              <w:pStyle w:val="TableParagraph"/>
              <w:spacing w:before="9" w:line="259" w:lineRule="auto"/>
              <w:ind w:left="119" w:right="1416"/>
              <w:rPr>
                <w:sz w:val="28"/>
              </w:rPr>
            </w:pPr>
            <w:r w:rsidRPr="00A52D44">
              <w:rPr>
                <w:sz w:val="28"/>
              </w:rPr>
              <w:t>определение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особенностей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балетного и оперного спектакля;</w:t>
            </w:r>
          </w:p>
          <w:p w:rsidR="00A52D44" w:rsidRPr="00A52D44" w:rsidRDefault="00A52D44" w:rsidP="00DA4911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разучивание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доступного</w:t>
            </w:r>
          </w:p>
          <w:p w:rsidR="00A52D44" w:rsidRPr="00A52D44" w:rsidRDefault="00A52D44" w:rsidP="00DA4911">
            <w:pPr>
              <w:pStyle w:val="TableParagraph"/>
              <w:spacing w:before="24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фрагмента,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обработки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песни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(хора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из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оперы);</w:t>
            </w:r>
          </w:p>
          <w:p w:rsidR="00A52D44" w:rsidRPr="00A52D44" w:rsidRDefault="00A52D44" w:rsidP="00DA4911">
            <w:pPr>
              <w:pStyle w:val="TableParagraph"/>
              <w:spacing w:before="31" w:line="259" w:lineRule="auto"/>
              <w:ind w:left="119" w:right="100"/>
              <w:rPr>
                <w:sz w:val="28"/>
              </w:rPr>
            </w:pPr>
            <w:r w:rsidRPr="00A52D44">
              <w:rPr>
                <w:sz w:val="28"/>
              </w:rPr>
              <w:t>«игра в дирижёра» – двигательная</w:t>
            </w:r>
            <w:r w:rsidRPr="00A52D44">
              <w:rPr>
                <w:spacing w:val="40"/>
                <w:sz w:val="28"/>
              </w:rPr>
              <w:t xml:space="preserve"> </w:t>
            </w:r>
            <w:r w:rsidRPr="00A52D44">
              <w:rPr>
                <w:sz w:val="28"/>
              </w:rPr>
              <w:t>импровизация во время слушания оркестрового фрагмента музыкального спектакля;</w:t>
            </w:r>
            <w:r w:rsidRPr="00A52D44">
              <w:rPr>
                <w:spacing w:val="40"/>
                <w:sz w:val="28"/>
              </w:rPr>
              <w:t xml:space="preserve"> </w:t>
            </w: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спектакля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или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экскурсия в местный музыкальный театр; виртуальная</w:t>
            </w:r>
          </w:p>
          <w:p w:rsidR="00A52D44" w:rsidRPr="00A52D44" w:rsidRDefault="00A52D44" w:rsidP="00DA4911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экскурсия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Большому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театру;</w:t>
            </w:r>
            <w:r w:rsidRPr="00A52D44">
              <w:rPr>
                <w:spacing w:val="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рисование</w:t>
            </w:r>
          </w:p>
          <w:p w:rsidR="00A52D44" w:rsidRPr="00A52D44" w:rsidRDefault="00A52D44" w:rsidP="00DA4911">
            <w:pPr>
              <w:pStyle w:val="TableParagraph"/>
              <w:spacing w:before="6" w:line="340" w:lineRule="atLeas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по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мотивам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музыкального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спектакля,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создание </w:t>
            </w:r>
            <w:r w:rsidRPr="00A52D44">
              <w:rPr>
                <w:spacing w:val="-2"/>
                <w:sz w:val="28"/>
              </w:rPr>
              <w:t>афиши</w:t>
            </w:r>
          </w:p>
        </w:tc>
      </w:tr>
    </w:tbl>
    <w:p w:rsidR="00A52D44" w:rsidRPr="00A52D44" w:rsidRDefault="00A52D44" w:rsidP="00A52D44">
      <w:pPr>
        <w:pStyle w:val="TableParagraph"/>
        <w:spacing w:line="340" w:lineRule="atLeas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A52D44" w:rsidRPr="00A52D44" w:rsidTr="00DA4911">
        <w:trPr>
          <w:trHeight w:val="452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6.3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Балет.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Хореография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– искусство танца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1" w:right="975"/>
              <w:rPr>
                <w:sz w:val="28"/>
              </w:rPr>
            </w:pPr>
            <w:r w:rsidRPr="00A52D44">
              <w:rPr>
                <w:sz w:val="28"/>
              </w:rPr>
              <w:t>Сольные номера 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массовые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сцены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left="111" w:right="364"/>
              <w:rPr>
                <w:sz w:val="28"/>
              </w:rPr>
            </w:pPr>
            <w:r w:rsidRPr="00A52D44">
              <w:rPr>
                <w:sz w:val="28"/>
              </w:rPr>
              <w:t>балетного спектакля. Фрагменты,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отдельные номера из балетов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1" w:right="895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отечественных композиторов </w:t>
            </w:r>
            <w:r w:rsidRPr="00A52D44">
              <w:rPr>
                <w:sz w:val="28"/>
              </w:rPr>
              <w:t>(например,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балеты П.И.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Чайковского, С.С. Прокофьева, А.И. Хачатуряна, В.А. Гаврилина,</w:t>
            </w:r>
          </w:p>
          <w:p w:rsidR="00A52D44" w:rsidRPr="00A52D44" w:rsidRDefault="00A52D44" w:rsidP="00DA4911">
            <w:pPr>
              <w:pStyle w:val="TableParagraph"/>
              <w:ind w:left="111"/>
              <w:rPr>
                <w:sz w:val="28"/>
              </w:rPr>
            </w:pPr>
            <w:r w:rsidRPr="00A52D44">
              <w:rPr>
                <w:sz w:val="28"/>
              </w:rPr>
              <w:t>Р.К.</w:t>
            </w:r>
            <w:r w:rsidRPr="00A52D44">
              <w:rPr>
                <w:spacing w:val="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Щедрина)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Просмотр и обсуждение видеозаписей – знакомство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несколькими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яркими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сольными номерами и сценами из балетов русских </w:t>
            </w:r>
            <w:r w:rsidRPr="00A52D44">
              <w:rPr>
                <w:spacing w:val="-2"/>
                <w:sz w:val="28"/>
              </w:rPr>
              <w:t>композиторов;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музыкальная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викторина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знание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балетной </w:t>
            </w:r>
            <w:r w:rsidRPr="00A52D44">
              <w:rPr>
                <w:spacing w:val="-2"/>
                <w:sz w:val="28"/>
              </w:rPr>
              <w:t>музыки;</w:t>
            </w:r>
          </w:p>
          <w:p w:rsidR="00A52D44" w:rsidRPr="00A52D44" w:rsidRDefault="00A52D44" w:rsidP="00DA4911">
            <w:pPr>
              <w:pStyle w:val="TableParagraph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пропевание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исполнение</w:t>
            </w:r>
          </w:p>
          <w:p w:rsidR="00A52D44" w:rsidRPr="00A52D44" w:rsidRDefault="00A52D44" w:rsidP="00DA4911">
            <w:pPr>
              <w:pStyle w:val="TableParagraph"/>
              <w:spacing w:before="30" w:line="256" w:lineRule="auto"/>
              <w:ind w:left="119" w:right="712"/>
              <w:rPr>
                <w:sz w:val="28"/>
              </w:rPr>
            </w:pPr>
            <w:r w:rsidRPr="00A52D44">
              <w:rPr>
                <w:sz w:val="28"/>
              </w:rPr>
              <w:t>ритмической партитуры – аккомпанемента к фрагменту балетной музыки; посещение балетного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спектакля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или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фильма- </w:t>
            </w:r>
            <w:r w:rsidRPr="00A52D44">
              <w:rPr>
                <w:spacing w:val="-2"/>
                <w:sz w:val="28"/>
              </w:rPr>
              <w:t>балета</w:t>
            </w:r>
          </w:p>
        </w:tc>
      </w:tr>
      <w:tr w:rsidR="00A52D44" w:rsidRPr="00A52D44" w:rsidTr="00DA4911">
        <w:trPr>
          <w:trHeight w:val="4874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6.4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177"/>
              <w:rPr>
                <w:sz w:val="28"/>
              </w:rPr>
            </w:pPr>
            <w:r w:rsidRPr="00A52D44">
              <w:rPr>
                <w:sz w:val="28"/>
              </w:rPr>
              <w:t>Опера.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Главные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герои и номера оперного </w:t>
            </w:r>
            <w:r w:rsidRPr="00A52D44">
              <w:rPr>
                <w:spacing w:val="-2"/>
                <w:sz w:val="28"/>
              </w:rPr>
              <w:t>спектакля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1" w:right="248"/>
              <w:rPr>
                <w:sz w:val="28"/>
              </w:rPr>
            </w:pPr>
            <w:r w:rsidRPr="00A52D44">
              <w:rPr>
                <w:sz w:val="28"/>
              </w:rPr>
              <w:t>Ария, хор, сцена, увертюра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оркестровое вступление. Отдельные номера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из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опер русских и зарубежных </w:t>
            </w:r>
            <w:r w:rsidRPr="00A52D44">
              <w:rPr>
                <w:spacing w:val="-2"/>
                <w:sz w:val="28"/>
              </w:rPr>
              <w:t>композиторов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1" w:right="248"/>
              <w:rPr>
                <w:sz w:val="28"/>
              </w:rPr>
            </w:pPr>
            <w:r w:rsidRPr="00A52D44">
              <w:rPr>
                <w:sz w:val="28"/>
              </w:rPr>
              <w:t>(по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выбору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учителя могут быть</w:t>
            </w:r>
          </w:p>
          <w:p w:rsidR="00A52D44" w:rsidRPr="00A52D44" w:rsidRDefault="00A52D44" w:rsidP="00DA4911">
            <w:pPr>
              <w:pStyle w:val="TableParagraph"/>
              <w:spacing w:before="2" w:line="256" w:lineRule="auto"/>
              <w:ind w:left="111" w:right="573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представлены </w:t>
            </w:r>
            <w:r w:rsidRPr="00A52D44">
              <w:rPr>
                <w:sz w:val="28"/>
              </w:rPr>
              <w:t>фрагменты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из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опер Н.А. Римского -</w:t>
            </w:r>
          </w:p>
          <w:p w:rsidR="00A52D44" w:rsidRPr="00A52D44" w:rsidRDefault="00A52D44" w:rsidP="00DA4911">
            <w:pPr>
              <w:pStyle w:val="TableParagraph"/>
              <w:spacing w:before="4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Корсакова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(«Садко»,</w:t>
            </w:r>
          </w:p>
          <w:p w:rsidR="00A52D44" w:rsidRPr="00A52D44" w:rsidRDefault="00A52D44" w:rsidP="00DA4911">
            <w:pPr>
              <w:pStyle w:val="TableParagraph"/>
              <w:spacing w:before="31"/>
              <w:ind w:left="111"/>
              <w:rPr>
                <w:sz w:val="28"/>
              </w:rPr>
            </w:pPr>
            <w:r w:rsidRPr="00A52D44">
              <w:rPr>
                <w:sz w:val="28"/>
              </w:rPr>
              <w:t>«Сказка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царе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Салтане»,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1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«Снегурочка»),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фрагментов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опер;</w:t>
            </w:r>
          </w:p>
          <w:p w:rsidR="00A52D44" w:rsidRPr="00A52D44" w:rsidRDefault="00A52D44" w:rsidP="00DA4911">
            <w:pPr>
              <w:pStyle w:val="TableParagraph"/>
              <w:spacing w:before="24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определение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характера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музыки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сольной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партии, роли и выразительных средств оркестрового </w:t>
            </w:r>
            <w:r w:rsidRPr="00A52D44">
              <w:rPr>
                <w:spacing w:val="-2"/>
                <w:sz w:val="28"/>
              </w:rPr>
              <w:t>сопровождения;</w:t>
            </w:r>
          </w:p>
          <w:p w:rsidR="00A52D44" w:rsidRPr="00A52D44" w:rsidRDefault="00A52D44" w:rsidP="00DA4911">
            <w:pPr>
              <w:pStyle w:val="TableParagraph"/>
              <w:spacing w:before="11" w:line="256" w:lineRule="auto"/>
              <w:ind w:left="119" w:right="390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тембрами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голосов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оперных </w:t>
            </w:r>
            <w:r w:rsidRPr="00A52D44">
              <w:rPr>
                <w:spacing w:val="-2"/>
                <w:sz w:val="28"/>
              </w:rPr>
              <w:t>певцов;</w:t>
            </w:r>
          </w:p>
          <w:p w:rsidR="00A52D44" w:rsidRPr="00A52D44" w:rsidRDefault="00A52D44" w:rsidP="00DA4911">
            <w:pPr>
              <w:pStyle w:val="TableParagraph"/>
              <w:spacing w:before="2" w:line="256" w:lineRule="auto"/>
              <w:ind w:left="119" w:right="972"/>
              <w:rPr>
                <w:sz w:val="28"/>
              </w:rPr>
            </w:pPr>
            <w:r w:rsidRPr="00A52D44">
              <w:rPr>
                <w:sz w:val="28"/>
              </w:rPr>
              <w:t>освоение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терминологии;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звучащие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тесты и кроссворды на проверку знаний;</w:t>
            </w:r>
          </w:p>
          <w:p w:rsidR="00A52D44" w:rsidRPr="00A52D44" w:rsidRDefault="00A52D44" w:rsidP="00DA4911">
            <w:pPr>
              <w:pStyle w:val="TableParagraph"/>
              <w:spacing w:before="10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песни,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хора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из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оперы; рисование героев, сцен из опер;</w:t>
            </w:r>
          </w:p>
          <w:p w:rsidR="00A52D44" w:rsidRPr="00A52D44" w:rsidRDefault="00A52D44" w:rsidP="00DA4911">
            <w:pPr>
              <w:pStyle w:val="TableParagraph"/>
              <w:spacing w:before="3" w:line="256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фильма-оперы; постановка детской оперы</w:t>
            </w:r>
          </w:p>
        </w:tc>
      </w:tr>
    </w:tbl>
    <w:p w:rsidR="00A52D44" w:rsidRPr="00A52D44" w:rsidRDefault="00A52D44" w:rsidP="00A52D44">
      <w:pPr>
        <w:pStyle w:val="TableParagraph"/>
        <w:spacing w:line="256" w:lineRule="auto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A52D44" w:rsidRPr="00A52D44" w:rsidTr="00DA4911">
        <w:trPr>
          <w:trHeight w:val="208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1" w:right="428"/>
              <w:rPr>
                <w:sz w:val="28"/>
              </w:rPr>
            </w:pPr>
            <w:r w:rsidRPr="00A52D44">
              <w:rPr>
                <w:sz w:val="28"/>
              </w:rPr>
              <w:t>М.И.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Глинки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(«Руслан и Людмила»),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left="111" w:right="658"/>
              <w:rPr>
                <w:sz w:val="28"/>
              </w:rPr>
            </w:pPr>
            <w:r w:rsidRPr="00A52D44">
              <w:rPr>
                <w:sz w:val="28"/>
              </w:rPr>
              <w:t>К.В.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Глюка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(«Орфей и Эвридика»),</w:t>
            </w:r>
          </w:p>
          <w:p w:rsidR="00A52D44" w:rsidRPr="00A52D44" w:rsidRDefault="00A52D44" w:rsidP="00DA4911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Дж.</w:t>
            </w:r>
            <w:r w:rsidRPr="00A52D44">
              <w:rPr>
                <w:spacing w:val="3"/>
                <w:sz w:val="28"/>
              </w:rPr>
              <w:t xml:space="preserve"> </w:t>
            </w:r>
            <w:r w:rsidRPr="00A52D44">
              <w:rPr>
                <w:sz w:val="28"/>
              </w:rPr>
              <w:t>Верди и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других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1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50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4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50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14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7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«Современная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музыкальная</w:t>
            </w:r>
            <w:r w:rsidRPr="00A52D44">
              <w:rPr>
                <w:b/>
                <w:spacing w:val="-7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культура»</w:t>
            </w:r>
          </w:p>
        </w:tc>
      </w:tr>
      <w:tr w:rsidR="00A52D44" w:rsidRPr="00A52D44" w:rsidTr="00DA4911">
        <w:trPr>
          <w:trHeight w:val="3124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7.1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17" w:right="324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Современные обработки </w:t>
            </w:r>
            <w:r w:rsidRPr="00A52D44">
              <w:rPr>
                <w:sz w:val="28"/>
              </w:rPr>
              <w:t>классической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музыки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2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11" w:right="146"/>
              <w:rPr>
                <w:sz w:val="28"/>
              </w:rPr>
            </w:pPr>
            <w:r w:rsidRPr="00A52D44">
              <w:rPr>
                <w:sz w:val="28"/>
              </w:rPr>
              <w:t>Понятие обработки, творчество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современных </w:t>
            </w:r>
            <w:r w:rsidRPr="00A52D44">
              <w:rPr>
                <w:spacing w:val="-2"/>
                <w:sz w:val="28"/>
              </w:rPr>
              <w:t>композиторов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1" w:right="420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исполнителей, обрабатывающих </w:t>
            </w:r>
            <w:r w:rsidRPr="00A52D44">
              <w:rPr>
                <w:sz w:val="28"/>
              </w:rPr>
              <w:t>классическую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музыку. Проблемная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ситуация:</w:t>
            </w:r>
          </w:p>
          <w:p w:rsidR="00A52D44" w:rsidRPr="00A52D44" w:rsidRDefault="00A52D44" w:rsidP="00DA4911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зачем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музыканты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делают</w:t>
            </w:r>
          </w:p>
          <w:p w:rsidR="00A52D44" w:rsidRPr="00A52D44" w:rsidRDefault="00A52D44" w:rsidP="00DA4911">
            <w:pPr>
              <w:pStyle w:val="TableParagraph"/>
              <w:spacing w:before="5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обработки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классики?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Различение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музыки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классической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её современной обработки;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обработок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классической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музыки, сравнение их с оригиналом;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обсуждение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комплекса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выразительных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средств, наблюдение за изменением характера музыки; вокальное исполнение классических тем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сопровождении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современного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ритмизованного</w:t>
            </w:r>
          </w:p>
          <w:p w:rsidR="00A52D44" w:rsidRPr="00A52D44" w:rsidRDefault="00A52D44" w:rsidP="00DA4911">
            <w:pPr>
              <w:pStyle w:val="TableParagraph"/>
              <w:spacing w:before="19"/>
              <w:ind w:left="11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аккомпанемента</w:t>
            </w:r>
          </w:p>
        </w:tc>
      </w:tr>
      <w:tr w:rsidR="00A52D44" w:rsidRPr="00A52D44" w:rsidTr="00DA4911">
        <w:trPr>
          <w:trHeight w:val="3483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7.2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1309"/>
              <w:jc w:val="both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Электронные музыкальные инструменты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Современные</w:t>
            </w:r>
          </w:p>
          <w:p w:rsidR="00A52D44" w:rsidRPr="00A52D44" w:rsidRDefault="00A52D44" w:rsidP="00DA4911">
            <w:pPr>
              <w:pStyle w:val="TableParagraph"/>
              <w:spacing w:before="24" w:line="259" w:lineRule="auto"/>
              <w:ind w:left="111" w:right="1383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«двойники» классических музыкальных инструментов: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1" w:right="201"/>
              <w:rPr>
                <w:sz w:val="28"/>
              </w:rPr>
            </w:pPr>
            <w:r w:rsidRPr="00A52D44">
              <w:rPr>
                <w:sz w:val="28"/>
              </w:rPr>
              <w:t>синтезатор,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электронная скрипка, гитара, барабаны. Виртуальные </w:t>
            </w:r>
            <w:r w:rsidRPr="00A52D44">
              <w:rPr>
                <w:spacing w:val="-2"/>
                <w:sz w:val="28"/>
              </w:rPr>
              <w:t>музыкальные</w:t>
            </w:r>
          </w:p>
          <w:p w:rsidR="00A52D44" w:rsidRPr="00A52D44" w:rsidRDefault="00A52D44" w:rsidP="00DA4911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инструменты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композиций</w:t>
            </w:r>
          </w:p>
          <w:p w:rsidR="00A52D44" w:rsidRPr="00A52D44" w:rsidRDefault="00A52D44" w:rsidP="00DA4911">
            <w:pPr>
              <w:pStyle w:val="TableParagraph"/>
              <w:spacing w:before="24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исполнении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электронных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музыкальных </w:t>
            </w:r>
            <w:r w:rsidRPr="00A52D44">
              <w:rPr>
                <w:spacing w:val="-2"/>
                <w:sz w:val="28"/>
              </w:rPr>
              <w:t>инструментах;</w:t>
            </w:r>
          </w:p>
          <w:p w:rsidR="00A52D44" w:rsidRPr="00A52D44" w:rsidRDefault="00A52D44" w:rsidP="00DA4911">
            <w:pPr>
              <w:pStyle w:val="TableParagraph"/>
              <w:spacing w:before="10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сравнение их звучания с акустическими инструментами,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обсуждение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результатов </w:t>
            </w:r>
            <w:r w:rsidRPr="00A52D44">
              <w:rPr>
                <w:spacing w:val="-2"/>
                <w:sz w:val="28"/>
              </w:rPr>
              <w:t>сравнения;</w:t>
            </w:r>
          </w:p>
          <w:p w:rsidR="00A52D44" w:rsidRPr="00A52D44" w:rsidRDefault="00A52D44" w:rsidP="00DA4911">
            <w:pPr>
              <w:pStyle w:val="TableParagraph"/>
              <w:spacing w:before="3" w:line="261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подбор электронных тембров для создания музыки к фантастическому фильму; вариативно: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музыкального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магазина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(отдел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электронных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музыкальных</w:t>
            </w:r>
          </w:p>
        </w:tc>
      </w:tr>
    </w:tbl>
    <w:p w:rsidR="00A52D44" w:rsidRPr="00A52D44" w:rsidRDefault="00A52D44" w:rsidP="00A52D44">
      <w:pPr>
        <w:pStyle w:val="TableParagraph"/>
        <w:spacing w:line="314" w:lineRule="exac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A52D44" w:rsidRPr="00A52D44" w:rsidTr="00DA4911">
        <w:trPr>
          <w:trHeight w:val="208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1" w:right="1118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компьютерных </w:t>
            </w:r>
            <w:r w:rsidRPr="00A52D44">
              <w:rPr>
                <w:spacing w:val="-2"/>
                <w:sz w:val="28"/>
              </w:rPr>
              <w:t>программах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 w:right="1698"/>
              <w:rPr>
                <w:sz w:val="28"/>
              </w:rPr>
            </w:pPr>
            <w:r w:rsidRPr="00A52D44">
              <w:rPr>
                <w:sz w:val="28"/>
              </w:rPr>
              <w:t>инструментов);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фильма об электронных музыкальных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left="119" w:right="1416"/>
              <w:rPr>
                <w:sz w:val="28"/>
              </w:rPr>
            </w:pPr>
            <w:r w:rsidRPr="00A52D44">
              <w:rPr>
                <w:sz w:val="28"/>
              </w:rPr>
              <w:t>инструментах;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создание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электронной композиции в компьютерных программах с готовыми семплами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(например,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Garage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Band)</w:t>
            </w:r>
          </w:p>
        </w:tc>
      </w:tr>
      <w:tr w:rsidR="00A52D44" w:rsidRPr="00A52D44" w:rsidTr="00DA4911">
        <w:trPr>
          <w:trHeight w:val="350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3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50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10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8</w:t>
            </w:r>
            <w:r w:rsidRPr="00A52D44">
              <w:rPr>
                <w:b/>
                <w:spacing w:val="-3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«Музыкальная</w:t>
            </w:r>
            <w:r w:rsidRPr="00A52D44">
              <w:rPr>
                <w:b/>
                <w:spacing w:val="-6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грамота»</w:t>
            </w:r>
          </w:p>
        </w:tc>
      </w:tr>
      <w:tr w:rsidR="00A52D44" w:rsidRPr="00A52D44" w:rsidTr="00DA4911">
        <w:trPr>
          <w:trHeight w:val="4514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8.1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Весь мир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звучит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1" w:right="540"/>
              <w:rPr>
                <w:sz w:val="28"/>
              </w:rPr>
            </w:pPr>
            <w:r w:rsidRPr="00A52D44">
              <w:rPr>
                <w:sz w:val="28"/>
              </w:rPr>
              <w:t>Звуки музыкальные</w:t>
            </w:r>
            <w:r w:rsidRPr="00A52D44">
              <w:rPr>
                <w:spacing w:val="40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шумовые.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Свойства звука: высота, </w:t>
            </w:r>
            <w:r w:rsidRPr="00A52D44">
              <w:rPr>
                <w:spacing w:val="-2"/>
                <w:sz w:val="28"/>
              </w:rPr>
              <w:t>громкость,</w:t>
            </w:r>
          </w:p>
          <w:p w:rsidR="00A52D44" w:rsidRPr="00A52D44" w:rsidRDefault="00A52D44" w:rsidP="00DA4911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 w:rsidRPr="00A52D44">
              <w:rPr>
                <w:sz w:val="28"/>
              </w:rPr>
              <w:t>длительность,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тембр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 w:right="1246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со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звуками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музыкальными и шумовыми;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различение,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определение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слух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звуков различного качества;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 w:right="712"/>
              <w:rPr>
                <w:sz w:val="28"/>
              </w:rPr>
            </w:pPr>
            <w:r w:rsidRPr="00A52D44">
              <w:rPr>
                <w:sz w:val="28"/>
              </w:rPr>
              <w:t>игра – подражание звукам и голосам природы с использованием шумовых музыкальных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инструментов,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вокальной </w:t>
            </w:r>
            <w:r w:rsidRPr="00A52D44">
              <w:rPr>
                <w:spacing w:val="-2"/>
                <w:sz w:val="28"/>
              </w:rPr>
              <w:t>импровизации;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left="119" w:right="1698"/>
              <w:rPr>
                <w:sz w:val="28"/>
              </w:rPr>
            </w:pPr>
            <w:r w:rsidRPr="00A52D44">
              <w:rPr>
                <w:sz w:val="28"/>
              </w:rPr>
              <w:t>артикуляционные упражнения, разучивание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попевок и песен с использованием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звукоподражательных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элементов,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шумовых</w:t>
            </w:r>
          </w:p>
          <w:p w:rsidR="00A52D44" w:rsidRPr="00A52D44" w:rsidRDefault="00A52D44" w:rsidP="00DA4911">
            <w:pPr>
              <w:pStyle w:val="TableParagraph"/>
              <w:spacing w:before="19"/>
              <w:ind w:left="11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звуков</w:t>
            </w:r>
          </w:p>
        </w:tc>
      </w:tr>
      <w:tr w:rsidR="00A52D44" w:rsidRPr="00A52D44" w:rsidTr="00DA4911">
        <w:trPr>
          <w:trHeight w:val="2093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8.2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Песня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1" w:right="98"/>
              <w:rPr>
                <w:sz w:val="28"/>
              </w:rPr>
            </w:pPr>
            <w:r w:rsidRPr="00A52D44">
              <w:rPr>
                <w:sz w:val="28"/>
              </w:rPr>
              <w:t>Куплетная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форма.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Запев, </w:t>
            </w:r>
            <w:r w:rsidRPr="00A52D44">
              <w:rPr>
                <w:spacing w:val="-2"/>
                <w:sz w:val="28"/>
              </w:rPr>
              <w:t>припев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со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строением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куплетной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формы; составление наглядной буквенной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или графической схемы куплетной формы; исполнение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песен,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написанных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куплетной </w:t>
            </w:r>
            <w:r w:rsidRPr="00A52D44">
              <w:rPr>
                <w:spacing w:val="-2"/>
                <w:sz w:val="28"/>
              </w:rPr>
              <w:t>форме;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различение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куплетной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формы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при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слушании</w:t>
            </w:r>
          </w:p>
        </w:tc>
      </w:tr>
    </w:tbl>
    <w:p w:rsidR="00A52D44" w:rsidRPr="00A52D44" w:rsidRDefault="00A52D44" w:rsidP="00A52D44">
      <w:pPr>
        <w:pStyle w:val="TableParagraph"/>
        <w:spacing w:line="314" w:lineRule="exac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  <w:bookmarkStart w:id="9" w:name="_bookmark16"/>
      <w:bookmarkEnd w:id="9"/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56"/>
        <w:gridCol w:w="3248"/>
        <w:gridCol w:w="6072"/>
      </w:tblGrid>
      <w:tr w:rsidR="00A52D44" w:rsidRPr="00A52D44" w:rsidTr="00DA4911">
        <w:trPr>
          <w:trHeight w:val="1049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незнакомых музыкальных произведений; вариативно: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импровизация,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сочинение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новых</w:t>
            </w:r>
          </w:p>
          <w:p w:rsidR="00A52D44" w:rsidRPr="00A52D44" w:rsidRDefault="00A52D44" w:rsidP="00DA4911">
            <w:pPr>
              <w:pStyle w:val="TableParagraph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куплетов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к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знакомой</w:t>
            </w:r>
            <w:r w:rsidRPr="00A52D44">
              <w:rPr>
                <w:spacing w:val="-4"/>
                <w:sz w:val="28"/>
              </w:rPr>
              <w:t xml:space="preserve"> песне</w:t>
            </w:r>
          </w:p>
        </w:tc>
      </w:tr>
      <w:tr w:rsidR="00A52D44" w:rsidRPr="00A52D44" w:rsidTr="00DA4911">
        <w:trPr>
          <w:trHeight w:val="342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2</w:t>
            </w:r>
          </w:p>
        </w:tc>
        <w:tc>
          <w:tcPr>
            <w:tcW w:w="324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696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Количество</w:t>
            </w:r>
            <w:r w:rsidRPr="00A52D44">
              <w:rPr>
                <w:spacing w:val="-19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часов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по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вариативным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модулям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16</w:t>
            </w:r>
          </w:p>
        </w:tc>
        <w:tc>
          <w:tcPr>
            <w:tcW w:w="9320" w:type="dxa"/>
            <w:gridSpan w:val="2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703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ОБЩЕЕ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КОЛИЧЕСТВО</w:t>
            </w:r>
          </w:p>
          <w:p w:rsidR="00A52D44" w:rsidRPr="00A52D44" w:rsidRDefault="00A52D44" w:rsidP="00DA4911">
            <w:pPr>
              <w:pStyle w:val="TableParagraph"/>
              <w:spacing w:before="24"/>
              <w:ind w:left="110"/>
              <w:rPr>
                <w:sz w:val="28"/>
              </w:rPr>
            </w:pPr>
            <w:r w:rsidRPr="00A52D44">
              <w:rPr>
                <w:sz w:val="28"/>
              </w:rPr>
              <w:t>ЧАСОВ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ПРОГРАММЕ</w:t>
            </w:r>
          </w:p>
        </w:tc>
        <w:tc>
          <w:tcPr>
            <w:tcW w:w="1656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33</w:t>
            </w:r>
          </w:p>
        </w:tc>
        <w:tc>
          <w:tcPr>
            <w:tcW w:w="9320" w:type="dxa"/>
            <w:gridSpan w:val="2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52D44" w:rsidRPr="00A52D44" w:rsidRDefault="00A52D44" w:rsidP="00A52D44">
      <w:pPr>
        <w:pStyle w:val="TableParagraph"/>
        <w:rPr>
          <w:sz w:val="26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3"/>
        <w:keepNext w:val="0"/>
        <w:keepLines w:val="0"/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before="79" w:after="0" w:line="240" w:lineRule="auto"/>
        <w:ind w:left="353" w:hanging="215"/>
        <w:rPr>
          <w:color w:val="auto"/>
        </w:rPr>
      </w:pPr>
      <w:r w:rsidRPr="00A52D44">
        <w:rPr>
          <w:color w:val="auto"/>
          <w:spacing w:val="-2"/>
        </w:rPr>
        <w:lastRenderedPageBreak/>
        <w:t>КЛАСС</w:t>
      </w:r>
    </w:p>
    <w:p w:rsidR="00A52D44" w:rsidRPr="00A52D44" w:rsidRDefault="00A52D44" w:rsidP="00A52D44">
      <w:pPr>
        <w:pStyle w:val="ae"/>
        <w:spacing w:before="1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A52D44" w:rsidRPr="00A52D44" w:rsidTr="00DA4911">
        <w:trPr>
          <w:trHeight w:val="1048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before="169" w:line="256" w:lineRule="auto"/>
              <w:ind w:left="225" w:firstLine="57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 xml:space="preserve">№ </w:t>
            </w:r>
            <w:r w:rsidRPr="00A52D44">
              <w:rPr>
                <w:spacing w:val="-5"/>
                <w:sz w:val="28"/>
              </w:rPr>
              <w:t>п/п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643" w:firstLine="14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Наименование</w:t>
            </w:r>
          </w:p>
          <w:p w:rsidR="00A52D44" w:rsidRPr="00A52D44" w:rsidRDefault="00A52D44" w:rsidP="00DA4911">
            <w:pPr>
              <w:pStyle w:val="TableParagraph"/>
              <w:spacing w:before="6" w:line="340" w:lineRule="atLeast"/>
              <w:ind w:left="391" w:right="369" w:firstLine="252"/>
              <w:rPr>
                <w:sz w:val="28"/>
              </w:rPr>
            </w:pPr>
            <w:r w:rsidRPr="00A52D44">
              <w:rPr>
                <w:sz w:val="28"/>
              </w:rPr>
              <w:t>разделов и тем учебного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предмета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before="169" w:line="256" w:lineRule="auto"/>
              <w:ind w:left="507" w:right="120" w:hanging="36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before="169" w:line="256" w:lineRule="auto"/>
              <w:ind w:left="919" w:right="240" w:hanging="10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Программное содержание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A52D44" w:rsidRPr="00A52D44" w:rsidRDefault="00A52D44" w:rsidP="00DA4911">
            <w:pPr>
              <w:pStyle w:val="TableParagraph"/>
              <w:ind w:left="393"/>
              <w:rPr>
                <w:sz w:val="28"/>
              </w:rPr>
            </w:pPr>
            <w:r w:rsidRPr="00A52D44">
              <w:rPr>
                <w:sz w:val="28"/>
              </w:rPr>
              <w:t>Основные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виды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деятельности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обучающихся</w:t>
            </w:r>
          </w:p>
        </w:tc>
      </w:tr>
      <w:tr w:rsidR="00A52D44" w:rsidRPr="00A52D44" w:rsidTr="00DA4911">
        <w:trPr>
          <w:trHeight w:val="343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pacing w:val="-2"/>
                <w:sz w:val="28"/>
              </w:rPr>
              <w:t>ИНВАРИАНТНАЯ</w:t>
            </w:r>
            <w:r w:rsidRPr="00A52D44">
              <w:rPr>
                <w:b/>
                <w:sz w:val="28"/>
              </w:rPr>
              <w:t xml:space="preserve"> </w:t>
            </w:r>
            <w:r w:rsidRPr="00A52D44">
              <w:rPr>
                <w:b/>
                <w:spacing w:val="-4"/>
                <w:sz w:val="28"/>
              </w:rPr>
              <w:t>ЧАСТЬ</w:t>
            </w:r>
          </w:p>
        </w:tc>
      </w:tr>
      <w:tr w:rsidR="00A52D44" w:rsidRPr="00A52D44" w:rsidTr="00DA4911">
        <w:trPr>
          <w:trHeight w:val="350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9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1</w:t>
            </w:r>
            <w:r w:rsidRPr="00A52D44">
              <w:rPr>
                <w:b/>
                <w:spacing w:val="-2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«Народная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музыка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России»</w:t>
            </w:r>
          </w:p>
        </w:tc>
      </w:tr>
      <w:tr w:rsidR="00A52D44" w:rsidRPr="00A52D44" w:rsidTr="00DA4911">
        <w:trPr>
          <w:trHeight w:val="3477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1.1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Край,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котором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ты </w:t>
            </w:r>
            <w:r w:rsidRPr="00A52D44">
              <w:rPr>
                <w:spacing w:val="-2"/>
                <w:sz w:val="28"/>
              </w:rPr>
              <w:t>живёшь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 w:rsidRPr="00A52D44">
              <w:rPr>
                <w:sz w:val="28"/>
              </w:rPr>
              <w:t>Музыкальные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традиции малой Родины. Песни, обряды, музыкальные </w:t>
            </w:r>
            <w:r w:rsidRPr="00A52D44">
              <w:rPr>
                <w:spacing w:val="-2"/>
                <w:sz w:val="28"/>
              </w:rPr>
              <w:t>инструменты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224"/>
              <w:rPr>
                <w:sz w:val="28"/>
              </w:rPr>
            </w:pPr>
            <w:r w:rsidRPr="00A52D44">
              <w:rPr>
                <w:sz w:val="28"/>
              </w:rPr>
              <w:t>Разучивание, исполнение образцов традиционного фольклора своей местности, песен,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посвящённых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своей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малой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родине,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песен </w:t>
            </w:r>
            <w:r w:rsidRPr="00A52D44">
              <w:rPr>
                <w:spacing w:val="-2"/>
                <w:sz w:val="28"/>
              </w:rPr>
              <w:t>композиторов-земляков;</w:t>
            </w:r>
          </w:p>
          <w:p w:rsidR="00A52D44" w:rsidRPr="00A52D44" w:rsidRDefault="00A52D44" w:rsidP="00DA4911">
            <w:pPr>
              <w:pStyle w:val="TableParagraph"/>
              <w:spacing w:line="321" w:lineRule="exact"/>
              <w:rPr>
                <w:sz w:val="28"/>
              </w:rPr>
            </w:pPr>
            <w:r w:rsidRPr="00A52D44">
              <w:rPr>
                <w:sz w:val="28"/>
              </w:rPr>
              <w:t>диалог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учителем</w:t>
            </w:r>
          </w:p>
          <w:p w:rsidR="00A52D44" w:rsidRPr="00A52D44" w:rsidRDefault="00A52D44" w:rsidP="00DA4911">
            <w:pPr>
              <w:pStyle w:val="TableParagraph"/>
              <w:spacing w:before="21" w:line="256" w:lineRule="auto"/>
              <w:ind w:right="192"/>
              <w:jc w:val="both"/>
              <w:rPr>
                <w:sz w:val="28"/>
              </w:rPr>
            </w:pPr>
            <w:r w:rsidRPr="00A52D44">
              <w:rPr>
                <w:sz w:val="28"/>
              </w:rPr>
              <w:t>о музыкальных традициях своего родного края; вариативно: просмотр видеофильма о культуре родного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края;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краеведческого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музея; посещение этнографического спектакля,</w:t>
            </w:r>
          </w:p>
          <w:p w:rsidR="00A52D44" w:rsidRPr="00A52D44" w:rsidRDefault="00A52D44" w:rsidP="00DA4911">
            <w:pPr>
              <w:pStyle w:val="TableParagraph"/>
              <w:spacing w:before="12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концерта</w:t>
            </w:r>
          </w:p>
        </w:tc>
      </w:tr>
      <w:tr w:rsidR="00A52D44" w:rsidRPr="00A52D44" w:rsidTr="00DA4911">
        <w:trPr>
          <w:trHeight w:val="3822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1.2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Русский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фольклор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154"/>
              <w:rPr>
                <w:sz w:val="28"/>
              </w:rPr>
            </w:pPr>
            <w:r w:rsidRPr="00A52D44">
              <w:rPr>
                <w:sz w:val="28"/>
              </w:rPr>
              <w:t>Русские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песни (трудовые,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хороводные). Детский фольклор (игровые, заклички,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right="240"/>
              <w:rPr>
                <w:sz w:val="28"/>
              </w:rPr>
            </w:pPr>
            <w:r w:rsidRPr="00A52D44">
              <w:rPr>
                <w:sz w:val="28"/>
              </w:rPr>
              <w:t>потешки,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считалки, </w:t>
            </w:r>
            <w:r w:rsidRPr="00A52D44">
              <w:rPr>
                <w:spacing w:val="-2"/>
                <w:sz w:val="28"/>
              </w:rPr>
              <w:t>прибаутки)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64" w:lineRule="auto"/>
              <w:ind w:right="224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русских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народных песен разных жанров;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right="224"/>
              <w:rPr>
                <w:sz w:val="28"/>
              </w:rPr>
            </w:pPr>
            <w:r w:rsidRPr="00A52D44">
              <w:rPr>
                <w:sz w:val="28"/>
              </w:rPr>
              <w:t>участие в коллективной традиционной музыкальной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игре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(по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выбору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учителя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могут быть освоены игры «Бояре», «Плетень»,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right="476"/>
              <w:rPr>
                <w:sz w:val="28"/>
              </w:rPr>
            </w:pPr>
            <w:r w:rsidRPr="00A52D44">
              <w:rPr>
                <w:sz w:val="28"/>
              </w:rPr>
              <w:t>«Бабка-ёжка», «Заинька» и другие); сочинение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мелодий,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вокальная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импровизация на основе текстов игрового детского </w:t>
            </w:r>
            <w:r w:rsidRPr="00A52D44">
              <w:rPr>
                <w:spacing w:val="-2"/>
                <w:sz w:val="28"/>
              </w:rPr>
              <w:t>фольклора;</w:t>
            </w:r>
          </w:p>
          <w:p w:rsidR="00A52D44" w:rsidRPr="00A52D44" w:rsidRDefault="00A52D44" w:rsidP="00DA4911">
            <w:pPr>
              <w:pStyle w:val="TableParagraph"/>
              <w:spacing w:before="3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ритмическая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импровизация,</w:t>
            </w:r>
          </w:p>
          <w:p w:rsidR="00A52D44" w:rsidRPr="00A52D44" w:rsidRDefault="00A52D44" w:rsidP="00DA4911">
            <w:pPr>
              <w:pStyle w:val="TableParagraph"/>
              <w:spacing w:before="23"/>
              <w:rPr>
                <w:sz w:val="28"/>
              </w:rPr>
            </w:pP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аккомпанемента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простых</w:t>
            </w:r>
          </w:p>
        </w:tc>
      </w:tr>
    </w:tbl>
    <w:p w:rsidR="00A52D44" w:rsidRPr="00A52D44" w:rsidRDefault="00A52D44" w:rsidP="00A52D44">
      <w:pPr>
        <w:pStyle w:val="TableParagraph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A52D44" w:rsidRPr="00A52D44" w:rsidTr="00DA4911">
        <w:trPr>
          <w:trHeight w:val="69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rPr>
                <w:sz w:val="28"/>
              </w:rPr>
            </w:pPr>
            <w:r w:rsidRPr="00A52D44">
              <w:rPr>
                <w:sz w:val="28"/>
              </w:rPr>
              <w:t>ударных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(ложки)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духовых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(свирель)</w:t>
            </w:r>
          </w:p>
          <w:p w:rsidR="00A52D44" w:rsidRPr="00A52D44" w:rsidRDefault="00A52D44" w:rsidP="00DA4911">
            <w:pPr>
              <w:pStyle w:val="TableParagraph"/>
              <w:spacing w:before="23"/>
              <w:rPr>
                <w:sz w:val="28"/>
              </w:rPr>
            </w:pPr>
            <w:r w:rsidRPr="00A52D44">
              <w:rPr>
                <w:sz w:val="28"/>
              </w:rPr>
              <w:t>инструментах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к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изученным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народным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песням</w:t>
            </w:r>
          </w:p>
        </w:tc>
      </w:tr>
      <w:tr w:rsidR="00A52D44" w:rsidRPr="00A52D44" w:rsidTr="00DA4911">
        <w:trPr>
          <w:trHeight w:val="6610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1.3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726"/>
              <w:rPr>
                <w:sz w:val="28"/>
              </w:rPr>
            </w:pPr>
            <w:r w:rsidRPr="00A52D44">
              <w:rPr>
                <w:sz w:val="28"/>
              </w:rPr>
              <w:t>Русские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народные </w:t>
            </w:r>
            <w:r w:rsidRPr="00A52D44">
              <w:rPr>
                <w:spacing w:val="-2"/>
                <w:sz w:val="28"/>
              </w:rPr>
              <w:t>музыкальные инструменты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229"/>
              <w:rPr>
                <w:sz w:val="28"/>
              </w:rPr>
            </w:pPr>
            <w:r w:rsidRPr="00A52D44">
              <w:rPr>
                <w:sz w:val="28"/>
              </w:rPr>
              <w:t>Народные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музыкальные </w:t>
            </w:r>
            <w:r w:rsidRPr="00A52D44">
              <w:rPr>
                <w:spacing w:val="-2"/>
                <w:sz w:val="28"/>
              </w:rPr>
              <w:t>инструменты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right="154"/>
              <w:rPr>
                <w:sz w:val="28"/>
              </w:rPr>
            </w:pPr>
            <w:r w:rsidRPr="00A52D44">
              <w:rPr>
                <w:sz w:val="28"/>
              </w:rPr>
              <w:t>(балалайка, рожок, свирель,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гусли,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гармонь, </w:t>
            </w:r>
            <w:r w:rsidRPr="00A52D44">
              <w:rPr>
                <w:spacing w:val="-2"/>
                <w:sz w:val="28"/>
              </w:rPr>
              <w:t>ложки).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right="565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Инструментальные </w:t>
            </w:r>
            <w:r w:rsidRPr="00A52D44">
              <w:rPr>
                <w:sz w:val="28"/>
              </w:rPr>
              <w:t>наигрыши.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Плясовые </w:t>
            </w:r>
            <w:r w:rsidRPr="00A52D44">
              <w:rPr>
                <w:spacing w:val="-2"/>
                <w:sz w:val="28"/>
              </w:rPr>
              <w:t>мелодии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внешним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видом,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особенностями исполнения и звучания русских народных </w:t>
            </w:r>
            <w:r w:rsidRPr="00A52D44">
              <w:rPr>
                <w:spacing w:val="-2"/>
                <w:sz w:val="28"/>
              </w:rPr>
              <w:t>инструментов;</w:t>
            </w:r>
          </w:p>
          <w:p w:rsidR="00A52D44" w:rsidRPr="00A52D44" w:rsidRDefault="00A52D44" w:rsidP="00DA4911">
            <w:pPr>
              <w:pStyle w:val="TableParagraph"/>
              <w:spacing w:before="8" w:line="256" w:lineRule="auto"/>
              <w:rPr>
                <w:sz w:val="28"/>
              </w:rPr>
            </w:pPr>
            <w:r w:rsidRPr="00A52D44">
              <w:rPr>
                <w:sz w:val="28"/>
              </w:rPr>
              <w:t>определение на слух тембров инструментов; классификация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группы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духовых,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ударных, </w:t>
            </w:r>
            <w:r w:rsidRPr="00A52D44">
              <w:rPr>
                <w:spacing w:val="-2"/>
                <w:sz w:val="28"/>
              </w:rPr>
              <w:t>струнных;</w:t>
            </w:r>
          </w:p>
          <w:p w:rsidR="00A52D44" w:rsidRPr="00A52D44" w:rsidRDefault="00A52D44" w:rsidP="00DA4911">
            <w:pPr>
              <w:pStyle w:val="TableParagraph"/>
              <w:spacing w:before="3" w:line="264" w:lineRule="auto"/>
              <w:rPr>
                <w:sz w:val="28"/>
              </w:rPr>
            </w:pPr>
            <w:r w:rsidRPr="00A52D44">
              <w:rPr>
                <w:sz w:val="28"/>
              </w:rPr>
              <w:t>музыкальная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викторина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знание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тембров народных инструментов;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rPr>
                <w:sz w:val="28"/>
              </w:rPr>
            </w:pPr>
            <w:r w:rsidRPr="00A52D44">
              <w:rPr>
                <w:sz w:val="28"/>
              </w:rPr>
              <w:t>двигательная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игра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импровизация-подражание игре на музыкальных инструментах;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rPr>
                <w:sz w:val="28"/>
              </w:rPr>
            </w:pPr>
            <w:r w:rsidRPr="00A52D44">
              <w:rPr>
                <w:sz w:val="28"/>
              </w:rPr>
              <w:t>слушание фортепианных пьес композиторов, исполнение песен, в которых присутствуют звукоизобразительные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элементы,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подражание голосам народных инструментов;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видеофильма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русских музыкальных инструментах; посещение музыкального или краеведческого музея;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rPr>
                <w:sz w:val="28"/>
              </w:rPr>
            </w:pPr>
            <w:r w:rsidRPr="00A52D44">
              <w:rPr>
                <w:sz w:val="28"/>
              </w:rPr>
              <w:t>освоение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простейших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навыков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игры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свирели,</w:t>
            </w:r>
          </w:p>
          <w:p w:rsidR="00A52D44" w:rsidRPr="00A52D44" w:rsidRDefault="00A52D44" w:rsidP="00DA4911">
            <w:pPr>
              <w:pStyle w:val="TableParagraph"/>
              <w:spacing w:before="11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ложках</w:t>
            </w:r>
          </w:p>
        </w:tc>
      </w:tr>
      <w:tr w:rsidR="00A52D44" w:rsidRPr="00A52D44" w:rsidTr="00DA4911">
        <w:trPr>
          <w:trHeight w:val="208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1.4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369"/>
              <w:rPr>
                <w:sz w:val="28"/>
              </w:rPr>
            </w:pPr>
            <w:r w:rsidRPr="00A52D44">
              <w:rPr>
                <w:sz w:val="28"/>
              </w:rPr>
              <w:t>Сказки,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мифы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и </w:t>
            </w:r>
            <w:r w:rsidRPr="00A52D44">
              <w:rPr>
                <w:spacing w:val="-2"/>
                <w:sz w:val="28"/>
              </w:rPr>
              <w:t>легенды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rPr>
                <w:sz w:val="28"/>
              </w:rPr>
            </w:pPr>
            <w:r w:rsidRPr="00A52D44">
              <w:rPr>
                <w:sz w:val="28"/>
              </w:rPr>
              <w:t>Народные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сказители.</w:t>
            </w:r>
          </w:p>
          <w:p w:rsidR="00A52D44" w:rsidRPr="00A52D44" w:rsidRDefault="00A52D44" w:rsidP="00DA4911">
            <w:pPr>
              <w:pStyle w:val="TableParagraph"/>
              <w:spacing w:before="23" w:line="264" w:lineRule="auto"/>
              <w:ind w:right="240"/>
              <w:rPr>
                <w:sz w:val="28"/>
              </w:rPr>
            </w:pPr>
            <w:r w:rsidRPr="00A52D44">
              <w:rPr>
                <w:sz w:val="28"/>
              </w:rPr>
              <w:t>Русские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народные сказания,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былины.</w:t>
            </w:r>
          </w:p>
          <w:p w:rsidR="00A52D44" w:rsidRPr="00A52D44" w:rsidRDefault="00A52D44" w:rsidP="00DA4911">
            <w:pPr>
              <w:pStyle w:val="TableParagraph"/>
              <w:spacing w:line="313" w:lineRule="exact"/>
              <w:rPr>
                <w:sz w:val="28"/>
              </w:rPr>
            </w:pPr>
            <w:r w:rsidRPr="00A52D44">
              <w:rPr>
                <w:sz w:val="28"/>
              </w:rPr>
              <w:t>Сказки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легенды</w:t>
            </w:r>
          </w:p>
          <w:p w:rsidR="00A52D44" w:rsidRPr="00A52D44" w:rsidRDefault="00A52D44" w:rsidP="00DA4911">
            <w:pPr>
              <w:pStyle w:val="TableParagraph"/>
              <w:spacing w:before="24"/>
              <w:rPr>
                <w:sz w:val="28"/>
              </w:rPr>
            </w:pPr>
            <w:r w:rsidRPr="00A52D44">
              <w:rPr>
                <w:sz w:val="28"/>
              </w:rPr>
              <w:t>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музыке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и </w:t>
            </w:r>
            <w:r w:rsidRPr="00A52D44">
              <w:rPr>
                <w:spacing w:val="-2"/>
                <w:sz w:val="28"/>
              </w:rPr>
              <w:t>музыкантах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rPr>
                <w:sz w:val="28"/>
              </w:rPr>
            </w:pPr>
            <w:r w:rsidRPr="00A52D44">
              <w:rPr>
                <w:sz w:val="28"/>
              </w:rPr>
              <w:t>Знакомство с манерой сказывания нараспев; слушание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сказок,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былин,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эпических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сказаний, рассказываемых нараспев;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инструментальной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музыке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определение</w:t>
            </w:r>
          </w:p>
          <w:p w:rsidR="00A52D44" w:rsidRPr="00A52D44" w:rsidRDefault="00A52D44" w:rsidP="00DA4911">
            <w:pPr>
              <w:pStyle w:val="TableParagraph"/>
              <w:spacing w:line="340" w:lineRule="atLeast"/>
              <w:rPr>
                <w:sz w:val="28"/>
              </w:rPr>
            </w:pPr>
            <w:r w:rsidRPr="00A52D44">
              <w:rPr>
                <w:sz w:val="28"/>
              </w:rPr>
              <w:t>на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слух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интонаций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речитативного </w:t>
            </w:r>
            <w:r w:rsidRPr="00A52D44">
              <w:rPr>
                <w:spacing w:val="-2"/>
                <w:sz w:val="28"/>
              </w:rPr>
              <w:t>характера;</w:t>
            </w:r>
          </w:p>
        </w:tc>
      </w:tr>
    </w:tbl>
    <w:p w:rsidR="00A52D44" w:rsidRPr="00A52D44" w:rsidRDefault="00A52D44" w:rsidP="00A52D44">
      <w:pPr>
        <w:pStyle w:val="TableParagraph"/>
        <w:spacing w:line="340" w:lineRule="atLeas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A52D44" w:rsidRPr="00A52D44" w:rsidTr="00DA4911">
        <w:trPr>
          <w:trHeight w:val="313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144"/>
              <w:rPr>
                <w:sz w:val="28"/>
              </w:rPr>
            </w:pPr>
            <w:r w:rsidRPr="00A52D44">
              <w:rPr>
                <w:sz w:val="28"/>
              </w:rPr>
              <w:t>вариативно: знакомство с эпосом народов России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(по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выбору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учителя: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отдельные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сказания или примеры из эпоса народов России, например, якутского Олонхо, карело-финской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Калевалы,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калмыцкого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Джангара,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Нартского эпоса); просмотр фильмов, мультфильмов, созданных на основе былин, сказаний;</w:t>
            </w:r>
          </w:p>
          <w:p w:rsidR="00A52D44" w:rsidRPr="00A52D44" w:rsidRDefault="00A52D44" w:rsidP="00DA4911">
            <w:pPr>
              <w:pStyle w:val="TableParagraph"/>
              <w:spacing w:before="7"/>
              <w:rPr>
                <w:sz w:val="28"/>
              </w:rPr>
            </w:pPr>
            <w:r w:rsidRPr="00A52D44">
              <w:rPr>
                <w:sz w:val="28"/>
              </w:rPr>
              <w:t>речитативная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импровизация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чтение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нараспев</w:t>
            </w:r>
          </w:p>
          <w:p w:rsidR="00A52D44" w:rsidRPr="00A52D44" w:rsidRDefault="00A52D44" w:rsidP="00DA4911">
            <w:pPr>
              <w:pStyle w:val="TableParagraph"/>
              <w:spacing w:before="24"/>
              <w:rPr>
                <w:sz w:val="28"/>
              </w:rPr>
            </w:pPr>
            <w:r w:rsidRPr="00A52D44">
              <w:rPr>
                <w:sz w:val="28"/>
              </w:rPr>
              <w:t>фрагмента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сказки,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былины</w:t>
            </w:r>
          </w:p>
        </w:tc>
      </w:tr>
      <w:tr w:rsidR="00A52D44" w:rsidRPr="00A52D44" w:rsidTr="00DA4911">
        <w:trPr>
          <w:trHeight w:val="6265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1.5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Народные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праздники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170"/>
              <w:rPr>
                <w:sz w:val="28"/>
              </w:rPr>
            </w:pPr>
            <w:r w:rsidRPr="00A52D44">
              <w:rPr>
                <w:sz w:val="28"/>
              </w:rPr>
              <w:t>Обряды, игры, хороводы, праздничная символика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примере одного или нескольких народных праздников (по выбору учителя внимание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обучающихся может быть </w:t>
            </w:r>
            <w:r w:rsidRPr="00A52D44">
              <w:rPr>
                <w:spacing w:val="-2"/>
                <w:sz w:val="28"/>
              </w:rPr>
              <w:t>сосредоточено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right="126"/>
              <w:rPr>
                <w:sz w:val="28"/>
              </w:rPr>
            </w:pPr>
            <w:r w:rsidRPr="00A52D44">
              <w:rPr>
                <w:sz w:val="28"/>
              </w:rPr>
              <w:t>на русских традиционных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народных </w:t>
            </w:r>
            <w:r w:rsidRPr="00A52D44">
              <w:rPr>
                <w:spacing w:val="-2"/>
                <w:sz w:val="28"/>
              </w:rPr>
              <w:t>праздниках</w:t>
            </w:r>
          </w:p>
          <w:p w:rsidR="00A52D44" w:rsidRPr="00A52D44" w:rsidRDefault="00A52D44" w:rsidP="00DA4911">
            <w:pPr>
              <w:pStyle w:val="TableParagraph"/>
              <w:spacing w:before="5" w:line="256" w:lineRule="auto"/>
              <w:ind w:right="450"/>
              <w:rPr>
                <w:sz w:val="28"/>
              </w:rPr>
            </w:pPr>
            <w:r w:rsidRPr="00A52D44">
              <w:rPr>
                <w:sz w:val="28"/>
              </w:rPr>
              <w:t>(Рождество,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Осенины, Масленица, Троица)</w:t>
            </w:r>
          </w:p>
          <w:p w:rsidR="00A52D44" w:rsidRPr="00A52D44" w:rsidRDefault="00A52D44" w:rsidP="00DA4911">
            <w:pPr>
              <w:pStyle w:val="TableParagraph"/>
              <w:spacing w:before="2" w:line="261" w:lineRule="auto"/>
              <w:ind w:right="240"/>
              <w:rPr>
                <w:sz w:val="28"/>
              </w:rPr>
            </w:pPr>
            <w:r w:rsidRPr="00A52D44">
              <w:rPr>
                <w:sz w:val="28"/>
              </w:rPr>
              <w:t>и (или) праздниках других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народов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России (Сабантуй, Байрам,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rPr>
                <w:sz w:val="28"/>
              </w:rPr>
            </w:pPr>
            <w:r w:rsidRPr="00A52D44">
              <w:rPr>
                <w:sz w:val="28"/>
              </w:rPr>
              <w:t>Навруз,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Ысыах)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224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праздничными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обычаями, обрядами, бытовавшими ранее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right="224"/>
              <w:rPr>
                <w:sz w:val="28"/>
              </w:rPr>
            </w:pPr>
            <w:r w:rsidRPr="00A52D44">
              <w:rPr>
                <w:sz w:val="28"/>
              </w:rPr>
              <w:t>и сохранившимися сегодня у различных народностей Российской Федерации; разучивание песен, реконструкция фрагмента обряда,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участие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коллективной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традиционной игре (по выбору учителя могут быть освоены традиционные игры территориально близких или, наоборот, далёких регионов Российской </w:t>
            </w:r>
            <w:r w:rsidRPr="00A52D44">
              <w:rPr>
                <w:spacing w:val="-2"/>
                <w:sz w:val="28"/>
              </w:rPr>
              <w:t>Федерации);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фильма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(мультфильма), рассказывающего о символике фольклорного праздника; посещение театра,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rPr>
                <w:sz w:val="28"/>
              </w:rPr>
            </w:pPr>
            <w:r w:rsidRPr="00A52D44">
              <w:rPr>
                <w:sz w:val="28"/>
              </w:rPr>
              <w:t>театрализованного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представления;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участие</w:t>
            </w:r>
          </w:p>
          <w:p w:rsidR="00A52D44" w:rsidRPr="00A52D44" w:rsidRDefault="00A52D44" w:rsidP="00DA4911">
            <w:pPr>
              <w:pStyle w:val="TableParagraph"/>
              <w:spacing w:before="22" w:line="256" w:lineRule="auto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народных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гуляньях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улицах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родного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города, </w:t>
            </w:r>
            <w:r w:rsidRPr="00A52D44">
              <w:rPr>
                <w:spacing w:val="-2"/>
                <w:sz w:val="28"/>
              </w:rPr>
              <w:t>посёлка</w:t>
            </w:r>
          </w:p>
        </w:tc>
      </w:tr>
    </w:tbl>
    <w:p w:rsidR="00A52D44" w:rsidRPr="00A52D44" w:rsidRDefault="00A52D44" w:rsidP="00A52D44">
      <w:pPr>
        <w:pStyle w:val="TableParagraph"/>
        <w:spacing w:line="256" w:lineRule="auto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A52D44" w:rsidRPr="00A52D44" w:rsidTr="00DA4911">
        <w:trPr>
          <w:trHeight w:val="939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1.6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686"/>
              <w:rPr>
                <w:sz w:val="28"/>
              </w:rPr>
            </w:pPr>
            <w:r w:rsidRPr="00A52D44">
              <w:rPr>
                <w:sz w:val="28"/>
              </w:rPr>
              <w:t>Фольклор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народов </w:t>
            </w:r>
            <w:r w:rsidRPr="00A52D44">
              <w:rPr>
                <w:spacing w:val="-2"/>
                <w:sz w:val="28"/>
              </w:rPr>
              <w:t>России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170"/>
              <w:rPr>
                <w:sz w:val="28"/>
              </w:rPr>
            </w:pPr>
            <w:r w:rsidRPr="00A52D44">
              <w:rPr>
                <w:sz w:val="28"/>
              </w:rPr>
              <w:t>Музыкальные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традиции, особенности народной музыки республик Российской Федерации (по выбору учителя</w:t>
            </w:r>
          </w:p>
          <w:p w:rsidR="00A52D44" w:rsidRPr="00A52D44" w:rsidRDefault="00A52D44" w:rsidP="00DA4911">
            <w:pPr>
              <w:pStyle w:val="TableParagraph"/>
              <w:spacing w:line="320" w:lineRule="exact"/>
              <w:rPr>
                <w:sz w:val="28"/>
              </w:rPr>
            </w:pPr>
            <w:r w:rsidRPr="00A52D44">
              <w:rPr>
                <w:sz w:val="28"/>
              </w:rPr>
              <w:t>может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быть</w:t>
            </w:r>
          </w:p>
          <w:p w:rsidR="00A52D44" w:rsidRPr="00A52D44" w:rsidRDefault="00A52D44" w:rsidP="00DA4911">
            <w:pPr>
              <w:pStyle w:val="TableParagraph"/>
              <w:spacing w:before="20" w:line="259" w:lineRule="auto"/>
              <w:ind w:right="256"/>
              <w:rPr>
                <w:sz w:val="28"/>
              </w:rPr>
            </w:pPr>
            <w:r w:rsidRPr="00A52D44">
              <w:rPr>
                <w:sz w:val="28"/>
              </w:rPr>
              <w:t>представлена культура 2–3 регионов Российской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Федерации. Особое внимание следует уделить</w:t>
            </w:r>
          </w:p>
          <w:p w:rsidR="00A52D44" w:rsidRPr="00A52D44" w:rsidRDefault="00A52D44" w:rsidP="00DA4911">
            <w:pPr>
              <w:pStyle w:val="TableParagraph"/>
              <w:spacing w:before="5" w:line="256" w:lineRule="auto"/>
              <w:ind w:right="240"/>
              <w:rPr>
                <w:sz w:val="28"/>
              </w:rPr>
            </w:pPr>
            <w:r w:rsidRPr="00A52D44">
              <w:rPr>
                <w:sz w:val="28"/>
              </w:rPr>
              <w:t xml:space="preserve">как наиболее </w:t>
            </w:r>
            <w:r w:rsidRPr="00A52D44">
              <w:rPr>
                <w:spacing w:val="-2"/>
                <w:sz w:val="28"/>
              </w:rPr>
              <w:t xml:space="preserve">распространённым </w:t>
            </w:r>
            <w:r w:rsidRPr="00A52D44">
              <w:rPr>
                <w:sz w:val="28"/>
              </w:rPr>
              <w:t>чертам, так</w:t>
            </w:r>
          </w:p>
          <w:p w:rsidR="00A52D44" w:rsidRPr="00A52D44" w:rsidRDefault="00A52D44" w:rsidP="00DA4911">
            <w:pPr>
              <w:pStyle w:val="TableParagraph"/>
              <w:spacing w:before="11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уникальным</w:t>
            </w:r>
          </w:p>
          <w:p w:rsidR="00A52D44" w:rsidRPr="00A52D44" w:rsidRDefault="00A52D44" w:rsidP="00DA4911">
            <w:pPr>
              <w:pStyle w:val="TableParagraph"/>
              <w:spacing w:before="24" w:line="256" w:lineRule="auto"/>
              <w:ind w:right="240"/>
              <w:rPr>
                <w:sz w:val="28"/>
              </w:rPr>
            </w:pPr>
            <w:r w:rsidRPr="00A52D44">
              <w:rPr>
                <w:sz w:val="28"/>
              </w:rPr>
              <w:t>самобытным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явлениям, например: тувинское горловое пение,</w:t>
            </w:r>
          </w:p>
          <w:p w:rsidR="00A52D44" w:rsidRPr="00A52D44" w:rsidRDefault="00A52D44" w:rsidP="00DA4911">
            <w:pPr>
              <w:pStyle w:val="TableParagraph"/>
              <w:spacing w:before="11" w:line="256" w:lineRule="auto"/>
              <w:ind w:right="650"/>
              <w:rPr>
                <w:sz w:val="28"/>
              </w:rPr>
            </w:pPr>
            <w:r w:rsidRPr="00A52D44">
              <w:rPr>
                <w:sz w:val="28"/>
              </w:rPr>
              <w:t>кавказская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лезгинка, якутский варган, пентатонные лады</w:t>
            </w:r>
          </w:p>
          <w:p w:rsidR="00A52D44" w:rsidRPr="00A52D44" w:rsidRDefault="00A52D44" w:rsidP="00DA4911">
            <w:pPr>
              <w:pStyle w:val="TableParagraph"/>
              <w:spacing w:before="4" w:line="259" w:lineRule="auto"/>
              <w:ind w:right="240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музыке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республик Поволжья,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Сибири). Жанры, интонации, </w:t>
            </w:r>
            <w:r w:rsidRPr="00A52D44">
              <w:rPr>
                <w:spacing w:val="-2"/>
                <w:sz w:val="28"/>
              </w:rPr>
              <w:t>музыкальные инструменты,</w:t>
            </w:r>
          </w:p>
          <w:p w:rsidR="00A52D44" w:rsidRPr="00A52D44" w:rsidRDefault="00A52D44" w:rsidP="00DA4911">
            <w:pPr>
              <w:pStyle w:val="TableParagraph"/>
              <w:spacing w:before="5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музыканты-исполнители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Знакомство с особенностями музыкального фольклора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различных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народностей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Российской </w:t>
            </w:r>
            <w:r w:rsidRPr="00A52D44">
              <w:rPr>
                <w:spacing w:val="-2"/>
                <w:sz w:val="28"/>
              </w:rPr>
              <w:t>Федерации;</w:t>
            </w:r>
          </w:p>
          <w:p w:rsidR="00A52D44" w:rsidRPr="00A52D44" w:rsidRDefault="00A52D44" w:rsidP="00DA4911">
            <w:pPr>
              <w:pStyle w:val="TableParagraph"/>
              <w:spacing w:before="8" w:line="256" w:lineRule="auto"/>
              <w:rPr>
                <w:sz w:val="28"/>
              </w:rPr>
            </w:pPr>
            <w:r w:rsidRPr="00A52D44">
              <w:rPr>
                <w:sz w:val="28"/>
              </w:rPr>
              <w:t>определение характерных черт, характеристика типичных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элементов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музыкального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языка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(ритм, лад, интонации);</w:t>
            </w:r>
          </w:p>
          <w:p w:rsidR="00A52D44" w:rsidRPr="00A52D44" w:rsidRDefault="00A52D44" w:rsidP="00DA4911">
            <w:pPr>
              <w:pStyle w:val="TableParagraph"/>
              <w:spacing w:before="3" w:line="261" w:lineRule="auto"/>
              <w:rPr>
                <w:sz w:val="28"/>
              </w:rPr>
            </w:pPr>
            <w:r w:rsidRPr="00A52D44">
              <w:rPr>
                <w:sz w:val="28"/>
              </w:rPr>
              <w:t>разучивание песен, танцев, импровизация ритмических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аккомпанементов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ударных </w:t>
            </w:r>
            <w:r w:rsidRPr="00A52D44">
              <w:rPr>
                <w:spacing w:val="-2"/>
                <w:sz w:val="28"/>
              </w:rPr>
              <w:t>инструментах;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right="224"/>
              <w:rPr>
                <w:sz w:val="28"/>
              </w:rPr>
            </w:pPr>
            <w:r w:rsidRPr="00A52D44">
              <w:rPr>
                <w:sz w:val="28"/>
              </w:rPr>
              <w:t>вариативно: исполнение на доступных клавишных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или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духовых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инструментах (свирель) мелодий народных песен,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rPr>
                <w:sz w:val="28"/>
              </w:rPr>
            </w:pPr>
            <w:r w:rsidRPr="00A52D44">
              <w:rPr>
                <w:sz w:val="28"/>
              </w:rPr>
              <w:t>прослеживание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мелодии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нотной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записи; творческие, исследовательские проекты, школьные фестивали, посвящённые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rPr>
                <w:sz w:val="28"/>
              </w:rPr>
            </w:pPr>
            <w:r w:rsidRPr="00A52D44">
              <w:rPr>
                <w:sz w:val="28"/>
              </w:rPr>
              <w:t>музыкальному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творчеству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народов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России</w:t>
            </w:r>
          </w:p>
        </w:tc>
      </w:tr>
    </w:tbl>
    <w:p w:rsidR="00A52D44" w:rsidRPr="00A52D44" w:rsidRDefault="00A52D44" w:rsidP="00A52D44">
      <w:pPr>
        <w:pStyle w:val="TableParagraph"/>
        <w:spacing w:line="314" w:lineRule="exac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A52D44" w:rsidRPr="00A52D44" w:rsidTr="00DA4911">
        <w:trPr>
          <w:trHeight w:val="695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1.7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 w:rsidRPr="00A52D44">
              <w:rPr>
                <w:sz w:val="28"/>
              </w:rPr>
              <w:t>Фольклор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творчестве </w:t>
            </w:r>
            <w:r w:rsidRPr="00A52D44">
              <w:rPr>
                <w:spacing w:val="-2"/>
                <w:sz w:val="28"/>
              </w:rPr>
              <w:t>профессиональных музыкантов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rPr>
                <w:sz w:val="28"/>
              </w:rPr>
            </w:pPr>
            <w:r w:rsidRPr="00A52D44">
              <w:rPr>
                <w:sz w:val="28"/>
              </w:rPr>
              <w:t>Собиратели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фольклора.</w:t>
            </w:r>
          </w:p>
          <w:p w:rsidR="00A52D44" w:rsidRPr="00A52D44" w:rsidRDefault="00A52D44" w:rsidP="00DA4911">
            <w:pPr>
              <w:pStyle w:val="TableParagraph"/>
              <w:spacing w:before="23" w:line="261" w:lineRule="auto"/>
              <w:ind w:right="812"/>
              <w:rPr>
                <w:sz w:val="28"/>
              </w:rPr>
            </w:pPr>
            <w:r w:rsidRPr="00A52D44">
              <w:rPr>
                <w:sz w:val="28"/>
              </w:rPr>
              <w:t>Народные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мелодии в обработке </w:t>
            </w:r>
            <w:r w:rsidRPr="00A52D44">
              <w:rPr>
                <w:spacing w:val="-2"/>
                <w:sz w:val="28"/>
              </w:rPr>
              <w:t>композиторов.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 w:rsidRPr="00A52D44">
              <w:rPr>
                <w:sz w:val="28"/>
              </w:rPr>
              <w:t>Народные жанры, интонации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как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основа для композиторского </w:t>
            </w:r>
            <w:r w:rsidRPr="00A52D44">
              <w:rPr>
                <w:spacing w:val="-2"/>
                <w:sz w:val="28"/>
              </w:rPr>
              <w:t>творчества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Диалог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учителем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значении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фольклористики; чтение учебных, популярных текстов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rPr>
                <w:sz w:val="28"/>
              </w:rPr>
            </w:pPr>
            <w:r w:rsidRPr="00A52D44">
              <w:rPr>
                <w:sz w:val="28"/>
              </w:rPr>
              <w:t>о собирателях фольклора; слушание музыки, созданной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композиторами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основе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народных жанров и интонаций;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определение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приёмов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обработки,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развития народных мелодий;</w:t>
            </w:r>
          </w:p>
          <w:p w:rsidR="00A52D44" w:rsidRPr="00A52D44" w:rsidRDefault="00A52D44" w:rsidP="00DA4911">
            <w:pPr>
              <w:pStyle w:val="TableParagraph"/>
              <w:spacing w:before="1" w:line="256" w:lineRule="auto"/>
              <w:ind w:right="862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песен в композиторской обработке;</w:t>
            </w:r>
          </w:p>
          <w:p w:rsidR="00A52D44" w:rsidRPr="00A52D44" w:rsidRDefault="00A52D44" w:rsidP="00DA4911">
            <w:pPr>
              <w:pStyle w:val="TableParagraph"/>
              <w:spacing w:before="2" w:line="259" w:lineRule="auto"/>
              <w:ind w:right="563"/>
              <w:rPr>
                <w:sz w:val="28"/>
              </w:rPr>
            </w:pPr>
            <w:r w:rsidRPr="00A52D44">
              <w:rPr>
                <w:sz w:val="28"/>
              </w:rPr>
              <w:t>сравнение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звучания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одних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тех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же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мелодий в народном и композиторском варианте; обсуждение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аргументированных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оценочных суждений на основе сравнения;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right="144"/>
              <w:rPr>
                <w:sz w:val="28"/>
              </w:rPr>
            </w:pPr>
            <w:r w:rsidRPr="00A52D44">
              <w:rPr>
                <w:sz w:val="28"/>
              </w:rPr>
              <w:t>вариативно: аналогии с изобразительным искусством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сравнение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фотографий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подлинных образцов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народных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промыслов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(гжель,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хохлома, городецкая роспись) с творчеством современных художников, модельеров, дизайнеров, работающих в соответствующих</w:t>
            </w:r>
          </w:p>
          <w:p w:rsidR="00A52D44" w:rsidRPr="00A52D44" w:rsidRDefault="00A52D44" w:rsidP="00DA4911">
            <w:pPr>
              <w:pStyle w:val="TableParagraph"/>
              <w:spacing w:before="3"/>
              <w:rPr>
                <w:sz w:val="28"/>
              </w:rPr>
            </w:pPr>
            <w:r w:rsidRPr="00A52D44">
              <w:rPr>
                <w:sz w:val="28"/>
              </w:rPr>
              <w:t>техниках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росписи</w:t>
            </w:r>
          </w:p>
        </w:tc>
      </w:tr>
      <w:tr w:rsidR="00A52D44" w:rsidRPr="00A52D44" w:rsidTr="00DA4911">
        <w:trPr>
          <w:trHeight w:val="350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7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42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11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9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2</w:t>
            </w:r>
            <w:r w:rsidRPr="00A52D44">
              <w:rPr>
                <w:b/>
                <w:spacing w:val="-4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«Классическая</w:t>
            </w:r>
            <w:r w:rsidRPr="00A52D44">
              <w:rPr>
                <w:b/>
                <w:spacing w:val="-7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музыка»</w:t>
            </w:r>
          </w:p>
        </w:tc>
      </w:tr>
      <w:tr w:rsidR="00A52D44" w:rsidRPr="00A52D44" w:rsidTr="00DA4911">
        <w:trPr>
          <w:trHeight w:val="1740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2.1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 w:rsidRPr="00A52D44">
              <w:rPr>
                <w:sz w:val="28"/>
              </w:rPr>
              <w:t>Русские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композиторы- </w:t>
            </w:r>
            <w:r w:rsidRPr="00A52D44">
              <w:rPr>
                <w:spacing w:val="-2"/>
                <w:sz w:val="28"/>
              </w:rPr>
              <w:t>классики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125"/>
              <w:rPr>
                <w:sz w:val="28"/>
              </w:rPr>
            </w:pPr>
            <w:r w:rsidRPr="00A52D44">
              <w:rPr>
                <w:sz w:val="28"/>
              </w:rPr>
              <w:t>Творчество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выдающихся </w:t>
            </w:r>
            <w:r w:rsidRPr="00A52D44">
              <w:rPr>
                <w:spacing w:val="-2"/>
                <w:sz w:val="28"/>
              </w:rPr>
              <w:t>отечественных композиторов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творчеством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выдающихся композиторов, отдельными фактами</w:t>
            </w:r>
          </w:p>
          <w:p w:rsidR="00A52D44" w:rsidRPr="00A52D44" w:rsidRDefault="00A52D44" w:rsidP="00DA4911">
            <w:pPr>
              <w:pStyle w:val="TableParagraph"/>
              <w:spacing w:line="318" w:lineRule="exact"/>
              <w:rPr>
                <w:sz w:val="28"/>
              </w:rPr>
            </w:pPr>
            <w:r w:rsidRPr="00A52D44">
              <w:rPr>
                <w:sz w:val="28"/>
              </w:rPr>
              <w:t>из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их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биографии;</w:t>
            </w:r>
          </w:p>
          <w:p w:rsidR="00A52D44" w:rsidRPr="00A52D44" w:rsidRDefault="00A52D44" w:rsidP="00DA4911">
            <w:pPr>
              <w:pStyle w:val="TableParagraph"/>
              <w:spacing w:before="9" w:line="340" w:lineRule="atLeast"/>
              <w:rPr>
                <w:sz w:val="28"/>
              </w:rPr>
            </w:pPr>
            <w:r w:rsidRPr="00A52D44">
              <w:rPr>
                <w:sz w:val="28"/>
              </w:rPr>
              <w:t>слушание музыки: фрагменты вокальных, инструментальных,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симфонических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сочинений;</w:t>
            </w:r>
          </w:p>
        </w:tc>
      </w:tr>
    </w:tbl>
    <w:p w:rsidR="00A52D44" w:rsidRPr="00A52D44" w:rsidRDefault="00A52D44" w:rsidP="00A52D44">
      <w:pPr>
        <w:pStyle w:val="TableParagraph"/>
        <w:spacing w:line="340" w:lineRule="atLeas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A52D44" w:rsidRPr="00A52D44" w:rsidTr="00DA4911">
        <w:trPr>
          <w:trHeight w:val="452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круг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характерных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образов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(картины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природы, народной жизни, истории);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right="1329"/>
              <w:rPr>
                <w:sz w:val="28"/>
              </w:rPr>
            </w:pPr>
            <w:r w:rsidRPr="00A52D44">
              <w:rPr>
                <w:sz w:val="28"/>
              </w:rPr>
              <w:t>характеристика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образов, музыкально-выразительных средств; наблюдение за развитием музыки; определение жанра, формы;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rPr>
                <w:sz w:val="28"/>
              </w:rPr>
            </w:pPr>
            <w:r w:rsidRPr="00A52D44">
              <w:rPr>
                <w:sz w:val="28"/>
              </w:rPr>
              <w:t>чтение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учебных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текстов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художественной литературы биографического характера;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right="202"/>
              <w:jc w:val="both"/>
              <w:rPr>
                <w:sz w:val="28"/>
              </w:rPr>
            </w:pPr>
            <w:r w:rsidRPr="00A52D44">
              <w:rPr>
                <w:sz w:val="28"/>
              </w:rPr>
              <w:t>вокализация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тем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инструментальных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сочинений; разучивание,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доступных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вокальных </w:t>
            </w:r>
            <w:r w:rsidRPr="00A52D44">
              <w:rPr>
                <w:spacing w:val="-2"/>
                <w:sz w:val="28"/>
              </w:rPr>
              <w:t>сочинений;</w:t>
            </w:r>
          </w:p>
          <w:p w:rsidR="00A52D44" w:rsidRPr="00A52D44" w:rsidRDefault="00A52D44" w:rsidP="00DA4911">
            <w:pPr>
              <w:pStyle w:val="TableParagraph"/>
              <w:jc w:val="both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концерта;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просмотр</w:t>
            </w:r>
          </w:p>
          <w:p w:rsidR="00A52D44" w:rsidRPr="00A52D44" w:rsidRDefault="00A52D44" w:rsidP="00DA4911">
            <w:pPr>
              <w:pStyle w:val="TableParagraph"/>
              <w:spacing w:before="24"/>
              <w:jc w:val="both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биографического</w:t>
            </w:r>
            <w:r w:rsidRPr="00A52D44">
              <w:rPr>
                <w:spacing w:val="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фильма</w:t>
            </w:r>
          </w:p>
        </w:tc>
      </w:tr>
      <w:tr w:rsidR="00A52D44" w:rsidRPr="00A52D44" w:rsidTr="00DA4911">
        <w:trPr>
          <w:trHeight w:val="4874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2.2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145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Европейские композиторы-классики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125"/>
              <w:rPr>
                <w:sz w:val="28"/>
              </w:rPr>
            </w:pPr>
            <w:r w:rsidRPr="00A52D44">
              <w:rPr>
                <w:sz w:val="28"/>
              </w:rPr>
              <w:t>Творчество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выдающихся </w:t>
            </w:r>
            <w:r w:rsidRPr="00A52D44">
              <w:rPr>
                <w:spacing w:val="-2"/>
                <w:sz w:val="28"/>
              </w:rPr>
              <w:t>зарубежных композиторов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творчеством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выдающихся композиторов, отдельными фактами</w:t>
            </w:r>
          </w:p>
          <w:p w:rsidR="00A52D44" w:rsidRPr="00A52D44" w:rsidRDefault="00A52D44" w:rsidP="00DA4911">
            <w:pPr>
              <w:pStyle w:val="TableParagraph"/>
              <w:ind w:left="184"/>
              <w:rPr>
                <w:sz w:val="28"/>
              </w:rPr>
            </w:pPr>
            <w:r w:rsidRPr="00A52D44">
              <w:rPr>
                <w:sz w:val="28"/>
              </w:rPr>
              <w:t>из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их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биографии;</w:t>
            </w:r>
          </w:p>
          <w:p w:rsidR="00A52D44" w:rsidRPr="00A52D44" w:rsidRDefault="00A52D44" w:rsidP="00DA4911">
            <w:pPr>
              <w:pStyle w:val="TableParagraph"/>
              <w:spacing w:before="23" w:line="259" w:lineRule="auto"/>
              <w:rPr>
                <w:sz w:val="28"/>
              </w:rPr>
            </w:pPr>
            <w:r w:rsidRPr="00A52D44">
              <w:rPr>
                <w:sz w:val="28"/>
              </w:rPr>
              <w:t>слушание музыки: фрагменты вокальных, инструментальных,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симфонических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сочинений; круг характерных образов (картины природы, народной жизни, истории);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right="1329"/>
              <w:rPr>
                <w:sz w:val="28"/>
              </w:rPr>
            </w:pPr>
            <w:r w:rsidRPr="00A52D44">
              <w:rPr>
                <w:sz w:val="28"/>
              </w:rPr>
              <w:t>характеристика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образов, музыкально-выразительных средств;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rPr>
                <w:sz w:val="28"/>
              </w:rPr>
            </w:pPr>
            <w:r w:rsidRPr="00A52D44">
              <w:rPr>
                <w:sz w:val="28"/>
              </w:rPr>
              <w:t>наблюдение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за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развитием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музыки;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определение жанра, формы; чтение учебных текстов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художественной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литературы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биографического </w:t>
            </w:r>
            <w:r w:rsidRPr="00A52D44">
              <w:rPr>
                <w:spacing w:val="-2"/>
                <w:sz w:val="28"/>
              </w:rPr>
              <w:t>характера;</w:t>
            </w:r>
          </w:p>
          <w:p w:rsidR="00A52D44" w:rsidRPr="00A52D44" w:rsidRDefault="00A52D44" w:rsidP="00DA4911">
            <w:pPr>
              <w:pStyle w:val="TableParagraph"/>
              <w:spacing w:line="312" w:lineRule="exact"/>
              <w:rPr>
                <w:sz w:val="28"/>
              </w:rPr>
            </w:pPr>
            <w:r w:rsidRPr="00A52D44">
              <w:rPr>
                <w:sz w:val="28"/>
              </w:rPr>
              <w:t>вокализация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тем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инструментальных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сочинений;</w:t>
            </w:r>
          </w:p>
        </w:tc>
      </w:tr>
    </w:tbl>
    <w:p w:rsidR="00A52D44" w:rsidRPr="00A52D44" w:rsidRDefault="00A52D44" w:rsidP="00A52D44">
      <w:pPr>
        <w:pStyle w:val="TableParagraph"/>
        <w:spacing w:line="312" w:lineRule="exac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A52D44" w:rsidRPr="00A52D44" w:rsidTr="00DA4911">
        <w:trPr>
          <w:trHeight w:val="1395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доступных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вокальных </w:t>
            </w:r>
            <w:r w:rsidRPr="00A52D44">
              <w:rPr>
                <w:spacing w:val="-2"/>
                <w:sz w:val="28"/>
              </w:rPr>
              <w:t>сочинений;</w:t>
            </w:r>
          </w:p>
          <w:p w:rsidR="00A52D44" w:rsidRPr="00A52D44" w:rsidRDefault="00A52D44" w:rsidP="00DA4911">
            <w:pPr>
              <w:pStyle w:val="TableParagraph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концерта;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просмотр</w:t>
            </w:r>
          </w:p>
          <w:p w:rsidR="00A52D44" w:rsidRPr="00A52D44" w:rsidRDefault="00A52D44" w:rsidP="00DA4911">
            <w:pPr>
              <w:pStyle w:val="TableParagraph"/>
              <w:spacing w:before="30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биографического</w:t>
            </w:r>
            <w:r w:rsidRPr="00A52D44">
              <w:rPr>
                <w:spacing w:val="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фильма</w:t>
            </w:r>
          </w:p>
        </w:tc>
      </w:tr>
      <w:tr w:rsidR="00A52D44" w:rsidRPr="00A52D44" w:rsidTr="00DA4911">
        <w:trPr>
          <w:trHeight w:val="4435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2.3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4" w:lineRule="auto"/>
              <w:ind w:left="117" w:right="8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Музыкальные </w:t>
            </w:r>
            <w:r w:rsidRPr="00A52D44">
              <w:rPr>
                <w:sz w:val="28"/>
              </w:rPr>
              <w:t>инструменты.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Скрипка, </w:t>
            </w:r>
            <w:r w:rsidRPr="00A52D44">
              <w:rPr>
                <w:spacing w:val="-2"/>
                <w:sz w:val="28"/>
              </w:rPr>
              <w:t>виолончель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4" w:lineRule="auto"/>
              <w:ind w:right="525"/>
              <w:rPr>
                <w:sz w:val="28"/>
              </w:rPr>
            </w:pPr>
            <w:r w:rsidRPr="00A52D44">
              <w:rPr>
                <w:sz w:val="28"/>
              </w:rPr>
              <w:t>Певучесть тембров струнных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смычковых </w:t>
            </w:r>
            <w:r w:rsidRPr="00A52D44">
              <w:rPr>
                <w:spacing w:val="-2"/>
                <w:sz w:val="28"/>
              </w:rPr>
              <w:t>инструментов.</w:t>
            </w:r>
          </w:p>
          <w:p w:rsidR="00A52D44" w:rsidRPr="00A52D44" w:rsidRDefault="00A52D44" w:rsidP="00DA4911">
            <w:pPr>
              <w:pStyle w:val="TableParagraph"/>
              <w:spacing w:line="321" w:lineRule="exact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Композиторы,</w:t>
            </w:r>
          </w:p>
          <w:p w:rsidR="00A52D44" w:rsidRPr="00A52D44" w:rsidRDefault="00A52D44" w:rsidP="00DA4911">
            <w:pPr>
              <w:pStyle w:val="TableParagraph"/>
              <w:spacing w:before="13" w:line="254" w:lineRule="auto"/>
              <w:ind w:right="101"/>
              <w:rPr>
                <w:sz w:val="28"/>
              </w:rPr>
            </w:pPr>
            <w:r w:rsidRPr="00A52D44">
              <w:rPr>
                <w:sz w:val="28"/>
              </w:rPr>
              <w:t>сочинявшие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скрипичную музыку. Знаменитые исполнители, мастера, </w:t>
            </w:r>
            <w:r w:rsidRPr="00A52D44">
              <w:rPr>
                <w:spacing w:val="-2"/>
                <w:sz w:val="28"/>
              </w:rPr>
              <w:t>изготавливавшие инструменты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563"/>
              <w:rPr>
                <w:sz w:val="28"/>
              </w:rPr>
            </w:pPr>
            <w:r w:rsidRPr="00A52D44">
              <w:rPr>
                <w:sz w:val="28"/>
              </w:rPr>
              <w:t>Игра-имитация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исполнительских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движений во время звучания музыки;</w:t>
            </w:r>
          </w:p>
          <w:p w:rsidR="00A52D44" w:rsidRPr="00A52D44" w:rsidRDefault="00A52D44" w:rsidP="00DA4911">
            <w:pPr>
              <w:pStyle w:val="TableParagraph"/>
              <w:spacing w:line="252" w:lineRule="auto"/>
              <w:rPr>
                <w:sz w:val="28"/>
              </w:rPr>
            </w:pPr>
            <w:r w:rsidRPr="00A52D44">
              <w:rPr>
                <w:sz w:val="28"/>
              </w:rPr>
              <w:t>музыкальная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викторина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знание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конкретных произведений и их авторов, определения</w:t>
            </w:r>
          </w:p>
          <w:p w:rsidR="00A52D44" w:rsidRPr="00A52D44" w:rsidRDefault="00A52D44" w:rsidP="00DA4911">
            <w:pPr>
              <w:pStyle w:val="TableParagraph"/>
              <w:spacing w:line="252" w:lineRule="auto"/>
              <w:ind w:right="385"/>
              <w:rPr>
                <w:sz w:val="28"/>
              </w:rPr>
            </w:pPr>
            <w:r w:rsidRPr="00A52D44">
              <w:rPr>
                <w:sz w:val="28"/>
              </w:rPr>
              <w:t>тембров звучащих инструментов; разучивание,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песен,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посвящённых музыкальным инструментам;</w:t>
            </w:r>
          </w:p>
          <w:p w:rsidR="00A52D44" w:rsidRPr="00A52D44" w:rsidRDefault="00A52D44" w:rsidP="00DA4911">
            <w:pPr>
              <w:pStyle w:val="TableParagraph"/>
              <w:spacing w:before="2" w:line="254" w:lineRule="auto"/>
              <w:rPr>
                <w:sz w:val="28"/>
              </w:rPr>
            </w:pPr>
            <w:r w:rsidRPr="00A52D44">
              <w:rPr>
                <w:sz w:val="28"/>
              </w:rPr>
              <w:t>вариативно: посещение концерта инструментальной музыки; «Паспорт инструмента» – исследовательская работа, предполагающая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описание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внешнего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вида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</w:p>
          <w:p w:rsidR="00A52D44" w:rsidRPr="00A52D44" w:rsidRDefault="00A52D44" w:rsidP="00DA4911">
            <w:pPr>
              <w:pStyle w:val="TableParagraph"/>
              <w:spacing w:line="318" w:lineRule="exact"/>
              <w:rPr>
                <w:sz w:val="28"/>
              </w:rPr>
            </w:pPr>
            <w:r w:rsidRPr="00A52D44">
              <w:rPr>
                <w:sz w:val="28"/>
              </w:rPr>
              <w:t>особенностей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звучания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инструмента,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способов</w:t>
            </w:r>
          </w:p>
          <w:p w:rsidR="00A52D44" w:rsidRPr="00A52D44" w:rsidRDefault="00A52D44" w:rsidP="00DA4911">
            <w:pPr>
              <w:pStyle w:val="TableParagraph"/>
              <w:spacing w:before="17"/>
              <w:rPr>
                <w:sz w:val="28"/>
              </w:rPr>
            </w:pPr>
            <w:r w:rsidRPr="00A52D44">
              <w:rPr>
                <w:sz w:val="28"/>
              </w:rPr>
              <w:t>игры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pacing w:val="-5"/>
                <w:sz w:val="28"/>
              </w:rPr>
              <w:t>нём</w:t>
            </w:r>
          </w:p>
        </w:tc>
      </w:tr>
      <w:tr w:rsidR="00A52D44" w:rsidRPr="00A52D44" w:rsidTr="00DA4911">
        <w:trPr>
          <w:trHeight w:val="3750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2.4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Вокальная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музыка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4" w:lineRule="auto"/>
              <w:ind w:right="420"/>
              <w:rPr>
                <w:sz w:val="28"/>
              </w:rPr>
            </w:pPr>
            <w:r w:rsidRPr="00A52D44">
              <w:rPr>
                <w:sz w:val="28"/>
              </w:rPr>
              <w:t>Человеческий голос – самый совершенный инструмент.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Бережное отношение к своему голосу. Известные певцы. Жанры</w:t>
            </w:r>
          </w:p>
          <w:p w:rsidR="00A52D44" w:rsidRPr="00A52D44" w:rsidRDefault="00A52D44" w:rsidP="00DA4911">
            <w:pPr>
              <w:pStyle w:val="TableParagraph"/>
              <w:spacing w:line="254" w:lineRule="auto"/>
              <w:ind w:right="154"/>
              <w:rPr>
                <w:sz w:val="28"/>
              </w:rPr>
            </w:pPr>
            <w:r w:rsidRPr="00A52D44">
              <w:rPr>
                <w:sz w:val="28"/>
              </w:rPr>
              <w:t>вокальной музыки: песни, вокализы, романсы, арии из опер. Кантата.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Песня,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романс,</w:t>
            </w:r>
          </w:p>
          <w:p w:rsidR="00A52D44" w:rsidRPr="00A52D44" w:rsidRDefault="00A52D44" w:rsidP="00DA4911">
            <w:pPr>
              <w:pStyle w:val="TableParagraph"/>
              <w:spacing w:line="318" w:lineRule="exact"/>
              <w:rPr>
                <w:sz w:val="28"/>
              </w:rPr>
            </w:pPr>
            <w:r w:rsidRPr="00A52D44">
              <w:rPr>
                <w:sz w:val="28"/>
              </w:rPr>
              <w:t>вокализ,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кант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2" w:lineRule="auto"/>
              <w:ind w:right="224"/>
              <w:rPr>
                <w:sz w:val="28"/>
              </w:rPr>
            </w:pPr>
            <w:r w:rsidRPr="00A52D44">
              <w:rPr>
                <w:sz w:val="28"/>
              </w:rPr>
              <w:t>Определение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слух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типов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человеческих голосов (детские, мужские, женские),</w:t>
            </w:r>
          </w:p>
          <w:p w:rsidR="00A52D44" w:rsidRPr="00A52D44" w:rsidRDefault="00A52D44" w:rsidP="00DA4911">
            <w:pPr>
              <w:pStyle w:val="TableParagraph"/>
              <w:spacing w:line="252" w:lineRule="auto"/>
              <w:rPr>
                <w:sz w:val="28"/>
              </w:rPr>
            </w:pPr>
            <w:r w:rsidRPr="00A52D44">
              <w:rPr>
                <w:sz w:val="28"/>
              </w:rPr>
              <w:t>тембров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голосов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профессиональных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вокалистов; знакомство с жанрами вокальной музыки;</w:t>
            </w:r>
          </w:p>
          <w:p w:rsidR="00A52D44" w:rsidRPr="00A52D44" w:rsidRDefault="00A52D44" w:rsidP="00DA4911">
            <w:pPr>
              <w:pStyle w:val="TableParagraph"/>
              <w:spacing w:line="254" w:lineRule="auto"/>
              <w:ind w:right="418"/>
              <w:rPr>
                <w:sz w:val="28"/>
              </w:rPr>
            </w:pPr>
            <w:r w:rsidRPr="00A52D44">
              <w:rPr>
                <w:sz w:val="28"/>
              </w:rPr>
              <w:t>слушание вокальных произведений композиторов-классиков;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освоение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комплекса дыхательных,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артикуляционных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упражнений; вокальные упражнения на развитие гибкости голоса, расширения его диапазона; проблемная ситуация: что значит красивое</w:t>
            </w:r>
          </w:p>
          <w:p w:rsidR="00A52D44" w:rsidRPr="00A52D44" w:rsidRDefault="00A52D44" w:rsidP="00DA4911">
            <w:pPr>
              <w:pStyle w:val="TableParagraph"/>
              <w:spacing w:line="320" w:lineRule="exact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пение;</w:t>
            </w:r>
          </w:p>
        </w:tc>
      </w:tr>
    </w:tbl>
    <w:p w:rsidR="00A52D44" w:rsidRPr="00A52D44" w:rsidRDefault="00A52D44" w:rsidP="00A52D44">
      <w:pPr>
        <w:pStyle w:val="TableParagraph"/>
        <w:spacing w:line="320" w:lineRule="exac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A52D44" w:rsidRPr="00A52D44" w:rsidTr="00DA4911">
        <w:trPr>
          <w:trHeight w:val="2050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4" w:lineRule="auto"/>
              <w:rPr>
                <w:sz w:val="28"/>
              </w:rPr>
            </w:pPr>
            <w:r w:rsidRPr="00A52D44">
              <w:rPr>
                <w:sz w:val="28"/>
              </w:rPr>
              <w:t>музыкальная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викторина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знание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вокальных музыкальных произведений и их авторов; разучивание, исполнение вокальных произведений композиторов-классиков; вариативно: посещение концерта вокальной</w:t>
            </w:r>
          </w:p>
          <w:p w:rsidR="00A52D44" w:rsidRPr="00A52D44" w:rsidRDefault="00A52D44" w:rsidP="00DA4911">
            <w:pPr>
              <w:pStyle w:val="TableParagraph"/>
              <w:rPr>
                <w:sz w:val="28"/>
              </w:rPr>
            </w:pPr>
            <w:r w:rsidRPr="00A52D44">
              <w:rPr>
                <w:sz w:val="28"/>
              </w:rPr>
              <w:t>музыки;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школьный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конкурс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юных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вокалистов</w:t>
            </w:r>
          </w:p>
        </w:tc>
      </w:tr>
      <w:tr w:rsidR="00A52D44" w:rsidRPr="00A52D44" w:rsidTr="00DA4911">
        <w:trPr>
          <w:trHeight w:val="2432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2.5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Программная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музыка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64" w:lineRule="auto"/>
              <w:ind w:right="282"/>
              <w:rPr>
                <w:sz w:val="28"/>
              </w:rPr>
            </w:pPr>
            <w:r w:rsidRPr="00A52D44">
              <w:rPr>
                <w:sz w:val="28"/>
              </w:rPr>
              <w:t>Программное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название, известный сюжет,</w:t>
            </w:r>
          </w:p>
          <w:p w:rsidR="00A52D44" w:rsidRPr="00A52D44" w:rsidRDefault="00A52D44" w:rsidP="00DA4911">
            <w:pPr>
              <w:pStyle w:val="TableParagraph"/>
              <w:spacing w:line="312" w:lineRule="exact"/>
              <w:rPr>
                <w:sz w:val="28"/>
              </w:rPr>
            </w:pPr>
            <w:r w:rsidRPr="00A52D44">
              <w:rPr>
                <w:sz w:val="28"/>
              </w:rPr>
              <w:t>литературный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эпиграф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rPr>
                <w:sz w:val="28"/>
              </w:rPr>
            </w:pPr>
            <w:r w:rsidRPr="00A52D44">
              <w:rPr>
                <w:sz w:val="28"/>
              </w:rPr>
              <w:t>Слушание произведений программной музыки; обсуждение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музыкального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образа,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 средств, использованных композитором; вариативно: рисование образов программной музыки; сочинение небольших миниатюр</w:t>
            </w:r>
          </w:p>
          <w:p w:rsidR="00A52D44" w:rsidRPr="00A52D44" w:rsidRDefault="00A52D44" w:rsidP="00DA4911">
            <w:pPr>
              <w:pStyle w:val="TableParagraph"/>
              <w:rPr>
                <w:sz w:val="28"/>
              </w:rPr>
            </w:pPr>
            <w:r w:rsidRPr="00A52D44">
              <w:rPr>
                <w:sz w:val="28"/>
              </w:rPr>
              <w:t>(вокальные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или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инструментальные</w:t>
            </w:r>
          </w:p>
          <w:p w:rsidR="00A52D44" w:rsidRPr="00A52D44" w:rsidRDefault="00A52D44" w:rsidP="00DA4911">
            <w:pPr>
              <w:pStyle w:val="TableParagraph"/>
              <w:spacing w:before="18"/>
              <w:rPr>
                <w:sz w:val="28"/>
              </w:rPr>
            </w:pPr>
            <w:r w:rsidRPr="00A52D44">
              <w:rPr>
                <w:sz w:val="28"/>
              </w:rPr>
              <w:t>импровизации)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заданной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программе</w:t>
            </w:r>
          </w:p>
        </w:tc>
      </w:tr>
      <w:tr w:rsidR="00A52D44" w:rsidRPr="00A52D44" w:rsidTr="00DA4911">
        <w:trPr>
          <w:trHeight w:val="313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2.6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64" w:lineRule="auto"/>
              <w:ind w:left="117" w:right="36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Симфоническая музыка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 w:rsidRPr="00A52D44">
              <w:rPr>
                <w:sz w:val="28"/>
              </w:rPr>
              <w:t xml:space="preserve">Жанры камерной </w:t>
            </w:r>
            <w:r w:rsidRPr="00A52D44">
              <w:rPr>
                <w:spacing w:val="-2"/>
                <w:sz w:val="28"/>
              </w:rPr>
              <w:t xml:space="preserve">инструментальной </w:t>
            </w:r>
            <w:r w:rsidRPr="00A52D44">
              <w:rPr>
                <w:sz w:val="28"/>
              </w:rPr>
              <w:t>музыки: этюд, пьеса. Альбом.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Цикл.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Сюита. Соната. Квартет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64" w:lineRule="auto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жанрами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камерной инструментальной музыки;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произведений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композиторов- </w:t>
            </w:r>
            <w:r w:rsidRPr="00A52D44">
              <w:rPr>
                <w:spacing w:val="-2"/>
                <w:sz w:val="28"/>
              </w:rPr>
              <w:t>классиков;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rPr>
                <w:sz w:val="28"/>
              </w:rPr>
            </w:pPr>
            <w:r w:rsidRPr="00A52D44">
              <w:rPr>
                <w:sz w:val="28"/>
              </w:rPr>
              <w:t>определение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комплекса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выразительных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средств; описание своего впечатления от восприятия; музыкальная викторина; вариативно: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rPr>
                <w:sz w:val="28"/>
              </w:rPr>
            </w:pP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концерта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инструментальной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музыки;</w:t>
            </w:r>
          </w:p>
          <w:p w:rsidR="00A52D44" w:rsidRPr="00A52D44" w:rsidRDefault="00A52D44" w:rsidP="00DA4911">
            <w:pPr>
              <w:pStyle w:val="TableParagraph"/>
              <w:spacing w:before="7"/>
              <w:rPr>
                <w:sz w:val="28"/>
              </w:rPr>
            </w:pPr>
            <w:r w:rsidRPr="00A52D44">
              <w:rPr>
                <w:sz w:val="28"/>
              </w:rPr>
              <w:t>составление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словаря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жанров</w:t>
            </w:r>
          </w:p>
        </w:tc>
      </w:tr>
      <w:tr w:rsidR="00A52D44" w:rsidRPr="00A52D44" w:rsidTr="00DA4911">
        <w:trPr>
          <w:trHeight w:val="1740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2.7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7" w:right="1395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Мастерство исполнителя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130"/>
              <w:rPr>
                <w:sz w:val="28"/>
              </w:rPr>
            </w:pPr>
            <w:r w:rsidRPr="00A52D44">
              <w:rPr>
                <w:sz w:val="28"/>
              </w:rPr>
              <w:t>Творчество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выдающихся </w:t>
            </w:r>
            <w:r w:rsidRPr="00A52D44">
              <w:rPr>
                <w:spacing w:val="-2"/>
                <w:sz w:val="28"/>
              </w:rPr>
              <w:t>исполнителей-певцов, инструменталистов, дирижёров.</w:t>
            </w:r>
          </w:p>
          <w:p w:rsidR="00A52D44" w:rsidRPr="00A52D44" w:rsidRDefault="00A52D44" w:rsidP="00DA4911">
            <w:pPr>
              <w:pStyle w:val="TableParagraph"/>
              <w:spacing w:line="322" w:lineRule="exact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Консерватория,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476"/>
              <w:rPr>
                <w:sz w:val="28"/>
              </w:rPr>
            </w:pPr>
            <w:r w:rsidRPr="00A52D44">
              <w:rPr>
                <w:sz w:val="28"/>
              </w:rPr>
              <w:t>Знакомство с творчеством выдающихся исполнителей классической музыки; изучение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программ,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афиш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консерватории, </w:t>
            </w:r>
            <w:r w:rsidRPr="00A52D44">
              <w:rPr>
                <w:spacing w:val="-2"/>
                <w:sz w:val="28"/>
              </w:rPr>
              <w:t>филармонии;</w:t>
            </w:r>
          </w:p>
          <w:p w:rsidR="00A52D44" w:rsidRPr="00A52D44" w:rsidRDefault="00A52D44" w:rsidP="00DA4911">
            <w:pPr>
              <w:pStyle w:val="TableParagraph"/>
              <w:spacing w:line="322" w:lineRule="exact"/>
              <w:rPr>
                <w:sz w:val="28"/>
              </w:rPr>
            </w:pPr>
            <w:r w:rsidRPr="00A52D44">
              <w:rPr>
                <w:sz w:val="28"/>
              </w:rPr>
              <w:t>сравнение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нескольких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интерпретаций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одного</w:t>
            </w:r>
          </w:p>
        </w:tc>
      </w:tr>
    </w:tbl>
    <w:p w:rsidR="00A52D44" w:rsidRPr="00A52D44" w:rsidRDefault="00A52D44" w:rsidP="00A52D44">
      <w:pPr>
        <w:pStyle w:val="TableParagraph"/>
        <w:spacing w:line="322" w:lineRule="exac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A52D44" w:rsidRPr="00A52D44" w:rsidTr="00DA4911">
        <w:trPr>
          <w:trHeight w:val="174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983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филармония, </w:t>
            </w:r>
            <w:r w:rsidRPr="00A52D44">
              <w:rPr>
                <w:sz w:val="28"/>
              </w:rPr>
              <w:t>Конкурс имени П.И.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Чайковского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того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же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произведения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разных </w:t>
            </w:r>
            <w:r w:rsidRPr="00A52D44">
              <w:rPr>
                <w:spacing w:val="-2"/>
                <w:sz w:val="28"/>
              </w:rPr>
              <w:t>музыкантов;</w:t>
            </w:r>
          </w:p>
          <w:p w:rsidR="00A52D44" w:rsidRPr="00A52D44" w:rsidRDefault="00A52D44" w:rsidP="00DA4911">
            <w:pPr>
              <w:pStyle w:val="TableParagraph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концерта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классической</w:t>
            </w:r>
          </w:p>
          <w:p w:rsidR="00A52D44" w:rsidRPr="00A52D44" w:rsidRDefault="00A52D44" w:rsidP="00DA4911">
            <w:pPr>
              <w:pStyle w:val="TableParagraph"/>
              <w:spacing w:before="12" w:line="340" w:lineRule="atLeast"/>
              <w:rPr>
                <w:sz w:val="28"/>
              </w:rPr>
            </w:pPr>
            <w:r w:rsidRPr="00A52D44">
              <w:rPr>
                <w:sz w:val="28"/>
              </w:rPr>
              <w:t>музыки;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создание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коллекции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записей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любимого </w:t>
            </w:r>
            <w:r w:rsidRPr="00A52D44">
              <w:rPr>
                <w:spacing w:val="-2"/>
                <w:sz w:val="28"/>
              </w:rPr>
              <w:t>исполнителя</w:t>
            </w:r>
          </w:p>
        </w:tc>
      </w:tr>
      <w:tr w:rsidR="00A52D44" w:rsidRPr="00A52D44" w:rsidTr="00DA4911">
        <w:trPr>
          <w:trHeight w:val="3822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2.8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Инструментальная музыка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 w:rsidRPr="00A52D44">
              <w:rPr>
                <w:sz w:val="28"/>
              </w:rPr>
              <w:t xml:space="preserve">Жанры камерной </w:t>
            </w:r>
            <w:r w:rsidRPr="00A52D44">
              <w:rPr>
                <w:spacing w:val="-2"/>
                <w:sz w:val="28"/>
              </w:rPr>
              <w:t xml:space="preserve">инструментальной </w:t>
            </w:r>
            <w:r w:rsidRPr="00A52D44">
              <w:rPr>
                <w:sz w:val="28"/>
              </w:rPr>
              <w:t>музыки: этюд, пьеса. Альбом.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Цикл.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Сюита. Соната. Квартет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жанрами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камерной инструментальной музыки;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произведений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композиторов- </w:t>
            </w:r>
            <w:r w:rsidRPr="00A52D44">
              <w:rPr>
                <w:spacing w:val="-2"/>
                <w:sz w:val="28"/>
              </w:rPr>
              <w:t>классиков;</w:t>
            </w:r>
          </w:p>
          <w:p w:rsidR="00A52D44" w:rsidRPr="00A52D44" w:rsidRDefault="00A52D44" w:rsidP="00DA4911">
            <w:pPr>
              <w:pStyle w:val="TableParagraph"/>
              <w:spacing w:before="8" w:line="256" w:lineRule="auto"/>
              <w:ind w:right="476"/>
              <w:rPr>
                <w:sz w:val="28"/>
              </w:rPr>
            </w:pPr>
            <w:r w:rsidRPr="00A52D44">
              <w:rPr>
                <w:sz w:val="28"/>
              </w:rPr>
              <w:t>определение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комплекса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выразительных </w:t>
            </w:r>
            <w:r w:rsidRPr="00A52D44">
              <w:rPr>
                <w:spacing w:val="-2"/>
                <w:sz w:val="28"/>
              </w:rPr>
              <w:t>средств;</w:t>
            </w:r>
          </w:p>
          <w:p w:rsidR="00A52D44" w:rsidRPr="00A52D44" w:rsidRDefault="00A52D44" w:rsidP="00DA4911">
            <w:pPr>
              <w:pStyle w:val="TableParagraph"/>
              <w:spacing w:before="3" w:line="256" w:lineRule="auto"/>
              <w:rPr>
                <w:sz w:val="28"/>
              </w:rPr>
            </w:pPr>
            <w:r w:rsidRPr="00A52D44">
              <w:rPr>
                <w:sz w:val="28"/>
              </w:rPr>
              <w:t>описание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своего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впечатления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от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восприятия; музыкальная викторина;</w:t>
            </w:r>
          </w:p>
          <w:p w:rsidR="00A52D44" w:rsidRPr="00A52D44" w:rsidRDefault="00A52D44" w:rsidP="00DA4911">
            <w:pPr>
              <w:pStyle w:val="TableParagraph"/>
              <w:spacing w:before="10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вариативно:</w:t>
            </w:r>
          </w:p>
          <w:p w:rsidR="00A52D44" w:rsidRPr="00A52D44" w:rsidRDefault="00A52D44" w:rsidP="00DA4911">
            <w:pPr>
              <w:pStyle w:val="TableParagraph"/>
              <w:spacing w:before="6" w:line="340" w:lineRule="atLeast"/>
              <w:rPr>
                <w:sz w:val="28"/>
              </w:rPr>
            </w:pP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концерта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инструментальной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музыки; составление словаря музыкальных жанров</w:t>
            </w:r>
          </w:p>
        </w:tc>
      </w:tr>
      <w:tr w:rsidR="00A52D44" w:rsidRPr="00A52D44" w:rsidTr="00DA4911">
        <w:trPr>
          <w:trHeight w:val="350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8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50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7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3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3 «Музыка</w:t>
            </w:r>
            <w:r w:rsidRPr="00A52D44">
              <w:rPr>
                <w:b/>
                <w:spacing w:val="-6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в</w:t>
            </w:r>
            <w:r w:rsidRPr="00A52D44">
              <w:rPr>
                <w:b/>
                <w:spacing w:val="-2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жизни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человека»</w:t>
            </w:r>
          </w:p>
        </w:tc>
      </w:tr>
      <w:tr w:rsidR="00A52D44" w:rsidRPr="00A52D44" w:rsidTr="00DA4911">
        <w:trPr>
          <w:trHeight w:val="313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3.1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162"/>
              <w:rPr>
                <w:sz w:val="28"/>
              </w:rPr>
            </w:pPr>
            <w:r w:rsidRPr="00A52D44">
              <w:rPr>
                <w:sz w:val="28"/>
              </w:rPr>
              <w:t>Главный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музыкальный </w:t>
            </w:r>
            <w:r w:rsidRPr="00A52D44">
              <w:rPr>
                <w:spacing w:val="-2"/>
                <w:sz w:val="28"/>
              </w:rPr>
              <w:t>символ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rPr>
                <w:sz w:val="28"/>
              </w:rPr>
            </w:pPr>
            <w:r w:rsidRPr="00A52D44">
              <w:rPr>
                <w:sz w:val="28"/>
              </w:rPr>
              <w:t>Гимн России – главный музыкальный символ нашей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страны.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Традиции исполнения Гимна России. Другие гимны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Гимна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Российской </w:t>
            </w:r>
            <w:r w:rsidRPr="00A52D44">
              <w:rPr>
                <w:spacing w:val="-2"/>
                <w:sz w:val="28"/>
              </w:rPr>
              <w:t>Федерации;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историей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создания,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правилами </w:t>
            </w:r>
            <w:r w:rsidRPr="00A52D44">
              <w:rPr>
                <w:spacing w:val="-2"/>
                <w:sz w:val="28"/>
              </w:rPr>
              <w:t>исполнения;</w:t>
            </w:r>
          </w:p>
          <w:p w:rsidR="00A52D44" w:rsidRPr="00A52D44" w:rsidRDefault="00A52D44" w:rsidP="00DA4911">
            <w:pPr>
              <w:pStyle w:val="TableParagraph"/>
              <w:spacing w:before="1" w:line="259" w:lineRule="auto"/>
              <w:rPr>
                <w:sz w:val="28"/>
              </w:rPr>
            </w:pP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видеозаписей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парада,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церемонии награждения спортсменов;</w:t>
            </w:r>
          </w:p>
          <w:p w:rsidR="00A52D44" w:rsidRPr="00A52D44" w:rsidRDefault="00A52D44" w:rsidP="00DA4911">
            <w:pPr>
              <w:pStyle w:val="TableParagraph"/>
              <w:spacing w:before="4" w:line="256" w:lineRule="auto"/>
              <w:rPr>
                <w:sz w:val="28"/>
              </w:rPr>
            </w:pPr>
            <w:r w:rsidRPr="00A52D44">
              <w:rPr>
                <w:sz w:val="28"/>
              </w:rPr>
              <w:t>чувство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гордости,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понятия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достоинства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чести; обсуждение этических вопросов, связанных</w:t>
            </w:r>
          </w:p>
          <w:p w:rsidR="00A52D44" w:rsidRPr="00A52D44" w:rsidRDefault="00A52D44" w:rsidP="00DA4911">
            <w:pPr>
              <w:pStyle w:val="TableParagraph"/>
              <w:spacing w:before="2"/>
              <w:rPr>
                <w:sz w:val="28"/>
              </w:rPr>
            </w:pPr>
            <w:r w:rsidRPr="00A52D44">
              <w:rPr>
                <w:sz w:val="28"/>
              </w:rPr>
              <w:t>с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государственными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символами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страны;</w:t>
            </w:r>
          </w:p>
        </w:tc>
      </w:tr>
    </w:tbl>
    <w:p w:rsidR="00A52D44" w:rsidRPr="00A52D44" w:rsidRDefault="00A52D44" w:rsidP="00A52D44">
      <w:pPr>
        <w:pStyle w:val="TableParagraph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A52D44" w:rsidRPr="00A52D44" w:rsidTr="00DA4911">
        <w:trPr>
          <w:trHeight w:val="69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Гимна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своей</w:t>
            </w:r>
          </w:p>
          <w:p w:rsidR="00A52D44" w:rsidRPr="00A52D44" w:rsidRDefault="00A52D44" w:rsidP="00DA4911">
            <w:pPr>
              <w:pStyle w:val="TableParagraph"/>
              <w:spacing w:before="23"/>
              <w:rPr>
                <w:sz w:val="28"/>
              </w:rPr>
            </w:pPr>
            <w:r w:rsidRPr="00A52D44">
              <w:rPr>
                <w:sz w:val="28"/>
              </w:rPr>
              <w:t>республики,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города,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школы</w:t>
            </w:r>
          </w:p>
        </w:tc>
      </w:tr>
      <w:tr w:rsidR="00A52D44" w:rsidRPr="00A52D44" w:rsidTr="00DA4911">
        <w:trPr>
          <w:trHeight w:val="452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3.2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Красота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2"/>
                <w:sz w:val="28"/>
              </w:rPr>
              <w:t xml:space="preserve"> вдохновение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546"/>
              <w:rPr>
                <w:sz w:val="28"/>
              </w:rPr>
            </w:pPr>
            <w:r w:rsidRPr="00A52D44">
              <w:rPr>
                <w:sz w:val="28"/>
              </w:rPr>
              <w:t>Стремление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человека к красоте. Особое состояние – </w:t>
            </w:r>
            <w:r w:rsidRPr="00A52D44">
              <w:rPr>
                <w:spacing w:val="-2"/>
                <w:sz w:val="28"/>
              </w:rPr>
              <w:t>вдохновение.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right="240"/>
              <w:rPr>
                <w:sz w:val="28"/>
              </w:rPr>
            </w:pPr>
            <w:r w:rsidRPr="00A52D44">
              <w:rPr>
                <w:sz w:val="28"/>
              </w:rPr>
              <w:t>Музыка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возможность вместе переживать </w:t>
            </w:r>
            <w:r w:rsidRPr="00A52D44">
              <w:rPr>
                <w:spacing w:val="-2"/>
                <w:sz w:val="28"/>
              </w:rPr>
              <w:t>вдохновение,</w:t>
            </w:r>
          </w:p>
          <w:p w:rsidR="00A52D44" w:rsidRPr="00A52D44" w:rsidRDefault="00A52D44" w:rsidP="00DA4911">
            <w:pPr>
              <w:pStyle w:val="TableParagraph"/>
              <w:spacing w:before="7" w:line="256" w:lineRule="auto"/>
              <w:ind w:right="283"/>
              <w:jc w:val="both"/>
              <w:rPr>
                <w:sz w:val="28"/>
              </w:rPr>
            </w:pPr>
            <w:r w:rsidRPr="00A52D44">
              <w:rPr>
                <w:sz w:val="28"/>
              </w:rPr>
              <w:t>наслаждаться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красотой. Музыкальное единство людей – хор, хоровод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1197"/>
              <w:rPr>
                <w:sz w:val="28"/>
              </w:rPr>
            </w:pPr>
            <w:r w:rsidRPr="00A52D44">
              <w:rPr>
                <w:sz w:val="28"/>
              </w:rPr>
              <w:t>Диалог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учителем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значении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красоты и вдохновения в жизни человека; слушание музыки, концентрация на её</w:t>
            </w:r>
          </w:p>
          <w:p w:rsidR="00A52D44" w:rsidRPr="00A52D44" w:rsidRDefault="00A52D44" w:rsidP="00DA4911">
            <w:pPr>
              <w:pStyle w:val="TableParagraph"/>
              <w:spacing w:before="8" w:line="256" w:lineRule="auto"/>
              <w:ind w:right="224"/>
              <w:rPr>
                <w:sz w:val="28"/>
              </w:rPr>
            </w:pPr>
            <w:r w:rsidRPr="00A52D44">
              <w:rPr>
                <w:sz w:val="28"/>
              </w:rPr>
              <w:t>восприятии, своём внутреннем состоянии; двигательная импровизация под музыку лирического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характера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«Цветы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распускаются под музыку»;</w:t>
            </w:r>
          </w:p>
          <w:p w:rsidR="00A52D44" w:rsidRPr="00A52D44" w:rsidRDefault="00A52D44" w:rsidP="00DA4911">
            <w:pPr>
              <w:pStyle w:val="TableParagraph"/>
              <w:spacing w:before="12" w:line="256" w:lineRule="auto"/>
              <w:ind w:right="385"/>
              <w:rPr>
                <w:sz w:val="28"/>
              </w:rPr>
            </w:pPr>
            <w:r w:rsidRPr="00A52D44">
              <w:rPr>
                <w:sz w:val="28"/>
              </w:rPr>
              <w:t>выстраивание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хорового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унисона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вокального и психологического;</w:t>
            </w:r>
          </w:p>
          <w:p w:rsidR="00A52D44" w:rsidRPr="00A52D44" w:rsidRDefault="00A52D44" w:rsidP="00DA4911">
            <w:pPr>
              <w:pStyle w:val="TableParagraph"/>
              <w:spacing w:before="3" w:line="259" w:lineRule="auto"/>
              <w:rPr>
                <w:sz w:val="28"/>
              </w:rPr>
            </w:pPr>
            <w:r w:rsidRPr="00A52D44">
              <w:rPr>
                <w:sz w:val="28"/>
              </w:rPr>
              <w:t>одновременное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взятие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снятие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звука,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навыки певческого дыхания по руке дирижёра; разучивание, исполнение красивой песни;</w:t>
            </w:r>
          </w:p>
          <w:p w:rsidR="00A52D44" w:rsidRPr="00A52D44" w:rsidRDefault="00A52D44" w:rsidP="00DA4911">
            <w:pPr>
              <w:pStyle w:val="TableParagraph"/>
              <w:spacing w:before="1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разучивание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хоровода</w:t>
            </w:r>
          </w:p>
        </w:tc>
      </w:tr>
      <w:tr w:rsidR="00A52D44" w:rsidRPr="00A52D44" w:rsidTr="00DA4911">
        <w:trPr>
          <w:trHeight w:val="696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Количество</w:t>
            </w:r>
            <w:r w:rsidRPr="00A52D44">
              <w:rPr>
                <w:spacing w:val="-19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часов</w:t>
            </w:r>
          </w:p>
          <w:p w:rsidR="00A52D44" w:rsidRPr="00A52D44" w:rsidRDefault="00A52D44" w:rsidP="00DA4911">
            <w:pPr>
              <w:pStyle w:val="TableParagraph"/>
              <w:spacing w:before="24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по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инвариантным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модулям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17</w:t>
            </w:r>
          </w:p>
        </w:tc>
        <w:tc>
          <w:tcPr>
            <w:tcW w:w="9306" w:type="dxa"/>
            <w:gridSpan w:val="2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50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ВАРИАТИВНАЯ</w:t>
            </w:r>
            <w:r w:rsidRPr="00A52D44">
              <w:rPr>
                <w:b/>
                <w:spacing w:val="54"/>
                <w:sz w:val="28"/>
              </w:rPr>
              <w:t xml:space="preserve"> </w:t>
            </w:r>
            <w:r w:rsidRPr="00A52D44">
              <w:rPr>
                <w:b/>
                <w:spacing w:val="-4"/>
                <w:sz w:val="28"/>
              </w:rPr>
              <w:t>ЧАСТЬ</w:t>
            </w:r>
          </w:p>
        </w:tc>
      </w:tr>
      <w:tr w:rsidR="00A52D44" w:rsidRPr="00A52D44" w:rsidTr="00DA4911">
        <w:trPr>
          <w:trHeight w:val="343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10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6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4</w:t>
            </w:r>
            <w:r w:rsidRPr="00A52D44">
              <w:rPr>
                <w:b/>
                <w:spacing w:val="-3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«Музыка</w:t>
            </w:r>
            <w:r w:rsidRPr="00A52D44">
              <w:rPr>
                <w:b/>
                <w:spacing w:val="-4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народов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pacing w:val="-4"/>
                <w:sz w:val="28"/>
              </w:rPr>
              <w:t>мира»</w:t>
            </w:r>
          </w:p>
        </w:tc>
      </w:tr>
      <w:tr w:rsidR="00A52D44" w:rsidRPr="00A52D44" w:rsidTr="00DA4911">
        <w:trPr>
          <w:trHeight w:val="2785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4.1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Диалог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культур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2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783"/>
              <w:rPr>
                <w:sz w:val="28"/>
              </w:rPr>
            </w:pPr>
            <w:r w:rsidRPr="00A52D44">
              <w:rPr>
                <w:sz w:val="28"/>
              </w:rPr>
              <w:t>Образы,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интонации фольклора других народов и стран</w:t>
            </w:r>
          </w:p>
          <w:p w:rsidR="00A52D44" w:rsidRPr="00A52D44" w:rsidRDefault="00A52D44" w:rsidP="00DA4911">
            <w:pPr>
              <w:pStyle w:val="TableParagraph"/>
              <w:spacing w:before="7" w:line="256" w:lineRule="auto"/>
              <w:ind w:right="154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отечественных и зарубежных </w:t>
            </w:r>
            <w:r w:rsidRPr="00A52D44">
              <w:rPr>
                <w:spacing w:val="-2"/>
                <w:sz w:val="28"/>
              </w:rPr>
              <w:t>композиторов</w:t>
            </w:r>
          </w:p>
          <w:p w:rsidR="00A52D44" w:rsidRPr="00A52D44" w:rsidRDefault="00A52D44" w:rsidP="00DA4911">
            <w:pPr>
              <w:pStyle w:val="TableParagraph"/>
              <w:spacing w:before="4"/>
              <w:rPr>
                <w:sz w:val="28"/>
              </w:rPr>
            </w:pPr>
            <w:r w:rsidRPr="00A52D44">
              <w:rPr>
                <w:sz w:val="28"/>
              </w:rPr>
              <w:t>(в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том числе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образы</w:t>
            </w:r>
          </w:p>
          <w:p w:rsidR="00A52D44" w:rsidRPr="00A52D44" w:rsidRDefault="00A52D44" w:rsidP="00DA4911">
            <w:pPr>
              <w:pStyle w:val="TableParagraph"/>
              <w:spacing w:before="31"/>
              <w:rPr>
                <w:sz w:val="28"/>
              </w:rPr>
            </w:pPr>
            <w:r w:rsidRPr="00A52D44">
              <w:rPr>
                <w:sz w:val="28"/>
              </w:rPr>
              <w:t>других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культур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музыке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rPr>
                <w:sz w:val="28"/>
              </w:rPr>
            </w:pPr>
            <w:r w:rsidRPr="00A52D44">
              <w:rPr>
                <w:sz w:val="28"/>
              </w:rPr>
              <w:t>Знакомство с творчеством композиторов; сравнение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сочинений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народной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музыкой; определение формы, принципа развития фольклорного музыкального материала;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вокализация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наиболее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ярких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тем инструментальных сочинений;</w:t>
            </w:r>
          </w:p>
          <w:p w:rsidR="00A52D44" w:rsidRPr="00A52D44" w:rsidRDefault="00A52D44" w:rsidP="00DA4911">
            <w:pPr>
              <w:pStyle w:val="TableParagraph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доступных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вокальных</w:t>
            </w:r>
          </w:p>
          <w:p w:rsidR="00A52D44" w:rsidRPr="00A52D44" w:rsidRDefault="00A52D44" w:rsidP="00DA4911">
            <w:pPr>
              <w:pStyle w:val="TableParagraph"/>
              <w:spacing w:before="2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сочинений;</w:t>
            </w:r>
          </w:p>
        </w:tc>
      </w:tr>
    </w:tbl>
    <w:p w:rsidR="00A52D44" w:rsidRPr="00A52D44" w:rsidRDefault="00A52D44" w:rsidP="00A52D44">
      <w:pPr>
        <w:pStyle w:val="TableParagraph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A52D44" w:rsidRPr="00A52D44" w:rsidTr="00DA4911">
        <w:trPr>
          <w:trHeight w:val="174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286"/>
              <w:rPr>
                <w:sz w:val="28"/>
              </w:rPr>
            </w:pPr>
            <w:r w:rsidRPr="00A52D44">
              <w:rPr>
                <w:sz w:val="28"/>
              </w:rPr>
              <w:t>русских композиторов 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русские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музыкальные цитаты в творчестве </w:t>
            </w:r>
            <w:r w:rsidRPr="00A52D44">
              <w:rPr>
                <w:spacing w:val="-2"/>
                <w:sz w:val="28"/>
              </w:rPr>
              <w:t>зарубежных</w:t>
            </w:r>
          </w:p>
          <w:p w:rsidR="00A52D44" w:rsidRPr="00A52D44" w:rsidRDefault="00A52D44" w:rsidP="00DA4911">
            <w:pPr>
              <w:pStyle w:val="TableParagraph"/>
              <w:spacing w:line="322" w:lineRule="exact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клавишных</w:t>
            </w:r>
          </w:p>
          <w:p w:rsidR="00A52D44" w:rsidRPr="00A52D44" w:rsidRDefault="00A52D44" w:rsidP="00DA4911">
            <w:pPr>
              <w:pStyle w:val="TableParagraph"/>
              <w:spacing w:before="23" w:line="261" w:lineRule="auto"/>
              <w:rPr>
                <w:sz w:val="28"/>
              </w:rPr>
            </w:pPr>
            <w:r w:rsidRPr="00A52D44">
              <w:rPr>
                <w:sz w:val="28"/>
              </w:rPr>
              <w:t>или духовых инструментах композиторских мелодий,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прослеживание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их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нотной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записи; творческие, исследовательские проекты,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rPr>
                <w:sz w:val="28"/>
              </w:rPr>
            </w:pPr>
            <w:r w:rsidRPr="00A52D44">
              <w:rPr>
                <w:sz w:val="28"/>
              </w:rPr>
              <w:t>посвящённые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выдающимся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композиторам</w:t>
            </w:r>
          </w:p>
        </w:tc>
      </w:tr>
      <w:tr w:rsidR="00A52D44" w:rsidRPr="00A52D44" w:rsidTr="00DA4911">
        <w:trPr>
          <w:trHeight w:val="349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2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43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9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6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5</w:t>
            </w:r>
            <w:r w:rsidRPr="00A52D44">
              <w:rPr>
                <w:b/>
                <w:spacing w:val="-2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«Духовная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музыка»</w:t>
            </w:r>
          </w:p>
        </w:tc>
      </w:tr>
      <w:tr w:rsidR="00A52D44" w:rsidRPr="00A52D44" w:rsidTr="00DA4911">
        <w:trPr>
          <w:trHeight w:val="695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5.1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Инструментальная </w:t>
            </w:r>
            <w:r w:rsidRPr="00A52D44">
              <w:rPr>
                <w:sz w:val="28"/>
              </w:rPr>
              <w:t>музыка в церкви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1110"/>
              <w:rPr>
                <w:sz w:val="28"/>
              </w:rPr>
            </w:pPr>
            <w:r w:rsidRPr="00A52D44">
              <w:rPr>
                <w:sz w:val="28"/>
              </w:rPr>
              <w:t>Орган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его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роль в</w:t>
            </w:r>
            <w:r w:rsidRPr="00A52D44">
              <w:rPr>
                <w:spacing w:val="-2"/>
                <w:sz w:val="28"/>
              </w:rPr>
              <w:t xml:space="preserve"> богослужении.</w:t>
            </w:r>
          </w:p>
          <w:p w:rsidR="00A52D44" w:rsidRPr="00A52D44" w:rsidRDefault="00A52D44" w:rsidP="00DA4911">
            <w:pPr>
              <w:pStyle w:val="TableParagraph"/>
              <w:rPr>
                <w:sz w:val="28"/>
              </w:rPr>
            </w:pPr>
            <w:r w:rsidRPr="00A52D44">
              <w:rPr>
                <w:sz w:val="28"/>
              </w:rPr>
              <w:t>Творчество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И.С.</w:t>
            </w:r>
            <w:r w:rsidRPr="00A52D44">
              <w:rPr>
                <w:spacing w:val="-4"/>
                <w:sz w:val="28"/>
              </w:rPr>
              <w:t xml:space="preserve"> Баха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642"/>
              <w:jc w:val="both"/>
              <w:rPr>
                <w:sz w:val="28"/>
              </w:rPr>
            </w:pPr>
            <w:r w:rsidRPr="00A52D44">
              <w:rPr>
                <w:sz w:val="28"/>
              </w:rPr>
              <w:t>Чтение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учебных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художественных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текстов, посвящённых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истории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создания,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устройству органа, его роли в католическом</w:t>
            </w:r>
          </w:p>
          <w:p w:rsidR="00A52D44" w:rsidRPr="00A52D44" w:rsidRDefault="00A52D44" w:rsidP="00DA4911">
            <w:pPr>
              <w:pStyle w:val="TableParagraph"/>
              <w:spacing w:before="7" w:line="259" w:lineRule="auto"/>
              <w:ind w:right="1329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протестантском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богослужении; ответы на вопросы учителя;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right="649"/>
              <w:rPr>
                <w:sz w:val="28"/>
              </w:rPr>
            </w:pPr>
            <w:r w:rsidRPr="00A52D44">
              <w:rPr>
                <w:sz w:val="28"/>
              </w:rPr>
              <w:t>слушание органной музыки И.С. Баха; описание впечатления от восприятия, характеристика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музыкально-выразительных </w:t>
            </w:r>
            <w:r w:rsidRPr="00A52D44">
              <w:rPr>
                <w:spacing w:val="-2"/>
                <w:sz w:val="28"/>
              </w:rPr>
              <w:t>средств;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игровая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имитация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особенностей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игры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органе (во время слушания);</w:t>
            </w:r>
          </w:p>
          <w:p w:rsidR="00A52D44" w:rsidRPr="00A52D44" w:rsidRDefault="00A52D44" w:rsidP="00DA4911">
            <w:pPr>
              <w:pStyle w:val="TableParagraph"/>
              <w:spacing w:before="6" w:line="256" w:lineRule="auto"/>
              <w:rPr>
                <w:sz w:val="28"/>
              </w:rPr>
            </w:pPr>
            <w:r w:rsidRPr="00A52D44">
              <w:rPr>
                <w:sz w:val="28"/>
              </w:rPr>
              <w:t>звуковое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исследование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(учителем) на синтезаторе знакомых музыкальных произведений тембром органа;</w:t>
            </w:r>
          </w:p>
          <w:p w:rsidR="00A52D44" w:rsidRPr="00A52D44" w:rsidRDefault="00A52D44" w:rsidP="00DA4911">
            <w:pPr>
              <w:pStyle w:val="TableParagraph"/>
              <w:spacing w:before="3" w:line="264" w:lineRule="auto"/>
              <w:rPr>
                <w:sz w:val="28"/>
              </w:rPr>
            </w:pPr>
            <w:r w:rsidRPr="00A52D44">
              <w:rPr>
                <w:sz w:val="28"/>
              </w:rPr>
              <w:t>наблюдение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за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трансформацией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музыкального </w:t>
            </w:r>
            <w:r w:rsidRPr="00A52D44">
              <w:rPr>
                <w:spacing w:val="-2"/>
                <w:sz w:val="28"/>
              </w:rPr>
              <w:t>образа;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rPr>
                <w:sz w:val="28"/>
              </w:rPr>
            </w:pPr>
            <w:r w:rsidRPr="00A52D44">
              <w:rPr>
                <w:sz w:val="28"/>
              </w:rPr>
              <w:t>вариативно: посещение концерта органной музыки; рассматривание иллюстраций, изображений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органа;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проблемная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ситуация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rPr>
                <w:sz w:val="28"/>
              </w:rPr>
            </w:pPr>
            <w:r w:rsidRPr="00A52D44">
              <w:rPr>
                <w:sz w:val="28"/>
              </w:rPr>
              <w:t>выдвижение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гипотез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принципах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работы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этого</w:t>
            </w:r>
          </w:p>
        </w:tc>
      </w:tr>
    </w:tbl>
    <w:p w:rsidR="00A52D44" w:rsidRPr="00A52D44" w:rsidRDefault="00A52D44" w:rsidP="00A52D44">
      <w:pPr>
        <w:pStyle w:val="TableParagraph"/>
        <w:spacing w:line="314" w:lineRule="exac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A52D44" w:rsidRPr="00A52D44" w:rsidTr="00DA4911">
        <w:trPr>
          <w:trHeight w:val="208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1329"/>
              <w:rPr>
                <w:sz w:val="28"/>
              </w:rPr>
            </w:pPr>
            <w:r w:rsidRPr="00A52D44">
              <w:rPr>
                <w:sz w:val="28"/>
              </w:rPr>
              <w:t>музыкального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инструмента;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просмотр познавательного фильма об органе; литературное, художественное творчество на основе музыкальных впечатлений от восприятия органной</w:t>
            </w:r>
          </w:p>
          <w:p w:rsidR="00A52D44" w:rsidRPr="00A52D44" w:rsidRDefault="00A52D44" w:rsidP="00DA4911">
            <w:pPr>
              <w:pStyle w:val="TableParagraph"/>
              <w:spacing w:line="320" w:lineRule="exact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музыки</w:t>
            </w:r>
          </w:p>
        </w:tc>
      </w:tr>
      <w:tr w:rsidR="00A52D44" w:rsidRPr="00A52D44" w:rsidTr="00DA4911">
        <w:trPr>
          <w:trHeight w:val="4867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5.2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361"/>
              <w:rPr>
                <w:sz w:val="28"/>
              </w:rPr>
            </w:pPr>
            <w:r w:rsidRPr="00A52D44">
              <w:rPr>
                <w:sz w:val="28"/>
              </w:rPr>
              <w:t>Искусство Русской православной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церкви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154"/>
              <w:rPr>
                <w:sz w:val="28"/>
              </w:rPr>
            </w:pPr>
            <w:r w:rsidRPr="00A52D44">
              <w:rPr>
                <w:sz w:val="28"/>
              </w:rPr>
              <w:t>Музыка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православном храме. Традиции исполнения, жанры (тропарь, стихира, величание и другое).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right="476"/>
              <w:rPr>
                <w:sz w:val="28"/>
              </w:rPr>
            </w:pPr>
            <w:r w:rsidRPr="00A52D44">
              <w:rPr>
                <w:sz w:val="28"/>
              </w:rPr>
              <w:t>Музыка и живопись, посвященные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святым. Образы Христа, </w:t>
            </w:r>
            <w:r w:rsidRPr="00A52D44">
              <w:rPr>
                <w:spacing w:val="-2"/>
                <w:sz w:val="28"/>
              </w:rPr>
              <w:t>Богородицы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rPr>
                <w:sz w:val="28"/>
              </w:rPr>
            </w:pPr>
            <w:r w:rsidRPr="00A52D44">
              <w:rPr>
                <w:sz w:val="28"/>
              </w:rPr>
              <w:t>Разучивание, исполнение вокальных произведений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религиозной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тематики,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сравнение церковных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мелодий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народных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песен,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мелодий светской музыки;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right="1329"/>
              <w:rPr>
                <w:sz w:val="28"/>
              </w:rPr>
            </w:pPr>
            <w:r w:rsidRPr="00A52D44">
              <w:rPr>
                <w:sz w:val="28"/>
              </w:rPr>
              <w:t>прослеживание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исполняемых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мелодий по нотной записи;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right="1289"/>
              <w:jc w:val="both"/>
              <w:rPr>
                <w:sz w:val="28"/>
              </w:rPr>
            </w:pPr>
            <w:r w:rsidRPr="00A52D44">
              <w:rPr>
                <w:sz w:val="28"/>
              </w:rPr>
              <w:t>анализ типа мелодического движения, особенностей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ритма,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темпа,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динамики; сопоставление произведений музыки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живописи,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посвящённых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святым,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Христу, </w:t>
            </w:r>
            <w:r w:rsidRPr="00A52D44">
              <w:rPr>
                <w:spacing w:val="-2"/>
                <w:sz w:val="28"/>
              </w:rPr>
              <w:t>Богородице;</w:t>
            </w:r>
          </w:p>
          <w:p w:rsidR="00A52D44" w:rsidRPr="00A52D44" w:rsidRDefault="00A52D44" w:rsidP="00DA4911">
            <w:pPr>
              <w:pStyle w:val="TableParagraph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храма;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поиск</w:t>
            </w:r>
          </w:p>
          <w:p w:rsidR="00A52D44" w:rsidRPr="00A52D44" w:rsidRDefault="00A52D44" w:rsidP="00DA4911">
            <w:pPr>
              <w:pStyle w:val="TableParagraph"/>
              <w:spacing w:line="340" w:lineRule="atLeast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Интернете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информации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Крещении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Руси, святых, об иконах</w:t>
            </w:r>
          </w:p>
        </w:tc>
      </w:tr>
      <w:tr w:rsidR="00A52D44" w:rsidRPr="00A52D44" w:rsidTr="00DA4911">
        <w:trPr>
          <w:trHeight w:val="2439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5.3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1366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Религиозные праздники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 w:rsidRPr="00A52D44">
              <w:rPr>
                <w:sz w:val="28"/>
              </w:rPr>
              <w:t>Праздничная служба, вокальная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(в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том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числе хоровая) музыка </w:t>
            </w:r>
            <w:r w:rsidRPr="00A52D44">
              <w:rPr>
                <w:spacing w:val="-2"/>
                <w:sz w:val="28"/>
              </w:rPr>
              <w:t>религиозного</w:t>
            </w:r>
          </w:p>
          <w:p w:rsidR="00A52D44" w:rsidRPr="00A52D44" w:rsidRDefault="00A52D44" w:rsidP="00DA4911">
            <w:pPr>
              <w:pStyle w:val="TableParagraph"/>
              <w:spacing w:line="321" w:lineRule="exact"/>
              <w:rPr>
                <w:sz w:val="28"/>
              </w:rPr>
            </w:pPr>
            <w:r w:rsidRPr="00A52D44">
              <w:rPr>
                <w:sz w:val="28"/>
              </w:rPr>
              <w:t>содержания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(по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выбору:</w:t>
            </w:r>
          </w:p>
          <w:p w:rsidR="00A52D44" w:rsidRPr="00A52D44" w:rsidRDefault="00A52D44" w:rsidP="00DA4911">
            <w:pPr>
              <w:pStyle w:val="TableParagraph"/>
              <w:spacing w:before="3" w:line="340" w:lineRule="atLeast"/>
              <w:ind w:right="1225"/>
              <w:rPr>
                <w:sz w:val="28"/>
              </w:rPr>
            </w:pPr>
            <w:r w:rsidRPr="00A52D44">
              <w:rPr>
                <w:sz w:val="28"/>
              </w:rPr>
              <w:t>на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религиозных праздниках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pacing w:val="-5"/>
                <w:sz w:val="28"/>
              </w:rPr>
              <w:t>той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476"/>
              <w:rPr>
                <w:sz w:val="28"/>
              </w:rPr>
            </w:pPr>
            <w:r w:rsidRPr="00A52D44">
              <w:rPr>
                <w:sz w:val="28"/>
              </w:rPr>
              <w:t>слушание музыкальных фрагментов праздничных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богослужений,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определение характера музыки, её религиозного </w:t>
            </w:r>
            <w:r w:rsidRPr="00A52D44">
              <w:rPr>
                <w:spacing w:val="-2"/>
                <w:sz w:val="28"/>
              </w:rPr>
              <w:t>содержания;</w:t>
            </w:r>
          </w:p>
          <w:p w:rsidR="00A52D44" w:rsidRPr="00A52D44" w:rsidRDefault="00A52D44" w:rsidP="00DA4911">
            <w:pPr>
              <w:pStyle w:val="TableParagraph"/>
              <w:spacing w:line="321" w:lineRule="exact"/>
              <w:rPr>
                <w:sz w:val="28"/>
              </w:rPr>
            </w:pPr>
            <w:r w:rsidRPr="00A52D44">
              <w:rPr>
                <w:sz w:val="28"/>
              </w:rPr>
              <w:t>разучивание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(с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опорой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нотный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текст),</w:t>
            </w:r>
          </w:p>
          <w:p w:rsidR="00A52D44" w:rsidRPr="00A52D44" w:rsidRDefault="00A52D44" w:rsidP="00DA4911">
            <w:pPr>
              <w:pStyle w:val="TableParagraph"/>
              <w:spacing w:before="3" w:line="340" w:lineRule="atLeast"/>
              <w:ind w:right="224"/>
              <w:rPr>
                <w:sz w:val="28"/>
              </w:rPr>
            </w:pP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доступных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вокальных произведений духовной музыки;</w:t>
            </w:r>
          </w:p>
        </w:tc>
      </w:tr>
    </w:tbl>
    <w:p w:rsidR="00A52D44" w:rsidRPr="00A52D44" w:rsidRDefault="00A52D44" w:rsidP="00A52D44">
      <w:pPr>
        <w:pStyle w:val="TableParagraph"/>
        <w:spacing w:line="340" w:lineRule="atLeas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A52D44" w:rsidRPr="00A52D44" w:rsidTr="00DA4911">
        <w:trPr>
          <w:trHeight w:val="800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705"/>
              <w:jc w:val="both"/>
              <w:rPr>
                <w:sz w:val="28"/>
              </w:rPr>
            </w:pPr>
            <w:r w:rsidRPr="00A52D44">
              <w:rPr>
                <w:sz w:val="28"/>
              </w:rPr>
              <w:t>конфессии, которая наиболее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почитаема в данном регионе</w:t>
            </w:r>
          </w:p>
          <w:p w:rsidR="00A52D44" w:rsidRPr="00A52D44" w:rsidRDefault="00A52D44" w:rsidP="00DA4911">
            <w:pPr>
              <w:pStyle w:val="TableParagraph"/>
              <w:spacing w:before="8" w:line="259" w:lineRule="auto"/>
              <w:ind w:right="154"/>
              <w:rPr>
                <w:sz w:val="28"/>
              </w:rPr>
            </w:pPr>
            <w:r w:rsidRPr="00A52D44">
              <w:rPr>
                <w:sz w:val="28"/>
              </w:rPr>
              <w:t xml:space="preserve">Российской Федерации. В рамках православной традиции возможно </w:t>
            </w:r>
            <w:r w:rsidRPr="00A52D44">
              <w:rPr>
                <w:spacing w:val="-2"/>
                <w:sz w:val="28"/>
              </w:rPr>
              <w:t xml:space="preserve">рассмотрение традиционных </w:t>
            </w:r>
            <w:r w:rsidRPr="00A52D44">
              <w:rPr>
                <w:sz w:val="28"/>
              </w:rPr>
              <w:t>праздников с точки зрения,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как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религиозной символики, так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 w:rsidRPr="00A52D44">
              <w:rPr>
                <w:sz w:val="28"/>
              </w:rPr>
              <w:t xml:space="preserve">и фольклорных традиций (например: Рождество, Троица, </w:t>
            </w:r>
            <w:r w:rsidRPr="00A52D44">
              <w:rPr>
                <w:spacing w:val="-2"/>
                <w:sz w:val="28"/>
              </w:rPr>
              <w:t>Пасха).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Рекомендуется знакомство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 w:rsidRPr="00A52D44">
              <w:rPr>
                <w:sz w:val="28"/>
              </w:rPr>
              <w:t>с фрагментами литургической музыки русских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композиторов- </w:t>
            </w:r>
            <w:r w:rsidRPr="00A52D44">
              <w:rPr>
                <w:spacing w:val="-2"/>
                <w:sz w:val="28"/>
              </w:rPr>
              <w:t>классиков</w:t>
            </w:r>
          </w:p>
          <w:p w:rsidR="00A52D44" w:rsidRPr="00A52D44" w:rsidRDefault="00A52D44" w:rsidP="00DA4911">
            <w:pPr>
              <w:pStyle w:val="TableParagraph"/>
              <w:spacing w:line="321" w:lineRule="exact"/>
              <w:rPr>
                <w:sz w:val="28"/>
              </w:rPr>
            </w:pPr>
            <w:r w:rsidRPr="00A52D44">
              <w:rPr>
                <w:sz w:val="28"/>
              </w:rPr>
              <w:t>(С.В.</w:t>
            </w:r>
            <w:r w:rsidRPr="00A52D44">
              <w:rPr>
                <w:spacing w:val="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Рахманинов,</w:t>
            </w:r>
          </w:p>
          <w:p w:rsidR="00A52D44" w:rsidRPr="00A52D44" w:rsidRDefault="00A52D44" w:rsidP="00DA4911">
            <w:pPr>
              <w:pStyle w:val="TableParagraph"/>
              <w:spacing w:before="20"/>
              <w:rPr>
                <w:sz w:val="28"/>
              </w:rPr>
            </w:pPr>
            <w:r w:rsidRPr="00A52D44">
              <w:rPr>
                <w:sz w:val="28"/>
              </w:rPr>
              <w:t>П.И.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Чайковский</w:t>
            </w:r>
          </w:p>
          <w:p w:rsidR="00A52D44" w:rsidRPr="00A52D44" w:rsidRDefault="00A52D44" w:rsidP="00DA4911">
            <w:pPr>
              <w:pStyle w:val="TableParagraph"/>
              <w:spacing w:before="31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других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rPr>
                <w:sz w:val="28"/>
              </w:rPr>
            </w:pPr>
            <w:r w:rsidRPr="00A52D44">
              <w:rPr>
                <w:sz w:val="28"/>
              </w:rPr>
              <w:t>вариативно: просмотр фильма, посвящённого религиозным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праздникам;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концерта духовной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музыки;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исследовательские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проекты, посвящённые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музыке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религиозных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праздников</w:t>
            </w:r>
          </w:p>
        </w:tc>
      </w:tr>
      <w:tr w:rsidR="00A52D44" w:rsidRPr="00A52D44" w:rsidTr="00DA4911">
        <w:trPr>
          <w:trHeight w:val="342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3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50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6</w:t>
            </w:r>
            <w:r w:rsidRPr="00A52D44">
              <w:rPr>
                <w:b/>
                <w:spacing w:val="-1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«Музыка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театра и</w:t>
            </w:r>
            <w:r w:rsidRPr="00A52D44">
              <w:rPr>
                <w:b/>
                <w:spacing w:val="-6"/>
                <w:sz w:val="28"/>
              </w:rPr>
              <w:t xml:space="preserve"> </w:t>
            </w:r>
            <w:r w:rsidRPr="00A52D44">
              <w:rPr>
                <w:b/>
                <w:spacing w:val="-4"/>
                <w:sz w:val="28"/>
              </w:rPr>
              <w:t>кино»</w:t>
            </w:r>
          </w:p>
        </w:tc>
      </w:tr>
      <w:tr w:rsidR="00A52D44" w:rsidRPr="00A52D44" w:rsidTr="00DA4911">
        <w:trPr>
          <w:trHeight w:val="710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6.1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466"/>
              <w:rPr>
                <w:sz w:val="28"/>
              </w:rPr>
            </w:pPr>
            <w:r w:rsidRPr="00A52D44">
              <w:rPr>
                <w:sz w:val="28"/>
              </w:rPr>
              <w:t>Музыкальная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сказка на сцене, на экране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2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255"/>
              <w:rPr>
                <w:sz w:val="28"/>
              </w:rPr>
            </w:pPr>
            <w:r w:rsidRPr="00A52D44">
              <w:rPr>
                <w:sz w:val="28"/>
              </w:rPr>
              <w:t>Характеры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персонажей, отражённые в музыке.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224"/>
              <w:rPr>
                <w:sz w:val="28"/>
              </w:rPr>
            </w:pPr>
            <w:r w:rsidRPr="00A52D44">
              <w:rPr>
                <w:sz w:val="28"/>
              </w:rPr>
              <w:t>Видеопросмотр музыкальной сказки; обсуждение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музыкально-выразительных</w:t>
            </w:r>
          </w:p>
        </w:tc>
      </w:tr>
    </w:tbl>
    <w:p w:rsidR="00A52D44" w:rsidRPr="00A52D44" w:rsidRDefault="00A52D44" w:rsidP="00A52D44">
      <w:pPr>
        <w:pStyle w:val="TableParagraph"/>
        <w:spacing w:line="256" w:lineRule="auto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A52D44" w:rsidRPr="00A52D44" w:rsidTr="00DA4911">
        <w:trPr>
          <w:trHeight w:val="2785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240"/>
              <w:rPr>
                <w:sz w:val="28"/>
              </w:rPr>
            </w:pPr>
            <w:r w:rsidRPr="00A52D44">
              <w:rPr>
                <w:sz w:val="28"/>
              </w:rPr>
              <w:t>Тембр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голоса.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Соло. Хор, ансамбль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средств,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передающих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повороты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сюжета, характеры героев;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right="385"/>
              <w:rPr>
                <w:sz w:val="28"/>
              </w:rPr>
            </w:pPr>
            <w:r w:rsidRPr="00A52D44">
              <w:rPr>
                <w:sz w:val="28"/>
              </w:rPr>
              <w:t>игра-викторина «Угадай по голосу»; разучивание, исполнение отдельных номеров из детской оперы, музыкальной сказки; вариативно: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постановка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детской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музыкальной сказки, спектакль для родителей; творческий</w:t>
            </w:r>
          </w:p>
          <w:p w:rsidR="00A52D44" w:rsidRPr="00A52D44" w:rsidRDefault="00A52D44" w:rsidP="00DA4911">
            <w:pPr>
              <w:pStyle w:val="TableParagraph"/>
              <w:spacing w:before="4"/>
              <w:rPr>
                <w:sz w:val="28"/>
              </w:rPr>
            </w:pPr>
            <w:r w:rsidRPr="00A52D44">
              <w:rPr>
                <w:sz w:val="28"/>
              </w:rPr>
              <w:t>проект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«Озвучиваем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мультфильм»</w:t>
            </w:r>
          </w:p>
        </w:tc>
      </w:tr>
      <w:tr w:rsidR="00A52D44" w:rsidRPr="00A52D44" w:rsidTr="00DA4911">
        <w:trPr>
          <w:trHeight w:val="5213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6.2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Театр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оперы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балета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right="904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Особенности музыкальных </w:t>
            </w:r>
            <w:r w:rsidRPr="00A52D44">
              <w:rPr>
                <w:sz w:val="28"/>
              </w:rPr>
              <w:t>спектаклей.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Балет.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right="240"/>
              <w:rPr>
                <w:sz w:val="28"/>
              </w:rPr>
            </w:pPr>
            <w:r w:rsidRPr="00A52D44">
              <w:rPr>
                <w:sz w:val="28"/>
              </w:rPr>
              <w:t>Опера.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Солисты,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хор, оркестр, дирижёр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right="1304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музыкальном </w:t>
            </w:r>
            <w:r w:rsidRPr="00A52D44">
              <w:rPr>
                <w:spacing w:val="-2"/>
                <w:sz w:val="28"/>
              </w:rPr>
              <w:t>спектакле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64" w:lineRule="auto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со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знаменитыми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музыкальными </w:t>
            </w:r>
            <w:r w:rsidRPr="00A52D44">
              <w:rPr>
                <w:spacing w:val="-2"/>
                <w:sz w:val="28"/>
              </w:rPr>
              <w:t>театрами;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right="224"/>
              <w:rPr>
                <w:sz w:val="28"/>
              </w:rPr>
            </w:pP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фрагментов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спектаклей с комментариями учителя;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right="1370"/>
              <w:rPr>
                <w:sz w:val="28"/>
              </w:rPr>
            </w:pPr>
            <w:r w:rsidRPr="00A52D44">
              <w:rPr>
                <w:sz w:val="28"/>
              </w:rPr>
              <w:t>определение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особенностей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балетного и оперного спектакля;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тесты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или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кроссворды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освоение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специальных </w:t>
            </w:r>
            <w:r w:rsidRPr="00A52D44">
              <w:rPr>
                <w:spacing w:val="-2"/>
                <w:sz w:val="28"/>
              </w:rPr>
              <w:t>терминов;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rPr>
                <w:sz w:val="28"/>
              </w:rPr>
            </w:pPr>
            <w:r w:rsidRPr="00A52D44">
              <w:rPr>
                <w:sz w:val="28"/>
              </w:rPr>
              <w:t>танцевальная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импровизация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под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музыку фрагмента балета;</w:t>
            </w:r>
          </w:p>
          <w:p w:rsidR="00A52D44" w:rsidRPr="00A52D44" w:rsidRDefault="00A52D44" w:rsidP="00DA4911">
            <w:pPr>
              <w:pStyle w:val="TableParagraph"/>
              <w:spacing w:line="312" w:lineRule="exact"/>
              <w:rPr>
                <w:sz w:val="28"/>
              </w:rPr>
            </w:pPr>
            <w:r w:rsidRPr="00A52D44">
              <w:rPr>
                <w:sz w:val="28"/>
              </w:rPr>
              <w:t>разучивание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доступного</w:t>
            </w:r>
          </w:p>
          <w:p w:rsidR="00A52D44" w:rsidRPr="00A52D44" w:rsidRDefault="00A52D44" w:rsidP="00DA4911">
            <w:pPr>
              <w:pStyle w:val="TableParagraph"/>
              <w:rPr>
                <w:sz w:val="28"/>
              </w:rPr>
            </w:pPr>
            <w:r w:rsidRPr="00A52D44">
              <w:rPr>
                <w:sz w:val="28"/>
              </w:rPr>
              <w:t>фрагмента,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обработки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песни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(хора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из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оперы);</w:t>
            </w:r>
          </w:p>
          <w:p w:rsidR="00A52D44" w:rsidRPr="00A52D44" w:rsidRDefault="00A52D44" w:rsidP="00DA4911">
            <w:pPr>
              <w:pStyle w:val="TableParagraph"/>
              <w:spacing w:before="17"/>
              <w:rPr>
                <w:sz w:val="28"/>
              </w:rPr>
            </w:pPr>
            <w:r w:rsidRPr="00A52D44">
              <w:rPr>
                <w:sz w:val="28"/>
              </w:rPr>
              <w:t>«игра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дирижёра»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двигательная</w:t>
            </w:r>
          </w:p>
          <w:p w:rsidR="00A52D44" w:rsidRPr="00A52D44" w:rsidRDefault="00A52D44" w:rsidP="00DA4911">
            <w:pPr>
              <w:pStyle w:val="TableParagraph"/>
              <w:spacing w:before="12" w:line="340" w:lineRule="atLeast"/>
              <w:rPr>
                <w:sz w:val="28"/>
              </w:rPr>
            </w:pPr>
            <w:r w:rsidRPr="00A52D44">
              <w:rPr>
                <w:sz w:val="28"/>
              </w:rPr>
              <w:t>импровизация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во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время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слушания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оркестрового </w:t>
            </w:r>
            <w:r w:rsidRPr="00A52D44">
              <w:rPr>
                <w:spacing w:val="-2"/>
                <w:sz w:val="28"/>
              </w:rPr>
              <w:t>фрагмента</w:t>
            </w:r>
          </w:p>
        </w:tc>
      </w:tr>
      <w:tr w:rsidR="00A52D44" w:rsidRPr="00A52D44" w:rsidTr="00DA4911">
        <w:trPr>
          <w:trHeight w:val="1394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6.3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Балет.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Хореография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– искусство танца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967"/>
              <w:rPr>
                <w:sz w:val="28"/>
              </w:rPr>
            </w:pPr>
            <w:r w:rsidRPr="00A52D44">
              <w:rPr>
                <w:sz w:val="28"/>
              </w:rPr>
              <w:t>Сольные номера 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массовые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сцены</w:t>
            </w:r>
          </w:p>
          <w:p w:rsidR="00A52D44" w:rsidRPr="00A52D44" w:rsidRDefault="00A52D44" w:rsidP="00DA4911">
            <w:pPr>
              <w:pStyle w:val="TableParagraph"/>
              <w:rPr>
                <w:sz w:val="28"/>
              </w:rPr>
            </w:pPr>
            <w:r w:rsidRPr="00A52D44">
              <w:rPr>
                <w:sz w:val="28"/>
              </w:rPr>
              <w:t>балетного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спектакля.</w:t>
            </w:r>
          </w:p>
          <w:p w:rsidR="00A52D44" w:rsidRPr="00A52D44" w:rsidRDefault="00A52D44" w:rsidP="00DA4911">
            <w:pPr>
              <w:pStyle w:val="TableParagraph"/>
              <w:spacing w:before="22"/>
              <w:rPr>
                <w:sz w:val="28"/>
              </w:rPr>
            </w:pPr>
            <w:r w:rsidRPr="00A52D44">
              <w:rPr>
                <w:sz w:val="28"/>
              </w:rPr>
              <w:t>Фрагменты,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отдельные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Просмотр и обсуждение видеозаписей – знакомство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несколькими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яркими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сольными номерами и сценами из балетов русских </w:t>
            </w:r>
            <w:r w:rsidRPr="00A52D44">
              <w:rPr>
                <w:spacing w:val="-2"/>
                <w:sz w:val="28"/>
              </w:rPr>
              <w:t>композиторов;</w:t>
            </w:r>
          </w:p>
        </w:tc>
      </w:tr>
    </w:tbl>
    <w:p w:rsidR="00A52D44" w:rsidRPr="00A52D44" w:rsidRDefault="00A52D44" w:rsidP="00A52D44">
      <w:pPr>
        <w:pStyle w:val="TableParagraph"/>
        <w:spacing w:line="256" w:lineRule="auto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A52D44" w:rsidRPr="00A52D44" w:rsidTr="00DA4911">
        <w:trPr>
          <w:trHeight w:val="313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887"/>
              <w:rPr>
                <w:sz w:val="28"/>
              </w:rPr>
            </w:pPr>
            <w:r w:rsidRPr="00A52D44">
              <w:rPr>
                <w:sz w:val="28"/>
              </w:rPr>
              <w:t xml:space="preserve">номера из балетов </w:t>
            </w:r>
            <w:r w:rsidRPr="00A52D44">
              <w:rPr>
                <w:spacing w:val="-2"/>
                <w:sz w:val="28"/>
              </w:rPr>
              <w:t xml:space="preserve">отечественных композиторов </w:t>
            </w:r>
            <w:r w:rsidRPr="00A52D44">
              <w:rPr>
                <w:sz w:val="28"/>
              </w:rPr>
              <w:t>(например,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балеты П.И.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Чайковского, С.С. Прокофьева, А.И. Хачатуряна, В.А. Гаврилина,</w:t>
            </w:r>
          </w:p>
          <w:p w:rsidR="00A52D44" w:rsidRPr="00A52D44" w:rsidRDefault="00A52D44" w:rsidP="00DA4911">
            <w:pPr>
              <w:pStyle w:val="TableParagraph"/>
              <w:spacing w:line="321" w:lineRule="exact"/>
              <w:rPr>
                <w:sz w:val="28"/>
              </w:rPr>
            </w:pPr>
            <w:r w:rsidRPr="00A52D44">
              <w:rPr>
                <w:sz w:val="28"/>
              </w:rPr>
              <w:t>Р.К.</w:t>
            </w:r>
            <w:r w:rsidRPr="00A52D44">
              <w:rPr>
                <w:spacing w:val="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Щедрина)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музыкальная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викторина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знание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балетной </w:t>
            </w:r>
            <w:r w:rsidRPr="00A52D44">
              <w:rPr>
                <w:spacing w:val="-2"/>
                <w:sz w:val="28"/>
              </w:rPr>
              <w:t>музыки;</w:t>
            </w:r>
          </w:p>
          <w:p w:rsidR="00A52D44" w:rsidRPr="00A52D44" w:rsidRDefault="00A52D44" w:rsidP="00DA4911">
            <w:pPr>
              <w:pStyle w:val="TableParagraph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пропевание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исполнение</w:t>
            </w:r>
          </w:p>
          <w:p w:rsidR="00A52D44" w:rsidRPr="00A52D44" w:rsidRDefault="00A52D44" w:rsidP="00DA4911">
            <w:pPr>
              <w:pStyle w:val="TableParagraph"/>
              <w:spacing w:before="30" w:line="256" w:lineRule="auto"/>
              <w:ind w:right="685"/>
              <w:rPr>
                <w:sz w:val="28"/>
              </w:rPr>
            </w:pPr>
            <w:r w:rsidRPr="00A52D44">
              <w:rPr>
                <w:sz w:val="28"/>
              </w:rPr>
              <w:t>ритмической партитуры – аккомпанемента к фрагменту балетной музыки; посещение балетного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спектакля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или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фильма- </w:t>
            </w:r>
            <w:r w:rsidRPr="00A52D44">
              <w:rPr>
                <w:spacing w:val="-2"/>
                <w:sz w:val="28"/>
              </w:rPr>
              <w:t>балета</w:t>
            </w:r>
          </w:p>
        </w:tc>
      </w:tr>
      <w:tr w:rsidR="00A52D44" w:rsidRPr="00A52D44" w:rsidTr="00DA4911">
        <w:trPr>
          <w:trHeight w:val="6265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6.4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177"/>
              <w:rPr>
                <w:sz w:val="28"/>
              </w:rPr>
            </w:pPr>
            <w:r w:rsidRPr="00A52D44">
              <w:rPr>
                <w:sz w:val="28"/>
              </w:rPr>
              <w:t>Опера.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Главные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герои и номера оперного </w:t>
            </w:r>
            <w:r w:rsidRPr="00A52D44">
              <w:rPr>
                <w:spacing w:val="-2"/>
                <w:sz w:val="28"/>
              </w:rPr>
              <w:t>спектакля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2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 w:rsidRPr="00A52D44">
              <w:rPr>
                <w:sz w:val="28"/>
              </w:rPr>
              <w:t>Ария, хор, сцена, увертюра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оркестровое вступление. Отдельные номера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из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опер русских и зарубежных </w:t>
            </w:r>
            <w:r w:rsidRPr="00A52D44">
              <w:rPr>
                <w:spacing w:val="-2"/>
                <w:sz w:val="28"/>
              </w:rPr>
              <w:t>композиторов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right="240"/>
              <w:rPr>
                <w:sz w:val="28"/>
              </w:rPr>
            </w:pPr>
            <w:r w:rsidRPr="00A52D44">
              <w:rPr>
                <w:sz w:val="28"/>
              </w:rPr>
              <w:t>(по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выбору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учителя могут быть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right="565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представлены </w:t>
            </w:r>
            <w:r w:rsidRPr="00A52D44">
              <w:rPr>
                <w:sz w:val="28"/>
              </w:rPr>
              <w:t>фрагменты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из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опер Н.А. Римского -</w:t>
            </w:r>
          </w:p>
          <w:p w:rsidR="00A52D44" w:rsidRPr="00A52D44" w:rsidRDefault="00A52D44" w:rsidP="00DA4911">
            <w:pPr>
              <w:pStyle w:val="TableParagraph"/>
              <w:rPr>
                <w:sz w:val="28"/>
              </w:rPr>
            </w:pPr>
            <w:r w:rsidRPr="00A52D44">
              <w:rPr>
                <w:sz w:val="28"/>
              </w:rPr>
              <w:t>Корсакова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(«Садко»,</w:t>
            </w:r>
          </w:p>
          <w:p w:rsidR="00A52D44" w:rsidRPr="00A52D44" w:rsidRDefault="00A52D44" w:rsidP="00DA4911">
            <w:pPr>
              <w:pStyle w:val="TableParagraph"/>
              <w:spacing w:before="30" w:line="256" w:lineRule="auto"/>
              <w:ind w:right="240"/>
              <w:rPr>
                <w:sz w:val="28"/>
              </w:rPr>
            </w:pPr>
            <w:r w:rsidRPr="00A52D44">
              <w:rPr>
                <w:sz w:val="28"/>
              </w:rPr>
              <w:t>«Сказка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царе </w:t>
            </w:r>
            <w:r w:rsidRPr="00A52D44">
              <w:rPr>
                <w:spacing w:val="-2"/>
                <w:sz w:val="28"/>
              </w:rPr>
              <w:t>Салтане»,</w:t>
            </w:r>
          </w:p>
          <w:p w:rsidR="00A52D44" w:rsidRPr="00A52D44" w:rsidRDefault="00A52D44" w:rsidP="00DA4911">
            <w:pPr>
              <w:pStyle w:val="TableParagraph"/>
              <w:spacing w:before="3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«Снегурочка»),</w:t>
            </w:r>
          </w:p>
          <w:p w:rsidR="00A52D44" w:rsidRPr="00A52D44" w:rsidRDefault="00A52D44" w:rsidP="00DA4911">
            <w:pPr>
              <w:pStyle w:val="TableParagraph"/>
              <w:spacing w:before="24"/>
              <w:rPr>
                <w:sz w:val="28"/>
              </w:rPr>
            </w:pPr>
            <w:r w:rsidRPr="00A52D44">
              <w:rPr>
                <w:sz w:val="28"/>
              </w:rPr>
              <w:t>М.И.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Глинки</w:t>
            </w:r>
          </w:p>
          <w:p w:rsidR="00A52D44" w:rsidRPr="00A52D44" w:rsidRDefault="00A52D44" w:rsidP="00DA4911">
            <w:pPr>
              <w:pStyle w:val="TableParagraph"/>
              <w:spacing w:before="13" w:line="340" w:lineRule="atLeast"/>
              <w:ind w:right="240"/>
              <w:rPr>
                <w:sz w:val="28"/>
              </w:rPr>
            </w:pPr>
            <w:r w:rsidRPr="00A52D44">
              <w:rPr>
                <w:sz w:val="28"/>
              </w:rPr>
              <w:t>(«Руслан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Людмила»), К.В. Глюка («Орфей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фрагментов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опер;</w:t>
            </w:r>
          </w:p>
          <w:p w:rsidR="00A52D44" w:rsidRPr="00A52D44" w:rsidRDefault="00A52D44" w:rsidP="00DA4911">
            <w:pPr>
              <w:pStyle w:val="TableParagraph"/>
              <w:spacing w:before="23" w:line="256" w:lineRule="auto"/>
              <w:rPr>
                <w:sz w:val="28"/>
              </w:rPr>
            </w:pPr>
            <w:r w:rsidRPr="00A52D44">
              <w:rPr>
                <w:sz w:val="28"/>
              </w:rPr>
              <w:t>определение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характера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музыки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сольной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партии, роли и выразительных средств оркестрового </w:t>
            </w:r>
            <w:r w:rsidRPr="00A52D44">
              <w:rPr>
                <w:spacing w:val="-2"/>
                <w:sz w:val="28"/>
              </w:rPr>
              <w:t>сопровождения;</w:t>
            </w:r>
          </w:p>
          <w:p w:rsidR="00A52D44" w:rsidRPr="00A52D44" w:rsidRDefault="00A52D44" w:rsidP="00DA4911">
            <w:pPr>
              <w:pStyle w:val="TableParagraph"/>
              <w:spacing w:before="11" w:line="256" w:lineRule="auto"/>
              <w:ind w:right="476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тембрами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голосов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оперных </w:t>
            </w:r>
            <w:r w:rsidRPr="00A52D44">
              <w:rPr>
                <w:spacing w:val="-2"/>
                <w:sz w:val="28"/>
              </w:rPr>
              <w:t>певцов;</w:t>
            </w:r>
          </w:p>
          <w:p w:rsidR="00A52D44" w:rsidRPr="00A52D44" w:rsidRDefault="00A52D44" w:rsidP="00DA4911">
            <w:pPr>
              <w:pStyle w:val="TableParagraph"/>
              <w:spacing w:before="3"/>
              <w:rPr>
                <w:sz w:val="28"/>
              </w:rPr>
            </w:pPr>
            <w:r w:rsidRPr="00A52D44">
              <w:rPr>
                <w:sz w:val="28"/>
              </w:rPr>
              <w:t>освоение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терминологии;</w:t>
            </w:r>
          </w:p>
          <w:p w:rsidR="00A52D44" w:rsidRPr="00A52D44" w:rsidRDefault="00A52D44" w:rsidP="00DA4911">
            <w:pPr>
              <w:pStyle w:val="TableParagraph"/>
              <w:spacing w:before="24" w:line="264" w:lineRule="auto"/>
              <w:ind w:right="224"/>
              <w:rPr>
                <w:sz w:val="28"/>
              </w:rPr>
            </w:pPr>
            <w:r w:rsidRPr="00A52D44">
              <w:rPr>
                <w:sz w:val="28"/>
              </w:rPr>
              <w:t>звучащие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тесты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кроссворды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проверку </w:t>
            </w:r>
            <w:r w:rsidRPr="00A52D44">
              <w:rPr>
                <w:spacing w:val="-2"/>
                <w:sz w:val="28"/>
              </w:rPr>
              <w:t>знаний;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песни,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хора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из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оперы; рисование героев, сцен из опер;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right="224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фильма-оперы; постановка детской оперы</w:t>
            </w:r>
          </w:p>
        </w:tc>
      </w:tr>
    </w:tbl>
    <w:p w:rsidR="00A52D44" w:rsidRPr="00A52D44" w:rsidRDefault="00A52D44" w:rsidP="00A52D44">
      <w:pPr>
        <w:pStyle w:val="TableParagraph"/>
        <w:spacing w:line="264" w:lineRule="auto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A52D44" w:rsidRPr="00A52D44" w:rsidTr="00DA4911">
        <w:trPr>
          <w:trHeight w:val="1049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Эвридика»),</w:t>
            </w:r>
          </w:p>
          <w:p w:rsidR="00A52D44" w:rsidRPr="00A52D44" w:rsidRDefault="00A52D44" w:rsidP="00DA4911">
            <w:pPr>
              <w:pStyle w:val="TableParagraph"/>
              <w:spacing w:before="8" w:line="346" w:lineRule="exact"/>
              <w:ind w:right="240"/>
              <w:rPr>
                <w:sz w:val="28"/>
              </w:rPr>
            </w:pPr>
            <w:r w:rsidRPr="00A52D44">
              <w:rPr>
                <w:sz w:val="28"/>
              </w:rPr>
              <w:t>Дж.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Верди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других </w:t>
            </w:r>
            <w:r w:rsidRPr="00A52D44"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5904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6.5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7" w:right="315"/>
              <w:rPr>
                <w:sz w:val="28"/>
              </w:rPr>
            </w:pPr>
            <w:r w:rsidRPr="00A52D44">
              <w:rPr>
                <w:sz w:val="28"/>
              </w:rPr>
              <w:t>Сюжет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музыкального </w:t>
            </w:r>
            <w:r w:rsidRPr="00A52D44">
              <w:rPr>
                <w:spacing w:val="-2"/>
                <w:sz w:val="28"/>
              </w:rPr>
              <w:t>спектакля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375"/>
              <w:rPr>
                <w:sz w:val="28"/>
              </w:rPr>
            </w:pPr>
            <w:r w:rsidRPr="00A52D44">
              <w:rPr>
                <w:sz w:val="28"/>
              </w:rPr>
              <w:t>Либретто. Развитие музыки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соответствии с сюжетом. Действия</w:t>
            </w:r>
            <w:r w:rsidRPr="00A52D44">
              <w:rPr>
                <w:spacing w:val="40"/>
                <w:sz w:val="28"/>
              </w:rPr>
              <w:t xml:space="preserve"> </w:t>
            </w:r>
            <w:r w:rsidRPr="00A52D44">
              <w:rPr>
                <w:sz w:val="28"/>
              </w:rPr>
              <w:t>и сцены в опере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right="240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балете.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Контрастные образы, лейтмотивы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либретто,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структурой</w:t>
            </w:r>
          </w:p>
          <w:p w:rsidR="00A52D44" w:rsidRPr="00A52D44" w:rsidRDefault="00A52D44" w:rsidP="00DA4911">
            <w:pPr>
              <w:pStyle w:val="TableParagraph"/>
              <w:spacing w:before="24" w:line="264" w:lineRule="auto"/>
              <w:ind w:right="476"/>
              <w:rPr>
                <w:sz w:val="28"/>
              </w:rPr>
            </w:pPr>
            <w:r w:rsidRPr="00A52D44">
              <w:rPr>
                <w:sz w:val="28"/>
              </w:rPr>
              <w:t>музыкального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спектакля;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рисунок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обложки для либретто опер и балетов;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анализ выразительных средств, создающих образы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главных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героев,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противоборствующих </w:t>
            </w:r>
            <w:r w:rsidRPr="00A52D44">
              <w:rPr>
                <w:spacing w:val="-2"/>
                <w:sz w:val="28"/>
              </w:rPr>
              <w:t>сторон;</w:t>
            </w:r>
          </w:p>
          <w:p w:rsidR="00A52D44" w:rsidRPr="00A52D44" w:rsidRDefault="00A52D44" w:rsidP="00DA4911">
            <w:pPr>
              <w:pStyle w:val="TableParagraph"/>
              <w:spacing w:before="1" w:line="256" w:lineRule="auto"/>
              <w:rPr>
                <w:sz w:val="28"/>
              </w:rPr>
            </w:pPr>
            <w:r w:rsidRPr="00A52D44">
              <w:rPr>
                <w:sz w:val="28"/>
              </w:rPr>
              <w:t>наблюдение за музыкальным развитием, характеристика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приёмов,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использованных </w:t>
            </w:r>
            <w:r w:rsidRPr="00A52D44">
              <w:rPr>
                <w:spacing w:val="-2"/>
                <w:sz w:val="28"/>
              </w:rPr>
              <w:t>композитором;</w:t>
            </w:r>
          </w:p>
          <w:p w:rsidR="00A52D44" w:rsidRPr="00A52D44" w:rsidRDefault="00A52D44" w:rsidP="00DA4911">
            <w:pPr>
              <w:pStyle w:val="TableParagraph"/>
              <w:spacing w:before="4" w:line="259" w:lineRule="auto"/>
              <w:rPr>
                <w:sz w:val="28"/>
              </w:rPr>
            </w:pPr>
            <w:r w:rsidRPr="00A52D44">
              <w:rPr>
                <w:sz w:val="28"/>
              </w:rPr>
              <w:t>вокализация, пропевание музыкальных тем, пластическое интонирование оркестровых фрагментов;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музыкальная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викторина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знание </w:t>
            </w:r>
            <w:r w:rsidRPr="00A52D44">
              <w:rPr>
                <w:spacing w:val="-2"/>
                <w:sz w:val="28"/>
              </w:rPr>
              <w:t>музыки;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rPr>
                <w:sz w:val="28"/>
              </w:rPr>
            </w:pPr>
            <w:r w:rsidRPr="00A52D44">
              <w:rPr>
                <w:sz w:val="28"/>
              </w:rPr>
              <w:t>звучащие и терминологические тесты; вариативно: создание любительского видеофильма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основе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выбранного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либретто;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rPr>
                <w:sz w:val="28"/>
              </w:rPr>
            </w:pP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фильма-оперы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или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фильма-</w:t>
            </w:r>
            <w:r w:rsidRPr="00A52D44">
              <w:rPr>
                <w:spacing w:val="-2"/>
                <w:sz w:val="28"/>
              </w:rPr>
              <w:t>балета</w:t>
            </w:r>
          </w:p>
        </w:tc>
      </w:tr>
      <w:tr w:rsidR="00A52D44" w:rsidRPr="00A52D44" w:rsidTr="00DA4911">
        <w:trPr>
          <w:trHeight w:val="2439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6.6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Оперетта,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мюзикл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246"/>
              <w:rPr>
                <w:sz w:val="28"/>
              </w:rPr>
            </w:pPr>
            <w:r w:rsidRPr="00A52D44">
              <w:rPr>
                <w:sz w:val="28"/>
              </w:rPr>
              <w:t>История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возникновения и особенности жанра.</w:t>
            </w:r>
          </w:p>
          <w:p w:rsidR="00A52D44" w:rsidRPr="00A52D44" w:rsidRDefault="00A52D44" w:rsidP="00DA4911">
            <w:pPr>
              <w:pStyle w:val="TableParagraph"/>
              <w:rPr>
                <w:sz w:val="28"/>
              </w:rPr>
            </w:pPr>
            <w:r w:rsidRPr="00A52D44">
              <w:rPr>
                <w:sz w:val="28"/>
              </w:rPr>
              <w:t>Отдельные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номера</w:t>
            </w:r>
          </w:p>
          <w:p w:rsidR="00A52D44" w:rsidRPr="00A52D44" w:rsidRDefault="00A52D44" w:rsidP="00DA4911">
            <w:pPr>
              <w:pStyle w:val="TableParagraph"/>
              <w:spacing w:before="30" w:line="256" w:lineRule="auto"/>
              <w:ind w:right="240"/>
              <w:rPr>
                <w:sz w:val="28"/>
              </w:rPr>
            </w:pPr>
            <w:r w:rsidRPr="00A52D44">
              <w:rPr>
                <w:sz w:val="28"/>
              </w:rPr>
              <w:t>из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оперетт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И.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Штрауса, И. Кальмана и др.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292"/>
              <w:rPr>
                <w:sz w:val="28"/>
              </w:rPr>
            </w:pPr>
            <w:r w:rsidRPr="00A52D44">
              <w:rPr>
                <w:sz w:val="28"/>
              </w:rPr>
              <w:t>Знакомство с жанрами оперетты, мюзикла; слушание фрагментов из оперетт, анализ характерных особенностей жанра; разучивание, исполнение отдельных номеров из популярных музыкальных спектаклей; сравнение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разных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постановок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одного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того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же</w:t>
            </w:r>
          </w:p>
          <w:p w:rsidR="00A52D44" w:rsidRPr="00A52D44" w:rsidRDefault="00A52D44" w:rsidP="00DA4911">
            <w:pPr>
              <w:pStyle w:val="TableParagraph"/>
              <w:spacing w:line="317" w:lineRule="exact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мюзикла;</w:t>
            </w:r>
          </w:p>
        </w:tc>
      </w:tr>
    </w:tbl>
    <w:p w:rsidR="00A52D44" w:rsidRPr="00A52D44" w:rsidRDefault="00A52D44" w:rsidP="00A52D44">
      <w:pPr>
        <w:pStyle w:val="TableParagraph"/>
        <w:spacing w:line="317" w:lineRule="exac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A52D44" w:rsidRPr="00A52D44" w:rsidTr="00DA4911">
        <w:trPr>
          <w:trHeight w:val="1395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музыкального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театра: спектакль в жанре оперетты или мюзикла; постановка фрагментов, сцен из мюзикла –</w:t>
            </w:r>
          </w:p>
          <w:p w:rsidR="00A52D44" w:rsidRPr="00A52D44" w:rsidRDefault="00A52D44" w:rsidP="00DA4911">
            <w:pPr>
              <w:pStyle w:val="TableParagraph"/>
              <w:spacing w:before="8"/>
              <w:rPr>
                <w:sz w:val="28"/>
              </w:rPr>
            </w:pPr>
            <w:r w:rsidRPr="00A52D44">
              <w:rPr>
                <w:sz w:val="28"/>
              </w:rPr>
              <w:t>спектакль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для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родителей</w:t>
            </w:r>
          </w:p>
        </w:tc>
      </w:tr>
      <w:tr w:rsidR="00A52D44" w:rsidRPr="00A52D44" w:rsidTr="00DA4911">
        <w:trPr>
          <w:trHeight w:val="350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8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42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14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7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«Современная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музыкальная</w:t>
            </w:r>
            <w:r w:rsidRPr="00A52D44">
              <w:rPr>
                <w:b/>
                <w:spacing w:val="-7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культура»</w:t>
            </w:r>
          </w:p>
        </w:tc>
      </w:tr>
      <w:tr w:rsidR="00A52D44" w:rsidRPr="00A52D44" w:rsidTr="00DA4911">
        <w:trPr>
          <w:trHeight w:val="3130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7.1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324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Современные обработки </w:t>
            </w:r>
            <w:r w:rsidRPr="00A52D44">
              <w:rPr>
                <w:sz w:val="28"/>
              </w:rPr>
              <w:t>классической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музыки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138"/>
              <w:rPr>
                <w:sz w:val="28"/>
              </w:rPr>
            </w:pPr>
            <w:r w:rsidRPr="00A52D44">
              <w:rPr>
                <w:sz w:val="28"/>
              </w:rPr>
              <w:t>Понятие обработки, творчество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современных </w:t>
            </w:r>
            <w:r w:rsidRPr="00A52D44">
              <w:rPr>
                <w:spacing w:val="-2"/>
                <w:sz w:val="28"/>
              </w:rPr>
              <w:t>композиторов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right="412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исполнителей, обрабатывающих </w:t>
            </w:r>
            <w:r w:rsidRPr="00A52D44">
              <w:rPr>
                <w:sz w:val="28"/>
              </w:rPr>
              <w:t>классическую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музыку. Проблемная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ситуация:</w:t>
            </w:r>
          </w:p>
          <w:p w:rsidR="00A52D44" w:rsidRPr="00A52D44" w:rsidRDefault="00A52D44" w:rsidP="00DA4911">
            <w:pPr>
              <w:pStyle w:val="TableParagraph"/>
              <w:spacing w:line="321" w:lineRule="exact"/>
              <w:rPr>
                <w:sz w:val="28"/>
              </w:rPr>
            </w:pPr>
            <w:r w:rsidRPr="00A52D44">
              <w:rPr>
                <w:sz w:val="28"/>
              </w:rPr>
              <w:t>зачем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музыканты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делают</w:t>
            </w:r>
          </w:p>
          <w:p w:rsidR="00A52D44" w:rsidRPr="00A52D44" w:rsidRDefault="00A52D44" w:rsidP="00DA4911">
            <w:pPr>
              <w:pStyle w:val="TableParagraph"/>
              <w:spacing w:before="31"/>
              <w:rPr>
                <w:sz w:val="28"/>
              </w:rPr>
            </w:pPr>
            <w:r w:rsidRPr="00A52D44">
              <w:rPr>
                <w:sz w:val="28"/>
              </w:rPr>
              <w:t>обработки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классики?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Различение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музыки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классической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её современной обработки;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обработок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классической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музыки, сравнение их с оригиналом;</w:t>
            </w:r>
          </w:p>
          <w:p w:rsidR="00A52D44" w:rsidRPr="00A52D44" w:rsidRDefault="00A52D44" w:rsidP="00DA4911">
            <w:pPr>
              <w:pStyle w:val="TableParagraph"/>
              <w:spacing w:before="8" w:line="256" w:lineRule="auto"/>
              <w:rPr>
                <w:sz w:val="28"/>
              </w:rPr>
            </w:pPr>
            <w:r w:rsidRPr="00A52D44">
              <w:rPr>
                <w:sz w:val="28"/>
              </w:rPr>
              <w:t>обсуждение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комплекса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выразительных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средств, наблюдение за изменением характера музыки; вокальное исполнение классических тем</w:t>
            </w:r>
          </w:p>
          <w:p w:rsidR="00A52D44" w:rsidRPr="00A52D44" w:rsidRDefault="00A52D44" w:rsidP="00DA4911">
            <w:pPr>
              <w:pStyle w:val="TableParagraph"/>
              <w:spacing w:before="4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сопровождении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современного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ритмизованного</w:t>
            </w:r>
          </w:p>
          <w:p w:rsidR="00A52D44" w:rsidRPr="00A52D44" w:rsidRDefault="00A52D44" w:rsidP="00DA4911">
            <w:pPr>
              <w:pStyle w:val="TableParagraph"/>
              <w:spacing w:before="32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аккомпанемента</w:t>
            </w:r>
          </w:p>
        </w:tc>
      </w:tr>
      <w:tr w:rsidR="00A52D44" w:rsidRPr="00A52D44" w:rsidTr="00DA4911">
        <w:trPr>
          <w:trHeight w:val="4175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7.2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 w:rsidRPr="00A52D44">
              <w:rPr>
                <w:spacing w:val="-4"/>
                <w:sz w:val="28"/>
              </w:rPr>
              <w:t>Джаз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455"/>
              <w:rPr>
                <w:sz w:val="28"/>
              </w:rPr>
            </w:pPr>
            <w:r w:rsidRPr="00A52D44">
              <w:rPr>
                <w:sz w:val="28"/>
              </w:rPr>
              <w:t xml:space="preserve">Особенности джаза: </w:t>
            </w:r>
            <w:r w:rsidRPr="00A52D44">
              <w:rPr>
                <w:spacing w:val="-2"/>
                <w:sz w:val="28"/>
              </w:rPr>
              <w:t xml:space="preserve">импровизационность, </w:t>
            </w:r>
            <w:r w:rsidRPr="00A52D44">
              <w:rPr>
                <w:sz w:val="28"/>
              </w:rPr>
              <w:t>ритм. Музыкальные инструменты джаза, особые приёмы игры на них. Творчество джазовых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музыкантов (по выбору учителя могут быть</w:t>
            </w:r>
          </w:p>
          <w:p w:rsidR="00A52D44" w:rsidRPr="00A52D44" w:rsidRDefault="00A52D44" w:rsidP="00DA4911">
            <w:pPr>
              <w:pStyle w:val="TableParagraph"/>
              <w:rPr>
                <w:sz w:val="28"/>
              </w:rPr>
            </w:pPr>
            <w:r w:rsidRPr="00A52D44">
              <w:rPr>
                <w:sz w:val="28"/>
              </w:rPr>
              <w:t>представлены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примеры</w:t>
            </w:r>
          </w:p>
          <w:p w:rsidR="00A52D44" w:rsidRPr="00A52D44" w:rsidRDefault="00A52D44" w:rsidP="00DA4911">
            <w:pPr>
              <w:pStyle w:val="TableParagraph"/>
              <w:spacing w:line="340" w:lineRule="atLeast"/>
              <w:ind w:right="541"/>
              <w:rPr>
                <w:sz w:val="28"/>
              </w:rPr>
            </w:pPr>
            <w:r w:rsidRPr="00A52D44">
              <w:rPr>
                <w:sz w:val="28"/>
              </w:rPr>
              <w:t>творчества всемирно известных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джазовых)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64" w:lineRule="auto"/>
              <w:ind w:right="224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творчеством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джазовых </w:t>
            </w:r>
            <w:r w:rsidRPr="00A52D44">
              <w:rPr>
                <w:spacing w:val="-2"/>
                <w:sz w:val="28"/>
              </w:rPr>
              <w:t>музыкантов;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узнавание, различение на слух джазовых композиций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отличие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от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других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 стилей и направлений;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определение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слух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тембров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музыкальных инструментов, исполняющих джазовую </w:t>
            </w:r>
            <w:r w:rsidRPr="00A52D44">
              <w:rPr>
                <w:spacing w:val="-2"/>
                <w:sz w:val="28"/>
              </w:rPr>
              <w:t>композицию;</w:t>
            </w:r>
          </w:p>
          <w:p w:rsidR="00A52D44" w:rsidRPr="00A52D44" w:rsidRDefault="00A52D44" w:rsidP="00DA4911">
            <w:pPr>
              <w:pStyle w:val="TableParagraph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песен</w:t>
            </w:r>
          </w:p>
          <w:p w:rsidR="00A52D44" w:rsidRPr="00A52D44" w:rsidRDefault="00A52D44" w:rsidP="00DA4911">
            <w:pPr>
              <w:pStyle w:val="TableParagraph"/>
              <w:spacing w:before="26" w:line="256" w:lineRule="auto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джазовых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ритмах;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сочинение,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импровизация ритмического аккомпанемента с джазовым</w:t>
            </w:r>
          </w:p>
        </w:tc>
      </w:tr>
    </w:tbl>
    <w:p w:rsidR="00A52D44" w:rsidRPr="00A52D44" w:rsidRDefault="00A52D44" w:rsidP="00A52D44">
      <w:pPr>
        <w:pStyle w:val="TableParagraph"/>
        <w:spacing w:line="256" w:lineRule="auto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  <w:bookmarkStart w:id="10" w:name="_bookmark17"/>
      <w:bookmarkEnd w:id="10"/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70"/>
        <w:gridCol w:w="3241"/>
        <w:gridCol w:w="6065"/>
      </w:tblGrid>
      <w:tr w:rsidR="00A52D44" w:rsidRPr="00A52D44" w:rsidTr="00DA4911">
        <w:trPr>
          <w:trHeight w:val="69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rPr>
                <w:sz w:val="28"/>
              </w:rPr>
            </w:pPr>
            <w:r w:rsidRPr="00A52D44">
              <w:rPr>
                <w:sz w:val="28"/>
              </w:rPr>
              <w:t>ритмом,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синкопами;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составление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плейлиста,</w:t>
            </w:r>
          </w:p>
          <w:p w:rsidR="00A52D44" w:rsidRPr="00A52D44" w:rsidRDefault="00A52D44" w:rsidP="00DA4911">
            <w:pPr>
              <w:pStyle w:val="TableParagraph"/>
              <w:spacing w:before="23"/>
              <w:rPr>
                <w:sz w:val="28"/>
              </w:rPr>
            </w:pPr>
            <w:r w:rsidRPr="00A52D44">
              <w:rPr>
                <w:sz w:val="28"/>
              </w:rPr>
              <w:t>коллекции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записей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джазовых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музыкантов</w:t>
            </w:r>
          </w:p>
        </w:tc>
      </w:tr>
      <w:tr w:rsidR="00A52D44" w:rsidRPr="00A52D44" w:rsidTr="00DA4911">
        <w:trPr>
          <w:trHeight w:val="174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7.3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386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Исполнители </w:t>
            </w:r>
            <w:r w:rsidRPr="00A52D44">
              <w:rPr>
                <w:sz w:val="28"/>
              </w:rPr>
              <w:t>современной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музыки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523"/>
              <w:rPr>
                <w:sz w:val="28"/>
              </w:rPr>
            </w:pPr>
            <w:r w:rsidRPr="00A52D44">
              <w:rPr>
                <w:sz w:val="28"/>
              </w:rPr>
              <w:t xml:space="preserve">Творчество одного или нескольких </w:t>
            </w:r>
            <w:r w:rsidRPr="00A52D44">
              <w:rPr>
                <w:spacing w:val="-2"/>
                <w:sz w:val="28"/>
              </w:rPr>
              <w:t xml:space="preserve">исполнителей </w:t>
            </w:r>
            <w:r w:rsidRPr="00A52D44">
              <w:rPr>
                <w:sz w:val="28"/>
              </w:rPr>
              <w:t>современной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музыки,</w:t>
            </w:r>
          </w:p>
          <w:p w:rsidR="00A52D44" w:rsidRPr="00A52D44" w:rsidRDefault="00A52D44" w:rsidP="00DA4911">
            <w:pPr>
              <w:pStyle w:val="TableParagraph"/>
              <w:spacing w:line="321" w:lineRule="exact"/>
              <w:rPr>
                <w:sz w:val="28"/>
              </w:rPr>
            </w:pPr>
            <w:r w:rsidRPr="00A52D44">
              <w:rPr>
                <w:sz w:val="28"/>
              </w:rPr>
              <w:t>популярных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у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молодёжи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rPr>
                <w:sz w:val="28"/>
              </w:rPr>
            </w:pP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видеоклипов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современных </w:t>
            </w:r>
            <w:r w:rsidRPr="00A52D44">
              <w:rPr>
                <w:spacing w:val="-2"/>
                <w:sz w:val="28"/>
              </w:rPr>
              <w:t>исполнителей;</w:t>
            </w:r>
          </w:p>
          <w:p w:rsidR="00A52D44" w:rsidRPr="00A52D44" w:rsidRDefault="00A52D44" w:rsidP="00DA4911">
            <w:pPr>
              <w:pStyle w:val="TableParagraph"/>
              <w:rPr>
                <w:sz w:val="28"/>
              </w:rPr>
            </w:pPr>
            <w:r w:rsidRPr="00A52D44">
              <w:rPr>
                <w:sz w:val="28"/>
              </w:rPr>
              <w:t>сравнение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их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композиций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другими</w:t>
            </w:r>
          </w:p>
          <w:p w:rsidR="00A52D44" w:rsidRPr="00A52D44" w:rsidRDefault="00A52D44" w:rsidP="00DA4911">
            <w:pPr>
              <w:pStyle w:val="TableParagraph"/>
              <w:spacing w:before="12" w:line="340" w:lineRule="atLeast"/>
              <w:ind w:right="224"/>
              <w:rPr>
                <w:sz w:val="28"/>
              </w:rPr>
            </w:pPr>
            <w:r w:rsidRPr="00A52D44">
              <w:rPr>
                <w:sz w:val="28"/>
              </w:rPr>
              <w:t>направлениями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стилями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(классикой, духовной, народной музыкой)</w:t>
            </w:r>
          </w:p>
        </w:tc>
      </w:tr>
      <w:tr w:rsidR="00A52D44" w:rsidRPr="00A52D44" w:rsidTr="00DA4911">
        <w:trPr>
          <w:trHeight w:val="452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7.4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17" w:right="1309"/>
              <w:jc w:val="both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Электронные музыкальные инструменты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Современные</w:t>
            </w:r>
          </w:p>
          <w:p w:rsidR="00A52D44" w:rsidRPr="00A52D44" w:rsidRDefault="00A52D44" w:rsidP="00DA4911">
            <w:pPr>
              <w:pStyle w:val="TableParagraph"/>
              <w:spacing w:before="31" w:line="259" w:lineRule="auto"/>
              <w:ind w:right="1375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«двойники» классических музыкальных инструментов: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right="193"/>
              <w:rPr>
                <w:sz w:val="28"/>
              </w:rPr>
            </w:pPr>
            <w:r w:rsidRPr="00A52D44">
              <w:rPr>
                <w:sz w:val="28"/>
              </w:rPr>
              <w:t>синтезатор,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электронная скрипка, гитара, барабаны. Виртуальные </w:t>
            </w:r>
            <w:r w:rsidRPr="00A52D44">
              <w:rPr>
                <w:spacing w:val="-2"/>
                <w:sz w:val="28"/>
              </w:rPr>
              <w:t>музыкальные инструменты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right="1110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компьютерных </w:t>
            </w:r>
            <w:r w:rsidRPr="00A52D44">
              <w:rPr>
                <w:spacing w:val="-2"/>
                <w:sz w:val="28"/>
              </w:rPr>
              <w:t>программах</w:t>
            </w: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композиций</w:t>
            </w:r>
          </w:p>
          <w:p w:rsidR="00A52D44" w:rsidRPr="00A52D44" w:rsidRDefault="00A52D44" w:rsidP="00DA4911">
            <w:pPr>
              <w:pStyle w:val="TableParagraph"/>
              <w:spacing w:before="31" w:line="256" w:lineRule="auto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исполнении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электронных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музыкальных </w:t>
            </w:r>
            <w:r w:rsidRPr="00A52D44">
              <w:rPr>
                <w:spacing w:val="-2"/>
                <w:sz w:val="28"/>
              </w:rPr>
              <w:t>инструментах;</w:t>
            </w:r>
          </w:p>
          <w:p w:rsidR="00A52D44" w:rsidRPr="00A52D44" w:rsidRDefault="00A52D44" w:rsidP="00DA4911">
            <w:pPr>
              <w:pStyle w:val="TableParagraph"/>
              <w:spacing w:before="2" w:line="261" w:lineRule="auto"/>
              <w:rPr>
                <w:sz w:val="28"/>
              </w:rPr>
            </w:pPr>
            <w:r w:rsidRPr="00A52D44">
              <w:rPr>
                <w:sz w:val="28"/>
              </w:rPr>
              <w:t>сравнение их звучания с акустическими инструментами,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обсуждение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результатов </w:t>
            </w:r>
            <w:r w:rsidRPr="00A52D44">
              <w:rPr>
                <w:spacing w:val="-2"/>
                <w:sz w:val="28"/>
              </w:rPr>
              <w:t>сравнения;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right="224"/>
              <w:rPr>
                <w:sz w:val="28"/>
              </w:rPr>
            </w:pPr>
            <w:r w:rsidRPr="00A52D44">
              <w:rPr>
                <w:sz w:val="28"/>
              </w:rPr>
              <w:t>подбор электронных тембров для создания музыки к фантастическому фильму; вариативно: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фильма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об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электронных музыкальных инструментах; создание электронной композиции в компьютерных программах с готовыми семплами (например,</w:t>
            </w:r>
          </w:p>
          <w:p w:rsidR="00A52D44" w:rsidRPr="00A52D44" w:rsidRDefault="00A52D44" w:rsidP="00DA4911">
            <w:pPr>
              <w:pStyle w:val="TableParagraph"/>
              <w:rPr>
                <w:sz w:val="28"/>
              </w:rPr>
            </w:pPr>
            <w:r w:rsidRPr="00A52D44">
              <w:rPr>
                <w:sz w:val="28"/>
              </w:rPr>
              <w:t>Garage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Band)</w:t>
            </w:r>
          </w:p>
        </w:tc>
      </w:tr>
      <w:tr w:rsidR="00A52D44" w:rsidRPr="00A52D44" w:rsidTr="00DA4911">
        <w:trPr>
          <w:trHeight w:val="343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4</w:t>
            </w:r>
          </w:p>
        </w:tc>
        <w:tc>
          <w:tcPr>
            <w:tcW w:w="3241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65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696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Количество</w:t>
            </w:r>
            <w:r w:rsidRPr="00A52D44">
              <w:rPr>
                <w:spacing w:val="-19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часов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по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вариативным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модулям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17</w:t>
            </w:r>
          </w:p>
        </w:tc>
        <w:tc>
          <w:tcPr>
            <w:tcW w:w="9306" w:type="dxa"/>
            <w:gridSpan w:val="2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702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ОБЩЕЕ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КОЛИЧЕСТВО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0"/>
              <w:rPr>
                <w:sz w:val="28"/>
              </w:rPr>
            </w:pPr>
            <w:r w:rsidRPr="00A52D44">
              <w:rPr>
                <w:sz w:val="28"/>
              </w:rPr>
              <w:t>ЧАСОВ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ПРОГРАММЕ</w:t>
            </w:r>
          </w:p>
        </w:tc>
        <w:tc>
          <w:tcPr>
            <w:tcW w:w="1670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34</w:t>
            </w:r>
          </w:p>
        </w:tc>
        <w:tc>
          <w:tcPr>
            <w:tcW w:w="9306" w:type="dxa"/>
            <w:gridSpan w:val="2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52D44" w:rsidRPr="00A52D44" w:rsidRDefault="00A52D44" w:rsidP="00A52D44">
      <w:pPr>
        <w:pStyle w:val="TableParagraph"/>
        <w:rPr>
          <w:sz w:val="26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3"/>
        <w:keepNext w:val="0"/>
        <w:keepLines w:val="0"/>
        <w:widowControl w:val="0"/>
        <w:numPr>
          <w:ilvl w:val="0"/>
          <w:numId w:val="7"/>
        </w:numPr>
        <w:tabs>
          <w:tab w:val="left" w:pos="352"/>
        </w:tabs>
        <w:autoSpaceDE w:val="0"/>
        <w:autoSpaceDN w:val="0"/>
        <w:spacing w:before="79" w:after="0" w:line="240" w:lineRule="auto"/>
        <w:ind w:left="352" w:hanging="214"/>
        <w:rPr>
          <w:color w:val="auto"/>
        </w:rPr>
      </w:pPr>
      <w:r w:rsidRPr="00A52D44">
        <w:rPr>
          <w:color w:val="auto"/>
          <w:spacing w:val="-2"/>
        </w:rPr>
        <w:lastRenderedPageBreak/>
        <w:t>КЛАСС</w:t>
      </w:r>
    </w:p>
    <w:p w:rsidR="00A52D44" w:rsidRPr="00A52D44" w:rsidRDefault="00A52D44" w:rsidP="00A52D44">
      <w:pPr>
        <w:pStyle w:val="ae"/>
        <w:spacing w:before="1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A52D44" w:rsidRPr="00A52D44" w:rsidTr="00DA4911">
        <w:trPr>
          <w:trHeight w:val="1048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before="169" w:line="256" w:lineRule="auto"/>
              <w:ind w:left="225" w:firstLine="57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 xml:space="preserve">№ </w:t>
            </w:r>
            <w:r w:rsidRPr="00A52D44">
              <w:rPr>
                <w:spacing w:val="-5"/>
                <w:sz w:val="28"/>
              </w:rPr>
              <w:t>п/п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643" w:firstLine="7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Наименование</w:t>
            </w:r>
          </w:p>
          <w:p w:rsidR="00A52D44" w:rsidRPr="00A52D44" w:rsidRDefault="00A52D44" w:rsidP="00DA4911">
            <w:pPr>
              <w:pStyle w:val="TableParagraph"/>
              <w:spacing w:before="6" w:line="340" w:lineRule="atLeast"/>
              <w:ind w:left="391" w:right="369" w:firstLine="252"/>
              <w:rPr>
                <w:sz w:val="28"/>
              </w:rPr>
            </w:pPr>
            <w:r w:rsidRPr="00A52D44">
              <w:rPr>
                <w:sz w:val="28"/>
              </w:rPr>
              <w:t>разделов и тем учебного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предмета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before="169" w:line="256" w:lineRule="auto"/>
              <w:ind w:left="521" w:right="139" w:hanging="36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before="169" w:line="256" w:lineRule="auto"/>
              <w:ind w:left="904" w:right="768" w:hanging="10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Программное содержание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A52D44" w:rsidRPr="00A52D44" w:rsidRDefault="00A52D44" w:rsidP="00DA4911">
            <w:pPr>
              <w:pStyle w:val="TableParagraph"/>
              <w:ind w:left="400"/>
              <w:rPr>
                <w:sz w:val="28"/>
              </w:rPr>
            </w:pPr>
            <w:r w:rsidRPr="00A52D44">
              <w:rPr>
                <w:sz w:val="28"/>
              </w:rPr>
              <w:t>Основные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виды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деятельности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обучающихся</w:t>
            </w:r>
          </w:p>
        </w:tc>
      </w:tr>
      <w:tr w:rsidR="00A52D44" w:rsidRPr="00A52D44" w:rsidTr="00DA4911">
        <w:trPr>
          <w:trHeight w:val="343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pacing w:val="-2"/>
                <w:sz w:val="28"/>
              </w:rPr>
              <w:t>ИНВАРИАНТНАЯ</w:t>
            </w:r>
            <w:r w:rsidRPr="00A52D44">
              <w:rPr>
                <w:b/>
                <w:sz w:val="28"/>
              </w:rPr>
              <w:t xml:space="preserve"> </w:t>
            </w:r>
            <w:r w:rsidRPr="00A52D44">
              <w:rPr>
                <w:b/>
                <w:spacing w:val="-4"/>
                <w:sz w:val="28"/>
              </w:rPr>
              <w:t>ЧАСТЬ</w:t>
            </w:r>
          </w:p>
        </w:tc>
      </w:tr>
      <w:tr w:rsidR="00A52D44" w:rsidRPr="00A52D44" w:rsidTr="00DA4911">
        <w:trPr>
          <w:trHeight w:val="350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9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1</w:t>
            </w:r>
            <w:r w:rsidRPr="00A52D44">
              <w:rPr>
                <w:b/>
                <w:spacing w:val="-2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«Народная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музыка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России»</w:t>
            </w:r>
          </w:p>
        </w:tc>
      </w:tr>
      <w:tr w:rsidR="00A52D44" w:rsidRPr="00A52D44" w:rsidTr="00DA4911">
        <w:trPr>
          <w:trHeight w:val="3130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1.1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Край,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котором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ты </w:t>
            </w:r>
            <w:r w:rsidRPr="00A52D44">
              <w:rPr>
                <w:spacing w:val="-2"/>
                <w:sz w:val="28"/>
              </w:rPr>
              <w:t>живёшь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204"/>
              <w:rPr>
                <w:sz w:val="28"/>
              </w:rPr>
            </w:pPr>
            <w:r w:rsidRPr="00A52D44">
              <w:rPr>
                <w:sz w:val="28"/>
              </w:rPr>
              <w:t>Музыкальные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традиции малой Родины. Песни, обряды, музыкальные </w:t>
            </w:r>
            <w:r w:rsidRPr="00A52D44">
              <w:rPr>
                <w:spacing w:val="-2"/>
                <w:sz w:val="28"/>
              </w:rPr>
              <w:t>инструменты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9" w:right="390"/>
              <w:rPr>
                <w:sz w:val="28"/>
              </w:rPr>
            </w:pPr>
            <w:r w:rsidRPr="00A52D44">
              <w:rPr>
                <w:sz w:val="28"/>
              </w:rPr>
              <w:t>Разучивание, исполнение образцов традиционного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фольклора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своей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местности, песен, посвящённых своей малой родине, песен композиторов-земляков;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диалог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учителем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традициях своего родного края;</w:t>
            </w:r>
          </w:p>
          <w:p w:rsidR="00A52D44" w:rsidRPr="00A52D44" w:rsidRDefault="00A52D44" w:rsidP="00DA4911">
            <w:pPr>
              <w:pStyle w:val="TableParagraph"/>
              <w:spacing w:line="313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просмотр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видеофильма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культуре</w:t>
            </w:r>
          </w:p>
          <w:p w:rsidR="00A52D44" w:rsidRPr="00A52D44" w:rsidRDefault="00A52D44" w:rsidP="00DA4911">
            <w:pPr>
              <w:pStyle w:val="TableParagraph"/>
              <w:spacing w:line="340" w:lineRule="atLeas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родного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края;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краеведческого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музея, концерта этнографического спектакля</w:t>
            </w:r>
          </w:p>
        </w:tc>
      </w:tr>
      <w:tr w:rsidR="00A52D44" w:rsidRPr="00A52D44" w:rsidTr="00DA4911">
        <w:trPr>
          <w:trHeight w:val="4168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1.2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Русский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фольклор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118"/>
              <w:rPr>
                <w:sz w:val="28"/>
              </w:rPr>
            </w:pPr>
            <w:r w:rsidRPr="00A52D44">
              <w:rPr>
                <w:sz w:val="28"/>
              </w:rPr>
              <w:t>Русские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песни (трудовые,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хороводные). Детский фольклор (игровые, заклички,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right="204"/>
              <w:rPr>
                <w:sz w:val="28"/>
              </w:rPr>
            </w:pPr>
            <w:r w:rsidRPr="00A52D44">
              <w:rPr>
                <w:sz w:val="28"/>
              </w:rPr>
              <w:t>потешки,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считалки, </w:t>
            </w:r>
            <w:r w:rsidRPr="00A52D44">
              <w:rPr>
                <w:spacing w:val="-2"/>
                <w:sz w:val="28"/>
              </w:rPr>
              <w:t>прибаутки)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русских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народных песен разных жанров;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участие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коллективной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традиционной музыкальной игре;</w:t>
            </w:r>
          </w:p>
          <w:p w:rsidR="00A52D44" w:rsidRPr="00A52D44" w:rsidRDefault="00A52D44" w:rsidP="00DA4911">
            <w:pPr>
              <w:pStyle w:val="TableParagraph"/>
              <w:spacing w:before="1" w:line="261" w:lineRule="auto"/>
              <w:ind w:left="119" w:right="390"/>
              <w:rPr>
                <w:sz w:val="28"/>
              </w:rPr>
            </w:pPr>
            <w:r w:rsidRPr="00A52D44">
              <w:rPr>
                <w:sz w:val="28"/>
              </w:rPr>
              <w:t>сочинение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мелодий,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вокальная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импровизация на основе текстов игрового детского </w:t>
            </w:r>
            <w:r w:rsidRPr="00A52D44">
              <w:rPr>
                <w:spacing w:val="-2"/>
                <w:sz w:val="28"/>
              </w:rPr>
              <w:t>фольклора;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ритмическая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импровизация, исполнение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аккомпанемента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простых ударных (ложки) и духовых (свирель) инструментах к изученным народным</w:t>
            </w:r>
          </w:p>
          <w:p w:rsidR="00A52D44" w:rsidRPr="00A52D44" w:rsidRDefault="00A52D44" w:rsidP="00DA4911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песням</w:t>
            </w:r>
          </w:p>
        </w:tc>
      </w:tr>
    </w:tbl>
    <w:p w:rsidR="00A52D44" w:rsidRPr="00A52D44" w:rsidRDefault="00A52D44" w:rsidP="00A52D44">
      <w:pPr>
        <w:pStyle w:val="TableParagraph"/>
        <w:spacing w:line="321" w:lineRule="exac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A52D44" w:rsidRPr="00A52D44" w:rsidTr="00DA4911">
        <w:trPr>
          <w:trHeight w:val="661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1.3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726"/>
              <w:rPr>
                <w:sz w:val="28"/>
              </w:rPr>
            </w:pPr>
            <w:r w:rsidRPr="00A52D44">
              <w:rPr>
                <w:sz w:val="28"/>
              </w:rPr>
              <w:t>Русские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народные </w:t>
            </w:r>
            <w:r w:rsidRPr="00A52D44">
              <w:rPr>
                <w:spacing w:val="-2"/>
                <w:sz w:val="28"/>
              </w:rPr>
              <w:t>музыкальные инструменты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193"/>
              <w:rPr>
                <w:sz w:val="28"/>
              </w:rPr>
            </w:pPr>
            <w:r w:rsidRPr="00A52D44">
              <w:rPr>
                <w:sz w:val="28"/>
              </w:rPr>
              <w:t>Народные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музыкальные </w:t>
            </w:r>
            <w:r w:rsidRPr="00A52D44">
              <w:rPr>
                <w:spacing w:val="-2"/>
                <w:sz w:val="28"/>
              </w:rPr>
              <w:t>инструменты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right="118"/>
              <w:rPr>
                <w:sz w:val="28"/>
              </w:rPr>
            </w:pPr>
            <w:r w:rsidRPr="00A52D44">
              <w:rPr>
                <w:sz w:val="28"/>
              </w:rPr>
              <w:t>(балалайка, рожок, свирель,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гусли,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гармонь, </w:t>
            </w:r>
            <w:r w:rsidRPr="00A52D44">
              <w:rPr>
                <w:spacing w:val="-2"/>
                <w:sz w:val="28"/>
              </w:rPr>
              <w:t>ложки).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right="52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Инструментальные </w:t>
            </w:r>
            <w:r w:rsidRPr="00A52D44">
              <w:rPr>
                <w:sz w:val="28"/>
              </w:rPr>
              <w:t>наигрыши.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Плясовые </w:t>
            </w:r>
            <w:r w:rsidRPr="00A52D44">
              <w:rPr>
                <w:spacing w:val="-2"/>
                <w:sz w:val="28"/>
              </w:rPr>
              <w:t>мелодии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внешним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видом,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особенностями исполнения и звучания русских народных инструментов; определение на слух тембров </w:t>
            </w:r>
            <w:r w:rsidRPr="00A52D44">
              <w:rPr>
                <w:spacing w:val="-2"/>
                <w:sz w:val="28"/>
              </w:rPr>
              <w:t>инструментов;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классификация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группы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духовых,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ударных, </w:t>
            </w:r>
            <w:r w:rsidRPr="00A52D44">
              <w:rPr>
                <w:spacing w:val="-2"/>
                <w:sz w:val="28"/>
              </w:rPr>
              <w:t>струнных;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музыкальная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викторина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знание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тембров народных инструментов;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двигательная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игра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импровизация-подражание игре на музыкальных инструментах;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слушание фортепианных пьес композиторов, исполнение песен, в которых присутствуют звукоизобразительные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элементы,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подражание голосам народных инструментов;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видеофильма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русских музыкальных инструментах; посещение музыкального или краеведческого музея;</w:t>
            </w:r>
          </w:p>
          <w:p w:rsidR="00A52D44" w:rsidRPr="00A52D44" w:rsidRDefault="00A52D44" w:rsidP="00DA4911">
            <w:pPr>
              <w:pStyle w:val="TableParagraph"/>
              <w:spacing w:before="2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освоение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простейших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навыков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игры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свирели,</w:t>
            </w:r>
          </w:p>
          <w:p w:rsidR="00A52D44" w:rsidRPr="00A52D44" w:rsidRDefault="00A52D44" w:rsidP="00DA4911">
            <w:pPr>
              <w:pStyle w:val="TableParagraph"/>
              <w:spacing w:before="32"/>
              <w:ind w:left="11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ложках</w:t>
            </w:r>
          </w:p>
        </w:tc>
      </w:tr>
      <w:tr w:rsidR="00A52D44" w:rsidRPr="00A52D44" w:rsidTr="00DA4911">
        <w:trPr>
          <w:trHeight w:val="2785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1.4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298"/>
              <w:rPr>
                <w:sz w:val="28"/>
              </w:rPr>
            </w:pPr>
            <w:r w:rsidRPr="00A52D44">
              <w:rPr>
                <w:sz w:val="28"/>
              </w:rPr>
              <w:t>Жанры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музыкального </w:t>
            </w:r>
            <w:r w:rsidRPr="00A52D44">
              <w:rPr>
                <w:spacing w:val="-2"/>
                <w:sz w:val="28"/>
              </w:rPr>
              <w:t>фольклора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118"/>
              <w:rPr>
                <w:sz w:val="28"/>
              </w:rPr>
            </w:pPr>
            <w:r w:rsidRPr="00A52D44">
              <w:rPr>
                <w:sz w:val="28"/>
              </w:rPr>
              <w:t>Фольклорные жанры, общие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для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всех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народов: лирические, трудовые, колыбельные песни,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right="204"/>
              <w:rPr>
                <w:sz w:val="28"/>
              </w:rPr>
            </w:pPr>
            <w:r w:rsidRPr="00A52D44">
              <w:rPr>
                <w:sz w:val="28"/>
              </w:rPr>
              <w:t>танцы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пляски. </w:t>
            </w:r>
            <w:r w:rsidRPr="00A52D44">
              <w:rPr>
                <w:spacing w:val="-2"/>
                <w:sz w:val="28"/>
              </w:rPr>
              <w:t>Традиционные музыкальные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инструменты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19" w:right="390"/>
              <w:jc w:val="both"/>
              <w:rPr>
                <w:sz w:val="28"/>
              </w:rPr>
            </w:pPr>
            <w:r w:rsidRPr="00A52D44">
              <w:rPr>
                <w:sz w:val="28"/>
              </w:rPr>
              <w:t>Различение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слух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контрастных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характеру фольклорных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жанров: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колыбельная,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трудовая, лирическая, плясовая;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определение, характеристика типичных элементов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музыкального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языка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(темп,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ритм, мелодия, динамика),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z w:val="28"/>
              </w:rPr>
              <w:t>состава исполнителей; определение тембра музыкальных</w:t>
            </w:r>
          </w:p>
          <w:p w:rsidR="00A52D44" w:rsidRPr="00A52D44" w:rsidRDefault="00A52D44" w:rsidP="00DA4911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инструментов,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отнесение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к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одной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из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групп</w:t>
            </w:r>
          </w:p>
        </w:tc>
      </w:tr>
    </w:tbl>
    <w:p w:rsidR="00A52D44" w:rsidRPr="00A52D44" w:rsidRDefault="00A52D44" w:rsidP="00A52D44">
      <w:pPr>
        <w:pStyle w:val="TableParagraph"/>
        <w:spacing w:line="322" w:lineRule="exac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A52D44" w:rsidRPr="00A52D44" w:rsidTr="00DA4911">
        <w:trPr>
          <w:trHeight w:val="3830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(духовые,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ударные,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струнные);</w:t>
            </w:r>
          </w:p>
          <w:p w:rsidR="00A52D44" w:rsidRPr="00A52D44" w:rsidRDefault="00A52D44" w:rsidP="00DA4911">
            <w:pPr>
              <w:pStyle w:val="TableParagraph"/>
              <w:spacing w:before="23" w:line="261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песен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разных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жанров, относящихся к фольклору разных народов Российской Федерации;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импровизации,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сочинение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к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ним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ритмических аккомпанементов (звучащими жестами,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left="119" w:right="1246"/>
              <w:rPr>
                <w:sz w:val="28"/>
              </w:rPr>
            </w:pPr>
            <w:r w:rsidRPr="00A52D44">
              <w:rPr>
                <w:sz w:val="28"/>
              </w:rPr>
              <w:t>на ударных инструментах); вариативно: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клавишных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или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духовых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(свирель)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мелодий народных песен, прослеживание мелодии</w:t>
            </w:r>
          </w:p>
          <w:p w:rsidR="00A52D44" w:rsidRPr="00A52D44" w:rsidRDefault="00A52D44" w:rsidP="00DA4911">
            <w:pPr>
              <w:pStyle w:val="TableParagraph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по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нотной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записи</w:t>
            </w:r>
          </w:p>
        </w:tc>
      </w:tr>
      <w:tr w:rsidR="00A52D44" w:rsidRPr="00A52D44" w:rsidTr="00DA4911">
        <w:trPr>
          <w:trHeight w:val="556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1.5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686"/>
              <w:rPr>
                <w:sz w:val="28"/>
              </w:rPr>
            </w:pPr>
            <w:r w:rsidRPr="00A52D44">
              <w:rPr>
                <w:sz w:val="28"/>
              </w:rPr>
              <w:t>Фольклор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народов </w:t>
            </w:r>
            <w:r w:rsidRPr="00A52D44">
              <w:rPr>
                <w:spacing w:val="-2"/>
                <w:sz w:val="28"/>
              </w:rPr>
              <w:t>России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134"/>
              <w:rPr>
                <w:sz w:val="28"/>
              </w:rPr>
            </w:pPr>
            <w:r w:rsidRPr="00A52D44">
              <w:rPr>
                <w:sz w:val="28"/>
              </w:rPr>
              <w:t>Музыкальные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традиции, особенности народной музыки республик Российской Федерации (по выбору учителя</w:t>
            </w:r>
          </w:p>
          <w:p w:rsidR="00A52D44" w:rsidRPr="00A52D44" w:rsidRDefault="00A52D44" w:rsidP="00DA4911">
            <w:pPr>
              <w:pStyle w:val="TableParagraph"/>
              <w:spacing w:line="320" w:lineRule="exact"/>
              <w:rPr>
                <w:sz w:val="28"/>
              </w:rPr>
            </w:pPr>
            <w:r w:rsidRPr="00A52D44">
              <w:rPr>
                <w:sz w:val="28"/>
              </w:rPr>
              <w:t>может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быть</w:t>
            </w:r>
          </w:p>
          <w:p w:rsidR="00A52D44" w:rsidRPr="00A52D44" w:rsidRDefault="00A52D44" w:rsidP="00DA4911">
            <w:pPr>
              <w:pStyle w:val="TableParagraph"/>
              <w:spacing w:before="20" w:line="259" w:lineRule="auto"/>
              <w:ind w:right="220"/>
              <w:rPr>
                <w:sz w:val="28"/>
              </w:rPr>
            </w:pPr>
            <w:r w:rsidRPr="00A52D44">
              <w:rPr>
                <w:sz w:val="28"/>
              </w:rPr>
              <w:t>представлена культура 2–3 регионов Российской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Федерации. Особое внимание следует уделить как </w:t>
            </w:r>
            <w:r w:rsidRPr="00A52D44">
              <w:rPr>
                <w:spacing w:val="-2"/>
                <w:sz w:val="28"/>
              </w:rPr>
              <w:t xml:space="preserve">наиболее распространённым </w:t>
            </w:r>
            <w:r w:rsidRPr="00A52D44">
              <w:rPr>
                <w:sz w:val="28"/>
              </w:rPr>
              <w:t>чертам, так</w:t>
            </w:r>
          </w:p>
          <w:p w:rsidR="00A52D44" w:rsidRPr="00A52D44" w:rsidRDefault="00A52D44" w:rsidP="00DA4911">
            <w:pPr>
              <w:pStyle w:val="TableParagraph"/>
              <w:spacing w:line="321" w:lineRule="exact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уникальным</w:t>
            </w:r>
          </w:p>
          <w:p w:rsidR="00A52D44" w:rsidRPr="00A52D44" w:rsidRDefault="00A52D44" w:rsidP="00DA4911">
            <w:pPr>
              <w:pStyle w:val="TableParagraph"/>
              <w:spacing w:before="24"/>
              <w:rPr>
                <w:sz w:val="28"/>
              </w:rPr>
            </w:pPr>
            <w:r w:rsidRPr="00A52D44">
              <w:rPr>
                <w:sz w:val="28"/>
              </w:rPr>
              <w:t>самобытным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явлениям,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Знакомство с особенностями музыкального фольклора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различных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народностей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Российской </w:t>
            </w:r>
            <w:r w:rsidRPr="00A52D44">
              <w:rPr>
                <w:spacing w:val="-2"/>
                <w:sz w:val="28"/>
              </w:rPr>
              <w:t>Федерации;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определение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характерных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черт,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характеристика типичных элементов музыкального языка</w:t>
            </w:r>
          </w:p>
          <w:p w:rsidR="00A52D44" w:rsidRPr="00A52D44" w:rsidRDefault="00A52D44" w:rsidP="00DA4911">
            <w:pPr>
              <w:pStyle w:val="TableParagraph"/>
              <w:ind w:left="119"/>
              <w:rPr>
                <w:sz w:val="28"/>
              </w:rPr>
            </w:pPr>
            <w:r w:rsidRPr="00A52D44">
              <w:rPr>
                <w:sz w:val="28"/>
              </w:rPr>
              <w:t>(ритм,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лад,</w:t>
            </w:r>
            <w:r w:rsidRPr="00A52D44">
              <w:rPr>
                <w:spacing w:val="-2"/>
                <w:sz w:val="28"/>
              </w:rPr>
              <w:t xml:space="preserve"> интонации);</w:t>
            </w:r>
          </w:p>
          <w:p w:rsidR="00A52D44" w:rsidRPr="00A52D44" w:rsidRDefault="00A52D44" w:rsidP="00DA4911">
            <w:pPr>
              <w:pStyle w:val="TableParagraph"/>
              <w:spacing w:before="24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разучивание песен, танцев, импровизация ритмических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аккомпанементов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ударных </w:t>
            </w:r>
            <w:r w:rsidRPr="00A52D44">
              <w:rPr>
                <w:spacing w:val="-2"/>
                <w:sz w:val="28"/>
              </w:rPr>
              <w:t>инструментах;</w:t>
            </w:r>
          </w:p>
          <w:p w:rsidR="00A52D44" w:rsidRPr="00A52D44" w:rsidRDefault="00A52D44" w:rsidP="00DA4911">
            <w:pPr>
              <w:pStyle w:val="TableParagraph"/>
              <w:spacing w:before="4" w:line="259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вариативно: исполнение на доступных клавишных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или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духовых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инструментах (свирель) мелодий народных песен,</w:t>
            </w:r>
          </w:p>
          <w:p w:rsidR="00A52D44" w:rsidRPr="00A52D44" w:rsidRDefault="00A52D44" w:rsidP="00DA4911">
            <w:pPr>
              <w:pStyle w:val="TableParagraph"/>
              <w:spacing w:before="2" w:line="261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прослеживание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мелодии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нотной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записи; творческие, исследовательские проекты, школьные фестивали, посвящённые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музыкальному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творчеству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народов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России</w:t>
            </w:r>
          </w:p>
        </w:tc>
      </w:tr>
    </w:tbl>
    <w:p w:rsidR="00A52D44" w:rsidRPr="00A52D44" w:rsidRDefault="00A52D44" w:rsidP="00A52D44">
      <w:pPr>
        <w:pStyle w:val="TableParagraph"/>
        <w:spacing w:line="314" w:lineRule="exac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A52D44" w:rsidRPr="00A52D44" w:rsidTr="00DA4911">
        <w:trPr>
          <w:trHeight w:val="3830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559"/>
              <w:rPr>
                <w:sz w:val="28"/>
              </w:rPr>
            </w:pPr>
            <w:r w:rsidRPr="00A52D44">
              <w:rPr>
                <w:sz w:val="28"/>
              </w:rPr>
              <w:t>например: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тувинское горловое пение,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right="614"/>
              <w:rPr>
                <w:sz w:val="28"/>
              </w:rPr>
            </w:pPr>
            <w:r w:rsidRPr="00A52D44">
              <w:rPr>
                <w:sz w:val="28"/>
              </w:rPr>
              <w:t>кавказская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лезгинка, якутский варган, пентатонные лады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right="204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музыке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республик Поволжья,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Сибири). Жанры, интонации, </w:t>
            </w:r>
            <w:r w:rsidRPr="00A52D44">
              <w:rPr>
                <w:spacing w:val="-2"/>
                <w:sz w:val="28"/>
              </w:rPr>
              <w:t>музыкальные инструменты,</w:t>
            </w:r>
          </w:p>
          <w:p w:rsidR="00A52D44" w:rsidRPr="00A52D44" w:rsidRDefault="00A52D44" w:rsidP="00DA4911">
            <w:pPr>
              <w:pStyle w:val="TableParagraph"/>
              <w:spacing w:line="319" w:lineRule="exact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музыканты-исполнители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556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1.6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 w:rsidRPr="00A52D44">
              <w:rPr>
                <w:sz w:val="28"/>
              </w:rPr>
              <w:t>Фольклор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творчестве </w:t>
            </w:r>
            <w:r w:rsidRPr="00A52D44">
              <w:rPr>
                <w:spacing w:val="-2"/>
                <w:sz w:val="28"/>
              </w:rPr>
              <w:t>профессиональных музыкантов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rPr>
                <w:sz w:val="28"/>
              </w:rPr>
            </w:pPr>
            <w:r w:rsidRPr="00A52D44">
              <w:rPr>
                <w:sz w:val="28"/>
              </w:rPr>
              <w:t>Собиратели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фольклора.</w:t>
            </w:r>
          </w:p>
          <w:p w:rsidR="00A52D44" w:rsidRPr="00A52D44" w:rsidRDefault="00A52D44" w:rsidP="00DA4911">
            <w:pPr>
              <w:pStyle w:val="TableParagraph"/>
              <w:spacing w:before="23" w:line="261" w:lineRule="auto"/>
              <w:ind w:right="776"/>
              <w:rPr>
                <w:sz w:val="28"/>
              </w:rPr>
            </w:pPr>
            <w:r w:rsidRPr="00A52D44">
              <w:rPr>
                <w:sz w:val="28"/>
              </w:rPr>
              <w:t>Народные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мелодии в обработке </w:t>
            </w:r>
            <w:r w:rsidRPr="00A52D44">
              <w:rPr>
                <w:spacing w:val="-2"/>
                <w:sz w:val="28"/>
              </w:rPr>
              <w:t>композиторов.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right="204"/>
              <w:rPr>
                <w:sz w:val="28"/>
              </w:rPr>
            </w:pPr>
            <w:r w:rsidRPr="00A52D44">
              <w:rPr>
                <w:sz w:val="28"/>
              </w:rPr>
              <w:t>Народные жанры, интонации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как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основа для композиторского </w:t>
            </w:r>
            <w:r w:rsidRPr="00A52D44">
              <w:rPr>
                <w:spacing w:val="-2"/>
                <w:sz w:val="28"/>
              </w:rPr>
              <w:t>творчества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Диалог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учителем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значении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фольклористики; чтение учебных, популярных текстов</w:t>
            </w:r>
          </w:p>
          <w:p w:rsidR="00A52D44" w:rsidRPr="00A52D44" w:rsidRDefault="00A52D44" w:rsidP="00DA4911">
            <w:pPr>
              <w:pStyle w:val="TableParagraph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о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собирателях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фольклора;</w:t>
            </w:r>
          </w:p>
          <w:p w:rsidR="00A52D44" w:rsidRPr="00A52D44" w:rsidRDefault="00A52D44" w:rsidP="00DA4911">
            <w:pPr>
              <w:pStyle w:val="TableParagraph"/>
              <w:spacing w:before="23" w:line="259" w:lineRule="auto"/>
              <w:ind w:left="119" w:right="390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музыки,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созданной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композиторами на основе народных жанров и интонаций; определение приёмов обработки, развития народных мелодий;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 w:right="913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песен в композиторской обработке;</w:t>
            </w:r>
          </w:p>
          <w:p w:rsidR="00A52D44" w:rsidRPr="00A52D44" w:rsidRDefault="00A52D44" w:rsidP="00DA4911">
            <w:pPr>
              <w:pStyle w:val="TableParagraph"/>
              <w:spacing w:before="2" w:line="259" w:lineRule="auto"/>
              <w:ind w:left="119" w:right="563"/>
              <w:rPr>
                <w:sz w:val="28"/>
              </w:rPr>
            </w:pPr>
            <w:r w:rsidRPr="00A52D44">
              <w:rPr>
                <w:sz w:val="28"/>
              </w:rPr>
              <w:t>сравнение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звучания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одних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тех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же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мелодий в народном и композиторском варианте; обсуждение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аргументированных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оценочных суждений на основе сравнения;</w:t>
            </w:r>
          </w:p>
          <w:p w:rsidR="00A52D44" w:rsidRPr="00A52D44" w:rsidRDefault="00A52D44" w:rsidP="00DA4911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аналогии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изобразительным</w:t>
            </w:r>
          </w:p>
          <w:p w:rsidR="00A52D44" w:rsidRPr="00A52D44" w:rsidRDefault="00A52D44" w:rsidP="00DA4911">
            <w:pPr>
              <w:pStyle w:val="TableParagraph"/>
              <w:spacing w:before="13" w:line="340" w:lineRule="atLeas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искусством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сравнение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фотографий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подлинных образцов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народных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промыслов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(гжель,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хохлома,</w:t>
            </w:r>
          </w:p>
        </w:tc>
      </w:tr>
    </w:tbl>
    <w:p w:rsidR="00A52D44" w:rsidRPr="00A52D44" w:rsidRDefault="00A52D44" w:rsidP="00A52D44">
      <w:pPr>
        <w:pStyle w:val="TableParagraph"/>
        <w:spacing w:line="340" w:lineRule="atLeas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A52D44" w:rsidRPr="00A52D44" w:rsidTr="00DA4911">
        <w:trPr>
          <w:trHeight w:val="1395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городецкая роспись) с творчеством современных художников, модельеров, дизайнеров,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работающих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соответствующих</w:t>
            </w:r>
          </w:p>
          <w:p w:rsidR="00A52D44" w:rsidRPr="00A52D44" w:rsidRDefault="00A52D44" w:rsidP="00DA4911">
            <w:pPr>
              <w:pStyle w:val="TableParagraph"/>
              <w:spacing w:before="8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техниках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росписи</w:t>
            </w:r>
          </w:p>
        </w:tc>
      </w:tr>
      <w:tr w:rsidR="00A52D44" w:rsidRPr="00A52D44" w:rsidTr="00DA4911">
        <w:trPr>
          <w:trHeight w:val="350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6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42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11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9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2</w:t>
            </w:r>
            <w:r w:rsidRPr="00A52D44">
              <w:rPr>
                <w:b/>
                <w:spacing w:val="-4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«Классическая</w:t>
            </w:r>
            <w:r w:rsidRPr="00A52D44">
              <w:rPr>
                <w:b/>
                <w:spacing w:val="-7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музыка»</w:t>
            </w:r>
          </w:p>
        </w:tc>
      </w:tr>
      <w:tr w:rsidR="00A52D44" w:rsidRPr="00A52D44" w:rsidTr="00DA4911">
        <w:trPr>
          <w:trHeight w:val="4867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2.1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1184"/>
              <w:jc w:val="both"/>
              <w:rPr>
                <w:sz w:val="28"/>
              </w:rPr>
            </w:pPr>
            <w:r w:rsidRPr="00A52D44">
              <w:rPr>
                <w:sz w:val="28"/>
              </w:rPr>
              <w:t>Композитор – исполнитель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– </w:t>
            </w:r>
            <w:r w:rsidRPr="00A52D44">
              <w:rPr>
                <w:spacing w:val="-2"/>
                <w:sz w:val="28"/>
              </w:rPr>
              <w:t>слушатель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204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Композитор. Исполнитель. </w:t>
            </w:r>
            <w:r w:rsidRPr="00A52D44">
              <w:rPr>
                <w:sz w:val="28"/>
              </w:rPr>
              <w:t xml:space="preserve">Особенности их </w:t>
            </w:r>
            <w:r w:rsidRPr="00A52D44">
              <w:rPr>
                <w:spacing w:val="-2"/>
                <w:sz w:val="28"/>
              </w:rPr>
              <w:t xml:space="preserve">деятельности, </w:t>
            </w:r>
            <w:r w:rsidRPr="00A52D44">
              <w:rPr>
                <w:sz w:val="28"/>
              </w:rPr>
              <w:t>творчества.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Умение слушать музыку.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right="204"/>
              <w:rPr>
                <w:sz w:val="28"/>
              </w:rPr>
            </w:pPr>
            <w:r w:rsidRPr="00A52D44">
              <w:rPr>
                <w:sz w:val="28"/>
              </w:rPr>
              <w:t>Концерт, концертный зал.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Правила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поведения в концертном зале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 w:right="1416"/>
              <w:rPr>
                <w:sz w:val="28"/>
              </w:rPr>
            </w:pPr>
            <w:r w:rsidRPr="00A52D44">
              <w:rPr>
                <w:sz w:val="28"/>
              </w:rPr>
              <w:t>Просмотр видеозаписи концерта; слушание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музыки,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рассматривание </w:t>
            </w:r>
            <w:r w:rsidRPr="00A52D44">
              <w:rPr>
                <w:spacing w:val="-2"/>
                <w:sz w:val="28"/>
              </w:rPr>
              <w:t>иллюстраций;</w:t>
            </w:r>
          </w:p>
          <w:p w:rsidR="00A52D44" w:rsidRPr="00A52D44" w:rsidRDefault="00A52D44" w:rsidP="00DA4911">
            <w:pPr>
              <w:pStyle w:val="TableParagraph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диалог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с учителем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теме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занятия;</w:t>
            </w:r>
          </w:p>
          <w:p w:rsidR="00A52D44" w:rsidRPr="00A52D44" w:rsidRDefault="00A52D44" w:rsidP="00DA4911">
            <w:pPr>
              <w:pStyle w:val="TableParagraph"/>
              <w:spacing w:before="31"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«Я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исполнитель»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(игра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имитация исполнительских движений);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игра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«Я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композитор»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(сочинение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небольших попевок, мелодических фраз);</w:t>
            </w:r>
          </w:p>
          <w:p w:rsidR="00A52D44" w:rsidRPr="00A52D44" w:rsidRDefault="00A52D44" w:rsidP="00DA4911">
            <w:pPr>
              <w:pStyle w:val="TableParagraph"/>
              <w:spacing w:before="6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освоение правил поведения на концерте; вариативно: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«Как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концерте»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выступление учителя или одноклассника, обучающегося</w:t>
            </w:r>
          </w:p>
          <w:p w:rsidR="00A52D44" w:rsidRPr="00A52D44" w:rsidRDefault="00A52D44" w:rsidP="00DA4911">
            <w:pPr>
              <w:pStyle w:val="TableParagraph"/>
              <w:spacing w:before="4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музыкальной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школе,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исполнением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краткого</w:t>
            </w:r>
          </w:p>
          <w:p w:rsidR="00A52D44" w:rsidRPr="00A52D44" w:rsidRDefault="00A52D44" w:rsidP="00DA4911">
            <w:pPr>
              <w:pStyle w:val="TableParagraph"/>
              <w:spacing w:before="13" w:line="340" w:lineRule="atLeast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музыкального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произведения;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 концерта классической музыки</w:t>
            </w:r>
          </w:p>
        </w:tc>
      </w:tr>
      <w:tr w:rsidR="00A52D44" w:rsidRPr="00A52D44" w:rsidTr="00DA4911">
        <w:trPr>
          <w:trHeight w:val="2439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2.2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Композиторы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2"/>
                <w:sz w:val="28"/>
              </w:rPr>
              <w:t xml:space="preserve"> детям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776"/>
              <w:rPr>
                <w:sz w:val="28"/>
              </w:rPr>
            </w:pPr>
            <w:r w:rsidRPr="00A52D44">
              <w:rPr>
                <w:sz w:val="28"/>
              </w:rPr>
              <w:t xml:space="preserve">Детская музыка </w:t>
            </w:r>
            <w:r w:rsidRPr="00A52D44">
              <w:rPr>
                <w:spacing w:val="-2"/>
                <w:sz w:val="28"/>
              </w:rPr>
              <w:t>П.И.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 xml:space="preserve">Чайковского, </w:t>
            </w:r>
            <w:r w:rsidRPr="00A52D44">
              <w:rPr>
                <w:sz w:val="28"/>
              </w:rPr>
              <w:t>С.С. Прокофьева,</w:t>
            </w:r>
          </w:p>
          <w:p w:rsidR="00A52D44" w:rsidRPr="00A52D44" w:rsidRDefault="00A52D44" w:rsidP="00DA4911">
            <w:pPr>
              <w:pStyle w:val="TableParagraph"/>
              <w:rPr>
                <w:sz w:val="28"/>
              </w:rPr>
            </w:pPr>
            <w:r w:rsidRPr="00A52D44">
              <w:rPr>
                <w:sz w:val="28"/>
              </w:rPr>
              <w:t>Д.Б.</w:t>
            </w:r>
            <w:r w:rsidRPr="00A52D44">
              <w:rPr>
                <w:spacing w:val="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Кабалевского</w:t>
            </w:r>
          </w:p>
          <w:p w:rsidR="00A52D44" w:rsidRPr="00A52D44" w:rsidRDefault="00A52D44" w:rsidP="00DA4911">
            <w:pPr>
              <w:pStyle w:val="TableParagraph"/>
              <w:spacing w:before="31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других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композиторов.</w:t>
            </w:r>
          </w:p>
          <w:p w:rsidR="00A52D44" w:rsidRPr="00A52D44" w:rsidRDefault="00A52D44" w:rsidP="00DA4911">
            <w:pPr>
              <w:pStyle w:val="TableParagraph"/>
              <w:spacing w:before="6" w:line="340" w:lineRule="atLeast"/>
              <w:ind w:right="204"/>
              <w:rPr>
                <w:sz w:val="28"/>
              </w:rPr>
            </w:pPr>
            <w:r w:rsidRPr="00A52D44">
              <w:rPr>
                <w:sz w:val="28"/>
              </w:rPr>
              <w:t>Понятие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жанра.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Песня, танец, марш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Слушание музыки, определение основного характера,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музыкально-выразительных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средств, использованных композитором;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подбор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эпитетов,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иллюстраций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к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музыке; определение жанра;</w:t>
            </w:r>
          </w:p>
          <w:p w:rsidR="00A52D44" w:rsidRPr="00A52D44" w:rsidRDefault="00A52D44" w:rsidP="00DA4911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музыкальная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викторина;</w:t>
            </w:r>
          </w:p>
          <w:p w:rsidR="00A52D44" w:rsidRPr="00A52D44" w:rsidRDefault="00A52D44" w:rsidP="00DA4911">
            <w:pPr>
              <w:pStyle w:val="TableParagraph"/>
              <w:spacing w:before="24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вокализация,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мелодий</w:t>
            </w:r>
          </w:p>
        </w:tc>
      </w:tr>
    </w:tbl>
    <w:p w:rsidR="00A52D44" w:rsidRPr="00A52D44" w:rsidRDefault="00A52D44" w:rsidP="00A52D44">
      <w:pPr>
        <w:pStyle w:val="TableParagraph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A52D44" w:rsidRPr="00A52D44" w:rsidTr="00DA4911">
        <w:trPr>
          <w:trHeight w:val="208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инструментальных пьес со словами; разучивание, исполнение песен; сочинение ритмических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аккомпанементов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(с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помощью звучащих жестов или ударных и шумовых инструментов) к пьесам маршевого</w:t>
            </w:r>
          </w:p>
          <w:p w:rsidR="00A52D44" w:rsidRPr="00A52D44" w:rsidRDefault="00A52D44" w:rsidP="00DA4911"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танцевального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характера</w:t>
            </w:r>
          </w:p>
        </w:tc>
      </w:tr>
      <w:tr w:rsidR="00A52D44" w:rsidRPr="00A52D44" w:rsidTr="00DA4911">
        <w:trPr>
          <w:trHeight w:val="6257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2.3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1237"/>
              <w:jc w:val="both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Музыкальные инструменты. Фортепиано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417"/>
              <w:rPr>
                <w:sz w:val="28"/>
              </w:rPr>
            </w:pPr>
            <w:r w:rsidRPr="00A52D44">
              <w:rPr>
                <w:sz w:val="28"/>
              </w:rPr>
              <w:t>Рояль и пианино. История изобретения фортепиано, «секрет» названия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 (форте + пиано).</w:t>
            </w:r>
          </w:p>
          <w:p w:rsidR="00A52D44" w:rsidRPr="00A52D44" w:rsidRDefault="00A52D44" w:rsidP="00DA4911">
            <w:pPr>
              <w:pStyle w:val="TableParagraph"/>
              <w:spacing w:line="320" w:lineRule="exact"/>
              <w:rPr>
                <w:sz w:val="28"/>
              </w:rPr>
            </w:pPr>
            <w:r w:rsidRPr="00A52D44">
              <w:rPr>
                <w:sz w:val="28"/>
              </w:rPr>
              <w:t>«Предки»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pacing w:val="-10"/>
                <w:sz w:val="28"/>
              </w:rPr>
              <w:t>и</w:t>
            </w:r>
          </w:p>
          <w:p w:rsidR="00A52D44" w:rsidRPr="00A52D44" w:rsidRDefault="00A52D44" w:rsidP="00DA4911">
            <w:pPr>
              <w:pStyle w:val="TableParagraph"/>
              <w:spacing w:before="20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«наследники»</w:t>
            </w:r>
          </w:p>
          <w:p w:rsidR="00A52D44" w:rsidRPr="00A52D44" w:rsidRDefault="00A52D44" w:rsidP="00DA4911">
            <w:pPr>
              <w:pStyle w:val="TableParagraph"/>
              <w:spacing w:before="31" w:line="256" w:lineRule="auto"/>
              <w:ind w:right="345"/>
              <w:rPr>
                <w:sz w:val="28"/>
              </w:rPr>
            </w:pPr>
            <w:r w:rsidRPr="00A52D44">
              <w:rPr>
                <w:sz w:val="28"/>
              </w:rPr>
              <w:t>фортепиано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(клавесин, </w:t>
            </w:r>
            <w:r w:rsidRPr="00A52D44">
              <w:rPr>
                <w:spacing w:val="-2"/>
                <w:sz w:val="28"/>
              </w:rPr>
              <w:t>синтезатор)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многообразием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красок</w:t>
            </w:r>
          </w:p>
          <w:p w:rsidR="00A52D44" w:rsidRPr="00A52D44" w:rsidRDefault="00A52D44" w:rsidP="00DA4911">
            <w:pPr>
              <w:pStyle w:val="TableParagraph"/>
              <w:spacing w:before="24" w:line="256" w:lineRule="auto"/>
              <w:ind w:left="119" w:right="712"/>
              <w:rPr>
                <w:sz w:val="28"/>
              </w:rPr>
            </w:pPr>
            <w:r w:rsidRPr="00A52D44">
              <w:rPr>
                <w:sz w:val="28"/>
              </w:rPr>
              <w:t>фортепиано;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фортепианных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пьес в исполнении известных пианистов;</w:t>
            </w:r>
          </w:p>
          <w:p w:rsidR="00A52D44" w:rsidRPr="00A52D44" w:rsidRDefault="00A52D44" w:rsidP="00DA4911">
            <w:pPr>
              <w:pStyle w:val="TableParagraph"/>
              <w:spacing w:before="10"/>
              <w:ind w:left="119"/>
              <w:rPr>
                <w:sz w:val="28"/>
              </w:rPr>
            </w:pPr>
            <w:r w:rsidRPr="00A52D44">
              <w:rPr>
                <w:sz w:val="28"/>
              </w:rPr>
              <w:t>«Я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z w:val="28"/>
              </w:rPr>
              <w:t>пианист»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игра-</w:t>
            </w:r>
            <w:r w:rsidRPr="00A52D44">
              <w:rPr>
                <w:spacing w:val="-2"/>
                <w:sz w:val="28"/>
              </w:rPr>
              <w:t>имитация</w:t>
            </w:r>
          </w:p>
          <w:p w:rsidR="00A52D44" w:rsidRPr="00A52D44" w:rsidRDefault="00A52D44" w:rsidP="00DA4911">
            <w:pPr>
              <w:pStyle w:val="TableParagraph"/>
              <w:spacing w:before="23"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исполнительских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движений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во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время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звучания </w:t>
            </w:r>
            <w:r w:rsidRPr="00A52D44">
              <w:rPr>
                <w:spacing w:val="-2"/>
                <w:sz w:val="28"/>
              </w:rPr>
              <w:t>музыки;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left="119" w:right="1329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детских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пьес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фортепиано в исполнении учителя; демонстрация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возможностей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(исполнение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одной и той же пьесы тихо и громко, в разных регистрах, разными штрихами);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концерта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фортепианной музыки; разбираем инструмент –</w:t>
            </w:r>
          </w:p>
          <w:p w:rsidR="00A52D44" w:rsidRPr="00A52D44" w:rsidRDefault="00A52D44" w:rsidP="00DA4911">
            <w:pPr>
              <w:pStyle w:val="TableParagraph"/>
              <w:spacing w:before="1" w:line="259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наглядная демонстрация внутреннего устройства акустического пианино; «Паспорт инструмента» – исследовательская работа, предполагающая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подсчёт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параметров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(высота,</w:t>
            </w:r>
          </w:p>
          <w:p w:rsidR="00A52D44" w:rsidRPr="00A52D44" w:rsidRDefault="00A52D44" w:rsidP="00DA4911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ширина,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количество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клавиш,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педалей)</w:t>
            </w:r>
          </w:p>
        </w:tc>
      </w:tr>
      <w:tr w:rsidR="00A52D44" w:rsidRPr="00A52D44" w:rsidTr="00DA4911">
        <w:trPr>
          <w:trHeight w:val="1048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2.4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Вокальная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музыка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rPr>
                <w:sz w:val="28"/>
              </w:rPr>
            </w:pPr>
            <w:r w:rsidRPr="00A52D44">
              <w:rPr>
                <w:sz w:val="28"/>
              </w:rPr>
              <w:t>Человеческий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голос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10"/>
                <w:sz w:val="28"/>
              </w:rPr>
              <w:t>–</w:t>
            </w:r>
          </w:p>
          <w:p w:rsidR="00A52D44" w:rsidRPr="00A52D44" w:rsidRDefault="00A52D44" w:rsidP="00DA4911">
            <w:pPr>
              <w:pStyle w:val="TableParagraph"/>
              <w:spacing w:before="6" w:line="340" w:lineRule="atLeast"/>
              <w:ind w:right="384"/>
              <w:rPr>
                <w:sz w:val="28"/>
              </w:rPr>
            </w:pPr>
            <w:r w:rsidRPr="00A52D44">
              <w:rPr>
                <w:sz w:val="28"/>
              </w:rPr>
              <w:t>самый совершенный инструмент.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Бережное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Определение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слух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типов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человеческих</w:t>
            </w:r>
          </w:p>
          <w:p w:rsidR="00A52D44" w:rsidRPr="00A52D44" w:rsidRDefault="00A52D44" w:rsidP="00DA4911">
            <w:pPr>
              <w:pStyle w:val="TableParagraph"/>
              <w:spacing w:before="6" w:line="340" w:lineRule="atLeas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голосов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(детские,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мужские,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женские),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тембров голосов профессиональных вокалистов;</w:t>
            </w:r>
          </w:p>
        </w:tc>
      </w:tr>
    </w:tbl>
    <w:p w:rsidR="00A52D44" w:rsidRPr="00A52D44" w:rsidRDefault="00A52D44" w:rsidP="00A52D44">
      <w:pPr>
        <w:pStyle w:val="TableParagraph"/>
        <w:spacing w:line="340" w:lineRule="atLeas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A52D44" w:rsidRPr="00A52D44" w:rsidTr="00DA4911">
        <w:trPr>
          <w:trHeight w:val="556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204"/>
              <w:rPr>
                <w:sz w:val="28"/>
              </w:rPr>
            </w:pPr>
            <w:r w:rsidRPr="00A52D44">
              <w:rPr>
                <w:sz w:val="28"/>
              </w:rPr>
              <w:t>отношение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своему голосу. Известные певцы. Жанры</w:t>
            </w:r>
          </w:p>
          <w:p w:rsidR="00A52D44" w:rsidRPr="00A52D44" w:rsidRDefault="00A52D44" w:rsidP="00DA4911">
            <w:pPr>
              <w:pStyle w:val="TableParagraph"/>
              <w:spacing w:before="8" w:line="259" w:lineRule="auto"/>
              <w:ind w:right="118"/>
              <w:rPr>
                <w:sz w:val="28"/>
              </w:rPr>
            </w:pPr>
            <w:r w:rsidRPr="00A52D44">
              <w:rPr>
                <w:sz w:val="28"/>
              </w:rPr>
              <w:t>вокальной музыки: песни, вокализы, романсы, арии из опер. Кантата.,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песня,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романс, вокализ, кант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 w:right="913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жанрами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вокальной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музыки; слушание вокальных произведений </w:t>
            </w:r>
            <w:r w:rsidRPr="00A52D44">
              <w:rPr>
                <w:spacing w:val="-2"/>
                <w:sz w:val="28"/>
              </w:rPr>
              <w:t>композиторов-классиков;</w:t>
            </w:r>
          </w:p>
          <w:p w:rsidR="00A52D44" w:rsidRPr="00A52D44" w:rsidRDefault="00A52D44" w:rsidP="00DA4911">
            <w:pPr>
              <w:pStyle w:val="TableParagraph"/>
              <w:spacing w:before="8"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освоение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комплекса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дыхательных, артикуляционных упражнений;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 w:right="390"/>
              <w:rPr>
                <w:sz w:val="28"/>
              </w:rPr>
            </w:pPr>
            <w:r w:rsidRPr="00A52D44">
              <w:rPr>
                <w:sz w:val="28"/>
              </w:rPr>
              <w:t>вокальные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упражнения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развитие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гибкости голоса, расширения его диапазона; проблемная ситуация: что значит красивое </w:t>
            </w:r>
            <w:r w:rsidRPr="00A52D44">
              <w:rPr>
                <w:spacing w:val="-2"/>
                <w:sz w:val="28"/>
              </w:rPr>
              <w:t>пение;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музыкальная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викторина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знание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вокальных музыкальных произведений и их авторов; разучивание, исполнение вокальных произведений композиторов-классиков; вариативно: посещение концерта вокальной музыки; школьный конкурс юных</w:t>
            </w:r>
          </w:p>
          <w:p w:rsidR="00A52D44" w:rsidRPr="00A52D44" w:rsidRDefault="00A52D44" w:rsidP="00DA4911">
            <w:pPr>
              <w:pStyle w:val="TableParagraph"/>
              <w:ind w:left="11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вокалистов</w:t>
            </w:r>
          </w:p>
        </w:tc>
      </w:tr>
      <w:tr w:rsidR="00A52D44" w:rsidRPr="00A52D44" w:rsidTr="00DA4911">
        <w:trPr>
          <w:trHeight w:val="3830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2.5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Инструментальная музыка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204"/>
              <w:rPr>
                <w:sz w:val="28"/>
              </w:rPr>
            </w:pPr>
            <w:r w:rsidRPr="00A52D44">
              <w:rPr>
                <w:sz w:val="28"/>
              </w:rPr>
              <w:t xml:space="preserve">Жанры камерной </w:t>
            </w:r>
            <w:r w:rsidRPr="00A52D44">
              <w:rPr>
                <w:spacing w:val="-2"/>
                <w:sz w:val="28"/>
              </w:rPr>
              <w:t xml:space="preserve">инструментальной </w:t>
            </w:r>
            <w:r w:rsidRPr="00A52D44">
              <w:rPr>
                <w:sz w:val="28"/>
              </w:rPr>
              <w:t>музыки: этюд, пьеса. Альбом.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Цикл.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Сюита. Соната. Квартет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жанрами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камерной инструментальной музыки;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произведений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композиторов- </w:t>
            </w:r>
            <w:r w:rsidRPr="00A52D44">
              <w:rPr>
                <w:spacing w:val="-2"/>
                <w:sz w:val="28"/>
              </w:rPr>
              <w:t>классиков;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left="119" w:right="390"/>
              <w:rPr>
                <w:sz w:val="28"/>
              </w:rPr>
            </w:pPr>
            <w:r w:rsidRPr="00A52D44">
              <w:rPr>
                <w:sz w:val="28"/>
              </w:rPr>
              <w:t>определение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комплекса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выразительных </w:t>
            </w:r>
            <w:r w:rsidRPr="00A52D44">
              <w:rPr>
                <w:spacing w:val="-2"/>
                <w:sz w:val="28"/>
              </w:rPr>
              <w:t>средств;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описание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своего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впечатления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от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восприятия; музыкальная викторина;</w:t>
            </w:r>
          </w:p>
          <w:p w:rsidR="00A52D44" w:rsidRPr="00A52D44" w:rsidRDefault="00A52D44" w:rsidP="00DA4911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концерта</w:t>
            </w:r>
          </w:p>
          <w:p w:rsidR="00A52D44" w:rsidRPr="00A52D44" w:rsidRDefault="00A52D44" w:rsidP="00DA4911">
            <w:pPr>
              <w:pStyle w:val="TableParagraph"/>
              <w:spacing w:line="340" w:lineRule="atLeas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инструментальной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музыки;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составление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словаря музыкальных жанров</w:t>
            </w:r>
          </w:p>
        </w:tc>
      </w:tr>
    </w:tbl>
    <w:p w:rsidR="00A52D44" w:rsidRPr="00A52D44" w:rsidRDefault="00A52D44" w:rsidP="00A52D44">
      <w:pPr>
        <w:pStyle w:val="TableParagraph"/>
        <w:spacing w:line="340" w:lineRule="atLeas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A52D44" w:rsidRPr="00A52D44" w:rsidTr="00DA4911">
        <w:trPr>
          <w:trHeight w:val="661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2.6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 w:rsidRPr="00A52D44">
              <w:rPr>
                <w:sz w:val="28"/>
              </w:rPr>
              <w:t>Русские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композиторы- </w:t>
            </w:r>
            <w:r w:rsidRPr="00A52D44">
              <w:rPr>
                <w:spacing w:val="-2"/>
                <w:sz w:val="28"/>
              </w:rPr>
              <w:t>классики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89"/>
              <w:rPr>
                <w:sz w:val="28"/>
              </w:rPr>
            </w:pPr>
            <w:r w:rsidRPr="00A52D44">
              <w:rPr>
                <w:sz w:val="28"/>
              </w:rPr>
              <w:t>Творчество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выдающихся </w:t>
            </w:r>
            <w:r w:rsidRPr="00A52D44">
              <w:rPr>
                <w:spacing w:val="-2"/>
                <w:sz w:val="28"/>
              </w:rPr>
              <w:t>отечественных композиторов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Знакомство с творчеством выдающихся композиторов,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отдельными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фактами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из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их </w:t>
            </w:r>
            <w:r w:rsidRPr="00A52D44">
              <w:rPr>
                <w:spacing w:val="-2"/>
                <w:sz w:val="28"/>
              </w:rPr>
              <w:t>биографии;</w:t>
            </w:r>
          </w:p>
          <w:p w:rsidR="00A52D44" w:rsidRPr="00A52D44" w:rsidRDefault="00A52D44" w:rsidP="00DA4911">
            <w:pPr>
              <w:pStyle w:val="TableParagraph"/>
              <w:spacing w:before="8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музыки;</w:t>
            </w:r>
          </w:p>
          <w:p w:rsidR="00A52D44" w:rsidRPr="00A52D44" w:rsidRDefault="00A52D44" w:rsidP="00DA4911">
            <w:pPr>
              <w:pStyle w:val="TableParagraph"/>
              <w:spacing w:before="24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фрагменты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вокальных,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инструментальных, симфонических сочинений;</w:t>
            </w:r>
          </w:p>
          <w:p w:rsidR="00A52D44" w:rsidRPr="00A52D44" w:rsidRDefault="00A52D44" w:rsidP="00DA4911">
            <w:pPr>
              <w:pStyle w:val="TableParagraph"/>
              <w:spacing w:before="2" w:line="264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круг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характерных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образов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(картины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природы, народной жизни, истории);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 w:right="1329"/>
              <w:rPr>
                <w:sz w:val="28"/>
              </w:rPr>
            </w:pPr>
            <w:r w:rsidRPr="00A52D44">
              <w:rPr>
                <w:sz w:val="28"/>
              </w:rPr>
              <w:t>характеристика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образов, музыкально-выразительных средств; наблюдение за развитием музыки; определение жанра, формы;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чтение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учебных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текстов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художественной литературы биографического характера;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 w:right="202"/>
              <w:jc w:val="both"/>
              <w:rPr>
                <w:sz w:val="28"/>
              </w:rPr>
            </w:pPr>
            <w:r w:rsidRPr="00A52D44">
              <w:rPr>
                <w:sz w:val="28"/>
              </w:rPr>
              <w:t>вокализация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тем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инструментальных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сочинений; разучивание,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доступных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вокальных </w:t>
            </w:r>
            <w:r w:rsidRPr="00A52D44">
              <w:rPr>
                <w:spacing w:val="-2"/>
                <w:sz w:val="28"/>
              </w:rPr>
              <w:t>сочинений;</w:t>
            </w:r>
          </w:p>
          <w:p w:rsidR="00A52D44" w:rsidRPr="00A52D44" w:rsidRDefault="00A52D44" w:rsidP="00DA4911">
            <w:pPr>
              <w:pStyle w:val="TableParagraph"/>
              <w:spacing w:before="4"/>
              <w:ind w:left="119"/>
              <w:jc w:val="both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концерта;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просмотр</w:t>
            </w:r>
          </w:p>
          <w:p w:rsidR="00A52D44" w:rsidRPr="00A52D44" w:rsidRDefault="00A52D44" w:rsidP="00DA4911">
            <w:pPr>
              <w:pStyle w:val="TableParagraph"/>
              <w:spacing w:before="31"/>
              <w:ind w:left="119"/>
              <w:jc w:val="both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биографического</w:t>
            </w:r>
            <w:r w:rsidRPr="00A52D44">
              <w:rPr>
                <w:spacing w:val="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фильма</w:t>
            </w:r>
          </w:p>
        </w:tc>
      </w:tr>
      <w:tr w:rsidR="00A52D44" w:rsidRPr="00A52D44" w:rsidTr="00DA4911">
        <w:trPr>
          <w:trHeight w:val="2785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2.7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145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Европейские композиторы-классики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right="89"/>
              <w:rPr>
                <w:sz w:val="28"/>
              </w:rPr>
            </w:pPr>
            <w:r w:rsidRPr="00A52D44">
              <w:rPr>
                <w:sz w:val="28"/>
              </w:rPr>
              <w:t>Творчество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выдающихся </w:t>
            </w:r>
            <w:r w:rsidRPr="00A52D44">
              <w:rPr>
                <w:spacing w:val="-2"/>
                <w:sz w:val="28"/>
              </w:rPr>
              <w:t>зарубежных композиторов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творчеством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выдающихся композиторов, отдельными фактами</w:t>
            </w:r>
          </w:p>
          <w:p w:rsidR="00A52D44" w:rsidRPr="00A52D44" w:rsidRDefault="00A52D44" w:rsidP="00DA4911">
            <w:pPr>
              <w:pStyle w:val="TableParagraph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из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их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биографии;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слушание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музыки;</w:t>
            </w:r>
          </w:p>
          <w:p w:rsidR="00A52D44" w:rsidRPr="00A52D44" w:rsidRDefault="00A52D44" w:rsidP="00DA4911">
            <w:pPr>
              <w:pStyle w:val="TableParagraph"/>
              <w:spacing w:before="22"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фрагменты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вокальных,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инструментальных, симфонических сочинений;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круг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характерных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образов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(картины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природы, народной жизни, истории);</w:t>
            </w:r>
          </w:p>
          <w:p w:rsidR="00A52D44" w:rsidRPr="00A52D44" w:rsidRDefault="00A52D44" w:rsidP="00DA4911"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характеристика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образов,</w:t>
            </w:r>
          </w:p>
        </w:tc>
      </w:tr>
    </w:tbl>
    <w:p w:rsidR="00A52D44" w:rsidRPr="00A52D44" w:rsidRDefault="00A52D44" w:rsidP="00A52D44">
      <w:pPr>
        <w:pStyle w:val="TableParagraph"/>
        <w:spacing w:line="312" w:lineRule="exac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A52D44" w:rsidRPr="00A52D44" w:rsidTr="00DA4911">
        <w:trPr>
          <w:trHeight w:val="3477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музыкально-выразительных средств; наблюдение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за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развитием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музыки;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определение жанра, формы;</w:t>
            </w:r>
          </w:p>
          <w:p w:rsidR="00A52D44" w:rsidRPr="00A52D44" w:rsidRDefault="00A52D44" w:rsidP="00DA4911">
            <w:pPr>
              <w:pStyle w:val="TableParagraph"/>
              <w:spacing w:before="8"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чтение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учебных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текстов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художественной литературы биографического характера;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left="119" w:right="202"/>
              <w:jc w:val="both"/>
              <w:rPr>
                <w:sz w:val="28"/>
              </w:rPr>
            </w:pPr>
            <w:r w:rsidRPr="00A52D44">
              <w:rPr>
                <w:sz w:val="28"/>
              </w:rPr>
              <w:t>вокализация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тем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инструментальных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сочинений; разучивание,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доступных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вокальных </w:t>
            </w:r>
            <w:r w:rsidRPr="00A52D44">
              <w:rPr>
                <w:spacing w:val="-2"/>
                <w:sz w:val="28"/>
              </w:rPr>
              <w:t>сочинений;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9"/>
              <w:jc w:val="both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концерта;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просмотр</w:t>
            </w:r>
          </w:p>
          <w:p w:rsidR="00A52D44" w:rsidRPr="00A52D44" w:rsidRDefault="00A52D44" w:rsidP="00DA4911">
            <w:pPr>
              <w:pStyle w:val="TableParagraph"/>
              <w:spacing w:before="20"/>
              <w:ind w:left="119"/>
              <w:jc w:val="both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биографического</w:t>
            </w:r>
            <w:r w:rsidRPr="00A52D44">
              <w:rPr>
                <w:spacing w:val="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фильма</w:t>
            </w:r>
          </w:p>
        </w:tc>
      </w:tr>
      <w:tr w:rsidR="00A52D44" w:rsidRPr="00A52D44" w:rsidTr="00DA4911">
        <w:trPr>
          <w:trHeight w:val="4175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2.8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7" w:right="1395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Мастерство исполнителя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94"/>
              <w:rPr>
                <w:sz w:val="28"/>
              </w:rPr>
            </w:pPr>
            <w:r w:rsidRPr="00A52D44">
              <w:rPr>
                <w:sz w:val="28"/>
              </w:rPr>
              <w:t>Творчество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выдающихся </w:t>
            </w:r>
            <w:r w:rsidRPr="00A52D44">
              <w:rPr>
                <w:spacing w:val="-2"/>
                <w:sz w:val="28"/>
              </w:rPr>
              <w:t>исполнителей-певцов, инструменталистов, дирижёров.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right="11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Консерватория, </w:t>
            </w:r>
            <w:r w:rsidRPr="00A52D44">
              <w:rPr>
                <w:sz w:val="28"/>
              </w:rPr>
              <w:t>филармония, Конкурс имени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П.И.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Чайковского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9" w:right="712"/>
              <w:rPr>
                <w:sz w:val="28"/>
              </w:rPr>
            </w:pPr>
            <w:r w:rsidRPr="00A52D44">
              <w:rPr>
                <w:sz w:val="28"/>
              </w:rPr>
              <w:t>Знакомство с творчеством выдающихся исполнителей классической музыки; изучение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программ,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афиш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консерватории, </w:t>
            </w:r>
            <w:r w:rsidRPr="00A52D44">
              <w:rPr>
                <w:spacing w:val="-2"/>
                <w:sz w:val="28"/>
              </w:rPr>
              <w:t>филармонии;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 w:right="487"/>
              <w:jc w:val="both"/>
              <w:rPr>
                <w:sz w:val="28"/>
              </w:rPr>
            </w:pPr>
            <w:r w:rsidRPr="00A52D44">
              <w:rPr>
                <w:sz w:val="28"/>
              </w:rPr>
              <w:t>сравнение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нескольких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интерпретаций одного 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того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же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произведения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разных </w:t>
            </w:r>
            <w:r w:rsidRPr="00A52D44">
              <w:rPr>
                <w:spacing w:val="-2"/>
                <w:sz w:val="28"/>
              </w:rPr>
              <w:t>музыкантов;</w:t>
            </w:r>
          </w:p>
          <w:p w:rsidR="00A52D44" w:rsidRPr="00A52D44" w:rsidRDefault="00A52D44" w:rsidP="00DA4911">
            <w:pPr>
              <w:pStyle w:val="TableParagraph"/>
              <w:spacing w:before="7" w:line="256" w:lineRule="auto"/>
              <w:ind w:left="119" w:right="505"/>
              <w:jc w:val="both"/>
              <w:rPr>
                <w:sz w:val="28"/>
              </w:rPr>
            </w:pPr>
            <w:r w:rsidRPr="00A52D44">
              <w:rPr>
                <w:sz w:val="28"/>
              </w:rPr>
              <w:t>беседа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тему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«Композитор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исполнитель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– </w:t>
            </w:r>
            <w:r w:rsidRPr="00A52D44">
              <w:rPr>
                <w:spacing w:val="-2"/>
                <w:sz w:val="28"/>
              </w:rPr>
              <w:t>слушатель»;</w:t>
            </w:r>
          </w:p>
          <w:p w:rsidR="00A52D44" w:rsidRPr="00A52D44" w:rsidRDefault="00A52D44" w:rsidP="00DA4911">
            <w:pPr>
              <w:pStyle w:val="TableParagraph"/>
              <w:spacing w:before="2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вариативно: посещение концерта классической музыки;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создание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коллекции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записей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любимого</w:t>
            </w:r>
          </w:p>
          <w:p w:rsidR="00A52D44" w:rsidRPr="00A52D44" w:rsidRDefault="00A52D44" w:rsidP="00DA4911">
            <w:pPr>
              <w:pStyle w:val="TableParagraph"/>
              <w:spacing w:before="10"/>
              <w:ind w:left="11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исполнителя</w:t>
            </w:r>
          </w:p>
        </w:tc>
      </w:tr>
      <w:tr w:rsidR="00A52D44" w:rsidRPr="00A52D44" w:rsidTr="00DA4911">
        <w:trPr>
          <w:trHeight w:val="350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8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42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7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3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3</w:t>
            </w:r>
            <w:r w:rsidRPr="00A52D44">
              <w:rPr>
                <w:b/>
                <w:spacing w:val="1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«Музыка</w:t>
            </w:r>
            <w:r w:rsidRPr="00A52D44">
              <w:rPr>
                <w:b/>
                <w:spacing w:val="-7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в</w:t>
            </w:r>
            <w:r w:rsidRPr="00A52D44">
              <w:rPr>
                <w:b/>
                <w:spacing w:val="3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жизни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человека»</w:t>
            </w:r>
          </w:p>
        </w:tc>
      </w:tr>
      <w:tr w:rsidR="00A52D44" w:rsidRPr="00A52D44" w:rsidTr="00DA4911">
        <w:trPr>
          <w:trHeight w:val="1048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3.1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Музыкальные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пейзажи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rPr>
                <w:sz w:val="28"/>
              </w:rPr>
            </w:pPr>
            <w:r w:rsidRPr="00A52D44">
              <w:rPr>
                <w:sz w:val="28"/>
              </w:rPr>
              <w:t>Образы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природы</w:t>
            </w:r>
          </w:p>
          <w:p w:rsidR="00A52D44" w:rsidRPr="00A52D44" w:rsidRDefault="00A52D44" w:rsidP="00DA4911">
            <w:pPr>
              <w:pStyle w:val="TableParagraph"/>
              <w:spacing w:before="6" w:line="340" w:lineRule="atLeast"/>
              <w:ind w:right="192"/>
              <w:rPr>
                <w:sz w:val="28"/>
              </w:rPr>
            </w:pPr>
            <w:r w:rsidRPr="00A52D44">
              <w:rPr>
                <w:sz w:val="28"/>
              </w:rPr>
              <w:t>в музыке. Настроение музыкальных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пейзажей.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произведений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программной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музыки, посвящённой образам природы;</w:t>
            </w:r>
          </w:p>
          <w:p w:rsidR="00A52D44" w:rsidRPr="00A52D44" w:rsidRDefault="00A52D44" w:rsidP="00DA4911">
            <w:pPr>
              <w:pStyle w:val="TableParagraph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подбор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эпитетов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для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описания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настроения,</w:t>
            </w:r>
          </w:p>
        </w:tc>
      </w:tr>
    </w:tbl>
    <w:p w:rsidR="00A52D44" w:rsidRPr="00A52D44" w:rsidRDefault="00A52D44" w:rsidP="00A52D44">
      <w:pPr>
        <w:pStyle w:val="TableParagraph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A52D44" w:rsidRPr="00A52D44" w:rsidTr="00DA4911">
        <w:trPr>
          <w:trHeight w:val="3830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112"/>
              <w:rPr>
                <w:sz w:val="28"/>
              </w:rPr>
            </w:pPr>
            <w:r w:rsidRPr="00A52D44">
              <w:rPr>
                <w:sz w:val="28"/>
              </w:rPr>
              <w:t xml:space="preserve">Чувства человека, </w:t>
            </w:r>
            <w:r w:rsidRPr="00A52D44">
              <w:rPr>
                <w:spacing w:val="-2"/>
                <w:sz w:val="28"/>
              </w:rPr>
              <w:t>любующегося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 xml:space="preserve">природой. </w:t>
            </w:r>
            <w:r w:rsidRPr="00A52D44">
              <w:rPr>
                <w:sz w:val="28"/>
              </w:rPr>
              <w:t>Музыка – выражение глубоких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чувств,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тонких оттенков настроения, которые трудно передать словами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характера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музыки;</w:t>
            </w:r>
          </w:p>
          <w:p w:rsidR="00A52D44" w:rsidRPr="00A52D44" w:rsidRDefault="00A52D44" w:rsidP="00DA4911">
            <w:pPr>
              <w:pStyle w:val="TableParagraph"/>
              <w:spacing w:before="23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сопоставление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музыки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произведениями изобразительного искусства;</w:t>
            </w:r>
          </w:p>
          <w:p w:rsidR="00A52D44" w:rsidRPr="00A52D44" w:rsidRDefault="00A52D44" w:rsidP="00DA4911">
            <w:pPr>
              <w:pStyle w:val="TableParagraph"/>
              <w:spacing w:before="10"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двигательная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импровизация,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пластическое </w:t>
            </w:r>
            <w:r w:rsidRPr="00A52D44">
              <w:rPr>
                <w:spacing w:val="-2"/>
                <w:sz w:val="28"/>
              </w:rPr>
              <w:t>интонирование;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 w:right="108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одухотворенное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песен о природе, её красоте;</w:t>
            </w:r>
          </w:p>
          <w:p w:rsidR="00A52D44" w:rsidRPr="00A52D44" w:rsidRDefault="00A52D44" w:rsidP="00DA4911">
            <w:pPr>
              <w:pStyle w:val="TableParagraph"/>
              <w:spacing w:before="6" w:line="256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вариативно: рисование «услышанных» пейзажей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(или)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абстрактная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живопись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</w:p>
          <w:p w:rsidR="00A52D44" w:rsidRPr="00A52D44" w:rsidRDefault="00A52D44" w:rsidP="00DA4911">
            <w:pPr>
              <w:pStyle w:val="TableParagraph"/>
              <w:spacing w:before="3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передача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настроения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цветом,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точками,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линиями;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игра-импровизация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«Угадай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моё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настроение»</w:t>
            </w:r>
          </w:p>
        </w:tc>
      </w:tr>
      <w:tr w:rsidR="00A52D44" w:rsidRPr="00A52D44" w:rsidTr="00DA4911">
        <w:trPr>
          <w:trHeight w:val="3123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3.2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Танцы,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игры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веселье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rPr>
                <w:sz w:val="28"/>
              </w:rPr>
            </w:pPr>
            <w:r w:rsidRPr="00A52D44">
              <w:rPr>
                <w:sz w:val="28"/>
              </w:rPr>
              <w:t>Музыка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– игра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звуками.</w:t>
            </w:r>
          </w:p>
          <w:p w:rsidR="00A52D44" w:rsidRPr="00A52D44" w:rsidRDefault="00A52D44" w:rsidP="00DA4911">
            <w:pPr>
              <w:pStyle w:val="TableParagraph"/>
              <w:spacing w:before="23"/>
              <w:rPr>
                <w:sz w:val="28"/>
              </w:rPr>
            </w:pPr>
            <w:r w:rsidRPr="00A52D44">
              <w:rPr>
                <w:sz w:val="28"/>
              </w:rPr>
              <w:t>Танец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искусство</w:t>
            </w:r>
          </w:p>
          <w:p w:rsidR="00A52D44" w:rsidRPr="00A52D44" w:rsidRDefault="00A52D44" w:rsidP="00DA4911">
            <w:pPr>
              <w:pStyle w:val="TableParagraph"/>
              <w:spacing w:before="31" w:line="256" w:lineRule="auto"/>
              <w:ind w:right="423"/>
              <w:rPr>
                <w:sz w:val="28"/>
              </w:rPr>
            </w:pPr>
            <w:r w:rsidRPr="00A52D44">
              <w:rPr>
                <w:sz w:val="28"/>
              </w:rPr>
              <w:t>и радость движения. Примеры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популярных </w:t>
            </w:r>
            <w:r w:rsidRPr="00A52D44">
              <w:rPr>
                <w:spacing w:val="-2"/>
                <w:sz w:val="28"/>
              </w:rPr>
              <w:t>танцев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Слушание,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музыки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скерцозного </w:t>
            </w:r>
            <w:r w:rsidRPr="00A52D44">
              <w:rPr>
                <w:spacing w:val="-2"/>
                <w:sz w:val="28"/>
              </w:rPr>
              <w:t>характера;</w:t>
            </w:r>
          </w:p>
          <w:p w:rsidR="00A52D44" w:rsidRPr="00A52D44" w:rsidRDefault="00A52D44" w:rsidP="00DA4911">
            <w:pPr>
              <w:pStyle w:val="TableParagraph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танцевальных</w:t>
            </w:r>
          </w:p>
          <w:p w:rsidR="00A52D44" w:rsidRPr="00A52D44" w:rsidRDefault="00A52D44" w:rsidP="00DA4911">
            <w:pPr>
              <w:pStyle w:val="TableParagraph"/>
              <w:spacing w:before="23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движений;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танец-игра;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рефлексия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собственного эмоционального состояния после участия</w:t>
            </w:r>
          </w:p>
          <w:p w:rsidR="00A52D44" w:rsidRPr="00A52D44" w:rsidRDefault="00A52D44" w:rsidP="00DA4911">
            <w:pPr>
              <w:pStyle w:val="TableParagraph"/>
              <w:spacing w:before="3" w:line="261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танцевальных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композициях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импровизациях; проблемная ситуация: зачем люди танцуют; ритмическая импровизация в стиле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определённого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танцевального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жанра</w:t>
            </w:r>
          </w:p>
        </w:tc>
      </w:tr>
      <w:tr w:rsidR="00A52D44" w:rsidRPr="00A52D44" w:rsidTr="00DA4911">
        <w:trPr>
          <w:trHeight w:val="2439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3.3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Музыка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войне, музыка о войне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1277"/>
              <w:rPr>
                <w:sz w:val="28"/>
              </w:rPr>
            </w:pPr>
            <w:r w:rsidRPr="00A52D44">
              <w:rPr>
                <w:sz w:val="28"/>
              </w:rPr>
              <w:t>Военная тема</w:t>
            </w:r>
            <w:r w:rsidRPr="00A52D44">
              <w:rPr>
                <w:spacing w:val="40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музыкальном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right="700"/>
              <w:rPr>
                <w:sz w:val="28"/>
              </w:rPr>
            </w:pPr>
            <w:r w:rsidRPr="00A52D44">
              <w:rPr>
                <w:sz w:val="28"/>
              </w:rPr>
              <w:t>искусстве.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Военные песни, марши, интонации, ритмы, тембры (призывная</w:t>
            </w:r>
          </w:p>
          <w:p w:rsidR="00A52D44" w:rsidRPr="00A52D44" w:rsidRDefault="00A52D44" w:rsidP="00DA4911">
            <w:pPr>
              <w:pStyle w:val="TableParagraph"/>
              <w:spacing w:line="322" w:lineRule="exact"/>
              <w:rPr>
                <w:sz w:val="28"/>
              </w:rPr>
            </w:pPr>
            <w:r w:rsidRPr="00A52D44">
              <w:rPr>
                <w:sz w:val="28"/>
              </w:rPr>
              <w:t>кварта,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пунктирный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Чтение учебных и художественных текстов, посвящённых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песням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Великой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Отечественной </w:t>
            </w:r>
            <w:r w:rsidRPr="00A52D44">
              <w:rPr>
                <w:spacing w:val="-2"/>
                <w:sz w:val="28"/>
              </w:rPr>
              <w:t>войны;</w:t>
            </w:r>
          </w:p>
          <w:p w:rsidR="00A52D44" w:rsidRPr="00A52D44" w:rsidRDefault="00A52D44" w:rsidP="00DA4911">
            <w:pPr>
              <w:pStyle w:val="TableParagraph"/>
              <w:spacing w:before="8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слушание,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песен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Великой</w:t>
            </w:r>
          </w:p>
          <w:p w:rsidR="00A52D44" w:rsidRPr="00A52D44" w:rsidRDefault="00A52D44" w:rsidP="00DA4911">
            <w:pPr>
              <w:pStyle w:val="TableParagraph"/>
              <w:spacing w:before="23" w:line="256" w:lineRule="auto"/>
              <w:ind w:left="119" w:right="390"/>
              <w:rPr>
                <w:sz w:val="28"/>
              </w:rPr>
            </w:pPr>
            <w:r w:rsidRPr="00A52D44">
              <w:rPr>
                <w:sz w:val="28"/>
              </w:rPr>
              <w:t>Отечественной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войны,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историей их сочинения и исполнения;</w:t>
            </w:r>
          </w:p>
          <w:p w:rsidR="00A52D44" w:rsidRPr="00A52D44" w:rsidRDefault="00A52D44" w:rsidP="00DA4911">
            <w:pPr>
              <w:pStyle w:val="TableParagraph"/>
              <w:spacing w:before="3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обсуждение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классе,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ответы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вопросы: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какие</w:t>
            </w:r>
          </w:p>
        </w:tc>
      </w:tr>
    </w:tbl>
    <w:p w:rsidR="00A52D44" w:rsidRPr="00A52D44" w:rsidRDefault="00A52D44" w:rsidP="00A52D44">
      <w:pPr>
        <w:pStyle w:val="TableParagraph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A52D44" w:rsidRPr="00A52D44" w:rsidTr="00DA4911">
        <w:trPr>
          <w:trHeight w:val="2086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204"/>
              <w:rPr>
                <w:sz w:val="28"/>
              </w:rPr>
            </w:pPr>
            <w:r w:rsidRPr="00A52D44">
              <w:rPr>
                <w:sz w:val="28"/>
              </w:rPr>
              <w:t>ритм,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тембры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малого барабана, трубы).</w:t>
            </w:r>
          </w:p>
          <w:p w:rsidR="00A52D44" w:rsidRPr="00A52D44" w:rsidRDefault="00A52D44" w:rsidP="00DA4911">
            <w:pPr>
              <w:pStyle w:val="TableParagraph"/>
              <w:rPr>
                <w:sz w:val="28"/>
              </w:rPr>
            </w:pPr>
            <w:r w:rsidRPr="00A52D44">
              <w:rPr>
                <w:sz w:val="28"/>
              </w:rPr>
              <w:t>Песни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Великой</w:t>
            </w:r>
          </w:p>
          <w:p w:rsidR="00A52D44" w:rsidRPr="00A52D44" w:rsidRDefault="00A52D44" w:rsidP="00DA4911">
            <w:pPr>
              <w:pStyle w:val="TableParagraph"/>
              <w:spacing w:before="30" w:line="259" w:lineRule="auto"/>
              <w:ind w:right="204"/>
              <w:rPr>
                <w:sz w:val="28"/>
              </w:rPr>
            </w:pPr>
            <w:r w:rsidRPr="00A52D44">
              <w:rPr>
                <w:sz w:val="28"/>
              </w:rPr>
              <w:t>Отечественной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войны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– песни Великой</w:t>
            </w:r>
          </w:p>
          <w:p w:rsidR="00A52D44" w:rsidRPr="00A52D44" w:rsidRDefault="00A52D44" w:rsidP="00DA4911">
            <w:pPr>
              <w:pStyle w:val="TableParagraph"/>
              <w:spacing w:line="318" w:lineRule="exact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Победы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чувства вызывают песни Великой Победы, почему? Как музыка, песни помогали российскому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народу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одержать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победу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Великой Отечественной войне?</w:t>
            </w:r>
          </w:p>
        </w:tc>
      </w:tr>
      <w:tr w:rsidR="00A52D44" w:rsidRPr="00A52D44" w:rsidTr="00DA4911">
        <w:trPr>
          <w:trHeight w:val="350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3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695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Количество</w:t>
            </w:r>
            <w:r w:rsidRPr="00A52D44">
              <w:rPr>
                <w:spacing w:val="-19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часов</w:t>
            </w:r>
          </w:p>
          <w:p w:rsidR="00A52D44" w:rsidRPr="00A52D44" w:rsidRDefault="00A52D44" w:rsidP="00DA4911">
            <w:pPr>
              <w:pStyle w:val="TableParagraph"/>
              <w:spacing w:before="31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по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инвариантным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модулям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17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50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ВАРИАТИВНАЯ</w:t>
            </w:r>
            <w:r w:rsidRPr="00A52D44">
              <w:rPr>
                <w:b/>
                <w:spacing w:val="-14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ЧАСТЬ</w:t>
            </w:r>
          </w:p>
        </w:tc>
      </w:tr>
      <w:tr w:rsidR="00A52D44" w:rsidRPr="00A52D44" w:rsidTr="00DA4911">
        <w:trPr>
          <w:trHeight w:val="342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10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6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4</w:t>
            </w:r>
            <w:r w:rsidRPr="00A52D44">
              <w:rPr>
                <w:b/>
                <w:spacing w:val="-3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«Музыка</w:t>
            </w:r>
            <w:r w:rsidRPr="00A52D44">
              <w:rPr>
                <w:b/>
                <w:spacing w:val="-9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народов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pacing w:val="-4"/>
                <w:sz w:val="28"/>
              </w:rPr>
              <w:t>мира»</w:t>
            </w:r>
          </w:p>
        </w:tc>
      </w:tr>
      <w:tr w:rsidR="00A52D44" w:rsidRPr="00A52D44" w:rsidTr="00DA4911">
        <w:trPr>
          <w:trHeight w:val="5220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4.1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 w:rsidRPr="00A52D44">
              <w:rPr>
                <w:sz w:val="28"/>
              </w:rPr>
              <w:t>Диалог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культур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4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747"/>
              <w:rPr>
                <w:sz w:val="28"/>
              </w:rPr>
            </w:pPr>
            <w:r w:rsidRPr="00A52D44">
              <w:rPr>
                <w:sz w:val="28"/>
              </w:rPr>
              <w:t>Образы,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интонации фольклора других народов и стран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right="118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отечественных и зарубежных </w:t>
            </w:r>
            <w:r w:rsidRPr="00A52D44">
              <w:rPr>
                <w:spacing w:val="-2"/>
                <w:sz w:val="28"/>
              </w:rPr>
              <w:t>композиторов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right="204"/>
              <w:rPr>
                <w:sz w:val="28"/>
              </w:rPr>
            </w:pPr>
            <w:r w:rsidRPr="00A52D44">
              <w:rPr>
                <w:sz w:val="28"/>
              </w:rPr>
              <w:t>(в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том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числе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образы других культур</w:t>
            </w:r>
          </w:p>
          <w:p w:rsidR="00A52D44" w:rsidRPr="00A52D44" w:rsidRDefault="00A52D44" w:rsidP="00DA4911">
            <w:pPr>
              <w:pStyle w:val="TableParagraph"/>
              <w:spacing w:before="2" w:line="256" w:lineRule="auto"/>
              <w:ind w:right="204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русских </w:t>
            </w:r>
            <w:r w:rsidRPr="00A52D44">
              <w:rPr>
                <w:spacing w:val="-2"/>
                <w:sz w:val="28"/>
              </w:rPr>
              <w:t>композиторов</w:t>
            </w:r>
          </w:p>
          <w:p w:rsidR="00A52D44" w:rsidRPr="00A52D44" w:rsidRDefault="00A52D44" w:rsidP="00DA4911">
            <w:pPr>
              <w:pStyle w:val="TableParagraph"/>
              <w:spacing w:before="2" w:line="264" w:lineRule="auto"/>
              <w:ind w:right="1479"/>
              <w:rPr>
                <w:sz w:val="28"/>
              </w:rPr>
            </w:pPr>
            <w:r w:rsidRPr="00A52D44">
              <w:rPr>
                <w:sz w:val="28"/>
              </w:rPr>
              <w:t xml:space="preserve">и русские </w:t>
            </w:r>
            <w:r w:rsidRPr="00A52D44">
              <w:rPr>
                <w:spacing w:val="-2"/>
                <w:sz w:val="28"/>
              </w:rPr>
              <w:t>музыкальные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right="204"/>
              <w:rPr>
                <w:sz w:val="28"/>
              </w:rPr>
            </w:pPr>
            <w:r w:rsidRPr="00A52D44">
              <w:rPr>
                <w:sz w:val="28"/>
              </w:rPr>
              <w:t>цитаты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творчестве </w:t>
            </w:r>
            <w:r w:rsidRPr="00A52D44">
              <w:rPr>
                <w:spacing w:val="-2"/>
                <w:sz w:val="28"/>
              </w:rPr>
              <w:t>зарубежных</w:t>
            </w:r>
          </w:p>
          <w:p w:rsidR="00A52D44" w:rsidRPr="00A52D44" w:rsidRDefault="00A52D44" w:rsidP="00DA4911">
            <w:pPr>
              <w:pStyle w:val="TableParagraph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Знакомство с творчеством композиторов; сравнение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сочинений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народной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музыкой; определение формы, принципа развития фольклорного музыкального материала;</w:t>
            </w:r>
          </w:p>
          <w:p w:rsidR="00A52D44" w:rsidRPr="00A52D44" w:rsidRDefault="00A52D44" w:rsidP="00DA4911">
            <w:pPr>
              <w:pStyle w:val="TableParagraph"/>
              <w:spacing w:before="9"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вокализация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наиболее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ярких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тем инструментальных сочинений;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доступных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вокальных </w:t>
            </w:r>
            <w:r w:rsidRPr="00A52D44">
              <w:rPr>
                <w:spacing w:val="-2"/>
                <w:sz w:val="28"/>
              </w:rPr>
              <w:t>сочинений;</w:t>
            </w:r>
          </w:p>
          <w:p w:rsidR="00A52D44" w:rsidRPr="00A52D44" w:rsidRDefault="00A52D44" w:rsidP="00DA4911">
            <w:pPr>
              <w:pStyle w:val="TableParagraph"/>
              <w:spacing w:before="6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клавишных</w:t>
            </w:r>
          </w:p>
          <w:p w:rsidR="00A52D44" w:rsidRPr="00A52D44" w:rsidRDefault="00A52D44" w:rsidP="00DA4911">
            <w:pPr>
              <w:pStyle w:val="TableParagraph"/>
              <w:spacing w:before="24"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или духовых инструментах композиторских мелодий,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прослеживание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их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нотной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записи; творческие, исследовательские проекты, посвящённые выдающимся композиторам</w:t>
            </w:r>
          </w:p>
        </w:tc>
      </w:tr>
      <w:tr w:rsidR="00A52D44" w:rsidRPr="00A52D44" w:rsidTr="00DA4911">
        <w:trPr>
          <w:trHeight w:val="350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4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52D44" w:rsidRPr="00A52D44" w:rsidRDefault="00A52D44" w:rsidP="00A52D44">
      <w:pPr>
        <w:pStyle w:val="TableParagraph"/>
        <w:rPr>
          <w:sz w:val="26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A52D44" w:rsidRPr="00A52D44" w:rsidTr="00DA4911">
        <w:trPr>
          <w:trHeight w:val="350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61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5</w:t>
            </w:r>
            <w:r w:rsidRPr="00A52D44">
              <w:rPr>
                <w:b/>
                <w:spacing w:val="-7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«Духовная</w:t>
            </w:r>
            <w:r w:rsidRPr="00A52D44">
              <w:rPr>
                <w:b/>
                <w:spacing w:val="-3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музыка»</w:t>
            </w:r>
          </w:p>
        </w:tc>
      </w:tr>
      <w:tr w:rsidR="00A52D44" w:rsidRPr="00A52D44" w:rsidTr="00DA4911">
        <w:trPr>
          <w:trHeight w:val="9045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5.1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1366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Религиозные праздники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2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204"/>
              <w:rPr>
                <w:sz w:val="28"/>
              </w:rPr>
            </w:pPr>
            <w:r w:rsidRPr="00A52D44">
              <w:rPr>
                <w:sz w:val="28"/>
              </w:rPr>
              <w:t>Праздничная служба, вокальная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(в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том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числе хоровая) музыка </w:t>
            </w:r>
            <w:r w:rsidRPr="00A52D44">
              <w:rPr>
                <w:spacing w:val="-2"/>
                <w:sz w:val="28"/>
              </w:rPr>
              <w:t>религиозного</w:t>
            </w:r>
          </w:p>
          <w:p w:rsidR="00A52D44" w:rsidRPr="00A52D44" w:rsidRDefault="00A52D44" w:rsidP="00DA4911">
            <w:pPr>
              <w:pStyle w:val="TableParagraph"/>
              <w:spacing w:before="9" w:line="259" w:lineRule="auto"/>
              <w:ind w:right="118"/>
              <w:rPr>
                <w:sz w:val="28"/>
              </w:rPr>
            </w:pPr>
            <w:r w:rsidRPr="00A52D44">
              <w:rPr>
                <w:sz w:val="28"/>
              </w:rPr>
              <w:t>содержания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(по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выбору: на религиозных праздниках той конфессии, которая наиболее почитаема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right="118"/>
              <w:rPr>
                <w:sz w:val="28"/>
              </w:rPr>
            </w:pPr>
            <w:r w:rsidRPr="00A52D44">
              <w:rPr>
                <w:sz w:val="28"/>
              </w:rPr>
              <w:t xml:space="preserve">в данном регионе Российской Федерации. В рамках православной традиции возможно </w:t>
            </w:r>
            <w:r w:rsidRPr="00A52D44">
              <w:rPr>
                <w:spacing w:val="-2"/>
                <w:sz w:val="28"/>
              </w:rPr>
              <w:t xml:space="preserve">рассмотрение традиционных </w:t>
            </w:r>
            <w:r w:rsidRPr="00A52D44">
              <w:rPr>
                <w:sz w:val="28"/>
              </w:rPr>
              <w:t>праздников с точки зрения,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как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религиозной символики, так и </w:t>
            </w:r>
            <w:r w:rsidRPr="00A52D44">
              <w:rPr>
                <w:spacing w:val="-2"/>
                <w:sz w:val="28"/>
              </w:rPr>
              <w:t>фольклорных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right="556"/>
              <w:rPr>
                <w:sz w:val="28"/>
              </w:rPr>
            </w:pPr>
            <w:r w:rsidRPr="00A52D44">
              <w:rPr>
                <w:sz w:val="28"/>
              </w:rPr>
              <w:t>традиций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(например: </w:t>
            </w:r>
            <w:r w:rsidRPr="00A52D44">
              <w:rPr>
                <w:spacing w:val="-2"/>
                <w:sz w:val="28"/>
              </w:rPr>
              <w:t>Рождество,).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right="204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Рекомендуется знакомство</w:t>
            </w:r>
          </w:p>
          <w:p w:rsidR="00A52D44" w:rsidRPr="00A52D44" w:rsidRDefault="00A52D44" w:rsidP="00DA4911">
            <w:pPr>
              <w:pStyle w:val="TableParagraph"/>
              <w:spacing w:line="318" w:lineRule="exact"/>
              <w:rPr>
                <w:sz w:val="28"/>
              </w:rPr>
            </w:pPr>
            <w:r w:rsidRPr="00A52D44">
              <w:rPr>
                <w:sz w:val="28"/>
              </w:rPr>
              <w:t>с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фрагментами</w:t>
            </w:r>
          </w:p>
          <w:p w:rsidR="00A52D44" w:rsidRPr="00A52D44" w:rsidRDefault="00A52D44" w:rsidP="00DA4911">
            <w:pPr>
              <w:pStyle w:val="TableParagraph"/>
              <w:spacing w:line="340" w:lineRule="atLeast"/>
              <w:ind w:right="204"/>
              <w:rPr>
                <w:sz w:val="28"/>
              </w:rPr>
            </w:pPr>
            <w:r w:rsidRPr="00A52D44">
              <w:rPr>
                <w:sz w:val="28"/>
              </w:rPr>
              <w:t>литургической музыки русских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композиторов-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Слушание музыкальных фрагментов праздничных богослужений, определение характера музыки, её религиозного содержания; разучивание (с опорой на нотный текст), исполнение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доступных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вокальных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произведений духовной музыки;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вариативно: просмотр фильма, посвящённого религиозным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праздникам;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концерта духовной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музыки;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исследовательские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проекты, посвящённые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музыке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религиозных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праздников</w:t>
            </w:r>
          </w:p>
        </w:tc>
      </w:tr>
    </w:tbl>
    <w:p w:rsidR="00A52D44" w:rsidRPr="00A52D44" w:rsidRDefault="00A52D44" w:rsidP="00A52D44">
      <w:pPr>
        <w:pStyle w:val="TableParagraph"/>
        <w:spacing w:line="259" w:lineRule="auto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A52D44" w:rsidRPr="00A52D44" w:rsidTr="00DA4911">
        <w:trPr>
          <w:trHeight w:val="1395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классиков</w:t>
            </w:r>
          </w:p>
          <w:p w:rsidR="00A52D44" w:rsidRPr="00A52D44" w:rsidRDefault="00A52D44" w:rsidP="00DA4911">
            <w:pPr>
              <w:pStyle w:val="TableParagraph"/>
              <w:spacing w:before="23"/>
              <w:rPr>
                <w:sz w:val="28"/>
              </w:rPr>
            </w:pPr>
            <w:r w:rsidRPr="00A52D44">
              <w:rPr>
                <w:sz w:val="28"/>
              </w:rPr>
              <w:t>(С.В.</w:t>
            </w:r>
            <w:r w:rsidRPr="00A52D44">
              <w:rPr>
                <w:spacing w:val="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Рахманинова,</w:t>
            </w:r>
          </w:p>
          <w:p w:rsidR="00A52D44" w:rsidRPr="00A52D44" w:rsidRDefault="00A52D44" w:rsidP="00DA4911">
            <w:pPr>
              <w:pStyle w:val="TableParagraph"/>
              <w:spacing w:before="24"/>
              <w:rPr>
                <w:sz w:val="28"/>
              </w:rPr>
            </w:pPr>
            <w:r w:rsidRPr="00A52D44">
              <w:rPr>
                <w:sz w:val="28"/>
              </w:rPr>
              <w:t>П.И.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Чайковского</w:t>
            </w:r>
          </w:p>
          <w:p w:rsidR="00A52D44" w:rsidRPr="00A52D44" w:rsidRDefault="00A52D44" w:rsidP="00DA4911">
            <w:pPr>
              <w:pStyle w:val="TableParagraph"/>
              <w:spacing w:before="31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других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50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2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42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6</w:t>
            </w:r>
            <w:r w:rsidRPr="00A52D44">
              <w:rPr>
                <w:b/>
                <w:spacing w:val="-1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«Музыка</w:t>
            </w:r>
            <w:r w:rsidRPr="00A52D44">
              <w:rPr>
                <w:b/>
                <w:spacing w:val="-7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театра</w:t>
            </w:r>
            <w:r w:rsidRPr="00A52D44">
              <w:rPr>
                <w:b/>
                <w:spacing w:val="5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и</w:t>
            </w:r>
            <w:r w:rsidRPr="00A52D44">
              <w:rPr>
                <w:b/>
                <w:spacing w:val="-6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кино»</w:t>
            </w:r>
          </w:p>
        </w:tc>
      </w:tr>
      <w:tr w:rsidR="00A52D44" w:rsidRPr="00A52D44" w:rsidTr="00DA4911">
        <w:trPr>
          <w:trHeight w:val="7302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6.1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972"/>
              <w:jc w:val="both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Патриотическая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народная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тема в театре и кино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2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118"/>
              <w:rPr>
                <w:sz w:val="28"/>
              </w:rPr>
            </w:pPr>
            <w:r w:rsidRPr="00A52D44">
              <w:rPr>
                <w:sz w:val="28"/>
              </w:rPr>
              <w:t>История создания, значение музыкально- сценических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экранных </w:t>
            </w:r>
            <w:r w:rsidRPr="00A52D44">
              <w:rPr>
                <w:spacing w:val="-2"/>
                <w:sz w:val="28"/>
              </w:rPr>
              <w:t>произведений,</w:t>
            </w:r>
          </w:p>
          <w:p w:rsidR="00A52D44" w:rsidRPr="00A52D44" w:rsidRDefault="00A52D44" w:rsidP="00DA4911">
            <w:pPr>
              <w:pStyle w:val="TableParagraph"/>
              <w:spacing w:before="8" w:line="256" w:lineRule="auto"/>
              <w:ind w:right="204"/>
              <w:rPr>
                <w:sz w:val="28"/>
              </w:rPr>
            </w:pPr>
            <w:r w:rsidRPr="00A52D44">
              <w:rPr>
                <w:sz w:val="28"/>
              </w:rPr>
              <w:t>посвящённых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нашему народу, его истории, теме служения</w:t>
            </w:r>
          </w:p>
          <w:p w:rsidR="00A52D44" w:rsidRPr="00A52D44" w:rsidRDefault="00A52D44" w:rsidP="00DA4911">
            <w:pPr>
              <w:pStyle w:val="TableParagraph"/>
              <w:spacing w:before="4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Отечеству.</w:t>
            </w:r>
          </w:p>
          <w:p w:rsidR="00A52D44" w:rsidRPr="00A52D44" w:rsidRDefault="00A52D44" w:rsidP="00DA4911">
            <w:pPr>
              <w:pStyle w:val="TableParagraph"/>
              <w:spacing w:before="32" w:line="256" w:lineRule="auto"/>
              <w:ind w:right="320"/>
              <w:rPr>
                <w:sz w:val="28"/>
              </w:rPr>
            </w:pPr>
            <w:r w:rsidRPr="00A52D44">
              <w:rPr>
                <w:sz w:val="28"/>
              </w:rPr>
              <w:t>Фрагменты,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отдельные номера из опер, балетов, музыки</w:t>
            </w:r>
          </w:p>
          <w:p w:rsidR="00A52D44" w:rsidRPr="00A52D44" w:rsidRDefault="00A52D44" w:rsidP="00DA4911">
            <w:pPr>
              <w:pStyle w:val="TableParagraph"/>
              <w:spacing w:before="3" w:line="261" w:lineRule="auto"/>
              <w:ind w:right="358"/>
              <w:jc w:val="both"/>
              <w:rPr>
                <w:sz w:val="28"/>
              </w:rPr>
            </w:pPr>
            <w:r w:rsidRPr="00A52D44">
              <w:rPr>
                <w:sz w:val="28"/>
              </w:rPr>
              <w:t>к фильмам (например, опера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«Иван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Сусанин» М.И. Глинки,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right="437"/>
              <w:jc w:val="both"/>
              <w:rPr>
                <w:sz w:val="28"/>
              </w:rPr>
            </w:pPr>
            <w:r w:rsidRPr="00A52D44">
              <w:rPr>
                <w:sz w:val="28"/>
              </w:rPr>
              <w:t>опера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«Война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и мир», музыка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к</w:t>
            </w:r>
            <w:r w:rsidRPr="00A52D44">
              <w:rPr>
                <w:spacing w:val="-2"/>
                <w:sz w:val="28"/>
              </w:rPr>
              <w:t xml:space="preserve"> кинофильму</w:t>
            </w:r>
          </w:p>
          <w:p w:rsidR="00A52D44" w:rsidRPr="00A52D44" w:rsidRDefault="00A52D44" w:rsidP="00DA4911">
            <w:pPr>
              <w:pStyle w:val="TableParagraph"/>
              <w:spacing w:before="2" w:line="259" w:lineRule="auto"/>
              <w:ind w:right="429"/>
              <w:rPr>
                <w:sz w:val="28"/>
              </w:rPr>
            </w:pPr>
            <w:r w:rsidRPr="00A52D44">
              <w:rPr>
                <w:sz w:val="28"/>
              </w:rPr>
              <w:t>«Александр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Невский» С.С. Прокофьева, оперы «Борис Годунов» и другие</w:t>
            </w:r>
          </w:p>
          <w:p w:rsidR="00A52D44" w:rsidRPr="00A52D44" w:rsidRDefault="00A52D44" w:rsidP="00DA4911">
            <w:pPr>
              <w:pStyle w:val="TableParagraph"/>
              <w:spacing w:line="322" w:lineRule="exact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произведения)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Чтение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учебных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популярных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текстов</w:t>
            </w:r>
          </w:p>
          <w:p w:rsidR="00A52D44" w:rsidRPr="00A52D44" w:rsidRDefault="00A52D44" w:rsidP="00DA4911">
            <w:pPr>
              <w:pStyle w:val="TableParagraph"/>
              <w:spacing w:before="24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об истории создания патриотических опер, фильмов,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творческих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поисках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композиторов, создававших к ним музыку;</w:t>
            </w:r>
          </w:p>
          <w:p w:rsidR="00A52D44" w:rsidRPr="00A52D44" w:rsidRDefault="00A52D44" w:rsidP="00DA4911">
            <w:pPr>
              <w:pStyle w:val="TableParagraph"/>
              <w:spacing w:before="11"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диалог с учителем; просмотр фрагментов крупных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сценических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произведений,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фильмов; обсуждение характера героев и событий; проблемная ситуация: зачем нужна серьёзная </w:t>
            </w:r>
            <w:r w:rsidRPr="00A52D44">
              <w:rPr>
                <w:spacing w:val="-2"/>
                <w:sz w:val="28"/>
              </w:rPr>
              <w:t>музыка;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песен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Родине,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нашей стране, исторических событиях и подвигах</w:t>
            </w:r>
          </w:p>
          <w:p w:rsidR="00A52D44" w:rsidRPr="00A52D44" w:rsidRDefault="00A52D44" w:rsidP="00DA4911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героев;</w:t>
            </w:r>
          </w:p>
          <w:p w:rsidR="00A52D44" w:rsidRPr="00A52D44" w:rsidRDefault="00A52D44" w:rsidP="00DA4911">
            <w:pPr>
              <w:pStyle w:val="TableParagraph"/>
              <w:spacing w:before="28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вариативно: посещение театра (кинотеатра) – просмотр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спектакля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(фильма)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патриотического содержания; участие в концерте, фестивале патриотической тематики</w:t>
            </w:r>
          </w:p>
        </w:tc>
      </w:tr>
    </w:tbl>
    <w:p w:rsidR="00A52D44" w:rsidRPr="00A52D44" w:rsidRDefault="00A52D44" w:rsidP="00A52D44">
      <w:pPr>
        <w:pStyle w:val="TableParagraph"/>
        <w:spacing w:line="256" w:lineRule="auto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A52D44" w:rsidRPr="00A52D44" w:rsidTr="00DA4911">
        <w:trPr>
          <w:trHeight w:val="452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6.2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315"/>
              <w:rPr>
                <w:sz w:val="28"/>
              </w:rPr>
            </w:pPr>
            <w:r w:rsidRPr="00A52D44">
              <w:rPr>
                <w:sz w:val="28"/>
              </w:rPr>
              <w:t>Сюжет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музыкального </w:t>
            </w:r>
            <w:r w:rsidRPr="00A52D44">
              <w:rPr>
                <w:spacing w:val="-2"/>
                <w:sz w:val="28"/>
              </w:rPr>
              <w:t>спектакля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2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Профессии</w:t>
            </w:r>
          </w:p>
          <w:p w:rsidR="00A52D44" w:rsidRPr="00A52D44" w:rsidRDefault="00A52D44" w:rsidP="00DA4911">
            <w:pPr>
              <w:pStyle w:val="TableParagraph"/>
              <w:spacing w:before="23" w:line="259" w:lineRule="auto"/>
              <w:ind w:right="89"/>
              <w:rPr>
                <w:sz w:val="28"/>
              </w:rPr>
            </w:pPr>
            <w:r w:rsidRPr="00A52D44">
              <w:rPr>
                <w:sz w:val="28"/>
              </w:rPr>
              <w:t>музыкального театра: дирижёр, режиссёр, оперные певцы, балерины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танцовщики, художники и другие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9" w:right="390"/>
              <w:rPr>
                <w:sz w:val="28"/>
              </w:rPr>
            </w:pPr>
            <w:r w:rsidRPr="00A52D44">
              <w:rPr>
                <w:sz w:val="28"/>
              </w:rPr>
              <w:t>Диалог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с учителем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поводу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синкретичного характера музыкального спектакля; знакомство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миром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театральных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профессий, творчеством театральных режиссёров, </w:t>
            </w:r>
            <w:r w:rsidRPr="00A52D44">
              <w:rPr>
                <w:spacing w:val="-2"/>
                <w:sz w:val="28"/>
              </w:rPr>
              <w:t>художников;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left="119" w:right="712"/>
              <w:rPr>
                <w:sz w:val="28"/>
              </w:rPr>
            </w:pP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фрагментов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одного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того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же спектакля в разных постановках; обсуждение различий в оформлении,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режиссуре;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создание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эскизов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костюмов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и </w:t>
            </w:r>
            <w:r w:rsidRPr="00A52D44">
              <w:rPr>
                <w:spacing w:val="-2"/>
                <w:sz w:val="28"/>
              </w:rPr>
              <w:t>декораций</w:t>
            </w:r>
          </w:p>
          <w:p w:rsidR="00A52D44" w:rsidRPr="00A52D44" w:rsidRDefault="00A52D44" w:rsidP="00DA4911">
            <w:pPr>
              <w:pStyle w:val="TableParagraph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к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одному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из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изученных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музыкальных</w:t>
            </w:r>
          </w:p>
          <w:p w:rsidR="00A52D44" w:rsidRPr="00A52D44" w:rsidRDefault="00A52D44" w:rsidP="00DA4911">
            <w:pPr>
              <w:pStyle w:val="TableParagraph"/>
              <w:spacing w:before="2" w:line="340" w:lineRule="atLeast"/>
              <w:ind w:left="119" w:right="459"/>
              <w:rPr>
                <w:sz w:val="28"/>
              </w:rPr>
            </w:pPr>
            <w:r w:rsidRPr="00A52D44">
              <w:rPr>
                <w:sz w:val="28"/>
              </w:rPr>
              <w:t>спектаклей;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виртуальный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квест по музыкальному театру</w:t>
            </w:r>
          </w:p>
        </w:tc>
      </w:tr>
      <w:tr w:rsidR="00A52D44" w:rsidRPr="00A52D44" w:rsidTr="00DA4911">
        <w:trPr>
          <w:trHeight w:val="452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6.3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1282"/>
              <w:rPr>
                <w:sz w:val="28"/>
              </w:rPr>
            </w:pPr>
            <w:r w:rsidRPr="00A52D44">
              <w:rPr>
                <w:sz w:val="28"/>
              </w:rPr>
              <w:t xml:space="preserve">Кто создаёт </w:t>
            </w:r>
            <w:r w:rsidRPr="00A52D44">
              <w:rPr>
                <w:spacing w:val="-2"/>
                <w:sz w:val="28"/>
              </w:rPr>
              <w:t>музыкальный спектакль?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Профессии</w:t>
            </w:r>
          </w:p>
          <w:p w:rsidR="00A52D44" w:rsidRPr="00A52D44" w:rsidRDefault="00A52D44" w:rsidP="00DA4911">
            <w:pPr>
              <w:pStyle w:val="TableParagraph"/>
              <w:spacing w:before="24" w:line="259" w:lineRule="auto"/>
              <w:ind w:right="89"/>
              <w:rPr>
                <w:sz w:val="28"/>
              </w:rPr>
            </w:pPr>
            <w:r w:rsidRPr="00A52D44">
              <w:rPr>
                <w:sz w:val="28"/>
              </w:rPr>
              <w:t>музыкального театра: дирижёр, режиссёр, оперные певцы, балерины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танцовщики, художники и другие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9" w:right="390"/>
              <w:rPr>
                <w:sz w:val="28"/>
              </w:rPr>
            </w:pPr>
            <w:r w:rsidRPr="00A52D44">
              <w:rPr>
                <w:sz w:val="28"/>
              </w:rPr>
              <w:t>Диалог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с учителем по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поводу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синкретичного характера музыкального спектакля; знакомство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миром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театральных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профессий, творчеством театральных режиссёров, </w:t>
            </w:r>
            <w:r w:rsidRPr="00A52D44">
              <w:rPr>
                <w:spacing w:val="-2"/>
                <w:sz w:val="28"/>
              </w:rPr>
              <w:t>художников;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 w:right="1150"/>
              <w:rPr>
                <w:sz w:val="28"/>
              </w:rPr>
            </w:pP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фрагментов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одного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того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же спектакля в разных постановках; обсуждение различий в оформлении, режиссуре;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создание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эскизов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костюмов и декораций к одному из изученных музыкальных спектаклей;</w:t>
            </w:r>
          </w:p>
          <w:p w:rsidR="00A52D44" w:rsidRPr="00A52D44" w:rsidRDefault="00A52D44" w:rsidP="00DA4911">
            <w:pPr>
              <w:pStyle w:val="TableParagraph"/>
              <w:spacing w:line="317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виртуальный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квест</w:t>
            </w:r>
          </w:p>
          <w:p w:rsidR="00A52D44" w:rsidRPr="00A52D44" w:rsidRDefault="00A52D44" w:rsidP="00DA4911">
            <w:pPr>
              <w:pStyle w:val="TableParagraph"/>
              <w:spacing w:before="25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по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музыкальному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театру</w:t>
            </w:r>
          </w:p>
        </w:tc>
      </w:tr>
      <w:tr w:rsidR="00A52D44" w:rsidRPr="00A52D44" w:rsidTr="00DA4911">
        <w:trPr>
          <w:trHeight w:val="349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5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52D44" w:rsidRPr="00A52D44" w:rsidRDefault="00A52D44" w:rsidP="00A52D44">
      <w:pPr>
        <w:pStyle w:val="TableParagraph"/>
        <w:rPr>
          <w:sz w:val="26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A52D44" w:rsidRPr="00A52D44" w:rsidTr="00DA4911">
        <w:trPr>
          <w:trHeight w:val="350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14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7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«Современная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музыкальная</w:t>
            </w:r>
            <w:r w:rsidRPr="00A52D44">
              <w:rPr>
                <w:b/>
                <w:spacing w:val="-7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культура»</w:t>
            </w:r>
          </w:p>
        </w:tc>
      </w:tr>
      <w:tr w:rsidR="00A52D44" w:rsidRPr="00A52D44" w:rsidTr="00DA4911">
        <w:trPr>
          <w:trHeight w:val="4175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7.1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386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Исполнители </w:t>
            </w:r>
            <w:r w:rsidRPr="00A52D44">
              <w:rPr>
                <w:sz w:val="28"/>
              </w:rPr>
              <w:t>современной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музыки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2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right="487"/>
              <w:rPr>
                <w:sz w:val="28"/>
              </w:rPr>
            </w:pPr>
            <w:r w:rsidRPr="00A52D44">
              <w:rPr>
                <w:sz w:val="28"/>
              </w:rPr>
              <w:t xml:space="preserve">Творчество одного или нескольких </w:t>
            </w:r>
            <w:r w:rsidRPr="00A52D44">
              <w:rPr>
                <w:spacing w:val="-2"/>
                <w:sz w:val="28"/>
              </w:rPr>
              <w:t xml:space="preserve">исполнителей </w:t>
            </w:r>
            <w:r w:rsidRPr="00A52D44">
              <w:rPr>
                <w:sz w:val="28"/>
              </w:rPr>
              <w:t>современной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музыки,</w:t>
            </w:r>
          </w:p>
          <w:p w:rsidR="00A52D44" w:rsidRPr="00A52D44" w:rsidRDefault="00A52D44" w:rsidP="00DA4911">
            <w:pPr>
              <w:pStyle w:val="TableParagraph"/>
              <w:spacing w:before="9"/>
              <w:rPr>
                <w:sz w:val="28"/>
              </w:rPr>
            </w:pPr>
            <w:r w:rsidRPr="00A52D44">
              <w:rPr>
                <w:sz w:val="28"/>
              </w:rPr>
              <w:t>популярных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у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молодёжи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видеоклипов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современных </w:t>
            </w:r>
            <w:r w:rsidRPr="00A52D44">
              <w:rPr>
                <w:spacing w:val="-2"/>
                <w:sz w:val="28"/>
              </w:rPr>
              <w:t>исполнителей;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 w:right="1329"/>
              <w:rPr>
                <w:sz w:val="28"/>
              </w:rPr>
            </w:pPr>
            <w:r w:rsidRPr="00A52D44">
              <w:rPr>
                <w:sz w:val="28"/>
              </w:rPr>
              <w:t>сравнение их композиций с другими направлениями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стилями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(классикой, духовной, народной музыкой); вариативно: составление плейлиста, коллекции записей современной музыки для друзей-других обучающихся (для проведения</w:t>
            </w:r>
          </w:p>
          <w:p w:rsidR="00A52D44" w:rsidRPr="00A52D44" w:rsidRDefault="00A52D44" w:rsidP="00DA4911">
            <w:pPr>
              <w:pStyle w:val="TableParagraph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совместного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досуга);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съёмка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собственного</w:t>
            </w:r>
          </w:p>
          <w:p w:rsidR="00A52D44" w:rsidRPr="00A52D44" w:rsidRDefault="00A52D44" w:rsidP="00DA4911">
            <w:pPr>
              <w:pStyle w:val="TableParagraph"/>
              <w:spacing w:before="6" w:line="340" w:lineRule="atLeas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видеоклипа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музыку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одной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из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современных популярных композиций</w:t>
            </w:r>
          </w:p>
        </w:tc>
      </w:tr>
      <w:tr w:rsidR="00A52D44" w:rsidRPr="00A52D44" w:rsidTr="00DA4911">
        <w:trPr>
          <w:trHeight w:val="4867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7.2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 w:rsidRPr="00A52D44">
              <w:rPr>
                <w:spacing w:val="-4"/>
                <w:sz w:val="28"/>
              </w:rPr>
              <w:t>Джаз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right="419"/>
              <w:rPr>
                <w:sz w:val="28"/>
              </w:rPr>
            </w:pPr>
            <w:r w:rsidRPr="00A52D44">
              <w:rPr>
                <w:sz w:val="28"/>
              </w:rPr>
              <w:t xml:space="preserve">Особенности джаза: </w:t>
            </w:r>
            <w:r w:rsidRPr="00A52D44">
              <w:rPr>
                <w:spacing w:val="-2"/>
                <w:sz w:val="28"/>
              </w:rPr>
              <w:t xml:space="preserve">импровизационность, </w:t>
            </w:r>
            <w:r w:rsidRPr="00A52D44">
              <w:rPr>
                <w:sz w:val="28"/>
              </w:rPr>
              <w:t>ритм. Музыкальные инструменты джаза, особые приёмы игры на них. Творчество джазовых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музыкантов (по выбору учителя могут быть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right="280"/>
              <w:rPr>
                <w:sz w:val="28"/>
              </w:rPr>
            </w:pPr>
            <w:r w:rsidRPr="00A52D44">
              <w:rPr>
                <w:sz w:val="28"/>
              </w:rPr>
              <w:t>представлены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примеры творчества всемирно известных джазовых)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творчеством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джазовых </w:t>
            </w:r>
            <w:r w:rsidRPr="00A52D44">
              <w:rPr>
                <w:spacing w:val="-2"/>
                <w:sz w:val="28"/>
              </w:rPr>
              <w:t>музыкантов;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узнавание, различение на слух джазовых композиций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отличие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от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других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 стилей и направлений;</w:t>
            </w:r>
          </w:p>
          <w:p w:rsidR="00A52D44" w:rsidRPr="00A52D44" w:rsidRDefault="00A52D44" w:rsidP="00DA4911">
            <w:pPr>
              <w:pStyle w:val="TableParagraph"/>
              <w:spacing w:before="3" w:line="261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определение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слух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тембров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музыкальных инструментов, исполняющих джазовую </w:t>
            </w:r>
            <w:r w:rsidRPr="00A52D44">
              <w:rPr>
                <w:spacing w:val="-2"/>
                <w:sz w:val="28"/>
              </w:rPr>
              <w:t>композицию;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9" w:right="1329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 песен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джазовых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ритмах;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сочинение, импровизация ритмического аккомпанемента с джазовым ритмом, синкопами; составление плейлиста</w:t>
            </w:r>
          </w:p>
          <w:p w:rsidR="00A52D44" w:rsidRPr="00A52D44" w:rsidRDefault="00A52D44" w:rsidP="00DA4911">
            <w:pPr>
              <w:pStyle w:val="TableParagraph"/>
              <w:spacing w:line="320" w:lineRule="exact"/>
              <w:ind w:left="191"/>
              <w:rPr>
                <w:sz w:val="28"/>
              </w:rPr>
            </w:pPr>
            <w:r w:rsidRPr="00A52D44">
              <w:rPr>
                <w:sz w:val="28"/>
              </w:rPr>
              <w:t>записей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джазовых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музыкантов</w:t>
            </w:r>
          </w:p>
        </w:tc>
      </w:tr>
    </w:tbl>
    <w:p w:rsidR="00A52D44" w:rsidRPr="00A52D44" w:rsidRDefault="00A52D44" w:rsidP="00A52D44">
      <w:pPr>
        <w:pStyle w:val="TableParagraph"/>
        <w:spacing w:line="320" w:lineRule="exac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A52D44" w:rsidRPr="00A52D44" w:rsidTr="00DA4911">
        <w:trPr>
          <w:trHeight w:val="4521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7.3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7" w:right="1309"/>
              <w:jc w:val="both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Электронные музыкальные инструменты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Современные</w:t>
            </w:r>
          </w:p>
          <w:p w:rsidR="00A52D44" w:rsidRPr="00A52D44" w:rsidRDefault="00A52D44" w:rsidP="00DA4911">
            <w:pPr>
              <w:pStyle w:val="TableParagraph"/>
              <w:spacing w:before="23" w:line="259" w:lineRule="auto"/>
              <w:ind w:right="133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«двойники» классических музыкальных инструментов: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right="11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синтезатор,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 xml:space="preserve">электронная </w:t>
            </w:r>
            <w:r w:rsidRPr="00A52D44">
              <w:rPr>
                <w:sz w:val="28"/>
              </w:rPr>
              <w:t xml:space="preserve">скрипка, гитара, барабаны. Виртуальные </w:t>
            </w:r>
            <w:r w:rsidRPr="00A52D44">
              <w:rPr>
                <w:spacing w:val="-2"/>
                <w:sz w:val="28"/>
              </w:rPr>
              <w:t>музыкальные инструменты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right="1074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компьютерных </w:t>
            </w:r>
            <w:r w:rsidRPr="00A52D44">
              <w:rPr>
                <w:spacing w:val="-2"/>
                <w:sz w:val="28"/>
              </w:rPr>
              <w:t>программах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композиций</w:t>
            </w:r>
          </w:p>
          <w:p w:rsidR="00A52D44" w:rsidRPr="00A52D44" w:rsidRDefault="00A52D44" w:rsidP="00DA4911">
            <w:pPr>
              <w:pStyle w:val="TableParagraph"/>
              <w:spacing w:before="23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исполнении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электронных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музыкальных </w:t>
            </w:r>
            <w:r w:rsidRPr="00A52D44">
              <w:rPr>
                <w:spacing w:val="-2"/>
                <w:sz w:val="28"/>
              </w:rPr>
              <w:t>инструментах;</w:t>
            </w:r>
          </w:p>
          <w:p w:rsidR="00A52D44" w:rsidRPr="00A52D44" w:rsidRDefault="00A52D44" w:rsidP="00DA4911">
            <w:pPr>
              <w:pStyle w:val="TableParagraph"/>
              <w:spacing w:before="10"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сравнение их звучания с акустическими инструментами,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обсуждение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результатов </w:t>
            </w:r>
            <w:r w:rsidRPr="00A52D44">
              <w:rPr>
                <w:spacing w:val="-2"/>
                <w:sz w:val="28"/>
              </w:rPr>
              <w:t>сравнения;</w:t>
            </w:r>
          </w:p>
          <w:p w:rsidR="00A52D44" w:rsidRPr="00A52D44" w:rsidRDefault="00A52D44" w:rsidP="00DA4911">
            <w:pPr>
              <w:pStyle w:val="TableParagraph"/>
              <w:spacing w:before="4" w:line="259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подбор электронных тембров для создания музыки к фантастическому фильму; вариативно: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фильма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об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электронных музыкальных инструментах; создание электронной композиции в компьютерных программах с готовыми семплами (например,</w:t>
            </w:r>
          </w:p>
          <w:p w:rsidR="00A52D44" w:rsidRPr="00A52D44" w:rsidRDefault="00A52D44" w:rsidP="00DA4911">
            <w:pPr>
              <w:pStyle w:val="TableParagraph"/>
              <w:spacing w:before="3"/>
              <w:ind w:left="119"/>
              <w:rPr>
                <w:sz w:val="28"/>
              </w:rPr>
            </w:pPr>
            <w:r w:rsidRPr="00A52D44">
              <w:rPr>
                <w:sz w:val="28"/>
              </w:rPr>
              <w:t>Garage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Band)</w:t>
            </w:r>
          </w:p>
        </w:tc>
      </w:tr>
      <w:tr w:rsidR="00A52D44" w:rsidRPr="00A52D44" w:rsidTr="00DA4911">
        <w:trPr>
          <w:trHeight w:val="350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4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50"/>
        </w:trPr>
        <w:tc>
          <w:tcPr>
            <w:tcW w:w="14843" w:type="dxa"/>
            <w:gridSpan w:val="5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10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8</w:t>
            </w:r>
            <w:r w:rsidRPr="00A52D44">
              <w:rPr>
                <w:b/>
                <w:spacing w:val="-3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«Музыкальная</w:t>
            </w:r>
            <w:r w:rsidRPr="00A52D44">
              <w:rPr>
                <w:b/>
                <w:spacing w:val="-6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грамота»</w:t>
            </w:r>
          </w:p>
        </w:tc>
      </w:tr>
      <w:tr w:rsidR="00A52D44" w:rsidRPr="00A52D44" w:rsidTr="00DA4911">
        <w:trPr>
          <w:trHeight w:val="4168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8.1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Интонация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Выразительные</w:t>
            </w:r>
          </w:p>
          <w:p w:rsidR="00A52D44" w:rsidRPr="00A52D44" w:rsidRDefault="00A52D44" w:rsidP="00DA4911">
            <w:pPr>
              <w:pStyle w:val="TableParagraph"/>
              <w:spacing w:before="24" w:line="256" w:lineRule="auto"/>
              <w:ind w:right="817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изобразительные </w:t>
            </w:r>
            <w:r w:rsidRPr="00A52D44">
              <w:rPr>
                <w:spacing w:val="-2"/>
                <w:sz w:val="28"/>
              </w:rPr>
              <w:t>интонации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 w:right="1436"/>
              <w:jc w:val="both"/>
              <w:rPr>
                <w:sz w:val="28"/>
              </w:rPr>
            </w:pPr>
            <w:r w:rsidRPr="00A52D44">
              <w:rPr>
                <w:sz w:val="28"/>
              </w:rPr>
              <w:t>Определение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слух,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прослеживание по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нотной записи кратких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интонаций изобразительного (ку-ку, тик-так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 w:right="712"/>
              <w:rPr>
                <w:sz w:val="28"/>
              </w:rPr>
            </w:pPr>
            <w:r w:rsidRPr="00A52D44">
              <w:rPr>
                <w:sz w:val="28"/>
              </w:rPr>
              <w:t>и другие) и выразительного (просьба, призыв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другие)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характера;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разучивание, исполнение попевок, вокальных упражнений, песен, вокальные</w:t>
            </w:r>
          </w:p>
          <w:p w:rsidR="00A52D44" w:rsidRPr="00A52D44" w:rsidRDefault="00A52D44" w:rsidP="00DA4911">
            <w:pPr>
              <w:pStyle w:val="TableParagraph"/>
              <w:spacing w:before="12" w:line="259" w:lineRule="auto"/>
              <w:ind w:left="119" w:right="1456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инструментальные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импровизации на основе данных интонаций;</w:t>
            </w:r>
          </w:p>
          <w:p w:rsidR="00A52D44" w:rsidRPr="00A52D44" w:rsidRDefault="00A52D44" w:rsidP="00DA4911">
            <w:pPr>
              <w:pStyle w:val="TableParagraph"/>
              <w:spacing w:line="318" w:lineRule="exac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фрагментов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музыкальных</w:t>
            </w:r>
          </w:p>
          <w:p w:rsidR="00A52D44" w:rsidRPr="00A52D44" w:rsidRDefault="00A52D44" w:rsidP="00DA4911">
            <w:pPr>
              <w:pStyle w:val="TableParagraph"/>
              <w:spacing w:before="14" w:line="340" w:lineRule="atLeast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произведений,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включающих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примеры изобразительных интонаций</w:t>
            </w:r>
          </w:p>
        </w:tc>
      </w:tr>
    </w:tbl>
    <w:p w:rsidR="00A52D44" w:rsidRPr="00A52D44" w:rsidRDefault="00A52D44" w:rsidP="00A52D44">
      <w:pPr>
        <w:pStyle w:val="TableParagraph"/>
        <w:spacing w:line="340" w:lineRule="atLeas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039"/>
        <w:gridCol w:w="1699"/>
        <w:gridCol w:w="3205"/>
        <w:gridCol w:w="6072"/>
      </w:tblGrid>
      <w:tr w:rsidR="00A52D44" w:rsidRPr="00A52D44" w:rsidTr="00DA4911">
        <w:trPr>
          <w:trHeight w:val="4874"/>
        </w:trPr>
        <w:tc>
          <w:tcPr>
            <w:tcW w:w="828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8.2</w:t>
            </w:r>
          </w:p>
        </w:tc>
        <w:tc>
          <w:tcPr>
            <w:tcW w:w="3039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 w:rsidRPr="00A52D44">
              <w:rPr>
                <w:spacing w:val="-4"/>
                <w:sz w:val="28"/>
              </w:rPr>
              <w:t>Ритм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rPr>
                <w:sz w:val="28"/>
              </w:rPr>
            </w:pPr>
            <w:r w:rsidRPr="00A52D44">
              <w:rPr>
                <w:sz w:val="28"/>
              </w:rPr>
              <w:t>Звуки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длинные</w:t>
            </w:r>
          </w:p>
          <w:p w:rsidR="00A52D44" w:rsidRPr="00A52D44" w:rsidRDefault="00A52D44" w:rsidP="00DA4911">
            <w:pPr>
              <w:pStyle w:val="TableParagraph"/>
              <w:spacing w:before="23" w:line="256" w:lineRule="auto"/>
              <w:ind w:right="529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короткие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(восьмые и четвертные</w:t>
            </w:r>
          </w:p>
          <w:p w:rsidR="00A52D44" w:rsidRPr="00A52D44" w:rsidRDefault="00A52D44" w:rsidP="00DA4911">
            <w:pPr>
              <w:pStyle w:val="TableParagraph"/>
              <w:spacing w:before="10" w:line="259" w:lineRule="auto"/>
              <w:ind w:right="640"/>
              <w:rPr>
                <w:sz w:val="28"/>
              </w:rPr>
            </w:pPr>
            <w:r w:rsidRPr="00A52D44">
              <w:rPr>
                <w:sz w:val="28"/>
              </w:rPr>
              <w:t>длительности),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такт, тактовая черта</w:t>
            </w: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Определение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слух,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прослеживание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нотной записи ритмических рисунков, состоящих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left="119" w:right="224"/>
              <w:rPr>
                <w:sz w:val="28"/>
              </w:rPr>
            </w:pPr>
            <w:r w:rsidRPr="00A52D44">
              <w:rPr>
                <w:sz w:val="28"/>
              </w:rPr>
              <w:t>из различных длительностей и пауз; исполнение, импровизация с помощью звучащих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жестов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(хлопки,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шлепки,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притопы)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(или)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ударных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инструментов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простых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ритмов; игра «Ритмическое эхо», прохлопывание ритма по ритмическим карточкам, проговаривание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 w:right="712"/>
              <w:rPr>
                <w:sz w:val="28"/>
              </w:rPr>
            </w:pPr>
            <w:r w:rsidRPr="00A52D44">
              <w:rPr>
                <w:sz w:val="28"/>
              </w:rPr>
              <w:t>с использованием ритмослогов; разучивание, исполнение на ударных инструментах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ритмической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партитуры;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9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произведений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ярко выраженным ритмическим рисунком,</w:t>
            </w:r>
          </w:p>
          <w:p w:rsidR="00A52D44" w:rsidRPr="00A52D44" w:rsidRDefault="00A52D44" w:rsidP="00DA4911">
            <w:pPr>
              <w:pStyle w:val="TableParagraph"/>
              <w:ind w:left="119"/>
              <w:rPr>
                <w:sz w:val="28"/>
              </w:rPr>
            </w:pPr>
            <w:r w:rsidRPr="00A52D44">
              <w:rPr>
                <w:sz w:val="28"/>
              </w:rPr>
              <w:t>воспроизведение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ритма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памяти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(хлопками)</w:t>
            </w:r>
          </w:p>
        </w:tc>
      </w:tr>
      <w:tr w:rsidR="00A52D44" w:rsidRPr="00A52D44" w:rsidTr="00DA4911">
        <w:trPr>
          <w:trHeight w:val="342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2</w:t>
            </w:r>
          </w:p>
        </w:tc>
        <w:tc>
          <w:tcPr>
            <w:tcW w:w="3205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2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696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Количество</w:t>
            </w:r>
            <w:r w:rsidRPr="00A52D44">
              <w:rPr>
                <w:spacing w:val="-19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часов</w:t>
            </w:r>
          </w:p>
          <w:p w:rsidR="00A52D44" w:rsidRPr="00A52D44" w:rsidRDefault="00A52D44" w:rsidP="00DA4911">
            <w:pPr>
              <w:pStyle w:val="TableParagraph"/>
              <w:spacing w:before="24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по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вариативным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модулям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17</w:t>
            </w:r>
          </w:p>
        </w:tc>
        <w:tc>
          <w:tcPr>
            <w:tcW w:w="9277" w:type="dxa"/>
            <w:gridSpan w:val="2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696"/>
        </w:trPr>
        <w:tc>
          <w:tcPr>
            <w:tcW w:w="3867" w:type="dxa"/>
            <w:gridSpan w:val="2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ОБЩЕЕ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КОЛИЧЕСТВО</w:t>
            </w:r>
          </w:p>
          <w:p w:rsidR="00A52D44" w:rsidRPr="00A52D44" w:rsidRDefault="00A52D44" w:rsidP="00DA4911">
            <w:pPr>
              <w:pStyle w:val="TableParagraph"/>
              <w:spacing w:before="31"/>
              <w:ind w:left="110"/>
              <w:rPr>
                <w:sz w:val="28"/>
              </w:rPr>
            </w:pPr>
            <w:r w:rsidRPr="00A52D44">
              <w:rPr>
                <w:sz w:val="28"/>
              </w:rPr>
              <w:t>ЧАСОВ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ПРОГРАММЕ</w:t>
            </w:r>
          </w:p>
        </w:tc>
        <w:tc>
          <w:tcPr>
            <w:tcW w:w="169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34</w:t>
            </w:r>
          </w:p>
        </w:tc>
        <w:tc>
          <w:tcPr>
            <w:tcW w:w="9277" w:type="dxa"/>
            <w:gridSpan w:val="2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52D44" w:rsidRPr="00A52D44" w:rsidRDefault="00A52D44" w:rsidP="00A52D44">
      <w:pPr>
        <w:pStyle w:val="TableParagraph"/>
        <w:rPr>
          <w:sz w:val="26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3"/>
        <w:keepNext w:val="0"/>
        <w:keepLines w:val="0"/>
        <w:widowControl w:val="0"/>
        <w:numPr>
          <w:ilvl w:val="0"/>
          <w:numId w:val="7"/>
        </w:numPr>
        <w:tabs>
          <w:tab w:val="left" w:pos="352"/>
        </w:tabs>
        <w:autoSpaceDE w:val="0"/>
        <w:autoSpaceDN w:val="0"/>
        <w:spacing w:before="79" w:after="0" w:line="240" w:lineRule="auto"/>
        <w:ind w:left="352" w:hanging="214"/>
        <w:rPr>
          <w:color w:val="auto"/>
        </w:rPr>
      </w:pPr>
      <w:bookmarkStart w:id="11" w:name="_bookmark18"/>
      <w:bookmarkEnd w:id="11"/>
      <w:r w:rsidRPr="00A52D44">
        <w:rPr>
          <w:color w:val="auto"/>
          <w:spacing w:val="-2"/>
        </w:rPr>
        <w:lastRenderedPageBreak/>
        <w:t>КЛАСС</w:t>
      </w:r>
    </w:p>
    <w:p w:rsidR="00A52D44" w:rsidRPr="00A52D44" w:rsidRDefault="00A52D44" w:rsidP="00A52D44">
      <w:pPr>
        <w:pStyle w:val="ae"/>
        <w:spacing w:before="1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A52D44" w:rsidRPr="00A52D44" w:rsidTr="00DA4911">
        <w:trPr>
          <w:trHeight w:val="1048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before="169" w:line="256" w:lineRule="auto"/>
              <w:ind w:left="232" w:firstLine="50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 xml:space="preserve">№ </w:t>
            </w:r>
            <w:r w:rsidRPr="00A52D44">
              <w:rPr>
                <w:spacing w:val="-5"/>
                <w:sz w:val="28"/>
              </w:rPr>
              <w:t>п/п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635" w:firstLine="7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Наименование</w:t>
            </w:r>
          </w:p>
          <w:p w:rsidR="00A52D44" w:rsidRPr="00A52D44" w:rsidRDefault="00A52D44" w:rsidP="00DA4911">
            <w:pPr>
              <w:pStyle w:val="TableParagraph"/>
              <w:spacing w:before="6" w:line="340" w:lineRule="atLeast"/>
              <w:ind w:left="383" w:right="371" w:firstLine="252"/>
              <w:rPr>
                <w:sz w:val="28"/>
              </w:rPr>
            </w:pPr>
            <w:r w:rsidRPr="00A52D44">
              <w:rPr>
                <w:sz w:val="28"/>
              </w:rPr>
              <w:t>разделов и тем учебного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предмета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before="169" w:line="256" w:lineRule="auto"/>
              <w:ind w:left="498" w:right="116" w:hanging="36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before="169" w:line="256" w:lineRule="auto"/>
              <w:ind w:left="923" w:right="252" w:hanging="10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Программное содержание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A52D44" w:rsidRPr="00A52D44" w:rsidRDefault="00A52D44" w:rsidP="00DA4911">
            <w:pPr>
              <w:pStyle w:val="TableParagraph"/>
              <w:ind w:left="396"/>
              <w:rPr>
                <w:sz w:val="28"/>
              </w:rPr>
            </w:pPr>
            <w:r w:rsidRPr="00A52D44">
              <w:rPr>
                <w:sz w:val="28"/>
              </w:rPr>
              <w:t>Основные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виды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деятельности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обучающихся</w:t>
            </w:r>
          </w:p>
        </w:tc>
      </w:tr>
      <w:tr w:rsidR="00A52D44" w:rsidRPr="00A52D44" w:rsidTr="00DA4911">
        <w:trPr>
          <w:trHeight w:val="343"/>
        </w:trPr>
        <w:tc>
          <w:tcPr>
            <w:tcW w:w="14848" w:type="dxa"/>
            <w:gridSpan w:val="5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pacing w:val="-2"/>
                <w:sz w:val="28"/>
              </w:rPr>
              <w:t>ИНВАРИАНТНАЯ</w:t>
            </w:r>
            <w:r w:rsidRPr="00A52D44">
              <w:rPr>
                <w:b/>
                <w:sz w:val="28"/>
              </w:rPr>
              <w:t xml:space="preserve"> </w:t>
            </w:r>
            <w:r w:rsidRPr="00A52D44">
              <w:rPr>
                <w:b/>
                <w:spacing w:val="-4"/>
                <w:sz w:val="28"/>
              </w:rPr>
              <w:t>ЧАСТЬ</w:t>
            </w:r>
          </w:p>
        </w:tc>
      </w:tr>
      <w:tr w:rsidR="00A52D44" w:rsidRPr="00A52D44" w:rsidTr="00DA4911">
        <w:trPr>
          <w:trHeight w:val="350"/>
        </w:trPr>
        <w:tc>
          <w:tcPr>
            <w:tcW w:w="14848" w:type="dxa"/>
            <w:gridSpan w:val="5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9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1</w:t>
            </w:r>
            <w:r w:rsidRPr="00A52D44">
              <w:rPr>
                <w:b/>
                <w:spacing w:val="-2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«Народная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музыка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России»</w:t>
            </w:r>
          </w:p>
        </w:tc>
      </w:tr>
      <w:tr w:rsidR="00A52D44" w:rsidRPr="00A52D44" w:rsidTr="00DA4911">
        <w:trPr>
          <w:trHeight w:val="3477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1.1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 w:rsidRPr="00A52D44">
              <w:rPr>
                <w:sz w:val="28"/>
              </w:rPr>
              <w:t>Край,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котором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ты </w:t>
            </w:r>
            <w:r w:rsidRPr="00A52D44">
              <w:rPr>
                <w:spacing w:val="-2"/>
                <w:sz w:val="28"/>
              </w:rPr>
              <w:t>живёшь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 w:rsidRPr="00A52D44">
              <w:rPr>
                <w:sz w:val="28"/>
              </w:rPr>
              <w:t>Музыкальные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традиции малой Родины. Песни, обряды, музыкальные </w:t>
            </w:r>
            <w:r w:rsidRPr="00A52D44">
              <w:rPr>
                <w:spacing w:val="-2"/>
                <w:sz w:val="28"/>
              </w:rPr>
              <w:t>инструменты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5" w:right="229"/>
              <w:rPr>
                <w:sz w:val="28"/>
              </w:rPr>
            </w:pPr>
            <w:r w:rsidRPr="00A52D44">
              <w:rPr>
                <w:sz w:val="28"/>
              </w:rPr>
              <w:t>Разучивание, исполнение образцов традиционного фольклора своей местности, песен,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посвящённых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своей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малой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родине,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песен </w:t>
            </w:r>
            <w:r w:rsidRPr="00A52D44">
              <w:rPr>
                <w:spacing w:val="-2"/>
                <w:sz w:val="28"/>
              </w:rPr>
              <w:t>композиторов-земляков;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диалог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учителем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традициях своего родного края;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вариативно: просмотр видеофильма о культуре родного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края;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краеведческого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музея; посещение этнографического спектакля,</w:t>
            </w:r>
          </w:p>
          <w:p w:rsidR="00A52D44" w:rsidRPr="00A52D44" w:rsidRDefault="00A52D44" w:rsidP="00DA4911">
            <w:pPr>
              <w:pStyle w:val="TableParagraph"/>
              <w:ind w:left="115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концерта</w:t>
            </w:r>
          </w:p>
        </w:tc>
      </w:tr>
      <w:tr w:rsidR="00A52D44" w:rsidRPr="00A52D44" w:rsidTr="00DA4911">
        <w:trPr>
          <w:trHeight w:val="2432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1.2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264" w:lineRule="auto"/>
              <w:ind w:left="109" w:right="889"/>
              <w:rPr>
                <w:sz w:val="28"/>
              </w:rPr>
            </w:pPr>
            <w:r w:rsidRPr="00A52D44">
              <w:rPr>
                <w:sz w:val="28"/>
              </w:rPr>
              <w:t>Первые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артисты, народный театр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64" w:lineRule="auto"/>
              <w:ind w:left="108" w:right="102"/>
              <w:rPr>
                <w:sz w:val="28"/>
              </w:rPr>
            </w:pPr>
            <w:r w:rsidRPr="00A52D44">
              <w:rPr>
                <w:sz w:val="28"/>
              </w:rPr>
              <w:t>Скоморохи.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Ярмарочный балаган. Вертеп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15" w:right="869"/>
              <w:rPr>
                <w:sz w:val="28"/>
              </w:rPr>
            </w:pPr>
            <w:r w:rsidRPr="00A52D44">
              <w:rPr>
                <w:sz w:val="28"/>
              </w:rPr>
              <w:t>Виды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деятельности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обучающихся: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чтение учебных, справочных текстов по теме; диалог с учителем;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разучивание, исполнение скоморошин; вариативно: просмотр фильма (мультфильма), фрагмента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музыкального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спектакля;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творческий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проект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театрализованная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постановка</w:t>
            </w:r>
          </w:p>
        </w:tc>
      </w:tr>
      <w:tr w:rsidR="00A52D44" w:rsidRPr="00A52D44" w:rsidTr="00DA4911">
        <w:trPr>
          <w:trHeight w:val="1394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1.3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09" w:right="728"/>
              <w:rPr>
                <w:sz w:val="28"/>
              </w:rPr>
            </w:pPr>
            <w:r w:rsidRPr="00A52D44">
              <w:rPr>
                <w:sz w:val="28"/>
              </w:rPr>
              <w:t>Русские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народные </w:t>
            </w:r>
            <w:r w:rsidRPr="00A52D44">
              <w:rPr>
                <w:spacing w:val="-2"/>
                <w:sz w:val="28"/>
              </w:rPr>
              <w:t>музыкальные инструменты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08" w:right="102"/>
              <w:rPr>
                <w:sz w:val="28"/>
              </w:rPr>
            </w:pPr>
            <w:r w:rsidRPr="00A52D44">
              <w:rPr>
                <w:sz w:val="28"/>
              </w:rPr>
              <w:t>Народные музыкальные инструменты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(балалайка, рожок, свирель, гусли,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гармонь,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ложки).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внешним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видом,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особенностями исполнения и звучания русских народных инструментов; определение на слух тембров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инструментов;</w:t>
            </w:r>
          </w:p>
        </w:tc>
      </w:tr>
    </w:tbl>
    <w:p w:rsidR="00A52D44" w:rsidRPr="00A52D44" w:rsidRDefault="00A52D44" w:rsidP="00A52D44">
      <w:pPr>
        <w:pStyle w:val="TableParagraph"/>
        <w:spacing w:line="314" w:lineRule="exac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A52D44" w:rsidRPr="00A52D44" w:rsidTr="00DA4911">
        <w:trPr>
          <w:trHeight w:val="5220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8" w:right="577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Инструментальные </w:t>
            </w:r>
            <w:r w:rsidRPr="00A52D44">
              <w:rPr>
                <w:sz w:val="28"/>
              </w:rPr>
              <w:t>наигрыши.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Плясовые </w:t>
            </w:r>
            <w:r w:rsidRPr="00A52D44">
              <w:rPr>
                <w:spacing w:val="-2"/>
                <w:sz w:val="28"/>
              </w:rPr>
              <w:t>мелодии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классификация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группы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духовых,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ударных, </w:t>
            </w:r>
            <w:r w:rsidRPr="00A52D44">
              <w:rPr>
                <w:spacing w:val="-2"/>
                <w:sz w:val="28"/>
              </w:rPr>
              <w:t>струнных;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музыкальная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викторина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знание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тембров народных инструментов;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двигательная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игра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импровизация-подражание игре на музыкальных инструментах;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слушание фортепианных пьес композиторов, исполнение песен, в которых присутствуют звукоизобразительные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элементы,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подражание голосам народных инструментов;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видеофильма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русских музыкальных инструментах; посещение музыкального или краеведческого музея;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освоение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простейших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навыков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игры на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свирели,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5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ложках</w:t>
            </w:r>
          </w:p>
        </w:tc>
      </w:tr>
      <w:tr w:rsidR="00A52D44" w:rsidRPr="00A52D44" w:rsidTr="00DA4911">
        <w:trPr>
          <w:trHeight w:val="4175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1.4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09" w:right="300"/>
              <w:rPr>
                <w:sz w:val="28"/>
              </w:rPr>
            </w:pPr>
            <w:r w:rsidRPr="00A52D44">
              <w:rPr>
                <w:sz w:val="28"/>
              </w:rPr>
              <w:t>Жанры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музыкального </w:t>
            </w:r>
            <w:r w:rsidRPr="00A52D44">
              <w:rPr>
                <w:spacing w:val="-2"/>
                <w:sz w:val="28"/>
              </w:rPr>
              <w:t>фольклора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08" w:right="182"/>
              <w:rPr>
                <w:sz w:val="28"/>
              </w:rPr>
            </w:pPr>
            <w:r w:rsidRPr="00A52D44">
              <w:rPr>
                <w:sz w:val="28"/>
              </w:rPr>
              <w:t>Музыкальные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традиции, особенности народной музыки республик Российской Федерации (по выбору учителя</w:t>
            </w:r>
          </w:p>
          <w:p w:rsidR="00A52D44" w:rsidRPr="00A52D44" w:rsidRDefault="00A52D44" w:rsidP="00DA4911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может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быть</w:t>
            </w:r>
          </w:p>
          <w:p w:rsidR="00A52D44" w:rsidRPr="00A52D44" w:rsidRDefault="00A52D44" w:rsidP="00DA4911">
            <w:pPr>
              <w:pStyle w:val="TableParagraph"/>
              <w:spacing w:before="20" w:line="259" w:lineRule="auto"/>
              <w:ind w:left="108" w:right="268"/>
              <w:rPr>
                <w:sz w:val="28"/>
              </w:rPr>
            </w:pPr>
            <w:r w:rsidRPr="00A52D44">
              <w:rPr>
                <w:sz w:val="28"/>
              </w:rPr>
              <w:t>представлена культура 2–3 регионов Российской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Федерации. Особое внимание следует уделить как</w:t>
            </w:r>
          </w:p>
          <w:p w:rsidR="00A52D44" w:rsidRPr="00A52D44" w:rsidRDefault="00A52D44" w:rsidP="00DA4911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наиболее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Знакомство с особенностями музыкального фольклора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различных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народностей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Российской </w:t>
            </w:r>
            <w:r w:rsidRPr="00A52D44">
              <w:rPr>
                <w:spacing w:val="-2"/>
                <w:sz w:val="28"/>
              </w:rPr>
              <w:t>Федерации;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определение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характерных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черт,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характеристика типичных элементов музыкального языка</w:t>
            </w:r>
          </w:p>
          <w:p w:rsidR="00A52D44" w:rsidRPr="00A52D44" w:rsidRDefault="00A52D44" w:rsidP="00DA4911">
            <w:pPr>
              <w:pStyle w:val="TableParagraph"/>
              <w:ind w:left="115"/>
              <w:rPr>
                <w:sz w:val="28"/>
              </w:rPr>
            </w:pPr>
            <w:r w:rsidRPr="00A52D44">
              <w:rPr>
                <w:sz w:val="28"/>
              </w:rPr>
              <w:t>(ритм,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лад,</w:t>
            </w:r>
            <w:r w:rsidRPr="00A52D44">
              <w:rPr>
                <w:spacing w:val="-2"/>
                <w:sz w:val="28"/>
              </w:rPr>
              <w:t xml:space="preserve"> интонации);</w:t>
            </w:r>
          </w:p>
          <w:p w:rsidR="00A52D44" w:rsidRPr="00A52D44" w:rsidRDefault="00A52D44" w:rsidP="00DA4911">
            <w:pPr>
              <w:pStyle w:val="TableParagraph"/>
              <w:spacing w:before="14"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разучивание песен, танцев, импровизация ритмических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аккомпанементов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ударных </w:t>
            </w:r>
            <w:r w:rsidRPr="00A52D44">
              <w:rPr>
                <w:spacing w:val="-2"/>
                <w:sz w:val="28"/>
              </w:rPr>
              <w:t>инструментах;</w:t>
            </w:r>
          </w:p>
          <w:p w:rsidR="00A52D44" w:rsidRPr="00A52D44" w:rsidRDefault="00A52D44" w:rsidP="00DA4911">
            <w:pPr>
              <w:pStyle w:val="TableParagraph"/>
              <w:spacing w:before="4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доступных</w:t>
            </w:r>
          </w:p>
          <w:p w:rsidR="00A52D44" w:rsidRPr="00A52D44" w:rsidRDefault="00A52D44" w:rsidP="00DA4911">
            <w:pPr>
              <w:pStyle w:val="TableParagraph"/>
              <w:spacing w:before="14" w:line="340" w:lineRule="atLeast"/>
              <w:ind w:left="115" w:right="229"/>
              <w:rPr>
                <w:sz w:val="28"/>
              </w:rPr>
            </w:pPr>
            <w:r w:rsidRPr="00A52D44">
              <w:rPr>
                <w:sz w:val="28"/>
              </w:rPr>
              <w:t>клавишных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или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духовых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инструментах (свирель) мелодий народных песен,</w:t>
            </w:r>
          </w:p>
        </w:tc>
      </w:tr>
    </w:tbl>
    <w:p w:rsidR="00A52D44" w:rsidRPr="00A52D44" w:rsidRDefault="00A52D44" w:rsidP="00A52D44">
      <w:pPr>
        <w:pStyle w:val="TableParagraph"/>
        <w:spacing w:line="340" w:lineRule="atLeas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A52D44" w:rsidRPr="00A52D44" w:rsidTr="00DA4911">
        <w:trPr>
          <w:trHeight w:val="5220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распространённым </w:t>
            </w:r>
            <w:r w:rsidRPr="00A52D44">
              <w:rPr>
                <w:sz w:val="28"/>
              </w:rPr>
              <w:t>чертам, так</w:t>
            </w:r>
          </w:p>
          <w:p w:rsidR="00A52D44" w:rsidRPr="00A52D44" w:rsidRDefault="00A52D44" w:rsidP="00DA4911">
            <w:pPr>
              <w:pStyle w:val="TableParagraph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уникальным</w:t>
            </w:r>
          </w:p>
          <w:p w:rsidR="00A52D44" w:rsidRPr="00A52D44" w:rsidRDefault="00A52D44" w:rsidP="00DA4911">
            <w:pPr>
              <w:pStyle w:val="TableParagraph"/>
              <w:spacing w:before="30" w:line="256" w:lineRule="auto"/>
              <w:ind w:left="108" w:right="252"/>
              <w:rPr>
                <w:sz w:val="28"/>
              </w:rPr>
            </w:pPr>
            <w:r w:rsidRPr="00A52D44">
              <w:rPr>
                <w:sz w:val="28"/>
              </w:rPr>
              <w:t>самобытным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явлениям, например: тувинское горловое пение,</w:t>
            </w:r>
          </w:p>
          <w:p w:rsidR="00A52D44" w:rsidRPr="00A52D44" w:rsidRDefault="00A52D44" w:rsidP="00DA4911">
            <w:pPr>
              <w:pStyle w:val="TableParagraph"/>
              <w:spacing w:before="4" w:line="261" w:lineRule="auto"/>
              <w:ind w:left="108" w:right="662"/>
              <w:rPr>
                <w:sz w:val="28"/>
              </w:rPr>
            </w:pPr>
            <w:r w:rsidRPr="00A52D44">
              <w:rPr>
                <w:sz w:val="28"/>
              </w:rPr>
              <w:t>кавказская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лезгинка, якутский варган, пентатонные лады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музыке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z w:val="28"/>
              </w:rPr>
              <w:t>республик Поволжья,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Сибири). Жанры, интонации, </w:t>
            </w:r>
            <w:r w:rsidRPr="00A52D44">
              <w:rPr>
                <w:spacing w:val="-2"/>
                <w:sz w:val="28"/>
              </w:rPr>
              <w:t>музыкальные инструменты,</w:t>
            </w:r>
          </w:p>
          <w:p w:rsidR="00A52D44" w:rsidRPr="00A52D44" w:rsidRDefault="00A52D44" w:rsidP="00DA4911">
            <w:pPr>
              <w:pStyle w:val="TableParagraph"/>
              <w:ind w:left="10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музыканты-исполнители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прослеживание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мелодии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нотной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записи; творческие, исследовательские проекты, школьные фестивали, посвящённые</w:t>
            </w:r>
          </w:p>
          <w:p w:rsidR="00A52D44" w:rsidRPr="00A52D44" w:rsidRDefault="00A52D44" w:rsidP="00DA4911">
            <w:pPr>
              <w:pStyle w:val="TableParagraph"/>
              <w:spacing w:before="8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музыкальному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творчеству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народов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России</w:t>
            </w:r>
          </w:p>
        </w:tc>
      </w:tr>
      <w:tr w:rsidR="00A52D44" w:rsidRPr="00A52D44" w:rsidTr="00DA4911">
        <w:trPr>
          <w:trHeight w:val="4175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1.5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09" w:right="688"/>
              <w:rPr>
                <w:sz w:val="28"/>
              </w:rPr>
            </w:pPr>
            <w:r w:rsidRPr="00A52D44">
              <w:rPr>
                <w:sz w:val="28"/>
              </w:rPr>
              <w:t>Фольклор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народов </w:t>
            </w:r>
            <w:r w:rsidRPr="00A52D44">
              <w:rPr>
                <w:spacing w:val="-2"/>
                <w:sz w:val="28"/>
              </w:rPr>
              <w:t>России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08" w:right="182"/>
              <w:rPr>
                <w:sz w:val="28"/>
              </w:rPr>
            </w:pPr>
            <w:r w:rsidRPr="00A52D44">
              <w:rPr>
                <w:sz w:val="28"/>
              </w:rPr>
              <w:t>Музыкальные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традиции, особенности народной музыки республик Российской Федерации (по выбору учителя</w:t>
            </w:r>
          </w:p>
          <w:p w:rsidR="00A52D44" w:rsidRPr="00A52D44" w:rsidRDefault="00A52D44" w:rsidP="00DA4911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может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быть</w:t>
            </w:r>
          </w:p>
          <w:p w:rsidR="00A52D44" w:rsidRPr="00A52D44" w:rsidRDefault="00A52D44" w:rsidP="00DA4911">
            <w:pPr>
              <w:pStyle w:val="TableParagraph"/>
              <w:spacing w:before="20" w:line="259" w:lineRule="auto"/>
              <w:ind w:left="108" w:right="268"/>
              <w:rPr>
                <w:sz w:val="28"/>
              </w:rPr>
            </w:pPr>
            <w:r w:rsidRPr="00A52D44">
              <w:rPr>
                <w:sz w:val="28"/>
              </w:rPr>
              <w:t>представлена культура 2–3 регионов Российской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Федерации. Особое внимание следует уделить как</w:t>
            </w:r>
          </w:p>
          <w:p w:rsidR="00A52D44" w:rsidRPr="00A52D44" w:rsidRDefault="00A52D44" w:rsidP="00DA4911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наиболее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Знакомство с особенностями музыкального фольклора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различных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народностей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Российской </w:t>
            </w:r>
            <w:r w:rsidRPr="00A52D44">
              <w:rPr>
                <w:spacing w:val="-2"/>
                <w:sz w:val="28"/>
              </w:rPr>
              <w:t>Федерации;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определение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характерных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черт,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характеристика типичных элементов музыкального языка</w:t>
            </w:r>
          </w:p>
          <w:p w:rsidR="00A52D44" w:rsidRPr="00A52D44" w:rsidRDefault="00A52D44" w:rsidP="00DA4911">
            <w:pPr>
              <w:pStyle w:val="TableParagraph"/>
              <w:ind w:left="115"/>
              <w:rPr>
                <w:sz w:val="28"/>
              </w:rPr>
            </w:pPr>
            <w:r w:rsidRPr="00A52D44">
              <w:rPr>
                <w:sz w:val="28"/>
              </w:rPr>
              <w:t>(ритм,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лад,</w:t>
            </w:r>
            <w:r w:rsidRPr="00A52D44">
              <w:rPr>
                <w:spacing w:val="-2"/>
                <w:sz w:val="28"/>
              </w:rPr>
              <w:t xml:space="preserve"> интонации);</w:t>
            </w:r>
          </w:p>
          <w:p w:rsidR="00A52D44" w:rsidRPr="00A52D44" w:rsidRDefault="00A52D44" w:rsidP="00DA4911">
            <w:pPr>
              <w:pStyle w:val="TableParagraph"/>
              <w:spacing w:before="14"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разучивание песен, танцев, импровизация ритмических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аккомпанементов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ударных </w:t>
            </w:r>
            <w:r w:rsidRPr="00A52D44">
              <w:rPr>
                <w:spacing w:val="-2"/>
                <w:sz w:val="28"/>
              </w:rPr>
              <w:t>инструментах;</w:t>
            </w:r>
          </w:p>
          <w:p w:rsidR="00A52D44" w:rsidRPr="00A52D44" w:rsidRDefault="00A52D44" w:rsidP="00DA4911">
            <w:pPr>
              <w:pStyle w:val="TableParagraph"/>
              <w:spacing w:before="4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доступных</w:t>
            </w:r>
          </w:p>
          <w:p w:rsidR="00A52D44" w:rsidRPr="00A52D44" w:rsidRDefault="00A52D44" w:rsidP="00DA4911">
            <w:pPr>
              <w:pStyle w:val="TableParagraph"/>
              <w:spacing w:before="14" w:line="340" w:lineRule="atLeast"/>
              <w:ind w:left="115" w:right="229"/>
              <w:rPr>
                <w:sz w:val="28"/>
              </w:rPr>
            </w:pPr>
            <w:r w:rsidRPr="00A52D44">
              <w:rPr>
                <w:sz w:val="28"/>
              </w:rPr>
              <w:t>клавишных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или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духовых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инструментах (свирель) мелодий народных песен,</w:t>
            </w:r>
          </w:p>
        </w:tc>
      </w:tr>
    </w:tbl>
    <w:p w:rsidR="00A52D44" w:rsidRPr="00A52D44" w:rsidRDefault="00A52D44" w:rsidP="00A52D44">
      <w:pPr>
        <w:pStyle w:val="TableParagraph"/>
        <w:spacing w:line="340" w:lineRule="atLeas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A52D44" w:rsidRPr="00A52D44" w:rsidTr="00DA4911">
        <w:trPr>
          <w:trHeight w:val="5220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распространённым </w:t>
            </w:r>
            <w:r w:rsidRPr="00A52D44">
              <w:rPr>
                <w:sz w:val="28"/>
              </w:rPr>
              <w:t>чертам, так</w:t>
            </w:r>
          </w:p>
          <w:p w:rsidR="00A52D44" w:rsidRPr="00A52D44" w:rsidRDefault="00A52D44" w:rsidP="00DA4911">
            <w:pPr>
              <w:pStyle w:val="TableParagraph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уникальным</w:t>
            </w:r>
          </w:p>
          <w:p w:rsidR="00A52D44" w:rsidRPr="00A52D44" w:rsidRDefault="00A52D44" w:rsidP="00DA4911">
            <w:pPr>
              <w:pStyle w:val="TableParagraph"/>
              <w:spacing w:before="30" w:line="256" w:lineRule="auto"/>
              <w:ind w:left="108" w:right="252"/>
              <w:rPr>
                <w:sz w:val="28"/>
              </w:rPr>
            </w:pPr>
            <w:r w:rsidRPr="00A52D44">
              <w:rPr>
                <w:sz w:val="28"/>
              </w:rPr>
              <w:t>самобытным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явлениям, например: тувинское горловое пение,</w:t>
            </w:r>
          </w:p>
          <w:p w:rsidR="00A52D44" w:rsidRPr="00A52D44" w:rsidRDefault="00A52D44" w:rsidP="00DA4911">
            <w:pPr>
              <w:pStyle w:val="TableParagraph"/>
              <w:spacing w:before="4" w:line="261" w:lineRule="auto"/>
              <w:ind w:left="108" w:right="662"/>
              <w:rPr>
                <w:sz w:val="28"/>
              </w:rPr>
            </w:pPr>
            <w:r w:rsidRPr="00A52D44">
              <w:rPr>
                <w:sz w:val="28"/>
              </w:rPr>
              <w:t>кавказская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лезгинка, якутский варган, пентатонные лады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музыке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z w:val="28"/>
              </w:rPr>
              <w:t>республик Поволжья,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Сибири). Жанры, интонации, </w:t>
            </w:r>
            <w:r w:rsidRPr="00A52D44">
              <w:rPr>
                <w:spacing w:val="-2"/>
                <w:sz w:val="28"/>
              </w:rPr>
              <w:t>музыкальные инструменты,</w:t>
            </w:r>
          </w:p>
          <w:p w:rsidR="00A52D44" w:rsidRPr="00A52D44" w:rsidRDefault="00A52D44" w:rsidP="00DA4911">
            <w:pPr>
              <w:pStyle w:val="TableParagraph"/>
              <w:ind w:left="10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музыканты-исполнители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прослеживание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мелодии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нотной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записи; творческие, исследовательские проекты, школьные фестивали, посвящённые</w:t>
            </w:r>
          </w:p>
          <w:p w:rsidR="00A52D44" w:rsidRPr="00A52D44" w:rsidRDefault="00A52D44" w:rsidP="00DA4911">
            <w:pPr>
              <w:pStyle w:val="TableParagraph"/>
              <w:spacing w:before="8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музыкальному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творчеству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народов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России</w:t>
            </w:r>
          </w:p>
        </w:tc>
      </w:tr>
      <w:tr w:rsidR="00A52D44" w:rsidRPr="00A52D44" w:rsidTr="00DA4911">
        <w:trPr>
          <w:trHeight w:val="4175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1.6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09"/>
              <w:rPr>
                <w:sz w:val="28"/>
              </w:rPr>
            </w:pPr>
            <w:r w:rsidRPr="00A52D44">
              <w:rPr>
                <w:sz w:val="28"/>
              </w:rPr>
              <w:t>Фольклор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творчестве </w:t>
            </w:r>
            <w:r w:rsidRPr="00A52D44">
              <w:rPr>
                <w:spacing w:val="-2"/>
                <w:sz w:val="28"/>
              </w:rPr>
              <w:t>профессиональных музыкантов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2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 w:rsidRPr="00A52D44">
              <w:rPr>
                <w:sz w:val="28"/>
              </w:rPr>
              <w:t>Собиратели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фольклора.</w:t>
            </w:r>
          </w:p>
          <w:p w:rsidR="00A52D44" w:rsidRPr="00A52D44" w:rsidRDefault="00A52D44" w:rsidP="00DA4911">
            <w:pPr>
              <w:pStyle w:val="TableParagraph"/>
              <w:spacing w:before="24" w:line="261" w:lineRule="auto"/>
              <w:ind w:left="108" w:right="824"/>
              <w:rPr>
                <w:sz w:val="28"/>
              </w:rPr>
            </w:pPr>
            <w:r w:rsidRPr="00A52D44">
              <w:rPr>
                <w:sz w:val="28"/>
              </w:rPr>
              <w:t>Народные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мелодии в обработке </w:t>
            </w:r>
            <w:r w:rsidRPr="00A52D44">
              <w:rPr>
                <w:spacing w:val="-2"/>
                <w:sz w:val="28"/>
              </w:rPr>
              <w:t>композиторов.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 w:rsidRPr="00A52D44">
              <w:rPr>
                <w:sz w:val="28"/>
              </w:rPr>
              <w:t>Народные жанры, интонации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как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основа для композиторского </w:t>
            </w:r>
            <w:r w:rsidRPr="00A52D44">
              <w:rPr>
                <w:spacing w:val="-2"/>
                <w:sz w:val="28"/>
              </w:rPr>
              <w:t>творчества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Диалог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учителем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значении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фольклористики; чтение учебных, популярных текстов</w:t>
            </w:r>
          </w:p>
          <w:p w:rsidR="00A52D44" w:rsidRPr="00A52D44" w:rsidRDefault="00A52D44" w:rsidP="00DA4911">
            <w:pPr>
              <w:pStyle w:val="TableParagraph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о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собирателях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фольклора;</w:t>
            </w:r>
          </w:p>
          <w:p w:rsidR="00A52D44" w:rsidRPr="00A52D44" w:rsidRDefault="00A52D44" w:rsidP="00DA4911">
            <w:pPr>
              <w:pStyle w:val="TableParagraph"/>
              <w:spacing w:before="16" w:line="259" w:lineRule="auto"/>
              <w:ind w:left="115" w:right="395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музыки,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созданной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композиторами на основе народных жанров и интонаций; определение приёмов обработки, развития народных мелодий;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5" w:right="869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песен в композиторской обработке;</w:t>
            </w:r>
          </w:p>
          <w:p w:rsidR="00A52D44" w:rsidRPr="00A52D44" w:rsidRDefault="00A52D44" w:rsidP="00DA4911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сравнение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звучания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одних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тех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же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мелодий</w:t>
            </w:r>
          </w:p>
          <w:p w:rsidR="00A52D44" w:rsidRPr="00A52D44" w:rsidRDefault="00A52D44" w:rsidP="00DA4911">
            <w:pPr>
              <w:pStyle w:val="TableParagraph"/>
              <w:spacing w:before="13" w:line="340" w:lineRule="atLeas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в народном и композиторском варианте; обсуждение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аргументированных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оценочных</w:t>
            </w:r>
          </w:p>
        </w:tc>
      </w:tr>
    </w:tbl>
    <w:p w:rsidR="00A52D44" w:rsidRPr="00A52D44" w:rsidRDefault="00A52D44" w:rsidP="00A52D44">
      <w:pPr>
        <w:pStyle w:val="TableParagraph"/>
        <w:spacing w:line="340" w:lineRule="atLeas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A52D44" w:rsidRPr="00A52D44" w:rsidTr="00DA4911">
        <w:trPr>
          <w:trHeight w:val="2785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5" w:right="869"/>
              <w:rPr>
                <w:sz w:val="28"/>
              </w:rPr>
            </w:pPr>
            <w:r w:rsidRPr="00A52D44">
              <w:rPr>
                <w:sz w:val="28"/>
              </w:rPr>
              <w:t>суждений на основе сравнения; вариативно: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аналогии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изобразительным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5" w:right="149"/>
              <w:rPr>
                <w:sz w:val="28"/>
              </w:rPr>
            </w:pPr>
            <w:r w:rsidRPr="00A52D44">
              <w:rPr>
                <w:sz w:val="28"/>
              </w:rPr>
              <w:t>искусством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сравнение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фотографий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подлинных образцов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народных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промыслов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(гжель,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хохлома, городецкая роспись) с творчеством современных художников, модельеров, дизайнеров, работающих в соответствующих</w:t>
            </w:r>
          </w:p>
          <w:p w:rsidR="00A52D44" w:rsidRPr="00A52D44" w:rsidRDefault="00A52D44" w:rsidP="00DA4911">
            <w:pPr>
              <w:pStyle w:val="TableParagraph"/>
              <w:spacing w:before="4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техниках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росписи</w:t>
            </w:r>
          </w:p>
        </w:tc>
      </w:tr>
      <w:tr w:rsidR="00A52D44" w:rsidRPr="00A52D44" w:rsidTr="00DA4911">
        <w:trPr>
          <w:trHeight w:val="350"/>
        </w:trPr>
        <w:tc>
          <w:tcPr>
            <w:tcW w:w="3869" w:type="dxa"/>
            <w:gridSpan w:val="2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7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43"/>
        </w:trPr>
        <w:tc>
          <w:tcPr>
            <w:tcW w:w="14848" w:type="dxa"/>
            <w:gridSpan w:val="5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11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9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2</w:t>
            </w:r>
            <w:r w:rsidRPr="00A52D44">
              <w:rPr>
                <w:b/>
                <w:spacing w:val="-4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«Классическая</w:t>
            </w:r>
            <w:r w:rsidRPr="00A52D44">
              <w:rPr>
                <w:b/>
                <w:spacing w:val="-7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музыка»</w:t>
            </w:r>
          </w:p>
        </w:tc>
      </w:tr>
      <w:tr w:rsidR="00A52D44" w:rsidRPr="00A52D44" w:rsidTr="00DA4911">
        <w:trPr>
          <w:trHeight w:val="4521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2.1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 w:rsidRPr="00A52D44">
              <w:rPr>
                <w:sz w:val="28"/>
              </w:rPr>
              <w:t>Композиторы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2"/>
                <w:sz w:val="28"/>
              </w:rPr>
              <w:t xml:space="preserve"> детям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8" w:right="925"/>
              <w:rPr>
                <w:sz w:val="28"/>
              </w:rPr>
            </w:pPr>
            <w:r w:rsidRPr="00A52D44">
              <w:rPr>
                <w:sz w:val="28"/>
              </w:rPr>
              <w:t>Детская музыка П.И.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Чайковского, С.С. Прокофьева,</w:t>
            </w:r>
          </w:p>
          <w:p w:rsidR="00A52D44" w:rsidRPr="00A52D44" w:rsidRDefault="00A52D44" w:rsidP="00DA4911">
            <w:pPr>
              <w:pStyle w:val="TableParagraph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Д.Б.</w:t>
            </w:r>
            <w:r w:rsidRPr="00A52D44">
              <w:rPr>
                <w:spacing w:val="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Кабалевского</w:t>
            </w:r>
          </w:p>
          <w:p w:rsidR="00A52D44" w:rsidRPr="00A52D44" w:rsidRDefault="00A52D44" w:rsidP="00DA4911">
            <w:pPr>
              <w:pStyle w:val="TableParagraph"/>
              <w:spacing w:before="31" w:line="256" w:lineRule="auto"/>
              <w:ind w:left="108" w:right="252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других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композиторов. Понятие жанра. Песня, танец, марш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Слушание музыки, определение основного характера,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музыкально-выразительных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средств, использованных композитором;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подбор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эпитетов,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иллюстраций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к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музыке; определение жанра;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5" w:right="229"/>
              <w:rPr>
                <w:sz w:val="28"/>
              </w:rPr>
            </w:pPr>
            <w:r w:rsidRPr="00A52D44">
              <w:rPr>
                <w:sz w:val="28"/>
              </w:rPr>
              <w:t>музыкальная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викторина;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вариативно: вокализация, исполнение мелодий инструментальных пьес со словами; разучивание, исполнение песен;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5" w:right="695"/>
              <w:rPr>
                <w:sz w:val="28"/>
              </w:rPr>
            </w:pPr>
            <w:r w:rsidRPr="00A52D44">
              <w:rPr>
                <w:sz w:val="28"/>
              </w:rPr>
              <w:t>сочинение ритмических аккомпанементов (с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помощью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звучащих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жестов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или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>ударных</w:t>
            </w:r>
          </w:p>
          <w:p w:rsidR="00A52D44" w:rsidRPr="00A52D44" w:rsidRDefault="00A52D44" w:rsidP="00DA4911">
            <w:pPr>
              <w:pStyle w:val="TableParagraph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шумовых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инструментов)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к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пьесам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маршевого</w:t>
            </w:r>
          </w:p>
          <w:p w:rsidR="00A52D44" w:rsidRPr="00A52D44" w:rsidRDefault="00A52D44" w:rsidP="00DA4911">
            <w:pPr>
              <w:pStyle w:val="TableParagraph"/>
              <w:spacing w:before="24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танцевального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характера</w:t>
            </w:r>
          </w:p>
        </w:tc>
      </w:tr>
      <w:tr w:rsidR="00A52D44" w:rsidRPr="00A52D44" w:rsidTr="00DA4911">
        <w:trPr>
          <w:trHeight w:val="1394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2.2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Оркестр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08" w:right="252"/>
              <w:rPr>
                <w:sz w:val="28"/>
              </w:rPr>
            </w:pPr>
            <w:r w:rsidRPr="00A52D44">
              <w:rPr>
                <w:sz w:val="28"/>
              </w:rPr>
              <w:t xml:space="preserve">Оркестр – большой </w:t>
            </w:r>
            <w:r w:rsidRPr="00A52D44">
              <w:rPr>
                <w:spacing w:val="-2"/>
                <w:sz w:val="28"/>
              </w:rPr>
              <w:t>коллектив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 xml:space="preserve">музыкантов. </w:t>
            </w:r>
            <w:r w:rsidRPr="00A52D44">
              <w:rPr>
                <w:sz w:val="28"/>
              </w:rPr>
              <w:t>Дирижёр, партитура,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 w:rsidRPr="00A52D44">
              <w:rPr>
                <w:sz w:val="28"/>
              </w:rPr>
              <w:t>репетиция.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Жанр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музыки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оркестра; просмотр видеозаписи;</w:t>
            </w:r>
          </w:p>
          <w:p w:rsidR="00A52D44" w:rsidRPr="00A52D44" w:rsidRDefault="00A52D44" w:rsidP="00DA4911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диалог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z w:val="28"/>
              </w:rPr>
              <w:t>учителем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роли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дирижёра;</w:t>
            </w:r>
          </w:p>
          <w:p w:rsidR="00A52D44" w:rsidRPr="00A52D44" w:rsidRDefault="00A52D44" w:rsidP="00DA4911">
            <w:pPr>
              <w:pStyle w:val="TableParagraph"/>
              <w:spacing w:before="13"/>
              <w:ind w:left="115"/>
              <w:rPr>
                <w:sz w:val="28"/>
              </w:rPr>
            </w:pPr>
            <w:r w:rsidRPr="00A52D44">
              <w:rPr>
                <w:sz w:val="28"/>
              </w:rPr>
              <w:t>«Я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z w:val="28"/>
              </w:rPr>
              <w:t>дирижёр»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z w:val="28"/>
              </w:rPr>
              <w:t>игра-имитация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дирижёрских</w:t>
            </w:r>
          </w:p>
        </w:tc>
      </w:tr>
    </w:tbl>
    <w:p w:rsidR="00A52D44" w:rsidRPr="00A52D44" w:rsidRDefault="00A52D44" w:rsidP="00A52D44">
      <w:pPr>
        <w:pStyle w:val="TableParagraph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A52D44" w:rsidRPr="00A52D44" w:rsidTr="00DA4911">
        <w:trPr>
          <w:trHeight w:val="2440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8" w:right="102"/>
              <w:rPr>
                <w:sz w:val="28"/>
              </w:rPr>
            </w:pPr>
            <w:r w:rsidRPr="00A52D44">
              <w:rPr>
                <w:sz w:val="28"/>
              </w:rPr>
              <w:t>концерта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музыкальное соревнование солиста</w:t>
            </w:r>
          </w:p>
          <w:p w:rsidR="00A52D44" w:rsidRPr="00A52D44" w:rsidRDefault="00A52D44" w:rsidP="00DA4911">
            <w:pPr>
              <w:pStyle w:val="TableParagraph"/>
              <w:ind w:left="108"/>
              <w:rPr>
                <w:sz w:val="28"/>
              </w:rPr>
            </w:pPr>
            <w:r w:rsidRPr="00A52D44">
              <w:rPr>
                <w:sz w:val="28"/>
              </w:rPr>
              <w:t>с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оркестром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5" w:right="1332"/>
              <w:rPr>
                <w:sz w:val="28"/>
              </w:rPr>
            </w:pPr>
            <w:r w:rsidRPr="00A52D44">
              <w:rPr>
                <w:sz w:val="28"/>
              </w:rPr>
              <w:t>жестов во время звучания музыки; разучивание и исполнение песен соответствующей тематики; вариативно: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принципом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5" w:right="869"/>
              <w:rPr>
                <w:sz w:val="28"/>
              </w:rPr>
            </w:pPr>
            <w:r w:rsidRPr="00A52D44">
              <w:rPr>
                <w:sz w:val="28"/>
              </w:rPr>
              <w:t>расположения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партий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партитуре;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работа по группам – сочинение своего варианта</w:t>
            </w:r>
          </w:p>
          <w:p w:rsidR="00A52D44" w:rsidRPr="00A52D44" w:rsidRDefault="00A52D44" w:rsidP="00DA4911">
            <w:pPr>
              <w:pStyle w:val="TableParagraph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ритмической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партитуры</w:t>
            </w:r>
          </w:p>
        </w:tc>
      </w:tr>
      <w:tr w:rsidR="00A52D44" w:rsidRPr="00A52D44" w:rsidTr="00DA4911">
        <w:trPr>
          <w:trHeight w:val="6257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2.3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 w:rsidRPr="00A52D44">
              <w:rPr>
                <w:sz w:val="28"/>
              </w:rPr>
              <w:t>Вокальная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музыка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08" w:right="432"/>
              <w:rPr>
                <w:sz w:val="28"/>
              </w:rPr>
            </w:pPr>
            <w:r w:rsidRPr="00A52D44">
              <w:rPr>
                <w:sz w:val="28"/>
              </w:rPr>
              <w:t>Человеческий голос – самый совершенный инструмент.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Бережное отношение к своему голосу. Известные певцы. Жанры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08" w:right="102"/>
              <w:rPr>
                <w:sz w:val="28"/>
              </w:rPr>
            </w:pPr>
            <w:r w:rsidRPr="00A52D44">
              <w:rPr>
                <w:sz w:val="28"/>
              </w:rPr>
              <w:t>вокальной музыки: песни, вокализы, романсы, арии из опер. Кантата.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Песня,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романс, вокализ, кант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5" w:right="395"/>
              <w:rPr>
                <w:sz w:val="28"/>
              </w:rPr>
            </w:pPr>
            <w:r w:rsidRPr="00A52D44">
              <w:rPr>
                <w:sz w:val="28"/>
              </w:rPr>
              <w:t>Определение на слух типов человеческих голосов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(детские,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мужские,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женские),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тембров голосов профессиональных вокалистов; знакомство с жанрами вокальной музыки; слушание вокальных произведений </w:t>
            </w:r>
            <w:r w:rsidRPr="00A52D44">
              <w:rPr>
                <w:spacing w:val="-2"/>
                <w:sz w:val="28"/>
              </w:rPr>
              <w:t>композиторов-классиков;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освоение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комплекса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дыхательных, артикуляционных упражнений;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5" w:right="395"/>
              <w:rPr>
                <w:sz w:val="28"/>
              </w:rPr>
            </w:pPr>
            <w:r w:rsidRPr="00A52D44">
              <w:rPr>
                <w:sz w:val="28"/>
              </w:rPr>
              <w:t>вокальные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упражнения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развитие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гибкости голоса, расширения его диапазона; проблемная ситуация: что значит красивое </w:t>
            </w:r>
            <w:r w:rsidRPr="00A52D44">
              <w:rPr>
                <w:spacing w:val="-2"/>
                <w:sz w:val="28"/>
              </w:rPr>
              <w:t>пение;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музыкальная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викторина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знание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вокальных музыкальных произведений и их авторов; разучивание, исполнение вокальных произведений композиторов-классиков; вариативно: посещение концерта вокальной</w:t>
            </w:r>
          </w:p>
          <w:p w:rsidR="00A52D44" w:rsidRPr="00A52D44" w:rsidRDefault="00A52D44" w:rsidP="00DA4911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музыки;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школьный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конкурс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юных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вокалистов</w:t>
            </w:r>
          </w:p>
        </w:tc>
      </w:tr>
      <w:tr w:rsidR="00A52D44" w:rsidRPr="00A52D44" w:rsidTr="00DA4911">
        <w:trPr>
          <w:trHeight w:val="696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2.4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Инструментальная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0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музыка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Жанры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камерной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0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инструментальной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жанрами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камерной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5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инструментальной</w:t>
            </w:r>
            <w:r w:rsidRPr="00A52D44">
              <w:rPr>
                <w:spacing w:val="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музыки;</w:t>
            </w:r>
          </w:p>
        </w:tc>
      </w:tr>
    </w:tbl>
    <w:p w:rsidR="00A52D44" w:rsidRPr="00A52D44" w:rsidRDefault="00A52D44" w:rsidP="00A52D44">
      <w:pPr>
        <w:pStyle w:val="TableParagraph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A52D44" w:rsidRPr="00A52D44" w:rsidTr="00DA4911">
        <w:trPr>
          <w:trHeight w:val="3131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 w:rsidRPr="00A52D44">
              <w:rPr>
                <w:sz w:val="28"/>
              </w:rPr>
              <w:t>музыки: этюд, пьеса. Альбом.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Цикл.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Сюита. Соната. Квартет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произведений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композиторов- </w:t>
            </w:r>
            <w:r w:rsidRPr="00A52D44">
              <w:rPr>
                <w:spacing w:val="-2"/>
                <w:sz w:val="28"/>
              </w:rPr>
              <w:t>классиков;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left="115" w:right="869"/>
              <w:rPr>
                <w:sz w:val="28"/>
              </w:rPr>
            </w:pPr>
            <w:r w:rsidRPr="00A52D44">
              <w:rPr>
                <w:sz w:val="28"/>
              </w:rPr>
              <w:t>определение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комплекса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выразительных </w:t>
            </w:r>
            <w:r w:rsidRPr="00A52D44">
              <w:rPr>
                <w:spacing w:val="-2"/>
                <w:sz w:val="28"/>
              </w:rPr>
              <w:t>средств;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описание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своего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впечатления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от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восприятия; музыкальная викторина;</w:t>
            </w:r>
          </w:p>
          <w:p w:rsidR="00A52D44" w:rsidRPr="00A52D44" w:rsidRDefault="00A52D44" w:rsidP="00DA4911">
            <w:pPr>
              <w:pStyle w:val="TableParagraph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концерта</w:t>
            </w:r>
          </w:p>
          <w:p w:rsidR="00A52D44" w:rsidRPr="00A52D44" w:rsidRDefault="00A52D44" w:rsidP="00DA4911">
            <w:pPr>
              <w:pStyle w:val="TableParagraph"/>
              <w:spacing w:before="5" w:line="340" w:lineRule="atLeas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инструментальной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музыки;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составление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словаря музыкальных жанров</w:t>
            </w:r>
          </w:p>
        </w:tc>
      </w:tr>
      <w:tr w:rsidR="00A52D44" w:rsidRPr="00A52D44" w:rsidTr="00DA4911">
        <w:trPr>
          <w:trHeight w:val="2785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2.5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 w:rsidRPr="00A52D44">
              <w:rPr>
                <w:sz w:val="28"/>
              </w:rPr>
              <w:t>Программная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музыка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8" w:right="294"/>
              <w:rPr>
                <w:sz w:val="28"/>
              </w:rPr>
            </w:pPr>
            <w:r w:rsidRPr="00A52D44">
              <w:rPr>
                <w:sz w:val="28"/>
              </w:rPr>
              <w:t>Программное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название, известный сюжет,</w:t>
            </w:r>
          </w:p>
          <w:p w:rsidR="00A52D44" w:rsidRPr="00A52D44" w:rsidRDefault="00A52D44" w:rsidP="00DA4911">
            <w:pPr>
              <w:pStyle w:val="TableParagraph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литературный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эпиграф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Слушание произведений программной музыки; обсуждение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музыкального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образа,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музыкальных средств, использованных композитором; вариативно: рисование образов программной </w:t>
            </w:r>
            <w:r w:rsidRPr="00A52D44">
              <w:rPr>
                <w:spacing w:val="-2"/>
                <w:sz w:val="28"/>
              </w:rPr>
              <w:t>музыки;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5" w:right="229"/>
              <w:rPr>
                <w:sz w:val="28"/>
              </w:rPr>
            </w:pPr>
            <w:r w:rsidRPr="00A52D44">
              <w:rPr>
                <w:sz w:val="28"/>
              </w:rPr>
              <w:t>сочинение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небольших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миниатюр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(вокальные или инструментальные импровизации)</w:t>
            </w:r>
          </w:p>
          <w:p w:rsidR="00A52D44" w:rsidRPr="00A52D44" w:rsidRDefault="00A52D44" w:rsidP="00DA4911">
            <w:pPr>
              <w:pStyle w:val="TableParagraph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по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заданной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программе</w:t>
            </w:r>
          </w:p>
        </w:tc>
      </w:tr>
      <w:tr w:rsidR="00A52D44" w:rsidRPr="00A52D44" w:rsidTr="00DA4911">
        <w:trPr>
          <w:trHeight w:val="3476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2.6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9" w:right="371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Симфоническая музыка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08" w:right="102"/>
              <w:rPr>
                <w:sz w:val="28"/>
              </w:rPr>
            </w:pPr>
            <w:r w:rsidRPr="00A52D44">
              <w:rPr>
                <w:sz w:val="28"/>
              </w:rPr>
              <w:t>Симфонический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оркестр. Тембры, группы </w:t>
            </w:r>
            <w:r w:rsidRPr="00A52D44">
              <w:rPr>
                <w:spacing w:val="-2"/>
                <w:sz w:val="28"/>
              </w:rPr>
              <w:t>инструментов.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08" w:right="261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Симфония, </w:t>
            </w:r>
            <w:r w:rsidRPr="00A52D44">
              <w:rPr>
                <w:sz w:val="28"/>
              </w:rPr>
              <w:t>симфоническая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картина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5" w:right="395"/>
              <w:rPr>
                <w:sz w:val="28"/>
              </w:rPr>
            </w:pPr>
            <w:r w:rsidRPr="00A52D44">
              <w:rPr>
                <w:sz w:val="28"/>
              </w:rPr>
              <w:t>Знакомство с составом симфонического оркестра, группами инструментов; определение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слух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тембров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инструментов симфонического оркестра;</w:t>
            </w:r>
          </w:p>
          <w:p w:rsidR="00A52D44" w:rsidRPr="00A52D44" w:rsidRDefault="00A52D44" w:rsidP="00DA4911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фрагментов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симфонической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музыки;</w:t>
            </w:r>
          </w:p>
          <w:p w:rsidR="00A52D44" w:rsidRPr="00A52D44" w:rsidRDefault="00A52D44" w:rsidP="00DA4911">
            <w:pPr>
              <w:pStyle w:val="TableParagraph"/>
              <w:spacing w:before="13" w:line="261" w:lineRule="auto"/>
              <w:ind w:left="115" w:right="1586"/>
              <w:rPr>
                <w:sz w:val="28"/>
              </w:rPr>
            </w:pPr>
            <w:r w:rsidRPr="00A52D44">
              <w:rPr>
                <w:sz w:val="28"/>
              </w:rPr>
              <w:t>«дирижирование» оркестром; музыкальная викторина; вариативно: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концерта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симфонической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музыки;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фильма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об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устройстве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оркестра</w:t>
            </w:r>
          </w:p>
        </w:tc>
      </w:tr>
    </w:tbl>
    <w:p w:rsidR="00A52D44" w:rsidRPr="00A52D44" w:rsidRDefault="00A52D44" w:rsidP="00A52D44">
      <w:pPr>
        <w:pStyle w:val="TableParagraph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A52D44" w:rsidRPr="00A52D44" w:rsidTr="00DA4911">
        <w:trPr>
          <w:trHeight w:val="6265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2.7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 w:rsidRPr="00A52D44">
              <w:rPr>
                <w:sz w:val="28"/>
              </w:rPr>
              <w:t>Русские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композиторы- </w:t>
            </w:r>
            <w:r w:rsidRPr="00A52D44">
              <w:rPr>
                <w:spacing w:val="-2"/>
                <w:sz w:val="28"/>
              </w:rPr>
              <w:t>классики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8" w:right="137"/>
              <w:rPr>
                <w:sz w:val="28"/>
              </w:rPr>
            </w:pPr>
            <w:r w:rsidRPr="00A52D44">
              <w:rPr>
                <w:sz w:val="28"/>
              </w:rPr>
              <w:t>Творчество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выдающихся </w:t>
            </w:r>
            <w:r w:rsidRPr="00A52D44">
              <w:rPr>
                <w:spacing w:val="-2"/>
                <w:sz w:val="28"/>
              </w:rPr>
              <w:t>отечественных композиторов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Знакомство с творчеством выдающихся композиторов,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отдельными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фактами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из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их </w:t>
            </w:r>
            <w:r w:rsidRPr="00A52D44">
              <w:rPr>
                <w:spacing w:val="-2"/>
                <w:sz w:val="28"/>
              </w:rPr>
              <w:t>биографии;</w:t>
            </w:r>
          </w:p>
          <w:p w:rsidR="00A52D44" w:rsidRPr="00A52D44" w:rsidRDefault="00A52D44" w:rsidP="00DA4911">
            <w:pPr>
              <w:pStyle w:val="TableParagraph"/>
              <w:spacing w:before="8"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слушание музыки: фрагменты вокальных, инструментальных,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симфонических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сочинений; круг характерных образов (картины природы, народной жизни, истории);</w:t>
            </w:r>
          </w:p>
          <w:p w:rsidR="00A52D44" w:rsidRPr="00A52D44" w:rsidRDefault="00A52D44" w:rsidP="00DA4911">
            <w:pPr>
              <w:pStyle w:val="TableParagraph"/>
              <w:spacing w:before="12" w:line="256" w:lineRule="auto"/>
              <w:ind w:left="115" w:right="1332"/>
              <w:rPr>
                <w:sz w:val="28"/>
              </w:rPr>
            </w:pPr>
            <w:r w:rsidRPr="00A52D44">
              <w:rPr>
                <w:sz w:val="28"/>
              </w:rPr>
              <w:t>характеристика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образов, музыкально-выразительных средств;</w:t>
            </w:r>
          </w:p>
          <w:p w:rsidR="00A52D44" w:rsidRPr="00A52D44" w:rsidRDefault="00A52D44" w:rsidP="00DA4911">
            <w:pPr>
              <w:pStyle w:val="TableParagraph"/>
              <w:spacing w:before="3"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наблюдение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за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развитием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музыки;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определение жанра, формы;</w:t>
            </w:r>
          </w:p>
          <w:p w:rsidR="00A52D44" w:rsidRPr="00A52D44" w:rsidRDefault="00A52D44" w:rsidP="00DA4911">
            <w:pPr>
              <w:pStyle w:val="TableParagraph"/>
              <w:spacing w:before="10"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чтение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учебных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текстов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художественной литературы биографического характера;</w:t>
            </w:r>
          </w:p>
          <w:p w:rsidR="00A52D44" w:rsidRPr="00A52D44" w:rsidRDefault="00A52D44" w:rsidP="00DA4911">
            <w:pPr>
              <w:pStyle w:val="TableParagraph"/>
              <w:spacing w:before="2" w:line="261" w:lineRule="auto"/>
              <w:ind w:left="115" w:right="207"/>
              <w:jc w:val="both"/>
              <w:rPr>
                <w:sz w:val="28"/>
              </w:rPr>
            </w:pPr>
            <w:r w:rsidRPr="00A52D44">
              <w:rPr>
                <w:sz w:val="28"/>
              </w:rPr>
              <w:t>вокализация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тем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инструментальных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сочинений; разучивание,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доступных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вокальных </w:t>
            </w:r>
            <w:r w:rsidRPr="00A52D44">
              <w:rPr>
                <w:spacing w:val="-2"/>
                <w:sz w:val="28"/>
              </w:rPr>
              <w:t>сочинений;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5"/>
              <w:jc w:val="both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концерта;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просмотр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5"/>
              <w:jc w:val="both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биографического</w:t>
            </w:r>
            <w:r w:rsidRPr="00A52D44">
              <w:rPr>
                <w:spacing w:val="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фильма</w:t>
            </w:r>
          </w:p>
        </w:tc>
      </w:tr>
      <w:tr w:rsidR="00A52D44" w:rsidRPr="00A52D44" w:rsidTr="00DA4911">
        <w:trPr>
          <w:trHeight w:val="3131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2.8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9" w:right="147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Европейские композиторы-классики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8" w:right="137"/>
              <w:rPr>
                <w:sz w:val="28"/>
              </w:rPr>
            </w:pPr>
            <w:r w:rsidRPr="00A52D44">
              <w:rPr>
                <w:sz w:val="28"/>
              </w:rPr>
              <w:t>Творчество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выдающихся </w:t>
            </w:r>
            <w:r w:rsidRPr="00A52D44">
              <w:rPr>
                <w:spacing w:val="-2"/>
                <w:sz w:val="28"/>
              </w:rPr>
              <w:t>зарубежных композиторов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Знакомство с творчеством выдающихся композиторов,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отдельными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фактами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из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их </w:t>
            </w:r>
            <w:r w:rsidRPr="00A52D44">
              <w:rPr>
                <w:spacing w:val="-2"/>
                <w:sz w:val="28"/>
              </w:rPr>
              <w:t>биографии;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слушание музыки: фрагменты вокальных, инструментальных,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симфонических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сочинений; круг характерных образов (картины природы, народной жизни, истории);</w:t>
            </w:r>
          </w:p>
          <w:p w:rsidR="00A52D44" w:rsidRPr="00A52D44" w:rsidRDefault="00A52D44" w:rsidP="00DA4911">
            <w:pPr>
              <w:pStyle w:val="TableParagraph"/>
              <w:spacing w:before="13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характеристика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образов,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5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музыкально-выразительных</w:t>
            </w:r>
            <w:r w:rsidRPr="00A52D44">
              <w:rPr>
                <w:spacing w:val="2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средств;</w:t>
            </w:r>
          </w:p>
        </w:tc>
      </w:tr>
    </w:tbl>
    <w:p w:rsidR="00A52D44" w:rsidRPr="00A52D44" w:rsidRDefault="00A52D44" w:rsidP="00A52D44">
      <w:pPr>
        <w:pStyle w:val="TableParagraph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A52D44" w:rsidRPr="00A52D44" w:rsidTr="00DA4911">
        <w:trPr>
          <w:trHeight w:val="3131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5" w:right="869"/>
              <w:rPr>
                <w:sz w:val="28"/>
              </w:rPr>
            </w:pPr>
            <w:r w:rsidRPr="00A52D44">
              <w:rPr>
                <w:sz w:val="28"/>
              </w:rPr>
              <w:t>наблюдение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за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развитием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музыки; определение жанра, формы;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чтение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учебных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текстов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художественной литературы биографического характера;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5" w:right="207"/>
              <w:jc w:val="both"/>
              <w:rPr>
                <w:sz w:val="28"/>
              </w:rPr>
            </w:pPr>
            <w:r w:rsidRPr="00A52D44">
              <w:rPr>
                <w:sz w:val="28"/>
              </w:rPr>
              <w:t>вокализация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тем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инструментальных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сочинений; разучивание,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доступных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вокальных </w:t>
            </w:r>
            <w:r w:rsidRPr="00A52D44">
              <w:rPr>
                <w:spacing w:val="-2"/>
                <w:sz w:val="28"/>
              </w:rPr>
              <w:t>сочинений;</w:t>
            </w:r>
          </w:p>
          <w:p w:rsidR="00A52D44" w:rsidRPr="00A52D44" w:rsidRDefault="00A52D44" w:rsidP="00DA4911">
            <w:pPr>
              <w:pStyle w:val="TableParagraph"/>
              <w:spacing w:before="1"/>
              <w:ind w:left="115"/>
              <w:jc w:val="both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концерта;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просмотр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5"/>
              <w:jc w:val="both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биографического</w:t>
            </w:r>
            <w:r w:rsidRPr="00A52D44">
              <w:rPr>
                <w:spacing w:val="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фильма</w:t>
            </w:r>
          </w:p>
        </w:tc>
      </w:tr>
      <w:tr w:rsidR="00A52D44" w:rsidRPr="00A52D44" w:rsidTr="00DA4911">
        <w:trPr>
          <w:trHeight w:val="4175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2.9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9" w:right="1397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Мастерство исполнителя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8" w:right="141"/>
              <w:rPr>
                <w:sz w:val="28"/>
              </w:rPr>
            </w:pPr>
            <w:r w:rsidRPr="00A52D44">
              <w:rPr>
                <w:sz w:val="28"/>
              </w:rPr>
              <w:t>Творчество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выдающихся </w:t>
            </w:r>
            <w:r w:rsidRPr="00A52D44">
              <w:rPr>
                <w:spacing w:val="-2"/>
                <w:sz w:val="28"/>
              </w:rPr>
              <w:t>исполнителей-певцов, инструменталистов, дирижёров.</w:t>
            </w:r>
          </w:p>
          <w:p w:rsidR="00A52D44" w:rsidRPr="00A52D44" w:rsidRDefault="00A52D44" w:rsidP="00DA4911">
            <w:pPr>
              <w:pStyle w:val="TableParagraph"/>
              <w:spacing w:before="9" w:line="256" w:lineRule="auto"/>
              <w:ind w:left="108" w:right="102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Консерватория, </w:t>
            </w:r>
            <w:r w:rsidRPr="00A52D44">
              <w:rPr>
                <w:sz w:val="28"/>
              </w:rPr>
              <w:t>филармония, Конкурс имени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П.И.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Чайковского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5" w:right="869"/>
              <w:rPr>
                <w:sz w:val="28"/>
              </w:rPr>
            </w:pPr>
            <w:r w:rsidRPr="00A52D44">
              <w:rPr>
                <w:sz w:val="28"/>
              </w:rPr>
              <w:t>Знакомство с творчеством выдающихся исполнителей классической музыки; изучение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программ,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афиш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консерватории, </w:t>
            </w:r>
            <w:r w:rsidRPr="00A52D44">
              <w:rPr>
                <w:spacing w:val="-2"/>
                <w:sz w:val="28"/>
              </w:rPr>
              <w:t>филармонии;</w:t>
            </w:r>
          </w:p>
          <w:p w:rsidR="00A52D44" w:rsidRPr="00A52D44" w:rsidRDefault="00A52D44" w:rsidP="00DA4911">
            <w:pPr>
              <w:pStyle w:val="TableParagraph"/>
              <w:spacing w:before="9" w:line="256" w:lineRule="auto"/>
              <w:ind w:left="115" w:right="498"/>
              <w:jc w:val="both"/>
              <w:rPr>
                <w:sz w:val="28"/>
              </w:rPr>
            </w:pPr>
            <w:r w:rsidRPr="00A52D44">
              <w:rPr>
                <w:sz w:val="28"/>
              </w:rPr>
              <w:t>сравнение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нескольких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интерпретаций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z w:val="28"/>
              </w:rPr>
              <w:t>одного 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того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же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произведения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разных </w:t>
            </w:r>
            <w:r w:rsidRPr="00A52D44">
              <w:rPr>
                <w:spacing w:val="-2"/>
                <w:sz w:val="28"/>
              </w:rPr>
              <w:t>музыкантов;</w:t>
            </w:r>
          </w:p>
          <w:p w:rsidR="00A52D44" w:rsidRPr="00A52D44" w:rsidRDefault="00A52D44" w:rsidP="00DA4911">
            <w:pPr>
              <w:pStyle w:val="TableParagraph"/>
              <w:spacing w:before="4" w:line="264" w:lineRule="auto"/>
              <w:ind w:left="115" w:right="510"/>
              <w:jc w:val="both"/>
              <w:rPr>
                <w:sz w:val="28"/>
              </w:rPr>
            </w:pPr>
            <w:r w:rsidRPr="00A52D44">
              <w:rPr>
                <w:sz w:val="28"/>
              </w:rPr>
              <w:t>беседа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тему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«Композитор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исполнитель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– </w:t>
            </w:r>
            <w:r w:rsidRPr="00A52D44">
              <w:rPr>
                <w:spacing w:val="-2"/>
                <w:sz w:val="28"/>
              </w:rPr>
              <w:t>слушатель»;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вариативно: посещение концерта классической музыки;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создание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коллекции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записей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любимого</w:t>
            </w:r>
          </w:p>
          <w:p w:rsidR="00A52D44" w:rsidRPr="00A52D44" w:rsidRDefault="00A52D44" w:rsidP="00DA4911">
            <w:pPr>
              <w:pStyle w:val="TableParagraph"/>
              <w:ind w:left="115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исполнителя</w:t>
            </w:r>
          </w:p>
        </w:tc>
      </w:tr>
      <w:tr w:rsidR="00A52D44" w:rsidRPr="00A52D44" w:rsidTr="00DA4911">
        <w:trPr>
          <w:trHeight w:val="342"/>
        </w:trPr>
        <w:tc>
          <w:tcPr>
            <w:tcW w:w="3869" w:type="dxa"/>
            <w:gridSpan w:val="2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9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50"/>
        </w:trPr>
        <w:tc>
          <w:tcPr>
            <w:tcW w:w="14848" w:type="dxa"/>
            <w:gridSpan w:val="5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7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3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3 «Музыка</w:t>
            </w:r>
            <w:r w:rsidRPr="00A52D44">
              <w:rPr>
                <w:b/>
                <w:spacing w:val="-6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в</w:t>
            </w:r>
            <w:r w:rsidRPr="00A52D44">
              <w:rPr>
                <w:b/>
                <w:spacing w:val="-2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жизни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человека»</w:t>
            </w:r>
          </w:p>
        </w:tc>
      </w:tr>
      <w:tr w:rsidR="00A52D44" w:rsidRPr="00A52D44" w:rsidTr="00DA4911">
        <w:trPr>
          <w:trHeight w:val="1394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3.1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 w:rsidRPr="00A52D44">
              <w:rPr>
                <w:sz w:val="28"/>
              </w:rPr>
              <w:t>Искусство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времени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08" w:right="316"/>
              <w:rPr>
                <w:sz w:val="28"/>
              </w:rPr>
            </w:pPr>
            <w:r w:rsidRPr="00A52D44">
              <w:rPr>
                <w:sz w:val="28"/>
              </w:rPr>
              <w:t>Музыка – временное искусство.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Погружение в поток музыкального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звучания.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Музыкальные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Слушание, исполнение музыкальных произведений,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передающих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образ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непрерывного </w:t>
            </w:r>
            <w:r w:rsidRPr="00A52D44">
              <w:rPr>
                <w:spacing w:val="-2"/>
                <w:sz w:val="28"/>
              </w:rPr>
              <w:t>движения;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наблюдение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за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своими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телесными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реакциями</w:t>
            </w:r>
          </w:p>
        </w:tc>
      </w:tr>
    </w:tbl>
    <w:p w:rsidR="00A52D44" w:rsidRPr="00A52D44" w:rsidRDefault="00A52D44" w:rsidP="00A52D44">
      <w:pPr>
        <w:pStyle w:val="TableParagraph"/>
        <w:spacing w:line="314" w:lineRule="exac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A52D44" w:rsidRPr="00A52D44" w:rsidTr="00DA4911">
        <w:trPr>
          <w:trHeight w:val="2440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 w:rsidRPr="00A52D44">
              <w:rPr>
                <w:sz w:val="28"/>
              </w:rPr>
              <w:t>образы движения, изменения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развития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5" w:right="1332"/>
              <w:rPr>
                <w:sz w:val="28"/>
              </w:rPr>
            </w:pPr>
            <w:r w:rsidRPr="00A52D44">
              <w:rPr>
                <w:sz w:val="28"/>
              </w:rPr>
              <w:t>(дыхание,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пульс,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мышечный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тонус) при восприятии музыки;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left="115" w:right="229"/>
              <w:rPr>
                <w:sz w:val="28"/>
              </w:rPr>
            </w:pPr>
            <w:r w:rsidRPr="00A52D44">
              <w:rPr>
                <w:sz w:val="28"/>
              </w:rPr>
              <w:t>проблемная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ситуация: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как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музыка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воздействует на человека;</w:t>
            </w:r>
          </w:p>
          <w:p w:rsidR="00A52D44" w:rsidRPr="00A52D44" w:rsidRDefault="00A52D44" w:rsidP="00DA4911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программная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ритмическая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или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инструментальная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импровизация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«Поезд»,</w:t>
            </w:r>
          </w:p>
          <w:p w:rsidR="00A52D44" w:rsidRPr="00A52D44" w:rsidRDefault="00A52D44" w:rsidP="00DA4911">
            <w:pPr>
              <w:pStyle w:val="TableParagraph"/>
              <w:spacing w:before="24"/>
              <w:ind w:left="115"/>
              <w:rPr>
                <w:sz w:val="28"/>
              </w:rPr>
            </w:pPr>
            <w:r w:rsidRPr="00A52D44">
              <w:rPr>
                <w:sz w:val="28"/>
              </w:rPr>
              <w:t>«Космический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корабль»</w:t>
            </w:r>
          </w:p>
        </w:tc>
      </w:tr>
      <w:tr w:rsidR="00A52D44" w:rsidRPr="00A52D44" w:rsidTr="00DA4911">
        <w:trPr>
          <w:trHeight w:val="342"/>
        </w:trPr>
        <w:tc>
          <w:tcPr>
            <w:tcW w:w="3869" w:type="dxa"/>
            <w:gridSpan w:val="2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695"/>
        </w:trPr>
        <w:tc>
          <w:tcPr>
            <w:tcW w:w="3869" w:type="dxa"/>
            <w:gridSpan w:val="2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Количество</w:t>
            </w:r>
            <w:r w:rsidRPr="00A52D44">
              <w:rPr>
                <w:spacing w:val="-19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часов</w:t>
            </w:r>
          </w:p>
          <w:p w:rsidR="00A52D44" w:rsidRPr="00A52D44" w:rsidRDefault="00A52D44" w:rsidP="00DA4911">
            <w:pPr>
              <w:pStyle w:val="TableParagraph"/>
              <w:spacing w:before="24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по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инвариантным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модулям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17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50"/>
        </w:trPr>
        <w:tc>
          <w:tcPr>
            <w:tcW w:w="14848" w:type="dxa"/>
            <w:gridSpan w:val="5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ВАРИАТИВНАЯ</w:t>
            </w:r>
            <w:r w:rsidRPr="00A52D44">
              <w:rPr>
                <w:b/>
                <w:spacing w:val="-15"/>
                <w:sz w:val="28"/>
              </w:rPr>
              <w:t xml:space="preserve"> </w:t>
            </w:r>
            <w:r w:rsidRPr="00A52D44">
              <w:rPr>
                <w:b/>
                <w:spacing w:val="-4"/>
                <w:sz w:val="28"/>
              </w:rPr>
              <w:t>ЧАСТЬ</w:t>
            </w:r>
          </w:p>
        </w:tc>
      </w:tr>
      <w:tr w:rsidR="00A52D44" w:rsidRPr="00A52D44" w:rsidTr="00DA4911">
        <w:trPr>
          <w:trHeight w:val="350"/>
        </w:trPr>
        <w:tc>
          <w:tcPr>
            <w:tcW w:w="14848" w:type="dxa"/>
            <w:gridSpan w:val="5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10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№4 «Музыка</w:t>
            </w:r>
            <w:r w:rsidRPr="00A52D44">
              <w:rPr>
                <w:b/>
                <w:spacing w:val="-10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народов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pacing w:val="-4"/>
                <w:sz w:val="28"/>
              </w:rPr>
              <w:t>мира»</w:t>
            </w:r>
          </w:p>
        </w:tc>
      </w:tr>
      <w:tr w:rsidR="00A52D44" w:rsidRPr="00A52D44" w:rsidTr="00DA4911">
        <w:trPr>
          <w:trHeight w:val="5212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239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4.1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9" w:right="455"/>
              <w:rPr>
                <w:sz w:val="28"/>
              </w:rPr>
            </w:pPr>
            <w:r w:rsidRPr="00A52D44">
              <w:rPr>
                <w:sz w:val="28"/>
              </w:rPr>
              <w:t>Музыка стран ближнего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зарубежья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2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Фольклор</w:t>
            </w:r>
          </w:p>
          <w:p w:rsidR="00A52D44" w:rsidRPr="00A52D44" w:rsidRDefault="00A52D44" w:rsidP="00DA4911">
            <w:pPr>
              <w:pStyle w:val="TableParagraph"/>
              <w:spacing w:before="24" w:line="259" w:lineRule="auto"/>
              <w:ind w:left="108" w:right="102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традиции стран ближнего зарубежья (песни,</w:t>
            </w:r>
          </w:p>
          <w:p w:rsidR="00A52D44" w:rsidRPr="00A52D44" w:rsidRDefault="00A52D44" w:rsidP="00DA4911">
            <w:pPr>
              <w:pStyle w:val="TableParagraph"/>
              <w:spacing w:before="1" w:line="256" w:lineRule="auto"/>
              <w:ind w:left="108" w:right="252"/>
              <w:rPr>
                <w:sz w:val="28"/>
              </w:rPr>
            </w:pPr>
            <w:r w:rsidRPr="00A52D44">
              <w:rPr>
                <w:sz w:val="28"/>
              </w:rPr>
              <w:t>танцы,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обычаи, </w:t>
            </w:r>
            <w:r w:rsidRPr="00A52D44">
              <w:rPr>
                <w:spacing w:val="-2"/>
                <w:sz w:val="28"/>
              </w:rPr>
              <w:t>музыкальные инструменты).</w:t>
            </w:r>
          </w:p>
          <w:p w:rsidR="00A52D44" w:rsidRPr="00A52D44" w:rsidRDefault="00A52D44" w:rsidP="00DA4911">
            <w:pPr>
              <w:pStyle w:val="TableParagraph"/>
              <w:spacing w:before="11" w:line="256" w:lineRule="auto"/>
              <w:ind w:left="108" w:right="252"/>
              <w:rPr>
                <w:sz w:val="28"/>
              </w:rPr>
            </w:pPr>
            <w:r w:rsidRPr="00A52D44">
              <w:rPr>
                <w:sz w:val="28"/>
              </w:rPr>
              <w:t>Музыкальные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традиции и праздники, народные инструменты и жанры.</w:t>
            </w:r>
          </w:p>
          <w:p w:rsidR="00A52D44" w:rsidRPr="00A52D44" w:rsidRDefault="00A52D44" w:rsidP="00DA4911">
            <w:pPr>
              <w:pStyle w:val="TableParagraph"/>
              <w:spacing w:before="11"/>
              <w:ind w:left="10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Славянские</w:t>
            </w:r>
          </w:p>
          <w:p w:rsidR="00A52D44" w:rsidRPr="00A52D44" w:rsidRDefault="00A52D44" w:rsidP="00DA4911">
            <w:pPr>
              <w:pStyle w:val="TableParagraph"/>
              <w:spacing w:before="24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музыкальные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традиции.</w:t>
            </w:r>
          </w:p>
          <w:p w:rsidR="00A52D44" w:rsidRPr="00A52D44" w:rsidRDefault="00A52D44" w:rsidP="00DA4911">
            <w:pPr>
              <w:pStyle w:val="TableParagraph"/>
              <w:spacing w:before="24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Кавказские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мелодии</w:t>
            </w:r>
          </w:p>
          <w:p w:rsidR="00A52D44" w:rsidRPr="00A52D44" w:rsidRDefault="00A52D44" w:rsidP="00DA4911">
            <w:pPr>
              <w:pStyle w:val="TableParagraph"/>
              <w:spacing w:before="4" w:line="352" w:lineRule="exact"/>
              <w:ind w:left="108" w:right="268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ритмы.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Композиторы и музыканты-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5" w:right="695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особенностями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музыкального фольклора народов других стран; определение характерных черт, типичных элементов музыкального языка (ритм, лад, </w:t>
            </w:r>
            <w:r w:rsidRPr="00A52D44">
              <w:rPr>
                <w:spacing w:val="-2"/>
                <w:sz w:val="28"/>
              </w:rPr>
              <w:t>интонации);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знакомство с внешним видом, особенностями исполнения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звучания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народных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инструментов; определение на слух тембров инструментов; классификация на группы духовых, ударных, </w:t>
            </w:r>
            <w:r w:rsidRPr="00A52D44">
              <w:rPr>
                <w:spacing w:val="-2"/>
                <w:sz w:val="28"/>
              </w:rPr>
              <w:t>струнных;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музыкальная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викторина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знание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тембров народных инструментов;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двигательная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игра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импровизация-подражание игре на музыкальных инструментах;</w:t>
            </w:r>
          </w:p>
          <w:p w:rsidR="00A52D44" w:rsidRPr="00A52D44" w:rsidRDefault="00A52D44" w:rsidP="00DA4911">
            <w:pPr>
              <w:pStyle w:val="TableParagraph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сравнение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интонаций,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жанров,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ладов,</w:t>
            </w:r>
          </w:p>
        </w:tc>
      </w:tr>
    </w:tbl>
    <w:p w:rsidR="00A52D44" w:rsidRPr="00A52D44" w:rsidRDefault="00A52D44" w:rsidP="00A52D44">
      <w:pPr>
        <w:pStyle w:val="TableParagraph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A52D44" w:rsidRPr="00A52D44" w:rsidTr="00DA4911">
        <w:trPr>
          <w:trHeight w:val="4176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08" w:right="400"/>
              <w:rPr>
                <w:sz w:val="28"/>
              </w:rPr>
            </w:pPr>
            <w:r w:rsidRPr="00A52D44">
              <w:rPr>
                <w:sz w:val="28"/>
              </w:rPr>
              <w:t>исполнители стран ближнего зарубежья. Близость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музыкальной культуры этих стран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08" w:right="1369"/>
              <w:rPr>
                <w:sz w:val="28"/>
              </w:rPr>
            </w:pPr>
            <w:r w:rsidRPr="00A52D44">
              <w:rPr>
                <w:sz w:val="28"/>
              </w:rPr>
              <w:t>с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российскими </w:t>
            </w:r>
            <w:r w:rsidRPr="00A52D44">
              <w:rPr>
                <w:spacing w:val="-2"/>
                <w:sz w:val="28"/>
              </w:rPr>
              <w:t>республиками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инструментов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других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народов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фольклорными элементами народов России;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5" w:right="229"/>
              <w:rPr>
                <w:sz w:val="28"/>
              </w:rPr>
            </w:pPr>
            <w:r w:rsidRPr="00A52D44">
              <w:rPr>
                <w:sz w:val="28"/>
              </w:rPr>
              <w:t>разучивание и исполнение песен, танцев, сочинение, импровизация ритмических аккомпанементов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к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ним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(с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помощью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звучащих жестов или на ударных инструментах); вариативно: исполнение на клавишных или духовых инструментах народных мелодий, прослеживание их по нотной записи; творческие, исследовательские проекты, школьные фестивали, посвящённые</w:t>
            </w:r>
          </w:p>
          <w:p w:rsidR="00A52D44" w:rsidRPr="00A52D44" w:rsidRDefault="00A52D44" w:rsidP="00DA4911">
            <w:pPr>
              <w:pStyle w:val="TableParagraph"/>
              <w:spacing w:before="4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музыкальной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культуре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народов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мира</w:t>
            </w:r>
          </w:p>
        </w:tc>
      </w:tr>
      <w:tr w:rsidR="00A52D44" w:rsidRPr="00A52D44" w:rsidTr="00DA4911">
        <w:trPr>
          <w:trHeight w:val="5220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4.2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264" w:lineRule="auto"/>
              <w:ind w:left="109"/>
              <w:rPr>
                <w:sz w:val="28"/>
              </w:rPr>
            </w:pPr>
            <w:r w:rsidRPr="00A52D44">
              <w:rPr>
                <w:sz w:val="28"/>
              </w:rPr>
              <w:t>Музыка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стран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дальнего </w:t>
            </w:r>
            <w:r w:rsidRPr="00A52D44">
              <w:rPr>
                <w:spacing w:val="-2"/>
                <w:sz w:val="28"/>
              </w:rPr>
              <w:t>зарубежья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2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08" w:right="297"/>
              <w:rPr>
                <w:sz w:val="28"/>
              </w:rPr>
            </w:pPr>
            <w:r w:rsidRPr="00A52D44">
              <w:rPr>
                <w:sz w:val="28"/>
              </w:rPr>
              <w:t>Музыка народов Европы.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Танцевальный и песенный фольклор европейских народов. Канон.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Странствующие музыканты. Карнавал.</w:t>
            </w:r>
          </w:p>
          <w:p w:rsidR="00A52D44" w:rsidRPr="00A52D44" w:rsidRDefault="00A52D44" w:rsidP="00DA4911">
            <w:pPr>
              <w:pStyle w:val="TableParagraph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Музыка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Испании</w:t>
            </w:r>
          </w:p>
          <w:p w:rsidR="00A52D44" w:rsidRPr="00A52D44" w:rsidRDefault="00A52D44" w:rsidP="00DA4911">
            <w:pPr>
              <w:pStyle w:val="TableParagraph"/>
              <w:spacing w:before="16" w:line="261" w:lineRule="auto"/>
              <w:ind w:left="108" w:right="252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Латинской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Америки. Фламенко. Искусство игры на гитаре,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кастаньеты, латиноамериканские ударные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 xml:space="preserve">инструменты. </w:t>
            </w:r>
            <w:r w:rsidRPr="00A52D44">
              <w:rPr>
                <w:sz w:val="28"/>
              </w:rPr>
              <w:t>Танцевальные жанры</w:t>
            </w:r>
          </w:p>
          <w:p w:rsidR="00A52D44" w:rsidRPr="00A52D44" w:rsidRDefault="00A52D44" w:rsidP="00DA491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 w:rsidRPr="00A52D44">
              <w:rPr>
                <w:sz w:val="28"/>
              </w:rPr>
              <w:t>(по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выбору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учителя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5" w:right="695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особенностями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музыкального фольклора народов других стран; определение характерных черт, типичных элементов музыкального языка (ритм, лад, </w:t>
            </w:r>
            <w:r w:rsidRPr="00A52D44">
              <w:rPr>
                <w:spacing w:val="-2"/>
                <w:sz w:val="28"/>
              </w:rPr>
              <w:t>интонации);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знакомство с внешним видом, особенностями исполнения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звучания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народных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инструментов; определение на слух тембров инструментов; классификация на группы духовых, ударных, </w:t>
            </w:r>
            <w:r w:rsidRPr="00A52D44">
              <w:rPr>
                <w:spacing w:val="-2"/>
                <w:sz w:val="28"/>
              </w:rPr>
              <w:t>струнных;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5" w:right="495"/>
              <w:rPr>
                <w:sz w:val="28"/>
              </w:rPr>
            </w:pPr>
            <w:r w:rsidRPr="00A52D44">
              <w:rPr>
                <w:sz w:val="28"/>
              </w:rPr>
              <w:t>музыкальная викторина на знание тембров народных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инструментов;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двигательная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игра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– импровизация-подражание игре</w:t>
            </w:r>
          </w:p>
          <w:p w:rsidR="00A52D44" w:rsidRPr="00A52D44" w:rsidRDefault="00A52D44" w:rsidP="00DA4911">
            <w:pPr>
              <w:pStyle w:val="TableParagraph"/>
              <w:spacing w:before="2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на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инструментах;</w:t>
            </w:r>
          </w:p>
          <w:p w:rsidR="00A52D44" w:rsidRPr="00A52D44" w:rsidRDefault="00A52D44" w:rsidP="00DA4911">
            <w:pPr>
              <w:pStyle w:val="TableParagraph"/>
              <w:spacing w:before="24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сравнение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интонаций,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жанров,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ладов,</w:t>
            </w:r>
          </w:p>
        </w:tc>
      </w:tr>
    </w:tbl>
    <w:p w:rsidR="00A52D44" w:rsidRPr="00A52D44" w:rsidRDefault="00A52D44" w:rsidP="00A52D44">
      <w:pPr>
        <w:pStyle w:val="TableParagraph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A52D44" w:rsidRPr="00A52D44" w:rsidTr="00DA4911">
        <w:trPr>
          <w:trHeight w:val="9046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могут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быть</w:t>
            </w:r>
          </w:p>
          <w:p w:rsidR="00A52D44" w:rsidRPr="00A52D44" w:rsidRDefault="00A52D44" w:rsidP="00DA4911">
            <w:pPr>
              <w:pStyle w:val="TableParagraph"/>
              <w:spacing w:before="23" w:line="259" w:lineRule="auto"/>
              <w:ind w:left="108" w:right="252"/>
              <w:rPr>
                <w:sz w:val="28"/>
              </w:rPr>
            </w:pPr>
            <w:r w:rsidRPr="00A52D44">
              <w:rPr>
                <w:sz w:val="28"/>
              </w:rPr>
              <w:t>представлены болеро, фанданго, хота, танго, самба,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румба,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ча-ча-ча, сальса, босса-нова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08" w:right="615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другие).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Смешение традиций и культур в музыке Северной Америки. Музыка Японии и Китая.</w:t>
            </w:r>
          </w:p>
          <w:p w:rsidR="00A52D44" w:rsidRPr="00A52D44" w:rsidRDefault="00A52D44" w:rsidP="00DA4911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Древние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истоки</w:t>
            </w:r>
          </w:p>
          <w:p w:rsidR="00A52D44" w:rsidRPr="00A52D44" w:rsidRDefault="00A52D44" w:rsidP="00DA4911">
            <w:pPr>
              <w:pStyle w:val="TableParagraph"/>
              <w:spacing w:before="31" w:line="259" w:lineRule="auto"/>
              <w:ind w:left="108" w:right="341"/>
              <w:rPr>
                <w:sz w:val="28"/>
              </w:rPr>
            </w:pPr>
            <w:r w:rsidRPr="00A52D44">
              <w:rPr>
                <w:sz w:val="28"/>
              </w:rPr>
              <w:t>музыкальной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культуры стран Юго-Восточной Азии. Императорские </w:t>
            </w:r>
            <w:r w:rsidRPr="00A52D44">
              <w:rPr>
                <w:spacing w:val="-2"/>
                <w:sz w:val="28"/>
              </w:rPr>
              <w:t>церемонии,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08" w:right="1475"/>
              <w:jc w:val="both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музыкальные инструменты. Пентатоника.</w:t>
            </w:r>
          </w:p>
          <w:p w:rsidR="00A52D44" w:rsidRPr="00A52D44" w:rsidRDefault="00A52D44" w:rsidP="00DA4911">
            <w:pPr>
              <w:pStyle w:val="TableParagraph"/>
              <w:spacing w:before="11" w:line="256" w:lineRule="auto"/>
              <w:ind w:left="108" w:right="252"/>
              <w:rPr>
                <w:sz w:val="28"/>
              </w:rPr>
            </w:pPr>
            <w:r w:rsidRPr="00A52D44">
              <w:rPr>
                <w:sz w:val="28"/>
              </w:rPr>
              <w:t>Музыка Средней Азии. Музыкальные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традиции и праздники, народные </w:t>
            </w:r>
            <w:r w:rsidRPr="00A52D44">
              <w:rPr>
                <w:spacing w:val="-2"/>
                <w:sz w:val="28"/>
              </w:rPr>
              <w:t>инструменты</w:t>
            </w:r>
          </w:p>
          <w:p w:rsidR="00A52D44" w:rsidRPr="00A52D44" w:rsidRDefault="00A52D44" w:rsidP="00DA4911">
            <w:pPr>
              <w:pStyle w:val="TableParagraph"/>
              <w:spacing w:before="12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современные</w:t>
            </w:r>
          </w:p>
          <w:p w:rsidR="00A52D44" w:rsidRPr="00A52D44" w:rsidRDefault="00A52D44" w:rsidP="00DA4911">
            <w:pPr>
              <w:pStyle w:val="TableParagraph"/>
              <w:spacing w:before="24" w:line="256" w:lineRule="auto"/>
              <w:ind w:left="108" w:right="102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исполнители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 xml:space="preserve">Казахстана, </w:t>
            </w:r>
            <w:r w:rsidRPr="00A52D44">
              <w:rPr>
                <w:sz w:val="28"/>
              </w:rPr>
              <w:t>Киргизии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других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стран</w:t>
            </w:r>
          </w:p>
          <w:p w:rsidR="00A52D44" w:rsidRPr="00A52D44" w:rsidRDefault="00A52D44" w:rsidP="00DA4911">
            <w:pPr>
              <w:pStyle w:val="TableParagraph"/>
              <w:spacing w:before="3"/>
              <w:ind w:left="10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региона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инструментов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других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народов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фольклорными элементами народов России;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разучивание и исполнение песен, танцев, сочинение, импровизация ритмических аккомпанементов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к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ним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(с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помощью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звучащих жестов или на ударных инструментах); вариативно: исполнение на клавишных</w:t>
            </w:r>
          </w:p>
          <w:p w:rsidR="00A52D44" w:rsidRPr="00A52D44" w:rsidRDefault="00A52D44" w:rsidP="00DA4911">
            <w:pPr>
              <w:pStyle w:val="TableParagraph"/>
              <w:spacing w:before="4" w:line="256" w:lineRule="auto"/>
              <w:ind w:left="115" w:right="229"/>
              <w:rPr>
                <w:sz w:val="28"/>
              </w:rPr>
            </w:pPr>
            <w:r w:rsidRPr="00A52D44">
              <w:rPr>
                <w:sz w:val="28"/>
              </w:rPr>
              <w:t>или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духовых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народных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мелодий, прослеживание их по нотной записи; творческие, исследовательские проекты, школьные фестивали, посвящённые</w:t>
            </w:r>
          </w:p>
          <w:p w:rsidR="00A52D44" w:rsidRPr="00A52D44" w:rsidRDefault="00A52D44" w:rsidP="00DA4911">
            <w:pPr>
              <w:pStyle w:val="TableParagraph"/>
              <w:spacing w:before="13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музыкальной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культуре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народов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мира</w:t>
            </w:r>
          </w:p>
        </w:tc>
      </w:tr>
      <w:tr w:rsidR="00A52D44" w:rsidRPr="00A52D44" w:rsidTr="00DA4911">
        <w:trPr>
          <w:trHeight w:val="350"/>
        </w:trPr>
        <w:tc>
          <w:tcPr>
            <w:tcW w:w="3869" w:type="dxa"/>
            <w:gridSpan w:val="2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4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52D44" w:rsidRPr="00A52D44" w:rsidRDefault="00A52D44" w:rsidP="00A52D44">
      <w:pPr>
        <w:pStyle w:val="TableParagraph"/>
        <w:rPr>
          <w:sz w:val="26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A52D44" w:rsidRPr="00A52D44" w:rsidTr="00DA4911">
        <w:trPr>
          <w:trHeight w:val="350"/>
        </w:trPr>
        <w:tc>
          <w:tcPr>
            <w:tcW w:w="14848" w:type="dxa"/>
            <w:gridSpan w:val="5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9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6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5</w:t>
            </w:r>
            <w:r w:rsidRPr="00A52D44">
              <w:rPr>
                <w:b/>
                <w:spacing w:val="-2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«Духовная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музыка»</w:t>
            </w:r>
          </w:p>
        </w:tc>
      </w:tr>
      <w:tr w:rsidR="00A52D44" w:rsidRPr="00A52D44" w:rsidTr="00DA4911">
        <w:trPr>
          <w:trHeight w:val="9045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239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5.1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9" w:right="136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Религиозные праздники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 w:rsidRPr="00A52D44">
              <w:rPr>
                <w:sz w:val="28"/>
              </w:rPr>
              <w:t>Праздничная служба, вокальная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(в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том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числе хоровая) музыка </w:t>
            </w:r>
            <w:r w:rsidRPr="00A52D44">
              <w:rPr>
                <w:spacing w:val="-2"/>
                <w:sz w:val="28"/>
              </w:rPr>
              <w:t>религиозного</w:t>
            </w:r>
          </w:p>
          <w:p w:rsidR="00A52D44" w:rsidRPr="00A52D44" w:rsidRDefault="00A52D44" w:rsidP="00DA4911">
            <w:pPr>
              <w:pStyle w:val="TableParagraph"/>
              <w:spacing w:before="9" w:line="259" w:lineRule="auto"/>
              <w:ind w:left="108" w:right="102"/>
              <w:rPr>
                <w:sz w:val="28"/>
              </w:rPr>
            </w:pPr>
            <w:r w:rsidRPr="00A52D44">
              <w:rPr>
                <w:sz w:val="28"/>
              </w:rPr>
              <w:t>содержания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(по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выбору: на религиозных праздниках той конфессии, которая наиболее почитаема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08" w:right="182"/>
              <w:rPr>
                <w:sz w:val="28"/>
              </w:rPr>
            </w:pPr>
            <w:r w:rsidRPr="00A52D44">
              <w:rPr>
                <w:sz w:val="28"/>
              </w:rPr>
              <w:t xml:space="preserve">в данном регионе Российской Федерации. В рамках православной традиции возможно </w:t>
            </w:r>
            <w:r w:rsidRPr="00A52D44">
              <w:rPr>
                <w:spacing w:val="-2"/>
                <w:sz w:val="28"/>
              </w:rPr>
              <w:t xml:space="preserve">рассмотрение традиционных </w:t>
            </w:r>
            <w:r w:rsidRPr="00A52D44">
              <w:rPr>
                <w:sz w:val="28"/>
              </w:rPr>
              <w:t>праздников с точки зрения,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как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религиозной символики, так и фольклорных традиций (например: Рождество, Троица, Пасха).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Рекомендуется знакомство</w:t>
            </w:r>
          </w:p>
          <w:p w:rsidR="00A52D44" w:rsidRPr="00A52D44" w:rsidRDefault="00A52D44" w:rsidP="00DA4911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 w:rsidRPr="00A52D44">
              <w:rPr>
                <w:sz w:val="28"/>
              </w:rPr>
              <w:t>с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фрагментами</w:t>
            </w:r>
          </w:p>
          <w:p w:rsidR="00A52D44" w:rsidRPr="00A52D44" w:rsidRDefault="00A52D44" w:rsidP="00DA4911">
            <w:pPr>
              <w:pStyle w:val="TableParagraph"/>
              <w:spacing w:before="9" w:line="340" w:lineRule="atLeast"/>
              <w:ind w:left="108" w:right="252"/>
              <w:rPr>
                <w:sz w:val="28"/>
              </w:rPr>
            </w:pPr>
            <w:r w:rsidRPr="00A52D44">
              <w:rPr>
                <w:sz w:val="28"/>
              </w:rPr>
              <w:t>литургической музыки русских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композиторов-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Слушание музыкальных фрагментов праздничных богослужений, определение характера музыки, её религиозного содержания; разучивание (с опорой на нотный текст), исполнение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доступных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вокальных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произведений духовной музыки;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вариативно: просмотр фильма, посвящённого религиозным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праздникам;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концерта духовной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музыки;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исследовательские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проекты, посвящённые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музыке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религиозных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праздников</w:t>
            </w:r>
          </w:p>
        </w:tc>
      </w:tr>
    </w:tbl>
    <w:p w:rsidR="00A52D44" w:rsidRPr="00A52D44" w:rsidRDefault="00A52D44" w:rsidP="00A52D44">
      <w:pPr>
        <w:pStyle w:val="TableParagraph"/>
        <w:spacing w:line="259" w:lineRule="auto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A52D44" w:rsidRPr="00A52D44" w:rsidTr="00DA4911">
        <w:trPr>
          <w:trHeight w:val="1395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классиков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08"/>
              <w:rPr>
                <w:sz w:val="28"/>
              </w:rPr>
            </w:pPr>
            <w:r w:rsidRPr="00A52D44">
              <w:rPr>
                <w:sz w:val="28"/>
              </w:rPr>
              <w:t>(С.В.</w:t>
            </w:r>
            <w:r w:rsidRPr="00A52D44">
              <w:rPr>
                <w:spacing w:val="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Рахманинов,</w:t>
            </w:r>
          </w:p>
          <w:p w:rsidR="00A52D44" w:rsidRPr="00A52D44" w:rsidRDefault="00A52D44" w:rsidP="00DA4911">
            <w:pPr>
              <w:pStyle w:val="TableParagraph"/>
              <w:spacing w:before="24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П.И.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Чайковский</w:t>
            </w:r>
          </w:p>
          <w:p w:rsidR="00A52D44" w:rsidRPr="00A52D44" w:rsidRDefault="00A52D44" w:rsidP="00DA4911">
            <w:pPr>
              <w:pStyle w:val="TableParagraph"/>
              <w:spacing w:before="31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других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композиторов)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50"/>
        </w:trPr>
        <w:tc>
          <w:tcPr>
            <w:tcW w:w="3869" w:type="dxa"/>
            <w:gridSpan w:val="2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42"/>
        </w:trPr>
        <w:tc>
          <w:tcPr>
            <w:tcW w:w="14848" w:type="dxa"/>
            <w:gridSpan w:val="5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6</w:t>
            </w:r>
            <w:r w:rsidRPr="00A52D44">
              <w:rPr>
                <w:b/>
                <w:spacing w:val="-1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«Музыка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театра и</w:t>
            </w:r>
            <w:r w:rsidRPr="00A52D44">
              <w:rPr>
                <w:b/>
                <w:spacing w:val="-6"/>
                <w:sz w:val="28"/>
              </w:rPr>
              <w:t xml:space="preserve"> </w:t>
            </w:r>
            <w:r w:rsidRPr="00A52D44">
              <w:rPr>
                <w:b/>
                <w:spacing w:val="-4"/>
                <w:sz w:val="28"/>
              </w:rPr>
              <w:t>кино»</w:t>
            </w:r>
          </w:p>
        </w:tc>
      </w:tr>
      <w:tr w:rsidR="00A52D44" w:rsidRPr="00A52D44" w:rsidTr="00DA4911">
        <w:trPr>
          <w:trHeight w:val="3476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6.1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9" w:right="468"/>
              <w:rPr>
                <w:sz w:val="28"/>
              </w:rPr>
            </w:pPr>
            <w:r w:rsidRPr="00A52D44">
              <w:rPr>
                <w:sz w:val="28"/>
              </w:rPr>
              <w:t>Музыкальная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сказка на сцене, на экране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8" w:right="267"/>
              <w:rPr>
                <w:sz w:val="28"/>
              </w:rPr>
            </w:pPr>
            <w:r w:rsidRPr="00A52D44">
              <w:rPr>
                <w:sz w:val="28"/>
              </w:rPr>
              <w:t>Характеры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персонажей, отражённые в музыке. Тембр голоса. Соло.</w:t>
            </w:r>
          </w:p>
          <w:p w:rsidR="00A52D44" w:rsidRPr="00A52D44" w:rsidRDefault="00A52D44" w:rsidP="00DA4911">
            <w:pPr>
              <w:pStyle w:val="TableParagraph"/>
              <w:ind w:left="108"/>
              <w:rPr>
                <w:sz w:val="28"/>
              </w:rPr>
            </w:pPr>
            <w:r w:rsidRPr="00A52D44">
              <w:rPr>
                <w:sz w:val="28"/>
              </w:rPr>
              <w:t>Хор,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ансамбль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5" w:right="229"/>
              <w:rPr>
                <w:sz w:val="28"/>
              </w:rPr>
            </w:pPr>
            <w:r w:rsidRPr="00A52D44">
              <w:rPr>
                <w:sz w:val="28"/>
              </w:rPr>
              <w:t>Видеопросмотр музыкальной сказки; обсуждение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музыкально-выразительных средств, передающих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повороты</w:t>
            </w:r>
            <w:r w:rsidRPr="00A52D44">
              <w:rPr>
                <w:spacing w:val="-2"/>
                <w:sz w:val="28"/>
              </w:rPr>
              <w:t xml:space="preserve"> </w:t>
            </w:r>
            <w:r w:rsidRPr="00A52D44">
              <w:rPr>
                <w:sz w:val="28"/>
              </w:rPr>
              <w:t>сюжета, характеры героев;</w:t>
            </w:r>
          </w:p>
          <w:p w:rsidR="00A52D44" w:rsidRPr="00A52D44" w:rsidRDefault="00A52D44" w:rsidP="00DA4911">
            <w:pPr>
              <w:pStyle w:val="TableParagraph"/>
              <w:spacing w:before="8" w:line="259" w:lineRule="auto"/>
              <w:ind w:left="115" w:right="395"/>
              <w:rPr>
                <w:sz w:val="28"/>
              </w:rPr>
            </w:pPr>
            <w:r w:rsidRPr="00A52D44">
              <w:rPr>
                <w:sz w:val="28"/>
              </w:rPr>
              <w:t>игра-викторина «Угадай по голосу»; разучивание, исполнение отдельных номеров из детской оперы, музыкальной сказки; вариативно: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постановка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детской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музыкальной сказки, спектакль для родителей; творческий</w:t>
            </w:r>
          </w:p>
          <w:p w:rsidR="00A52D44" w:rsidRPr="00A52D44" w:rsidRDefault="00A52D44" w:rsidP="00DA4911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проект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«Озвучиваем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мультфильм»</w:t>
            </w:r>
          </w:p>
        </w:tc>
      </w:tr>
      <w:tr w:rsidR="00A52D44" w:rsidRPr="00A52D44" w:rsidTr="00DA4911">
        <w:trPr>
          <w:trHeight w:val="3830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6.2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 w:rsidRPr="00A52D44">
              <w:rPr>
                <w:sz w:val="28"/>
              </w:rPr>
              <w:t>Театр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оперы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балета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8" w:right="916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Особенности музыкальных </w:t>
            </w:r>
            <w:r w:rsidRPr="00A52D44">
              <w:rPr>
                <w:sz w:val="28"/>
              </w:rPr>
              <w:t>спектаклей.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Балет.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left="108" w:right="252"/>
              <w:rPr>
                <w:sz w:val="28"/>
              </w:rPr>
            </w:pPr>
            <w:r w:rsidRPr="00A52D44">
              <w:rPr>
                <w:sz w:val="28"/>
              </w:rPr>
              <w:t>Опера.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Солисты,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хор, оркестр, дирижёр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08" w:right="1316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музыкальном </w:t>
            </w:r>
            <w:r w:rsidRPr="00A52D44">
              <w:rPr>
                <w:spacing w:val="-2"/>
                <w:sz w:val="28"/>
              </w:rPr>
              <w:t>спектакле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со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знаменитыми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музыкальными </w:t>
            </w:r>
            <w:r w:rsidRPr="00A52D44">
              <w:rPr>
                <w:spacing w:val="-2"/>
                <w:sz w:val="28"/>
              </w:rPr>
              <w:t>театрами;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5" w:right="229"/>
              <w:rPr>
                <w:sz w:val="28"/>
              </w:rPr>
            </w:pP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фрагментов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спектаклей с комментариями учителя;</w:t>
            </w:r>
          </w:p>
          <w:p w:rsidR="00A52D44" w:rsidRPr="00A52D44" w:rsidRDefault="00A52D44" w:rsidP="00DA4911">
            <w:pPr>
              <w:pStyle w:val="TableParagraph"/>
              <w:spacing w:before="9" w:line="256" w:lineRule="auto"/>
              <w:ind w:left="115" w:right="1375"/>
              <w:rPr>
                <w:sz w:val="28"/>
              </w:rPr>
            </w:pPr>
            <w:r w:rsidRPr="00A52D44">
              <w:rPr>
                <w:sz w:val="28"/>
              </w:rPr>
              <w:t>определение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особенностей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балетного и оперного спектакля;</w:t>
            </w:r>
          </w:p>
          <w:p w:rsidR="00A52D44" w:rsidRPr="00A52D44" w:rsidRDefault="00A52D44" w:rsidP="00DA4911">
            <w:pPr>
              <w:pStyle w:val="TableParagraph"/>
              <w:spacing w:before="2" w:line="259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тесты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или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кроссворды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освоение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специальных </w:t>
            </w:r>
            <w:r w:rsidRPr="00A52D44">
              <w:rPr>
                <w:spacing w:val="-2"/>
                <w:sz w:val="28"/>
              </w:rPr>
              <w:t>терминов;</w:t>
            </w:r>
          </w:p>
          <w:p w:rsidR="00A52D44" w:rsidRPr="00A52D44" w:rsidRDefault="00A52D44" w:rsidP="00DA4911">
            <w:pPr>
              <w:pStyle w:val="TableParagraph"/>
              <w:spacing w:before="4"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танцевальная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импровизация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под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музыку фрагмента балета;</w:t>
            </w:r>
          </w:p>
          <w:p w:rsidR="00A52D44" w:rsidRPr="00A52D44" w:rsidRDefault="00A52D44" w:rsidP="00DA4911">
            <w:pPr>
              <w:pStyle w:val="TableParagraph"/>
              <w:spacing w:before="2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разучивание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доступного</w:t>
            </w:r>
          </w:p>
        </w:tc>
      </w:tr>
    </w:tbl>
    <w:p w:rsidR="00A52D44" w:rsidRPr="00A52D44" w:rsidRDefault="00A52D44" w:rsidP="00A52D44">
      <w:pPr>
        <w:pStyle w:val="TableParagraph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A52D44" w:rsidRPr="00A52D44" w:rsidTr="00DA4911">
        <w:trPr>
          <w:trHeight w:val="3131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фрагмента,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обработки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песни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(хора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из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оперы);</w:t>
            </w:r>
          </w:p>
          <w:p w:rsidR="00A52D44" w:rsidRPr="00A52D44" w:rsidRDefault="00A52D44" w:rsidP="00DA4911">
            <w:pPr>
              <w:pStyle w:val="TableParagraph"/>
              <w:spacing w:before="23" w:line="259" w:lineRule="auto"/>
              <w:ind w:left="115" w:right="105"/>
              <w:rPr>
                <w:sz w:val="28"/>
              </w:rPr>
            </w:pPr>
            <w:r w:rsidRPr="00A52D44">
              <w:rPr>
                <w:sz w:val="28"/>
              </w:rPr>
              <w:t>«игра в дирижёра» – двигательная</w:t>
            </w:r>
            <w:r w:rsidRPr="00A52D44">
              <w:rPr>
                <w:spacing w:val="40"/>
                <w:sz w:val="28"/>
              </w:rPr>
              <w:t xml:space="preserve"> </w:t>
            </w:r>
            <w:r w:rsidRPr="00A52D44">
              <w:rPr>
                <w:sz w:val="28"/>
              </w:rPr>
              <w:t>импровизация во время слушания оркестрового фрагмента музыкального спектакля;</w:t>
            </w:r>
            <w:r w:rsidRPr="00A52D44">
              <w:rPr>
                <w:spacing w:val="40"/>
                <w:sz w:val="28"/>
              </w:rPr>
              <w:t xml:space="preserve"> </w:t>
            </w: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посещение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спектакля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или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экскурсия в местный музыкальный театр; виртуальная</w:t>
            </w:r>
          </w:p>
          <w:p w:rsidR="00A52D44" w:rsidRPr="00A52D44" w:rsidRDefault="00A52D44" w:rsidP="00DA4911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экскурсия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Большому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театру;</w:t>
            </w:r>
            <w:r w:rsidRPr="00A52D44">
              <w:rPr>
                <w:spacing w:val="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рисование</w:t>
            </w:r>
          </w:p>
          <w:p w:rsidR="00A52D44" w:rsidRPr="00A52D44" w:rsidRDefault="00A52D44" w:rsidP="00DA4911">
            <w:pPr>
              <w:pStyle w:val="TableParagraph"/>
              <w:spacing w:before="14" w:line="340" w:lineRule="atLeas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по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мотивам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музыкального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спектакля,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создание </w:t>
            </w:r>
            <w:r w:rsidRPr="00A52D44">
              <w:rPr>
                <w:spacing w:val="-2"/>
                <w:sz w:val="28"/>
              </w:rPr>
              <w:t>афиши</w:t>
            </w:r>
          </w:p>
        </w:tc>
      </w:tr>
      <w:tr w:rsidR="00A52D44" w:rsidRPr="00A52D44" w:rsidTr="00DA4911">
        <w:trPr>
          <w:trHeight w:val="4521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6.3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 w:rsidRPr="00A52D44">
              <w:rPr>
                <w:sz w:val="28"/>
              </w:rPr>
              <w:t>Балет.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Хореография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– искусство танца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2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8" w:right="979"/>
              <w:rPr>
                <w:sz w:val="28"/>
              </w:rPr>
            </w:pPr>
            <w:r w:rsidRPr="00A52D44">
              <w:rPr>
                <w:sz w:val="28"/>
              </w:rPr>
              <w:t>Сольные номера 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массовые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сцены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08" w:right="368"/>
              <w:rPr>
                <w:sz w:val="28"/>
              </w:rPr>
            </w:pPr>
            <w:r w:rsidRPr="00A52D44">
              <w:rPr>
                <w:sz w:val="28"/>
              </w:rPr>
              <w:t>балетного спектакля. Фрагменты,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отдельные номера из балетов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08" w:right="89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отечественных композиторов </w:t>
            </w:r>
            <w:r w:rsidRPr="00A52D44">
              <w:rPr>
                <w:sz w:val="28"/>
              </w:rPr>
              <w:t>(например,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балеты П.И.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Чайковского, С.С. Прокофьева, А.И. Хачатуряна, В.А. Гаврилина,</w:t>
            </w:r>
          </w:p>
          <w:p w:rsidR="00A52D44" w:rsidRPr="00A52D44" w:rsidRDefault="00A52D44" w:rsidP="00DA4911">
            <w:pPr>
              <w:pStyle w:val="TableParagraph"/>
              <w:spacing w:before="1"/>
              <w:ind w:left="108"/>
              <w:rPr>
                <w:sz w:val="28"/>
              </w:rPr>
            </w:pPr>
            <w:r w:rsidRPr="00A52D44">
              <w:rPr>
                <w:sz w:val="28"/>
              </w:rPr>
              <w:t>Р.К.</w:t>
            </w:r>
            <w:r w:rsidRPr="00A52D44">
              <w:rPr>
                <w:spacing w:val="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Щедрина)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Просмотр и обсуждение видеозаписей – знакомство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несколькими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яркими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сольными номерами и сценами из балетов русских </w:t>
            </w:r>
            <w:r w:rsidRPr="00A52D44">
              <w:rPr>
                <w:spacing w:val="-2"/>
                <w:sz w:val="28"/>
              </w:rPr>
              <w:t>композиторов;</w:t>
            </w:r>
          </w:p>
          <w:p w:rsidR="00A52D44" w:rsidRPr="00A52D44" w:rsidRDefault="00A52D44" w:rsidP="00DA4911">
            <w:pPr>
              <w:pStyle w:val="TableParagraph"/>
              <w:spacing w:before="9"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музыкальная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викторина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знание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балетной </w:t>
            </w:r>
            <w:r w:rsidRPr="00A52D44">
              <w:rPr>
                <w:spacing w:val="-2"/>
                <w:sz w:val="28"/>
              </w:rPr>
              <w:t>музыки;</w:t>
            </w:r>
          </w:p>
          <w:p w:rsidR="00A52D44" w:rsidRPr="00A52D44" w:rsidRDefault="00A52D44" w:rsidP="00DA4911">
            <w:pPr>
              <w:pStyle w:val="TableParagraph"/>
              <w:spacing w:before="2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вариативно: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пропевание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исполнение</w:t>
            </w:r>
          </w:p>
          <w:p w:rsidR="00A52D44" w:rsidRPr="00A52D44" w:rsidRDefault="00A52D44" w:rsidP="00DA4911">
            <w:pPr>
              <w:pStyle w:val="TableParagraph"/>
              <w:spacing w:before="24" w:line="259" w:lineRule="auto"/>
              <w:ind w:left="115" w:right="695"/>
              <w:rPr>
                <w:sz w:val="28"/>
              </w:rPr>
            </w:pPr>
            <w:r w:rsidRPr="00A52D44">
              <w:rPr>
                <w:sz w:val="28"/>
              </w:rPr>
              <w:t>ритмической партитуры – аккомпанемента к фрагменту балетной музыки; посещение балетного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спектакля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или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фильма- </w:t>
            </w:r>
            <w:r w:rsidRPr="00A52D44">
              <w:rPr>
                <w:spacing w:val="-2"/>
                <w:sz w:val="28"/>
              </w:rPr>
              <w:t>балета</w:t>
            </w:r>
          </w:p>
        </w:tc>
      </w:tr>
      <w:tr w:rsidR="00A52D44" w:rsidRPr="00A52D44" w:rsidTr="00DA4911">
        <w:trPr>
          <w:trHeight w:val="1740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6.4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09" w:right="179"/>
              <w:rPr>
                <w:sz w:val="28"/>
              </w:rPr>
            </w:pPr>
            <w:r w:rsidRPr="00A52D44">
              <w:rPr>
                <w:sz w:val="28"/>
              </w:rPr>
              <w:t>Опера.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Главные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герои и номера оперного </w:t>
            </w:r>
            <w:r w:rsidRPr="00A52D44">
              <w:rPr>
                <w:spacing w:val="-2"/>
                <w:sz w:val="28"/>
              </w:rPr>
              <w:t>спектакля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2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08" w:right="252"/>
              <w:rPr>
                <w:sz w:val="28"/>
              </w:rPr>
            </w:pPr>
            <w:r w:rsidRPr="00A52D44">
              <w:rPr>
                <w:sz w:val="28"/>
              </w:rPr>
              <w:t>Ария, хор, сцена, увертюра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–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оркестровое вступление. Отдельные номера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из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опер </w:t>
            </w:r>
            <w:r w:rsidRPr="00A52D44">
              <w:rPr>
                <w:spacing w:val="-2"/>
                <w:sz w:val="28"/>
              </w:rPr>
              <w:t>русских</w:t>
            </w:r>
          </w:p>
          <w:p w:rsidR="00A52D44" w:rsidRPr="00A52D44" w:rsidRDefault="00A52D44" w:rsidP="00DA4911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зарубежных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фрагментов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опер;</w:t>
            </w:r>
          </w:p>
          <w:p w:rsidR="00A52D44" w:rsidRPr="00A52D44" w:rsidRDefault="00A52D44" w:rsidP="00DA4911">
            <w:pPr>
              <w:pStyle w:val="TableParagraph"/>
              <w:spacing w:before="31"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определение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характера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музыки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сольной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партии, роли и выразительных средств оркестрового </w:t>
            </w:r>
            <w:r w:rsidRPr="00A52D44">
              <w:rPr>
                <w:spacing w:val="-2"/>
                <w:sz w:val="28"/>
              </w:rPr>
              <w:t>сопровождения;</w:t>
            </w:r>
          </w:p>
          <w:p w:rsidR="00A52D44" w:rsidRPr="00A52D44" w:rsidRDefault="00A52D44" w:rsidP="00DA4911">
            <w:pPr>
              <w:pStyle w:val="TableParagraph"/>
              <w:spacing w:before="4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тембрами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голосов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оперных</w:t>
            </w:r>
          </w:p>
        </w:tc>
      </w:tr>
    </w:tbl>
    <w:p w:rsidR="00A52D44" w:rsidRPr="00A52D44" w:rsidRDefault="00A52D44" w:rsidP="00A52D44">
      <w:pPr>
        <w:pStyle w:val="TableParagraph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A52D44" w:rsidRPr="00A52D44" w:rsidTr="00DA4911">
        <w:trPr>
          <w:trHeight w:val="4874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композиторов</w:t>
            </w:r>
          </w:p>
          <w:p w:rsidR="00A52D44" w:rsidRPr="00A52D44" w:rsidRDefault="00A52D44" w:rsidP="00DA4911">
            <w:pPr>
              <w:pStyle w:val="TableParagraph"/>
              <w:spacing w:before="23" w:line="256" w:lineRule="auto"/>
              <w:ind w:left="108" w:right="252"/>
              <w:rPr>
                <w:sz w:val="28"/>
              </w:rPr>
            </w:pPr>
            <w:r w:rsidRPr="00A52D44">
              <w:rPr>
                <w:sz w:val="28"/>
              </w:rPr>
              <w:t>(по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выбору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учителя могут быть</w:t>
            </w:r>
          </w:p>
          <w:p w:rsidR="00A52D44" w:rsidRPr="00A52D44" w:rsidRDefault="00A52D44" w:rsidP="00DA4911">
            <w:pPr>
              <w:pStyle w:val="TableParagraph"/>
              <w:spacing w:before="10" w:line="256" w:lineRule="auto"/>
              <w:ind w:left="108" w:right="577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представлены </w:t>
            </w:r>
            <w:r w:rsidRPr="00A52D44">
              <w:rPr>
                <w:sz w:val="28"/>
              </w:rPr>
              <w:t>фрагменты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из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опер Н.А. Римского-</w:t>
            </w:r>
          </w:p>
          <w:p w:rsidR="00A52D44" w:rsidRPr="00A52D44" w:rsidRDefault="00A52D44" w:rsidP="00DA4911">
            <w:pPr>
              <w:pStyle w:val="TableParagraph"/>
              <w:spacing w:before="4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Корсакова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(«Садко»,</w:t>
            </w:r>
          </w:p>
          <w:p w:rsidR="00A52D44" w:rsidRPr="00A52D44" w:rsidRDefault="00A52D44" w:rsidP="00DA4911">
            <w:pPr>
              <w:pStyle w:val="TableParagraph"/>
              <w:spacing w:before="31"/>
              <w:ind w:left="108"/>
              <w:rPr>
                <w:sz w:val="28"/>
              </w:rPr>
            </w:pPr>
            <w:r w:rsidRPr="00A52D44">
              <w:rPr>
                <w:sz w:val="28"/>
              </w:rPr>
              <w:t>«Сказка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царе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Салтане»,</w:t>
            </w:r>
          </w:p>
          <w:p w:rsidR="00A52D44" w:rsidRPr="00A52D44" w:rsidRDefault="00A52D44" w:rsidP="00DA4911">
            <w:pPr>
              <w:pStyle w:val="TableParagraph"/>
              <w:spacing w:before="24"/>
              <w:ind w:left="10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«Снегурочка»),</w:t>
            </w:r>
          </w:p>
          <w:p w:rsidR="00A52D44" w:rsidRPr="00A52D44" w:rsidRDefault="00A52D44" w:rsidP="00DA4911">
            <w:pPr>
              <w:pStyle w:val="TableParagraph"/>
              <w:spacing w:before="24" w:line="256" w:lineRule="auto"/>
              <w:ind w:left="108" w:right="432"/>
              <w:rPr>
                <w:sz w:val="28"/>
              </w:rPr>
            </w:pPr>
            <w:r w:rsidRPr="00A52D44">
              <w:rPr>
                <w:sz w:val="28"/>
              </w:rPr>
              <w:t>М.И.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Глинки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(«Руслан и Людмила»),</w:t>
            </w:r>
          </w:p>
          <w:p w:rsidR="00A52D44" w:rsidRPr="00A52D44" w:rsidRDefault="00A52D44" w:rsidP="00DA4911">
            <w:pPr>
              <w:pStyle w:val="TableParagraph"/>
              <w:spacing w:before="10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К.В.</w:t>
            </w:r>
            <w:r w:rsidRPr="00A52D44">
              <w:rPr>
                <w:spacing w:val="3"/>
                <w:sz w:val="28"/>
              </w:rPr>
              <w:t xml:space="preserve"> </w:t>
            </w:r>
            <w:r w:rsidRPr="00A52D44">
              <w:rPr>
                <w:sz w:val="28"/>
              </w:rPr>
              <w:t>Глюка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(«Орфей</w:t>
            </w:r>
          </w:p>
          <w:p w:rsidR="00A52D44" w:rsidRPr="00A52D44" w:rsidRDefault="00A52D44" w:rsidP="00DA4911">
            <w:pPr>
              <w:pStyle w:val="TableParagraph"/>
              <w:spacing w:before="5" w:line="340" w:lineRule="atLeast"/>
              <w:ind w:left="108" w:right="102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Эвридика»),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Дж.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Верди и других композиторов)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певцов;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освоение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терминологии;</w:t>
            </w:r>
          </w:p>
          <w:p w:rsidR="00A52D44" w:rsidRPr="00A52D44" w:rsidRDefault="00A52D44" w:rsidP="00DA4911">
            <w:pPr>
              <w:pStyle w:val="TableParagraph"/>
              <w:spacing w:before="24" w:line="264" w:lineRule="auto"/>
              <w:ind w:left="115" w:right="229"/>
              <w:rPr>
                <w:sz w:val="28"/>
              </w:rPr>
            </w:pPr>
            <w:r w:rsidRPr="00A52D44">
              <w:rPr>
                <w:sz w:val="28"/>
              </w:rPr>
              <w:t>звучащие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тесты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кроссворды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проверку </w:t>
            </w:r>
            <w:r w:rsidRPr="00A52D44">
              <w:rPr>
                <w:spacing w:val="-2"/>
                <w:sz w:val="28"/>
              </w:rPr>
              <w:t>знаний;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5" w:right="1332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песни,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хора из оперы;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left="115" w:right="869"/>
              <w:rPr>
                <w:sz w:val="28"/>
              </w:rPr>
            </w:pPr>
            <w:r w:rsidRPr="00A52D44">
              <w:rPr>
                <w:sz w:val="28"/>
              </w:rPr>
              <w:t>рисование героев, сцен из опер; вариативно: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фильма-оперы; постановка детской оперы</w:t>
            </w:r>
          </w:p>
        </w:tc>
      </w:tr>
      <w:tr w:rsidR="00A52D44" w:rsidRPr="00A52D44" w:rsidTr="00DA4911">
        <w:trPr>
          <w:trHeight w:val="4521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6.5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9" w:right="974"/>
              <w:jc w:val="both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Патриотическая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народная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тема в театре и кино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08" w:right="102"/>
              <w:rPr>
                <w:sz w:val="28"/>
              </w:rPr>
            </w:pPr>
            <w:r w:rsidRPr="00A52D44">
              <w:rPr>
                <w:sz w:val="28"/>
              </w:rPr>
              <w:t>История создания, значение музыкально- сценических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экранных </w:t>
            </w:r>
            <w:r w:rsidRPr="00A52D44">
              <w:rPr>
                <w:spacing w:val="-2"/>
                <w:sz w:val="28"/>
              </w:rPr>
              <w:t>произведений,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08" w:right="252"/>
              <w:rPr>
                <w:sz w:val="28"/>
              </w:rPr>
            </w:pPr>
            <w:r w:rsidRPr="00A52D44">
              <w:rPr>
                <w:sz w:val="28"/>
              </w:rPr>
              <w:t>посвящённых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нашему народу, его истории, теме служения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08" w:right="324"/>
              <w:rPr>
                <w:sz w:val="28"/>
              </w:rPr>
            </w:pPr>
            <w:r w:rsidRPr="00A52D44">
              <w:rPr>
                <w:sz w:val="28"/>
              </w:rPr>
              <w:t>Отечеству.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Фрагменты, отдельные номера</w:t>
            </w:r>
          </w:p>
          <w:p w:rsidR="00A52D44" w:rsidRPr="00A52D44" w:rsidRDefault="00A52D44" w:rsidP="00DA4911">
            <w:pPr>
              <w:pStyle w:val="TableParagraph"/>
              <w:spacing w:before="2" w:line="261" w:lineRule="auto"/>
              <w:ind w:left="108" w:right="102"/>
              <w:rPr>
                <w:sz w:val="28"/>
              </w:rPr>
            </w:pPr>
            <w:r w:rsidRPr="00A52D44">
              <w:rPr>
                <w:sz w:val="28"/>
              </w:rPr>
              <w:t>из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опер,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балетов,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музыки к фильмам (например, опера «Иван Сусанин»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М.И.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z w:val="28"/>
              </w:rPr>
              <w:t>Глинки,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опера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Чтение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учебных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популярных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текстов</w:t>
            </w:r>
          </w:p>
          <w:p w:rsidR="00A52D44" w:rsidRPr="00A52D44" w:rsidRDefault="00A52D44" w:rsidP="00DA4911">
            <w:pPr>
              <w:pStyle w:val="TableParagraph"/>
              <w:spacing w:before="23" w:line="261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об истории создания патриотических опер, фильмов,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творческих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поисках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композиторов, создававших к ним музыку;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диалог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учителем;</w:t>
            </w:r>
          </w:p>
          <w:p w:rsidR="00A52D44" w:rsidRPr="00A52D44" w:rsidRDefault="00A52D44" w:rsidP="00DA4911">
            <w:pPr>
              <w:pStyle w:val="TableParagraph"/>
              <w:spacing w:before="24"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просмотр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фрагментов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крупных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сценических произведений, фильмов;</w:t>
            </w:r>
          </w:p>
          <w:p w:rsidR="00A52D44" w:rsidRPr="00A52D44" w:rsidRDefault="00A52D44" w:rsidP="00DA4911">
            <w:pPr>
              <w:pStyle w:val="TableParagraph"/>
              <w:spacing w:before="10"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обсуждение характера героев и событий; проблемная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ситуация: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зачем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нужна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серьёзная </w:t>
            </w:r>
            <w:r w:rsidRPr="00A52D44">
              <w:rPr>
                <w:spacing w:val="-2"/>
                <w:sz w:val="28"/>
              </w:rPr>
              <w:t>музыка;</w:t>
            </w:r>
          </w:p>
          <w:p w:rsidR="00A52D44" w:rsidRPr="00A52D44" w:rsidRDefault="00A52D44" w:rsidP="00DA4911">
            <w:pPr>
              <w:pStyle w:val="TableParagraph"/>
              <w:spacing w:before="4" w:line="264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песен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о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Родине,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нашей стране, исторических событиях и подвигах</w:t>
            </w:r>
          </w:p>
          <w:p w:rsidR="00A52D44" w:rsidRPr="00A52D44" w:rsidRDefault="00A52D44" w:rsidP="00DA4911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героев;</w:t>
            </w:r>
          </w:p>
        </w:tc>
      </w:tr>
    </w:tbl>
    <w:p w:rsidR="00A52D44" w:rsidRPr="00A52D44" w:rsidRDefault="00A52D44" w:rsidP="00A52D44">
      <w:pPr>
        <w:pStyle w:val="TableParagraph"/>
        <w:spacing w:line="312" w:lineRule="exac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A52D44" w:rsidRPr="00A52D44" w:rsidTr="00DA4911">
        <w:trPr>
          <w:trHeight w:val="2086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08" w:right="268"/>
              <w:rPr>
                <w:sz w:val="28"/>
              </w:rPr>
            </w:pPr>
            <w:r w:rsidRPr="00A52D44">
              <w:rPr>
                <w:sz w:val="28"/>
              </w:rPr>
              <w:t>«Война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мир»,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музыка к кинофильму</w:t>
            </w:r>
          </w:p>
          <w:p w:rsidR="00A52D44" w:rsidRPr="00A52D44" w:rsidRDefault="00A52D44" w:rsidP="00DA4911">
            <w:pPr>
              <w:pStyle w:val="TableParagraph"/>
              <w:spacing w:line="264" w:lineRule="auto"/>
              <w:ind w:left="108" w:right="102"/>
              <w:rPr>
                <w:sz w:val="28"/>
              </w:rPr>
            </w:pPr>
            <w:r w:rsidRPr="00A52D44">
              <w:rPr>
                <w:sz w:val="28"/>
              </w:rPr>
              <w:t>«Александр Невский» С.С.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Прокофьева,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оперы</w:t>
            </w:r>
          </w:p>
          <w:p w:rsidR="00A52D44" w:rsidRPr="00A52D44" w:rsidRDefault="00A52D44" w:rsidP="00DA4911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 w:rsidRPr="00A52D44">
              <w:rPr>
                <w:sz w:val="28"/>
              </w:rPr>
              <w:t>«Борис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Годунов»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pacing w:val="-10"/>
                <w:sz w:val="28"/>
              </w:rPr>
              <w:t>и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другие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произведения)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вариативно: посещение театра (кинотеатра) – просмотр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спектакля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(фильма)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патриотического содержания; участие в концерте, фестивале, конференции патриотической тематики</w:t>
            </w:r>
          </w:p>
        </w:tc>
      </w:tr>
      <w:tr w:rsidR="00A52D44" w:rsidRPr="00A52D44" w:rsidTr="00DA4911">
        <w:trPr>
          <w:trHeight w:val="350"/>
        </w:trPr>
        <w:tc>
          <w:tcPr>
            <w:tcW w:w="3869" w:type="dxa"/>
            <w:gridSpan w:val="2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7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50"/>
        </w:trPr>
        <w:tc>
          <w:tcPr>
            <w:tcW w:w="14848" w:type="dxa"/>
            <w:gridSpan w:val="5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14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7</w:t>
            </w:r>
            <w:r w:rsidRPr="00A52D44">
              <w:rPr>
                <w:b/>
                <w:spacing w:val="-5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«Современная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музыкальная</w:t>
            </w:r>
            <w:r w:rsidRPr="00A52D44">
              <w:rPr>
                <w:b/>
                <w:spacing w:val="-7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культура»</w:t>
            </w:r>
          </w:p>
        </w:tc>
      </w:tr>
      <w:tr w:rsidR="00A52D44" w:rsidRPr="00A52D44" w:rsidTr="00DA4911">
        <w:trPr>
          <w:trHeight w:val="3124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7.1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09" w:right="326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Современные обработки </w:t>
            </w:r>
            <w:r w:rsidRPr="00A52D44">
              <w:rPr>
                <w:sz w:val="28"/>
              </w:rPr>
              <w:t>классической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музыки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61" w:lineRule="auto"/>
              <w:ind w:left="108" w:right="150"/>
              <w:rPr>
                <w:sz w:val="28"/>
              </w:rPr>
            </w:pPr>
            <w:r w:rsidRPr="00A52D44">
              <w:rPr>
                <w:sz w:val="28"/>
              </w:rPr>
              <w:t>Понятие обработки, творчество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современных </w:t>
            </w:r>
            <w:r w:rsidRPr="00A52D44">
              <w:rPr>
                <w:spacing w:val="-2"/>
                <w:sz w:val="28"/>
              </w:rPr>
              <w:t>композиторов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08" w:right="424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 xml:space="preserve">исполнителей, обрабатывающих </w:t>
            </w:r>
            <w:r w:rsidRPr="00A52D44">
              <w:rPr>
                <w:sz w:val="28"/>
              </w:rPr>
              <w:t>классическую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музыку. Проблемная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ситуация:</w:t>
            </w:r>
          </w:p>
          <w:p w:rsidR="00A52D44" w:rsidRPr="00A52D44" w:rsidRDefault="00A52D44" w:rsidP="00DA4911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зачем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музыканты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делают</w:t>
            </w:r>
          </w:p>
          <w:p w:rsidR="00A52D44" w:rsidRPr="00A52D44" w:rsidRDefault="00A52D44" w:rsidP="00DA4911">
            <w:pPr>
              <w:pStyle w:val="TableParagraph"/>
              <w:spacing w:before="5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обработки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классики?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Различение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музыки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классической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её современной обработки;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слушание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обработок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классической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музыки, сравнение их с оригиналом;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обсуждение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комплекса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выразительных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средств, наблюдение за изменением характера музыки; вокальное исполнение классических тем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сопровождении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современного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ритмизованного</w:t>
            </w:r>
          </w:p>
          <w:p w:rsidR="00A52D44" w:rsidRPr="00A52D44" w:rsidRDefault="00A52D44" w:rsidP="00DA4911">
            <w:pPr>
              <w:pStyle w:val="TableParagraph"/>
              <w:spacing w:before="19"/>
              <w:ind w:left="115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аккомпанемента</w:t>
            </w:r>
          </w:p>
        </w:tc>
      </w:tr>
      <w:tr w:rsidR="00A52D44" w:rsidRPr="00A52D44" w:rsidTr="00DA4911">
        <w:trPr>
          <w:trHeight w:val="3483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7.2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 w:rsidRPr="00A52D44">
              <w:rPr>
                <w:spacing w:val="-4"/>
                <w:sz w:val="28"/>
              </w:rPr>
              <w:t>Джаз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08" w:right="467"/>
              <w:rPr>
                <w:sz w:val="28"/>
              </w:rPr>
            </w:pPr>
            <w:r w:rsidRPr="00A52D44">
              <w:rPr>
                <w:sz w:val="28"/>
              </w:rPr>
              <w:t xml:space="preserve">Особенности джаза: </w:t>
            </w:r>
            <w:r w:rsidRPr="00A52D44">
              <w:rPr>
                <w:spacing w:val="-2"/>
                <w:sz w:val="28"/>
              </w:rPr>
              <w:t xml:space="preserve">импровизационность, </w:t>
            </w:r>
            <w:r w:rsidRPr="00A52D44">
              <w:rPr>
                <w:sz w:val="28"/>
              </w:rPr>
              <w:t>ритм. Музыкальные инструменты джаза, особые приёмы игры на них. Творчество джазовых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музыкантов (по выбору учителя могут быть</w:t>
            </w:r>
          </w:p>
          <w:p w:rsidR="00A52D44" w:rsidRPr="00A52D44" w:rsidRDefault="00A52D44" w:rsidP="00DA4911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представлены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примеры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6" w:lineRule="auto"/>
              <w:ind w:left="115" w:right="229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творчеством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джазовых </w:t>
            </w:r>
            <w:r w:rsidRPr="00A52D44">
              <w:rPr>
                <w:spacing w:val="-2"/>
                <w:sz w:val="28"/>
              </w:rPr>
              <w:t>музыкантов;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узнавание, различение на слух джазовых композиций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в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отличие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от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других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 стилей и направлений; определение на слух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тембров музыкальных инструментов, исполняющих джазовую композицию; вариативно: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разучивание,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исполнение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песен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9"/>
                <w:sz w:val="28"/>
              </w:rPr>
              <w:t xml:space="preserve"> </w:t>
            </w:r>
            <w:r w:rsidRPr="00A52D44">
              <w:rPr>
                <w:sz w:val="28"/>
              </w:rPr>
              <w:t>джазовых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ритмах;</w:t>
            </w:r>
            <w:r w:rsidRPr="00A52D44">
              <w:rPr>
                <w:spacing w:val="-5"/>
                <w:sz w:val="28"/>
              </w:rPr>
              <w:t xml:space="preserve"> </w:t>
            </w:r>
            <w:r w:rsidRPr="00A52D44">
              <w:rPr>
                <w:sz w:val="28"/>
              </w:rPr>
              <w:t>сочинение,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импровизация</w:t>
            </w:r>
          </w:p>
          <w:p w:rsidR="00A52D44" w:rsidRPr="00A52D44" w:rsidRDefault="00A52D44" w:rsidP="00DA4911">
            <w:pPr>
              <w:pStyle w:val="TableParagraph"/>
              <w:spacing w:before="14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ритмического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аккомпанемента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джазовым</w:t>
            </w:r>
          </w:p>
        </w:tc>
      </w:tr>
    </w:tbl>
    <w:p w:rsidR="00A52D44" w:rsidRPr="00A52D44" w:rsidRDefault="00A52D44" w:rsidP="00A52D44">
      <w:pPr>
        <w:pStyle w:val="TableParagraph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3249"/>
        <w:gridCol w:w="6073"/>
      </w:tblGrid>
      <w:tr w:rsidR="00A52D44" w:rsidRPr="00A52D44" w:rsidTr="00DA4911">
        <w:trPr>
          <w:trHeight w:val="696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 w:rsidRPr="00A52D44">
              <w:rPr>
                <w:sz w:val="28"/>
              </w:rPr>
              <w:t>творчества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всемирно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известных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джазовых)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ритмом,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синкопами;</w:t>
            </w:r>
            <w:r w:rsidRPr="00A52D44">
              <w:rPr>
                <w:spacing w:val="-8"/>
                <w:sz w:val="28"/>
              </w:rPr>
              <w:t xml:space="preserve"> </w:t>
            </w:r>
            <w:r w:rsidRPr="00A52D44">
              <w:rPr>
                <w:sz w:val="28"/>
              </w:rPr>
              <w:t>составление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плейлиста,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коллекции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записей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джазовых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музыкантов</w:t>
            </w:r>
          </w:p>
        </w:tc>
      </w:tr>
      <w:tr w:rsidR="00A52D44" w:rsidRPr="00A52D44" w:rsidTr="00DA4911">
        <w:trPr>
          <w:trHeight w:val="350"/>
        </w:trPr>
        <w:tc>
          <w:tcPr>
            <w:tcW w:w="3869" w:type="dxa"/>
            <w:gridSpan w:val="2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2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DA4911">
        <w:trPr>
          <w:trHeight w:val="350"/>
        </w:trPr>
        <w:tc>
          <w:tcPr>
            <w:tcW w:w="14848" w:type="dxa"/>
            <w:gridSpan w:val="5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 w:rsidRPr="00A52D44">
              <w:rPr>
                <w:b/>
                <w:sz w:val="28"/>
              </w:rPr>
              <w:t>Модуль</w:t>
            </w:r>
            <w:r w:rsidRPr="00A52D44">
              <w:rPr>
                <w:b/>
                <w:spacing w:val="-10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№</w:t>
            </w:r>
            <w:r w:rsidRPr="00A52D44">
              <w:rPr>
                <w:b/>
                <w:spacing w:val="-8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8</w:t>
            </w:r>
            <w:r w:rsidRPr="00A52D44">
              <w:rPr>
                <w:b/>
                <w:spacing w:val="-3"/>
                <w:sz w:val="28"/>
              </w:rPr>
              <w:t xml:space="preserve"> </w:t>
            </w:r>
            <w:r w:rsidRPr="00A52D44">
              <w:rPr>
                <w:b/>
                <w:sz w:val="28"/>
              </w:rPr>
              <w:t>«Музыкальная</w:t>
            </w:r>
            <w:r w:rsidRPr="00A52D44">
              <w:rPr>
                <w:b/>
                <w:spacing w:val="-6"/>
                <w:sz w:val="28"/>
              </w:rPr>
              <w:t xml:space="preserve"> </w:t>
            </w:r>
            <w:r w:rsidRPr="00A52D44">
              <w:rPr>
                <w:b/>
                <w:spacing w:val="-2"/>
                <w:sz w:val="28"/>
              </w:rPr>
              <w:t>грамота»</w:t>
            </w:r>
          </w:p>
        </w:tc>
      </w:tr>
      <w:tr w:rsidR="00A52D44" w:rsidRPr="00A52D44" w:rsidTr="00DA4911">
        <w:trPr>
          <w:trHeight w:val="3822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8.1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Интонация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Выразительные</w:t>
            </w:r>
          </w:p>
          <w:p w:rsidR="00A52D44" w:rsidRPr="00A52D44" w:rsidRDefault="00A52D44" w:rsidP="00DA4911">
            <w:pPr>
              <w:pStyle w:val="TableParagraph"/>
              <w:spacing w:before="23" w:line="264" w:lineRule="auto"/>
              <w:ind w:left="108" w:right="793" w:firstLine="72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изобразительные </w:t>
            </w:r>
            <w:r w:rsidRPr="00A52D44">
              <w:rPr>
                <w:spacing w:val="-2"/>
                <w:sz w:val="28"/>
              </w:rPr>
              <w:t>интонации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5" w:right="164"/>
              <w:rPr>
                <w:sz w:val="28"/>
              </w:rPr>
            </w:pPr>
            <w:r w:rsidRPr="00A52D44">
              <w:rPr>
                <w:sz w:val="28"/>
              </w:rPr>
              <w:t>Определение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слух,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прослеживание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нотной записи кратких интонаций изобразительного (ку-ку, тик-так и другие) и выразительного (просьба, призыв и другие) характера; разучивание, исполнение попевок, вокальных упражнений, песен, вокальные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и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инструментальные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импровизации</w:t>
            </w:r>
            <w:r w:rsidRPr="00A52D44">
              <w:rPr>
                <w:spacing w:val="-10"/>
                <w:sz w:val="28"/>
              </w:rPr>
              <w:t xml:space="preserve"> </w:t>
            </w:r>
            <w:r w:rsidRPr="00A52D44">
              <w:rPr>
                <w:sz w:val="28"/>
              </w:rPr>
              <w:t>на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основе данных интонаций;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слушание фрагментов музыкальных произведений,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включающих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примеры</w:t>
            </w:r>
          </w:p>
          <w:p w:rsidR="00A52D44" w:rsidRPr="00A52D44" w:rsidRDefault="00A52D44" w:rsidP="00DA4911">
            <w:pPr>
              <w:pStyle w:val="TableParagraph"/>
              <w:ind w:left="115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изобразительных</w:t>
            </w:r>
            <w:r w:rsidRPr="00A52D44">
              <w:rPr>
                <w:spacing w:val="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интонаций</w:t>
            </w:r>
          </w:p>
        </w:tc>
      </w:tr>
      <w:tr w:rsidR="00A52D44" w:rsidRPr="00A52D44" w:rsidTr="00DA4911">
        <w:trPr>
          <w:trHeight w:val="4175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8.2</w:t>
            </w: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 w:rsidRPr="00A52D44">
              <w:rPr>
                <w:sz w:val="28"/>
              </w:rPr>
              <w:t>Музыкальный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язык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1</w:t>
            </w:r>
          </w:p>
        </w:tc>
        <w:tc>
          <w:tcPr>
            <w:tcW w:w="3249" w:type="dxa"/>
          </w:tcPr>
          <w:p w:rsidR="00A52D44" w:rsidRPr="00A52D44" w:rsidRDefault="00A52D44" w:rsidP="00DA4911">
            <w:pPr>
              <w:pStyle w:val="TableParagraph"/>
              <w:spacing w:line="264" w:lineRule="auto"/>
              <w:ind w:left="108" w:right="252"/>
              <w:rPr>
                <w:sz w:val="28"/>
              </w:rPr>
            </w:pPr>
            <w:r w:rsidRPr="00A52D44">
              <w:rPr>
                <w:sz w:val="28"/>
              </w:rPr>
              <w:t>Темп,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тембр.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Динамика (форте, пиано,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08" w:right="191"/>
              <w:rPr>
                <w:sz w:val="28"/>
              </w:rPr>
            </w:pPr>
            <w:r w:rsidRPr="00A52D44">
              <w:rPr>
                <w:sz w:val="28"/>
              </w:rPr>
              <w:t>крещендо,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диминуэндо). Штрихи (стаккато,</w:t>
            </w:r>
          </w:p>
          <w:p w:rsidR="00A52D44" w:rsidRPr="00A52D44" w:rsidRDefault="00A52D44" w:rsidP="00DA4911">
            <w:pPr>
              <w:pStyle w:val="TableParagraph"/>
              <w:ind w:left="108"/>
              <w:rPr>
                <w:sz w:val="28"/>
              </w:rPr>
            </w:pPr>
            <w:r w:rsidRPr="00A52D44">
              <w:rPr>
                <w:sz w:val="28"/>
              </w:rPr>
              <w:t>легато,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акцент)</w:t>
            </w:r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64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Знакомство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с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элементами</w:t>
            </w:r>
            <w:r w:rsidRPr="00A52D44">
              <w:rPr>
                <w:spacing w:val="-11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музыкального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языка, специальными терминами, их обозначением</w:t>
            </w:r>
          </w:p>
          <w:p w:rsidR="00A52D44" w:rsidRPr="00A52D44" w:rsidRDefault="00A52D44" w:rsidP="00DA4911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в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z w:val="28"/>
              </w:rPr>
              <w:t>нотной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записи;</w:t>
            </w:r>
          </w:p>
          <w:p w:rsidR="00A52D44" w:rsidRPr="00A52D44" w:rsidRDefault="00A52D44" w:rsidP="00DA4911">
            <w:pPr>
              <w:pStyle w:val="TableParagraph"/>
              <w:spacing w:before="13" w:line="261" w:lineRule="auto"/>
              <w:ind w:left="115" w:right="495"/>
              <w:rPr>
                <w:sz w:val="28"/>
              </w:rPr>
            </w:pPr>
            <w:r w:rsidRPr="00A52D44">
              <w:rPr>
                <w:sz w:val="28"/>
              </w:rPr>
              <w:t>определение изученных элементов на слух при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восприятии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музыкальных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произведений; наблюдение за изменением музыкального</w:t>
            </w:r>
          </w:p>
          <w:p w:rsidR="00A52D44" w:rsidRPr="00A52D44" w:rsidRDefault="00A52D44" w:rsidP="00DA4911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образа</w:t>
            </w:r>
            <w:r w:rsidRPr="00A52D44">
              <w:rPr>
                <w:spacing w:val="-14"/>
                <w:sz w:val="28"/>
              </w:rPr>
              <w:t xml:space="preserve"> </w:t>
            </w:r>
            <w:r w:rsidRPr="00A52D44">
              <w:rPr>
                <w:sz w:val="28"/>
              </w:rPr>
              <w:t>при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изменении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элементов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 xml:space="preserve">музыкального </w:t>
            </w:r>
            <w:r w:rsidRPr="00A52D44">
              <w:rPr>
                <w:spacing w:val="-2"/>
                <w:sz w:val="28"/>
              </w:rPr>
              <w:t>языка;</w:t>
            </w:r>
          </w:p>
          <w:p w:rsidR="00A52D44" w:rsidRPr="00A52D44" w:rsidRDefault="00A52D44" w:rsidP="00DA4911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 w:rsidRPr="00A52D44">
              <w:rPr>
                <w:sz w:val="28"/>
              </w:rPr>
              <w:t>исполнение вокальных и ритмических упражнений, песен с ярко выраженными динамическими,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темповыми,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штриховыми</w:t>
            </w:r>
          </w:p>
          <w:p w:rsidR="00A52D44" w:rsidRPr="00A52D44" w:rsidRDefault="00A52D44" w:rsidP="00DA4911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 w:rsidRPr="00A52D44">
              <w:rPr>
                <w:spacing w:val="-2"/>
                <w:sz w:val="28"/>
              </w:rPr>
              <w:t>красками;</w:t>
            </w:r>
          </w:p>
        </w:tc>
      </w:tr>
    </w:tbl>
    <w:p w:rsidR="00A52D44" w:rsidRPr="00A52D44" w:rsidRDefault="00A52D44" w:rsidP="00A52D44">
      <w:pPr>
        <w:pStyle w:val="TableParagraph"/>
        <w:spacing w:line="314" w:lineRule="exact"/>
        <w:rPr>
          <w:sz w:val="28"/>
        </w:rPr>
        <w:sectPr w:rsidR="00A52D44" w:rsidRPr="00A52D44">
          <w:pgSz w:w="16850" w:h="11910" w:orient="landscape"/>
          <w:pgMar w:top="1020" w:right="850" w:bottom="940" w:left="992" w:header="341" w:footer="755" w:gutter="0"/>
          <w:cols w:space="720"/>
        </w:sectPr>
      </w:pPr>
    </w:p>
    <w:p w:rsidR="00A52D44" w:rsidRPr="00A52D44" w:rsidRDefault="00A52D44" w:rsidP="00A52D44">
      <w:pPr>
        <w:pStyle w:val="ae"/>
        <w:spacing w:before="2" w:after="1"/>
        <w:rPr>
          <w:b/>
          <w:sz w:val="8"/>
        </w:rPr>
      </w:pPr>
    </w:p>
    <w:tbl>
      <w:tblPr>
        <w:tblStyle w:val="TableNormal"/>
        <w:tblW w:w="1401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33"/>
        <w:gridCol w:w="1657"/>
        <w:gridCol w:w="2411"/>
        <w:gridCol w:w="6073"/>
      </w:tblGrid>
      <w:tr w:rsidR="00A52D44" w:rsidRPr="00A52D44" w:rsidTr="00A52D44">
        <w:trPr>
          <w:trHeight w:val="3477"/>
        </w:trPr>
        <w:tc>
          <w:tcPr>
            <w:tcW w:w="836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3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1" w:type="dxa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  <w:bookmarkStart w:id="12" w:name="_GoBack"/>
            <w:bookmarkEnd w:id="12"/>
          </w:p>
        </w:tc>
        <w:tc>
          <w:tcPr>
            <w:tcW w:w="6073" w:type="dxa"/>
          </w:tcPr>
          <w:p w:rsidR="00A52D44" w:rsidRPr="00A52D44" w:rsidRDefault="00A52D44" w:rsidP="00DA4911">
            <w:pPr>
              <w:pStyle w:val="TableParagraph"/>
              <w:spacing w:line="259" w:lineRule="auto"/>
              <w:ind w:left="115" w:right="149"/>
              <w:rPr>
                <w:sz w:val="28"/>
              </w:rPr>
            </w:pPr>
            <w:r w:rsidRPr="00A52D44">
              <w:rPr>
                <w:sz w:val="28"/>
              </w:rPr>
              <w:t>использование элементов музыкального языка для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создания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определённого</w:t>
            </w:r>
            <w:r w:rsidRPr="00A52D44">
              <w:rPr>
                <w:spacing w:val="-16"/>
                <w:sz w:val="28"/>
              </w:rPr>
              <w:t xml:space="preserve"> </w:t>
            </w:r>
            <w:r w:rsidRPr="00A52D44">
              <w:rPr>
                <w:sz w:val="28"/>
              </w:rPr>
              <w:t>образа,</w:t>
            </w:r>
            <w:r w:rsidRPr="00A52D44">
              <w:rPr>
                <w:spacing w:val="-12"/>
                <w:sz w:val="28"/>
              </w:rPr>
              <w:t xml:space="preserve"> </w:t>
            </w:r>
            <w:r w:rsidRPr="00A52D44">
              <w:rPr>
                <w:sz w:val="28"/>
              </w:rPr>
              <w:t>настроения в вокальных и инструментальных импровизациях; вариативно: исполнение</w:t>
            </w:r>
          </w:p>
          <w:p w:rsidR="00A52D44" w:rsidRPr="00A52D44" w:rsidRDefault="00A52D44" w:rsidP="00DA4911">
            <w:pPr>
              <w:pStyle w:val="TableParagraph"/>
              <w:spacing w:line="259" w:lineRule="auto"/>
              <w:ind w:left="115" w:right="695"/>
              <w:rPr>
                <w:sz w:val="28"/>
              </w:rPr>
            </w:pPr>
            <w:r w:rsidRPr="00A52D44">
              <w:rPr>
                <w:sz w:val="28"/>
              </w:rPr>
              <w:t>на клавишных или духовых инструментах попевок, мелодий с ярко выраженными динамическими, темповыми, штриховыми красками;</w:t>
            </w:r>
            <w:r w:rsidRPr="00A52D44">
              <w:rPr>
                <w:spacing w:val="-18"/>
                <w:sz w:val="28"/>
              </w:rPr>
              <w:t xml:space="preserve"> </w:t>
            </w:r>
            <w:r w:rsidRPr="00A52D44">
              <w:rPr>
                <w:sz w:val="28"/>
              </w:rPr>
              <w:t>исполнительская</w:t>
            </w:r>
            <w:r w:rsidRPr="00A52D44">
              <w:rPr>
                <w:spacing w:val="-17"/>
                <w:sz w:val="28"/>
              </w:rPr>
              <w:t xml:space="preserve"> </w:t>
            </w:r>
            <w:r w:rsidRPr="00A52D44">
              <w:rPr>
                <w:sz w:val="28"/>
              </w:rPr>
              <w:t>интерпретация на основе их изменения;</w:t>
            </w:r>
          </w:p>
          <w:p w:rsidR="00A52D44" w:rsidRPr="00A52D44" w:rsidRDefault="00A52D44" w:rsidP="00DA4911">
            <w:pPr>
              <w:pStyle w:val="TableParagraph"/>
              <w:spacing w:line="319" w:lineRule="exact"/>
              <w:ind w:left="115"/>
              <w:rPr>
                <w:sz w:val="28"/>
              </w:rPr>
            </w:pPr>
            <w:r w:rsidRPr="00A52D44">
              <w:rPr>
                <w:sz w:val="28"/>
              </w:rPr>
              <w:t>составление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z w:val="28"/>
              </w:rPr>
              <w:t>музыкального</w:t>
            </w:r>
            <w:r w:rsidRPr="00A52D44">
              <w:rPr>
                <w:spacing w:val="-15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словаря</w:t>
            </w:r>
          </w:p>
        </w:tc>
      </w:tr>
      <w:tr w:rsidR="00A52D44" w:rsidRPr="00A52D44" w:rsidTr="00A52D44">
        <w:trPr>
          <w:trHeight w:val="350"/>
        </w:trPr>
        <w:tc>
          <w:tcPr>
            <w:tcW w:w="3869" w:type="dxa"/>
            <w:gridSpan w:val="2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Итого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6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модулю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 w:rsidRPr="00A52D44">
              <w:rPr>
                <w:spacing w:val="-10"/>
                <w:sz w:val="28"/>
              </w:rPr>
              <w:t>2</w:t>
            </w:r>
          </w:p>
        </w:tc>
        <w:tc>
          <w:tcPr>
            <w:tcW w:w="8484" w:type="dxa"/>
            <w:gridSpan w:val="2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A52D44">
        <w:trPr>
          <w:trHeight w:val="696"/>
        </w:trPr>
        <w:tc>
          <w:tcPr>
            <w:tcW w:w="3869" w:type="dxa"/>
            <w:gridSpan w:val="2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Количество</w:t>
            </w:r>
            <w:r w:rsidRPr="00A52D44">
              <w:rPr>
                <w:spacing w:val="-19"/>
                <w:sz w:val="28"/>
              </w:rPr>
              <w:t xml:space="preserve"> </w:t>
            </w:r>
            <w:r w:rsidRPr="00A52D44">
              <w:rPr>
                <w:spacing w:val="-4"/>
                <w:sz w:val="28"/>
              </w:rPr>
              <w:t>часов</w:t>
            </w:r>
          </w:p>
          <w:p w:rsidR="00A52D44" w:rsidRPr="00A52D44" w:rsidRDefault="00A52D44" w:rsidP="00DA4911">
            <w:pPr>
              <w:pStyle w:val="TableParagraph"/>
              <w:spacing w:before="23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по</w:t>
            </w:r>
            <w:r w:rsidRPr="00A52D44">
              <w:rPr>
                <w:spacing w:val="-13"/>
                <w:sz w:val="28"/>
              </w:rPr>
              <w:t xml:space="preserve"> </w:t>
            </w:r>
            <w:r w:rsidRPr="00A52D44">
              <w:rPr>
                <w:sz w:val="28"/>
              </w:rPr>
              <w:t>вариативным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модулям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9" w:lineRule="exact"/>
              <w:ind w:left="12"/>
              <w:jc w:val="center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17</w:t>
            </w:r>
          </w:p>
        </w:tc>
        <w:tc>
          <w:tcPr>
            <w:tcW w:w="8484" w:type="dxa"/>
            <w:gridSpan w:val="2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  <w:tr w:rsidR="00A52D44" w:rsidRPr="00A52D44" w:rsidTr="00A52D44">
        <w:trPr>
          <w:trHeight w:val="695"/>
        </w:trPr>
        <w:tc>
          <w:tcPr>
            <w:tcW w:w="3869" w:type="dxa"/>
            <w:gridSpan w:val="2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A52D44">
              <w:rPr>
                <w:sz w:val="28"/>
              </w:rPr>
              <w:t>ОБЩЕЕ</w:t>
            </w:r>
            <w:r w:rsidRPr="00A52D44">
              <w:rPr>
                <w:spacing w:val="-4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КОЛИЧЕСТВО</w:t>
            </w:r>
          </w:p>
          <w:p w:rsidR="00A52D44" w:rsidRPr="00A52D44" w:rsidRDefault="00A52D44" w:rsidP="00DA4911">
            <w:pPr>
              <w:pStyle w:val="TableParagraph"/>
              <w:spacing w:before="31"/>
              <w:ind w:left="110"/>
              <w:rPr>
                <w:sz w:val="28"/>
              </w:rPr>
            </w:pPr>
            <w:r w:rsidRPr="00A52D44">
              <w:rPr>
                <w:sz w:val="28"/>
              </w:rPr>
              <w:t>ЧАСОВ</w:t>
            </w:r>
            <w:r w:rsidRPr="00A52D44">
              <w:rPr>
                <w:spacing w:val="-7"/>
                <w:sz w:val="28"/>
              </w:rPr>
              <w:t xml:space="preserve"> </w:t>
            </w:r>
            <w:r w:rsidRPr="00A52D44">
              <w:rPr>
                <w:sz w:val="28"/>
              </w:rPr>
              <w:t>ПО</w:t>
            </w:r>
            <w:r w:rsidRPr="00A52D44">
              <w:rPr>
                <w:spacing w:val="-1"/>
                <w:sz w:val="28"/>
              </w:rPr>
              <w:t xml:space="preserve"> </w:t>
            </w:r>
            <w:r w:rsidRPr="00A52D44">
              <w:rPr>
                <w:spacing w:val="-2"/>
                <w:sz w:val="28"/>
              </w:rPr>
              <w:t>ПРОГРАММЕ</w:t>
            </w:r>
          </w:p>
        </w:tc>
        <w:tc>
          <w:tcPr>
            <w:tcW w:w="1657" w:type="dxa"/>
          </w:tcPr>
          <w:p w:rsidR="00A52D44" w:rsidRPr="00A52D44" w:rsidRDefault="00A52D44" w:rsidP="00DA4911">
            <w:pPr>
              <w:pStyle w:val="TableParagraph"/>
              <w:spacing w:line="311" w:lineRule="exact"/>
              <w:ind w:left="12"/>
              <w:jc w:val="center"/>
              <w:rPr>
                <w:sz w:val="28"/>
              </w:rPr>
            </w:pPr>
            <w:r w:rsidRPr="00A52D44">
              <w:rPr>
                <w:spacing w:val="-5"/>
                <w:sz w:val="28"/>
              </w:rPr>
              <w:t>34</w:t>
            </w:r>
          </w:p>
        </w:tc>
        <w:tc>
          <w:tcPr>
            <w:tcW w:w="8484" w:type="dxa"/>
            <w:gridSpan w:val="2"/>
          </w:tcPr>
          <w:p w:rsidR="00A52D44" w:rsidRPr="00A52D44" w:rsidRDefault="00A52D44" w:rsidP="00DA491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B00D19" w:rsidRPr="00CA7FB0" w:rsidRDefault="00B00D19">
      <w:pPr>
        <w:sectPr w:rsidR="00B00D19" w:rsidRPr="00CA7FB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17787208"/>
      <w:bookmarkEnd w:id="7"/>
    </w:p>
    <w:p w:rsidR="002A00CE" w:rsidRPr="00A52D44" w:rsidRDefault="002A00CE" w:rsidP="002A00C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bookmarkStart w:id="14" w:name="block-17787209"/>
      <w:bookmarkEnd w:id="13"/>
      <w:r w:rsidRPr="00A52D44">
        <w:rPr>
          <w:rFonts w:ascii="Times New Roman" w:hAnsi="Times New Roman" w:cs="Times New Roman"/>
          <w:color w:val="auto"/>
          <w:lang w:val="ru-RU"/>
        </w:rPr>
        <w:lastRenderedPageBreak/>
        <w:t xml:space="preserve">Календарно тематическое планирование по музыке в  1А классе </w:t>
      </w:r>
    </w:p>
    <w:p w:rsidR="002A00CE" w:rsidRPr="00A52D44" w:rsidRDefault="002A00CE" w:rsidP="002A00C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A52D44">
        <w:rPr>
          <w:rFonts w:ascii="Times New Roman" w:hAnsi="Times New Roman" w:cs="Times New Roman"/>
          <w:color w:val="auto"/>
        </w:rPr>
        <w:t>202</w:t>
      </w:r>
      <w:r w:rsidRPr="00A52D44">
        <w:rPr>
          <w:rFonts w:ascii="Times New Roman" w:hAnsi="Times New Roman" w:cs="Times New Roman"/>
          <w:color w:val="auto"/>
          <w:lang w:val="ru-RU"/>
        </w:rPr>
        <w:t>5</w:t>
      </w:r>
      <w:r w:rsidRPr="00A52D44">
        <w:rPr>
          <w:rFonts w:ascii="Times New Roman" w:hAnsi="Times New Roman" w:cs="Times New Roman"/>
          <w:color w:val="auto"/>
        </w:rPr>
        <w:t>-202</w:t>
      </w:r>
      <w:r w:rsidRPr="00A52D44">
        <w:rPr>
          <w:rFonts w:ascii="Times New Roman" w:hAnsi="Times New Roman" w:cs="Times New Roman"/>
          <w:color w:val="auto"/>
          <w:lang w:val="ru-RU"/>
        </w:rPr>
        <w:t>6</w:t>
      </w:r>
      <w:r w:rsidRPr="00A52D44">
        <w:rPr>
          <w:rFonts w:ascii="Times New Roman" w:hAnsi="Times New Roman" w:cs="Times New Roman"/>
          <w:color w:val="auto"/>
        </w:rPr>
        <w:t xml:space="preserve"> учебный год</w:t>
      </w:r>
    </w:p>
    <w:tbl>
      <w:tblPr>
        <w:tblStyle w:val="ac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4255"/>
        <w:gridCol w:w="1419"/>
        <w:gridCol w:w="1276"/>
        <w:gridCol w:w="1844"/>
        <w:gridCol w:w="986"/>
      </w:tblGrid>
      <w:tr w:rsidR="002A00CE" w:rsidRPr="00A52D44" w:rsidTr="002A00C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00CE" w:rsidRPr="00A52D44" w:rsidRDefault="002A00CE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учебного занятия по программе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Дата планируемого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Н.Соловьёвой)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00CE" w:rsidRPr="00A52D44" w:rsidTr="002A00CE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Фета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Религиозные праздники: Рождественский псалом «Эта ночь святая», Рождественская песня «Тихая ночь»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Балет. Хореография – искусство танца: П. Чайковский. Финал 1-го действия из балета «Спящая </w:t>
            </w: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красавица»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Современные обработки классики:В. Моцарт «Колыбельная»; А. Вивальди «Летняя гроза» в современной обработке,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обработки классики: Ф. Шуберт «Аве Мария»; Поль Мориа «Фигаро» в современной обработке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игрушки»Электронные музыкальные инструменты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52D44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л</w:t>
            </w:r>
            <w:r w:rsidRPr="00A52D44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val="ru-RU"/>
              </w:rPr>
              <w:t>и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отека ЦОК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https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:/</w:t>
            </w:r>
            <w:r w:rsidRPr="00A52D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u w:val="single"/>
              </w:rPr>
              <w:t>m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edsoo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Pr="00A52D4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/>
              </w:rPr>
              <w:t>r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u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/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Pr="00A52D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99484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00CE" w:rsidRPr="00A52D44" w:rsidTr="002A00CE">
        <w:tc>
          <w:tcPr>
            <w:tcW w:w="5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0CE" w:rsidRPr="00A52D44" w:rsidRDefault="002A00CE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 количество часов по программе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CE" w:rsidRPr="00A52D44" w:rsidRDefault="002A0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CE" w:rsidRPr="00A52D44" w:rsidRDefault="002A0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0CE" w:rsidRPr="00CA7FB0" w:rsidRDefault="002A00CE" w:rsidP="002A00CE"/>
    <w:p w:rsidR="002A00CE" w:rsidRPr="00CA7FB0" w:rsidRDefault="002A00CE" w:rsidP="002A00CE"/>
    <w:p w:rsidR="002A00CE" w:rsidRPr="00CA7FB0" w:rsidRDefault="002A00CE" w:rsidP="002A00CE"/>
    <w:p w:rsidR="002A00CE" w:rsidRPr="00CA7FB0" w:rsidRDefault="002A00CE" w:rsidP="002A00CE"/>
    <w:p w:rsidR="002A00CE" w:rsidRPr="00CA7FB0" w:rsidRDefault="002A00CE" w:rsidP="002A00CE"/>
    <w:p w:rsidR="002A00CE" w:rsidRPr="00CA7FB0" w:rsidRDefault="002A00CE" w:rsidP="002A00CE"/>
    <w:p w:rsidR="002A00CE" w:rsidRPr="00CA7FB0" w:rsidRDefault="002A00CE" w:rsidP="002A00CE"/>
    <w:p w:rsidR="00CA7FB0" w:rsidRPr="00CA7FB0" w:rsidRDefault="00CA7FB0" w:rsidP="002A00CE">
      <w:pPr>
        <w:widowControl w:val="0"/>
        <w:spacing w:after="0" w:line="360" w:lineRule="auto"/>
        <w:ind w:left="121" w:right="-4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A7FB0" w:rsidRPr="00CA7FB0" w:rsidRDefault="00CA7FB0" w:rsidP="002A00CE">
      <w:pPr>
        <w:widowControl w:val="0"/>
        <w:spacing w:after="0" w:line="360" w:lineRule="auto"/>
        <w:ind w:left="121" w:right="-4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A7FB0" w:rsidRPr="00CA7FB0" w:rsidRDefault="00CA7FB0" w:rsidP="002A00CE">
      <w:pPr>
        <w:widowControl w:val="0"/>
        <w:spacing w:after="0" w:line="360" w:lineRule="auto"/>
        <w:ind w:left="121" w:right="-4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A7FB0" w:rsidRPr="00CA7FB0" w:rsidRDefault="00CA7FB0" w:rsidP="00CA7FB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CA7FB0">
        <w:rPr>
          <w:rFonts w:ascii="Times New Roman" w:hAnsi="Times New Roman" w:cs="Times New Roman"/>
          <w:color w:val="auto"/>
          <w:lang w:val="ru-RU"/>
        </w:rPr>
        <w:lastRenderedPageBreak/>
        <w:t xml:space="preserve">Календарно тематическое планирование по музыке во  2А классе </w:t>
      </w:r>
    </w:p>
    <w:p w:rsidR="00CA7FB0" w:rsidRPr="00CA7FB0" w:rsidRDefault="00CA7FB0" w:rsidP="00CA7FB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A7FB0">
        <w:rPr>
          <w:rFonts w:ascii="Times New Roman" w:hAnsi="Times New Roman" w:cs="Times New Roman"/>
          <w:color w:val="auto"/>
        </w:rPr>
        <w:t>202</w:t>
      </w:r>
      <w:r w:rsidRPr="00CA7FB0">
        <w:rPr>
          <w:rFonts w:ascii="Times New Roman" w:hAnsi="Times New Roman" w:cs="Times New Roman"/>
          <w:color w:val="auto"/>
          <w:lang w:val="ru-RU"/>
        </w:rPr>
        <w:t>5</w:t>
      </w:r>
      <w:r w:rsidRPr="00CA7FB0">
        <w:rPr>
          <w:rFonts w:ascii="Times New Roman" w:hAnsi="Times New Roman" w:cs="Times New Roman"/>
          <w:color w:val="auto"/>
        </w:rPr>
        <w:t>-202</w:t>
      </w:r>
      <w:r w:rsidRPr="00CA7FB0">
        <w:rPr>
          <w:rFonts w:ascii="Times New Roman" w:hAnsi="Times New Roman" w:cs="Times New Roman"/>
          <w:color w:val="auto"/>
          <w:lang w:val="ru-RU"/>
        </w:rPr>
        <w:t>5</w:t>
      </w:r>
      <w:r w:rsidRPr="00CA7FB0">
        <w:rPr>
          <w:rFonts w:ascii="Times New Roman" w:hAnsi="Times New Roman" w:cs="Times New Roman"/>
          <w:color w:val="auto"/>
        </w:rPr>
        <w:t xml:space="preserve"> учебный год</w:t>
      </w:r>
    </w:p>
    <w:tbl>
      <w:tblPr>
        <w:tblStyle w:val="ac"/>
        <w:tblW w:w="1134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6234"/>
        <w:gridCol w:w="1416"/>
        <w:gridCol w:w="1616"/>
        <w:gridCol w:w="1082"/>
      </w:tblGrid>
      <w:tr w:rsidR="00CA7FB0" w:rsidRPr="00CA7FB0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0" w:rsidRPr="00A52D44" w:rsidRDefault="00CA7FB0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A7FB0" w:rsidRPr="00A52D44" w:rsidRDefault="00CA7FB0">
            <w:pPr>
              <w:rPr>
                <w:rFonts w:ascii="Times New Roman" w:eastAsia="Calibri" w:hAnsi="Times New Roman" w:cs="Times New Roman"/>
                <w:sz w:val="24"/>
                <w:szCs w:val="24"/>
                <w:lang w:val="ru-RU" w:eastAsia="zh-CN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учебного занятия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0" w:rsidRPr="00A52D44" w:rsidRDefault="00CA7FB0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Дата планируемого проведения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0" w:rsidRPr="00A52D44" w:rsidRDefault="00CA7FB0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CA7FB0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B0" w:rsidRPr="00CA7FB0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Классическая симфония (№ 1) Первая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ван Бетховен Патетическая соната (1-я часть) для фортепиано в </w:t>
            </w: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исполнении С.Т. Рихтера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Диалог культур: М.И. Глинка Персидский хор из оперы «Руслан и Людмила»; А.И. Хачатурян «Русская пляска» из балета «Гаянэ»;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Диалог культур: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Музыкальная сказка на сцене, на экране: фильм-балет «Хрустальный башмачок» (балет С.С.Прокофьева «Золушка»); фильм-сказка «Золотой ключик, или Приключения Буратино», А.Толстой,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CA7FB0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Музыкальная сказка на сцене, на экране: фильм-сказка «Золотой ключик, или Приключения Буратино», А.Толстой, муз. </w:t>
            </w: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А.Рыбникова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Сусанин».Н.А. Римский-Корсаков опера «Сказка о царе Салтане»: «Три чуда», «Полет шмеля»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Опера. Главные герои и номера оперного спектакля: Н.А. Римский-Корсаков опера «Сказка о царе Салтане»: «Три чуда», «Полет шмеля»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Современные обработки классической музыки: Ф. Шопен Прелюдия ми-минор, Чардаш В. Монти в </w:t>
            </w: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современной обработке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Hello</w:t>
            </w: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Dolly</w:t>
            </w: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в исполнении Л. Армстронга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CA7FB0" w:rsidTr="00CA7FB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0" w:rsidRPr="00A52D44" w:rsidRDefault="00CA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FB0" w:rsidRPr="00CA7FB0" w:rsidRDefault="00CA7FB0" w:rsidP="00CA7FB0"/>
    <w:p w:rsidR="00CA7FB0" w:rsidRPr="00CA7FB0" w:rsidRDefault="00CA7FB0" w:rsidP="002A00CE">
      <w:pPr>
        <w:widowControl w:val="0"/>
        <w:spacing w:after="0" w:line="360" w:lineRule="auto"/>
        <w:ind w:left="121" w:right="-4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A7FB0" w:rsidRPr="00CA7FB0" w:rsidRDefault="00CA7FB0" w:rsidP="00CA7FB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CA7FB0">
        <w:rPr>
          <w:rFonts w:ascii="Times New Roman" w:hAnsi="Times New Roman" w:cs="Times New Roman"/>
          <w:color w:val="auto"/>
          <w:lang w:val="ru-RU"/>
        </w:rPr>
        <w:t xml:space="preserve">Календарно тематическое планирование по музыке в 3А классе </w:t>
      </w:r>
    </w:p>
    <w:p w:rsidR="00CA7FB0" w:rsidRPr="00CA7FB0" w:rsidRDefault="00CA7FB0" w:rsidP="00CA7FB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A7FB0">
        <w:rPr>
          <w:rFonts w:ascii="Times New Roman" w:hAnsi="Times New Roman" w:cs="Times New Roman"/>
          <w:color w:val="auto"/>
        </w:rPr>
        <w:t>202</w:t>
      </w:r>
      <w:r w:rsidRPr="00CA7FB0">
        <w:rPr>
          <w:rFonts w:ascii="Times New Roman" w:hAnsi="Times New Roman" w:cs="Times New Roman"/>
          <w:color w:val="auto"/>
          <w:lang w:val="ru-RU"/>
        </w:rPr>
        <w:t>5</w:t>
      </w:r>
      <w:r w:rsidRPr="00CA7FB0">
        <w:rPr>
          <w:rFonts w:ascii="Times New Roman" w:hAnsi="Times New Roman" w:cs="Times New Roman"/>
          <w:color w:val="auto"/>
        </w:rPr>
        <w:t>-202</w:t>
      </w:r>
      <w:r w:rsidRPr="00CA7FB0">
        <w:rPr>
          <w:rFonts w:ascii="Times New Roman" w:hAnsi="Times New Roman" w:cs="Times New Roman"/>
          <w:color w:val="auto"/>
          <w:lang w:val="ru-RU"/>
        </w:rPr>
        <w:t>6</w:t>
      </w:r>
      <w:r w:rsidRPr="00CA7FB0">
        <w:rPr>
          <w:rFonts w:ascii="Times New Roman" w:hAnsi="Times New Roman" w:cs="Times New Roman"/>
          <w:color w:val="auto"/>
        </w:rPr>
        <w:t xml:space="preserve"> учебный год</w:t>
      </w:r>
    </w:p>
    <w:tbl>
      <w:tblPr>
        <w:tblStyle w:val="ac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4113"/>
        <w:gridCol w:w="1418"/>
        <w:gridCol w:w="1618"/>
        <w:gridCol w:w="1645"/>
        <w:gridCol w:w="1277"/>
      </w:tblGrid>
      <w:tr w:rsidR="00CA7FB0" w:rsidRPr="00CA7FB0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0" w:rsidRPr="00A52D44" w:rsidRDefault="00CA7F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52D4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A7FB0" w:rsidRPr="00A52D44" w:rsidRDefault="00CA7F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A52D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учебного занятия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0" w:rsidRPr="00A52D44" w:rsidRDefault="00CA7F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52D44">
              <w:rPr>
                <w:rFonts w:ascii="Times New Roman" w:hAnsi="Times New Roman" w:cs="Times New Roman"/>
                <w:b/>
                <w:sz w:val="24"/>
                <w:szCs w:val="24"/>
              </w:rPr>
              <w:t>Дата планируемого проведения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0" w:rsidRPr="00A52D44" w:rsidRDefault="00CA7F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52D44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CA7FB0" w:rsidRPr="00A52D44" w:rsidRDefault="00CA7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0" w:rsidRPr="00CA7FB0" w:rsidRDefault="00CA7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 </w:t>
            </w: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4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5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Инструментальные наигрыши. Плясовые мелодии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6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7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Фольклор народов России: «Апипа», татарская народная песня; «Сказочка», марийская народная </w:t>
            </w: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песня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8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9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0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1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Д. Кабалевского, сл.Е.Долматовского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2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3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4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Опера «Князь Игорь» (фрагменты)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5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</w:t>
            </w: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6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7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«В пещере горного короля» из сюиты «Пер Гюнт»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8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Контрданс сельский танец - пьеса Л.ван Бетховена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9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0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1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CA7FB0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Фольклор других народов и стран в музыке отечественных и зарубежных композиторов:; </w:t>
            </w: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2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CA7FB0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А.Хачатурян «Танец с саблями» из балета «Гаянэ»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3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Русские музыкальные цитаты в творчестве зарубежных </w:t>
            </w: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композиторов: П. Сарасате «Москвичка». </w:t>
            </w: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И.Штраус «Русский марш»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4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Выучи и спой песни А. Гречанинова и Р. Глиэра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5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6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7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CA7FB0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Патриотическая и народная тема в театре и кино: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8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CA7FB0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 музыкального спектакля: мюзикл  «Семеро козлят на новый лад» А. Рыбникова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9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CA7FB0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 музыкального спектакля: мюзикл «Звуки музыки» Р. Роджерса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0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CA7FB0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1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Исполнители современной музыки: </w:t>
            </w: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SHAMAN</w:t>
            </w: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исполняет песню «Конь», музыка И. Матвиенко, стихи А. Шаганова, пьесы В. Малярова из сюиты «В монастыре»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2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CA7FB0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Исполнители современной музыки: пьесы В. Малярова из сюиты «В монастыре» «У иконы Богородицы», «Величит душа моя Господа» в рамках фестиваля современной музыки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3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CA7FB0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джаза: «Колыбельная» из оперы Дж. </w:t>
            </w: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Гершвина «Порги и Бесс»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4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5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6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F5413B" w:rsidTr="00CA7F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7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411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bf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CA7FB0" w:rsidTr="00CA7FB0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0" w:rsidRPr="00A52D44" w:rsidRDefault="00CA7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CA7FB0" w:rsidRDefault="00CA7FB0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FB0" w:rsidRPr="00CA7FB0" w:rsidRDefault="00CA7FB0" w:rsidP="00CA7FB0"/>
    <w:p w:rsidR="00CA7FB0" w:rsidRPr="00CA7FB0" w:rsidRDefault="00CA7FB0" w:rsidP="002A00CE">
      <w:pPr>
        <w:widowControl w:val="0"/>
        <w:spacing w:after="0" w:line="360" w:lineRule="auto"/>
        <w:ind w:left="121" w:right="-4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A7FB0" w:rsidRPr="00CA7FB0" w:rsidRDefault="00CA7FB0" w:rsidP="00CA7FB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CA7FB0">
        <w:rPr>
          <w:rFonts w:ascii="Times New Roman" w:hAnsi="Times New Roman" w:cs="Times New Roman"/>
          <w:color w:val="auto"/>
          <w:lang w:val="ru-RU"/>
        </w:rPr>
        <w:t xml:space="preserve">Календарно тематическое планирование по музыке в 4А классе </w:t>
      </w:r>
    </w:p>
    <w:p w:rsidR="00CA7FB0" w:rsidRPr="00CA7FB0" w:rsidRDefault="00CA7FB0" w:rsidP="00CA7FB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A7FB0">
        <w:rPr>
          <w:rFonts w:ascii="Times New Roman" w:hAnsi="Times New Roman" w:cs="Times New Roman"/>
          <w:color w:val="auto"/>
        </w:rPr>
        <w:t>2024-2025 учебный год</w:t>
      </w:r>
    </w:p>
    <w:tbl>
      <w:tblPr>
        <w:tblStyle w:val="ac"/>
        <w:tblW w:w="112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4397"/>
        <w:gridCol w:w="1418"/>
        <w:gridCol w:w="1618"/>
        <w:gridCol w:w="1645"/>
        <w:gridCol w:w="1277"/>
      </w:tblGrid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0" w:rsidRPr="00A52D44" w:rsidRDefault="00CA7F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52D4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A7FB0" w:rsidRPr="00A52D44" w:rsidRDefault="00CA7F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A52D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учебного занятия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0" w:rsidRPr="00A52D44" w:rsidRDefault="00CA7F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52D44">
              <w:rPr>
                <w:rFonts w:ascii="Times New Roman" w:hAnsi="Times New Roman" w:cs="Times New Roman"/>
                <w:b/>
                <w:sz w:val="24"/>
                <w:szCs w:val="24"/>
              </w:rPr>
              <w:t>Дата планируемого проведения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0" w:rsidRPr="00A52D44" w:rsidRDefault="00CA7FB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52D44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0" w:rsidRPr="00A52D44" w:rsidRDefault="00CA7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 </w:t>
            </w:r>
          </w:p>
          <w:p w:rsidR="00CA7FB0" w:rsidRPr="00A52D44" w:rsidRDefault="00CA7F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8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9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0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Жанры музыкального фольклора: </w:t>
            </w: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русская народная песня «Выходили красны девицы»; «Вариации на Камаринскую»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</w:t>
            </w: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ЦОК </w:t>
            </w:r>
            <w:hyperlink r:id="rId61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2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3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Фольклор в творчестве профессиональных музыкантов: Г.В. Свиридов Кантата «Курские песни»; С.С. Прокофьев кантата «Александр Невский»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4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5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6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7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8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9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Симфоническая музыка: М.И. Глинка. «Арагонская хота», П. Чайковский </w:t>
            </w: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Скерцо из 4-й симфонии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0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1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2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3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4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5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6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 стран дальнего зарубежья: норвежская народная песня «Волшебный смычок»;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7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 стран дальнего зарубежья: норвежская народная А.Дворжак Славянский танец № 2 ми-минор, Юмореска. </w:t>
            </w:r>
            <w:r w:rsidRPr="00A52D44">
              <w:rPr>
                <w:rFonts w:ascii="Times New Roman" w:hAnsi="Times New Roman" w:cs="Times New Roman"/>
                <w:sz w:val="24"/>
                <w:szCs w:val="24"/>
              </w:rPr>
              <w:t>Б.Сметана Симфоническая поэма «Влтава»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8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Религиозные праздники: пасхальная песня «Не шум шумит», фрагмент финала «Светлый праздник» из </w:t>
            </w: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сюиты-фантазии С.В. Рахманинова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9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0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1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Балет: А. Хачатурян. Балет «Гаянэ» (фрагменты); Р. Щедрин Балет «Конек-горбунок»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2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Балет: А. Хачатурян. фрагменты: «Девичий хоровод», «Русская кадриль», «Золотые рыбки», «Ночь»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3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Опера. Главные герои и номера оперного спектакля: оперы «Садко», «Борис Годунов»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4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Опера. Главные герои и номера оперного спектакля: оперы «Сказка о царе Салтане» Н.А. Римского-Корсакова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5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6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7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обработки классической музыки: Ф. Шуберт «Аве Мария» в современной обработке; Поль Мориа «Фигаро»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8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9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0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 w:rsidP="00CA7FB0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1" w:history="1"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m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edsoo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/7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f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412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</w:rPr>
                <w:t>ea</w:t>
              </w:r>
              <w:r w:rsidRPr="00A52D44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FB0" w:rsidRPr="00A52D44" w:rsidTr="00CA7FB0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52D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B0" w:rsidRPr="00A52D44" w:rsidRDefault="00CA7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D4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B0" w:rsidRPr="00A52D44" w:rsidRDefault="00CA7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FB0" w:rsidRPr="00A52D44" w:rsidRDefault="00CA7FB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FB0" w:rsidRPr="00CA7FB0" w:rsidRDefault="00CA7FB0" w:rsidP="00CA7FB0"/>
    <w:p w:rsidR="002A00CE" w:rsidRPr="00CA7FB0" w:rsidRDefault="002A00CE" w:rsidP="002A00CE">
      <w:pPr>
        <w:widowControl w:val="0"/>
        <w:spacing w:after="0" w:line="360" w:lineRule="auto"/>
        <w:ind w:left="121" w:right="-4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A7F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УЧЕБНО - МЕТО</w:t>
      </w:r>
      <w:r w:rsidRPr="00CA7FB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CA7F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ИЧЕСКОЕ ОБЕ</w:t>
      </w:r>
      <w:r w:rsidRPr="00CA7FB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CA7F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ПЕЧЕНИЕ ОБРАЗОВАТЕЛЬНОГО ПРОЦЕССА</w:t>
      </w:r>
    </w:p>
    <w:p w:rsidR="002A00CE" w:rsidRPr="00CA7FB0" w:rsidRDefault="002A00CE" w:rsidP="002A00CE">
      <w:pPr>
        <w:widowControl w:val="0"/>
        <w:spacing w:after="0" w:line="360" w:lineRule="auto"/>
        <w:ind w:left="121"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A7F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ОБЯЗАТЕЛЬНЫЕ</w:t>
      </w:r>
      <w:r w:rsidRPr="00CA7FB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УЧЕБНЫЕ</w:t>
      </w:r>
      <w:r w:rsidRPr="00CA7FB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МАТ</w:t>
      </w:r>
      <w:r w:rsidRPr="00CA7FB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ЕР</w:t>
      </w:r>
      <w:r w:rsidRPr="00CA7F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ИАЛЫ ДЛЯ УЧЕНИКА</w:t>
      </w:r>
    </w:p>
    <w:p w:rsidR="002A00CE" w:rsidRPr="00CA7FB0" w:rsidRDefault="002A00CE" w:rsidP="002A00CE">
      <w:pPr>
        <w:widowControl w:val="0"/>
        <w:spacing w:after="0" w:line="360" w:lineRule="auto"/>
        <w:ind w:left="121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зыка, 1 класс/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кая Е.Д., С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рге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Г.П., Шмагина Т.С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:rsidR="002A00CE" w:rsidRPr="00F5413B" w:rsidRDefault="002A00CE" w:rsidP="002A00CE">
      <w:pPr>
        <w:widowControl w:val="0"/>
        <w:spacing w:after="0" w:line="360" w:lineRule="auto"/>
        <w:ind w:left="121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5413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Акционерное </w:t>
      </w:r>
      <w:r w:rsidRPr="00F5413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F5413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F5413B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r w:rsidRPr="00F5413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F5413B">
        <w:rPr>
          <w:rFonts w:ascii="Times New Roman" w:eastAsia="Times New Roman" w:hAnsi="Times New Roman" w:cs="Times New Roman"/>
          <w:sz w:val="28"/>
          <w:szCs w:val="28"/>
          <w:lang w:val="ru-RU"/>
        </w:rPr>
        <w:t>тво</w:t>
      </w:r>
      <w:r w:rsidRPr="00F5413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F5413B">
        <w:rPr>
          <w:rFonts w:ascii="Times New Roman" w:eastAsia="Times New Roman" w:hAnsi="Times New Roman" w:cs="Times New Roman"/>
          <w:sz w:val="28"/>
          <w:szCs w:val="28"/>
          <w:lang w:val="ru-RU"/>
        </w:rPr>
        <w:t>«Издател</w:t>
      </w:r>
      <w:r w:rsidRPr="00F5413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F5413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ство </w:t>
      </w:r>
      <w:r w:rsidRPr="00F5413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«</w:t>
      </w:r>
      <w:r w:rsidRPr="00F5413B">
        <w:rPr>
          <w:rFonts w:ascii="Times New Roman" w:eastAsia="Times New Roman" w:hAnsi="Times New Roman" w:cs="Times New Roman"/>
          <w:sz w:val="28"/>
          <w:szCs w:val="28"/>
          <w:lang w:val="ru-RU"/>
        </w:rPr>
        <w:t>Пр</w:t>
      </w:r>
      <w:r w:rsidRPr="00F5413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F5413B">
        <w:rPr>
          <w:rFonts w:ascii="Times New Roman" w:eastAsia="Times New Roman" w:hAnsi="Times New Roman" w:cs="Times New Roman"/>
          <w:sz w:val="28"/>
          <w:szCs w:val="28"/>
          <w:lang w:val="ru-RU"/>
        </w:rPr>
        <w:t>св</w:t>
      </w:r>
      <w:r w:rsidRPr="00F5413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F5413B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r w:rsidRPr="00F5413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F5413B">
        <w:rPr>
          <w:rFonts w:ascii="Times New Roman" w:eastAsia="Times New Roman" w:hAnsi="Times New Roman" w:cs="Times New Roman"/>
          <w:sz w:val="28"/>
          <w:szCs w:val="28"/>
          <w:lang w:val="ru-RU"/>
        </w:rPr>
        <w:t>ие»</w:t>
      </w:r>
    </w:p>
    <w:p w:rsidR="002A00CE" w:rsidRPr="00F5413B" w:rsidRDefault="002A00CE" w:rsidP="002A00CE">
      <w:pPr>
        <w:spacing w:after="0" w:line="360" w:lineRule="auto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2A00CE" w:rsidRPr="00CA7FB0" w:rsidRDefault="002A00CE" w:rsidP="002A00CE">
      <w:pPr>
        <w:widowControl w:val="0"/>
        <w:spacing w:after="0" w:line="360" w:lineRule="auto"/>
        <w:ind w:left="121"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A7F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МЕТОДИЧЕСКИЕ МАТЕРИАЛЫ ДЛЯ УЧИТЕЛЯ</w:t>
      </w:r>
    </w:p>
    <w:p w:rsidR="002A00CE" w:rsidRPr="00CA7FB0" w:rsidRDefault="002A00CE" w:rsidP="002A00CE">
      <w:pPr>
        <w:widowControl w:val="0"/>
        <w:spacing w:after="0" w:line="360" w:lineRule="auto"/>
        <w:ind w:left="19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1. «Единое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окно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дост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па к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об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азовател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ьн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ым 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рсам</w:t>
      </w:r>
      <w:r w:rsidRPr="00CA7FB0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»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ttp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: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//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indow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edu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u</w:t>
      </w:r>
    </w:p>
    <w:p w:rsidR="002A00CE" w:rsidRPr="00CA7FB0" w:rsidRDefault="002A00CE" w:rsidP="002A00CE">
      <w:pPr>
        <w:widowControl w:val="0"/>
        <w:spacing w:after="0" w:line="360" w:lineRule="auto"/>
        <w:ind w:left="19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«Е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диная 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оллекция ци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ров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ьн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рсо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CA7FB0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http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:/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/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sc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ho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coll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k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</w:rPr>
        <w:t>n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ru</w:t>
      </w:r>
    </w:p>
    <w:p w:rsidR="002A00CE" w:rsidRPr="00CA7FB0" w:rsidRDefault="002A00CE" w:rsidP="002A00CE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3. «Феде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ный центр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ионных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обра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овате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льны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х рес</w:t>
      </w:r>
      <w:r w:rsidRPr="00CA7FB0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рс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в»</w:t>
      </w:r>
      <w:r w:rsidRPr="00CA7FB0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</w:p>
    <w:p w:rsidR="002A00CE" w:rsidRPr="00CA7FB0" w:rsidRDefault="002A00CE" w:rsidP="002A00CE">
      <w:pPr>
        <w:widowControl w:val="0"/>
        <w:spacing w:after="0" w:line="360" w:lineRule="auto"/>
        <w:ind w:left="121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A7FB0">
        <w:rPr>
          <w:rFonts w:ascii="Times New Roman" w:eastAsia="Times New Roman" w:hAnsi="Times New Roman" w:cs="Times New Roman"/>
          <w:sz w:val="28"/>
          <w:szCs w:val="28"/>
        </w:rPr>
        <w:t>http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f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or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CA7FB0">
        <w:rPr>
          <w:rFonts w:ascii="Times New Roman" w:eastAsia="Times New Roman" w:hAnsi="Times New Roman" w:cs="Times New Roman"/>
          <w:spacing w:val="2"/>
          <w:sz w:val="28"/>
          <w:szCs w:val="28"/>
        </w:rPr>
        <w:t>u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u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eo</w:t>
      </w:r>
      <w:r w:rsidRPr="00CA7FB0">
        <w:rPr>
          <w:rFonts w:ascii="Times New Roman" w:eastAsia="Times New Roman" w:hAnsi="Times New Roman" w:cs="Times New Roman"/>
          <w:spacing w:val="1"/>
          <w:sz w:val="28"/>
          <w:szCs w:val="28"/>
        </w:rPr>
        <w:t>r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A7FB0"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 w:rsidRPr="00CA7FB0"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u</w:t>
      </w:r>
      <w:r w:rsidRPr="00CA7FB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CA7FB0">
        <w:rPr>
          <w:rFonts w:ascii="Times New Roman" w:eastAsia="Times New Roman" w:hAnsi="Times New Roman" w:cs="Times New Roman"/>
          <w:sz w:val="28"/>
          <w:szCs w:val="28"/>
        </w:rPr>
        <w:t>ru</w:t>
      </w:r>
    </w:p>
    <w:p w:rsidR="002A00CE" w:rsidRPr="00CA7FB0" w:rsidRDefault="002A00CE" w:rsidP="002A00CE">
      <w:pPr>
        <w:widowControl w:val="0"/>
        <w:spacing w:after="0" w:line="360" w:lineRule="auto"/>
        <w:ind w:left="121" w:right="-2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A7F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ЦИФРОВЫЕ ОБ</w:t>
      </w:r>
      <w:r w:rsidRPr="00CA7FB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CA7F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АЗОВАТЕЛЬНЫЕ</w:t>
      </w:r>
      <w:r w:rsidRPr="00CA7FB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Р</w:t>
      </w:r>
      <w:r w:rsidRPr="00CA7F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ЕСУРСЫ </w:t>
      </w:r>
      <w:r w:rsidRPr="00CA7FB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</w:t>
      </w:r>
      <w:r w:rsidRPr="00CA7F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РЕС</w:t>
      </w:r>
      <w:r w:rsidRPr="00CA7FB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УРСЫ</w:t>
      </w:r>
      <w:r w:rsidRPr="00CA7FB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СЕТИ</w:t>
      </w:r>
    </w:p>
    <w:p w:rsidR="002A00CE" w:rsidRPr="00CA7FB0" w:rsidRDefault="002A00CE" w:rsidP="002A00CE">
      <w:pPr>
        <w:spacing w:after="0" w:line="360" w:lineRule="auto"/>
        <w:rPr>
          <w:rFonts w:ascii="Times New Roman" w:eastAsia="Times New Roman" w:hAnsi="Times New Roman" w:cs="Times New Roman"/>
          <w:u w:val="single"/>
          <w:lang w:val="ru-RU"/>
        </w:rPr>
      </w:pP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A7FB0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и</w:t>
      </w: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A7FB0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л</w:t>
      </w:r>
      <w:r w:rsidRPr="00CA7FB0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и</w:t>
      </w: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отека ЦОК</w:t>
      </w:r>
      <w:r w:rsidRPr="00CA7FB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hyperlink r:id="rId92" w:history="1">
        <w:r w:rsidRPr="00CA7FB0">
          <w:rPr>
            <w:rStyle w:val="ab"/>
            <w:rFonts w:ascii="Times New Roman" w:eastAsia="Times New Roman" w:hAnsi="Times New Roman" w:cs="Times New Roman"/>
            <w:color w:val="auto"/>
          </w:rPr>
          <w:t>https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:/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lang w:val="ru-RU"/>
          </w:rPr>
          <w:t>/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spacing w:val="-4"/>
          </w:rPr>
          <w:t>m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.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</w:rPr>
          <w:t>edsoo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.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</w:rPr>
          <w:t>r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</w:rPr>
          <w:t>u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/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</w:rPr>
          <w:t>f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5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</w:rPr>
          <w:t>e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99484</w:t>
        </w:r>
      </w:hyperlink>
    </w:p>
    <w:p w:rsidR="002A00CE" w:rsidRPr="00CA7FB0" w:rsidRDefault="002A00CE" w:rsidP="002A00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A7FB0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и</w:t>
      </w: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A7FB0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л</w:t>
      </w:r>
      <w:r w:rsidRPr="00CA7FB0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и</w:t>
      </w: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отека ЦОК</w:t>
      </w:r>
      <w:r w:rsidRPr="00CA7FB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u w:val="single"/>
        </w:rPr>
        <w:t>https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:/</w:t>
      </w:r>
      <w:r w:rsidRPr="00CA7FB0">
        <w:rPr>
          <w:rFonts w:ascii="Times New Roman" w:eastAsia="Times New Roman" w:hAnsi="Times New Roman" w:cs="Times New Roman"/>
          <w:spacing w:val="-1"/>
          <w:u w:val="single"/>
          <w:lang w:val="ru-RU"/>
        </w:rPr>
        <w:t>/</w:t>
      </w:r>
      <w:r w:rsidRPr="00CA7FB0">
        <w:rPr>
          <w:rFonts w:ascii="Times New Roman" w:eastAsia="Times New Roman" w:hAnsi="Times New Roman" w:cs="Times New Roman"/>
          <w:spacing w:val="-4"/>
          <w:u w:val="single"/>
        </w:rPr>
        <w:t>m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.</w:t>
      </w:r>
      <w:r w:rsidRPr="00CA7FB0">
        <w:rPr>
          <w:rFonts w:ascii="Times New Roman" w:eastAsia="Times New Roman" w:hAnsi="Times New Roman" w:cs="Times New Roman"/>
          <w:u w:val="single"/>
        </w:rPr>
        <w:t>edsoo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.</w:t>
      </w:r>
      <w:r w:rsidRPr="00CA7FB0">
        <w:rPr>
          <w:rFonts w:ascii="Times New Roman" w:eastAsia="Times New Roman" w:hAnsi="Times New Roman" w:cs="Times New Roman"/>
          <w:spacing w:val="1"/>
          <w:u w:val="single"/>
        </w:rPr>
        <w:t>r</w:t>
      </w:r>
      <w:r w:rsidRPr="00CA7FB0">
        <w:rPr>
          <w:rFonts w:ascii="Times New Roman" w:eastAsia="Times New Roman" w:hAnsi="Times New Roman" w:cs="Times New Roman"/>
          <w:u w:val="single"/>
        </w:rPr>
        <w:t>u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/</w:t>
      </w:r>
      <w:r w:rsidRPr="00CA7FB0">
        <w:rPr>
          <w:rFonts w:ascii="Times New Roman" w:eastAsia="Times New Roman" w:hAnsi="Times New Roman" w:cs="Times New Roman"/>
          <w:u w:val="single"/>
        </w:rPr>
        <w:t>f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5</w:t>
      </w:r>
      <w:r w:rsidRPr="00CA7FB0">
        <w:rPr>
          <w:rFonts w:ascii="Times New Roman" w:eastAsia="Times New Roman" w:hAnsi="Times New Roman" w:cs="Times New Roman"/>
          <w:u w:val="single"/>
        </w:rPr>
        <w:t>e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98</w:t>
      </w:r>
      <w:r w:rsidRPr="00CA7FB0">
        <w:rPr>
          <w:rFonts w:ascii="Times New Roman" w:eastAsia="Times New Roman" w:hAnsi="Times New Roman" w:cs="Times New Roman"/>
          <w:u w:val="single"/>
        </w:rPr>
        <w:t>bb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0</w:t>
      </w:r>
    </w:p>
    <w:p w:rsidR="002A00CE" w:rsidRPr="00CA7FB0" w:rsidRDefault="002A00CE" w:rsidP="002A00CE">
      <w:pPr>
        <w:widowControl w:val="0"/>
        <w:spacing w:after="0" w:line="360" w:lineRule="auto"/>
        <w:ind w:left="121" w:right="-20"/>
        <w:rPr>
          <w:rFonts w:ascii="Times New Roman" w:eastAsia="Times New Roman" w:hAnsi="Times New Roman" w:cs="Times New Roman"/>
          <w:u w:val="single"/>
          <w:lang w:val="ru-RU"/>
        </w:rPr>
      </w:pP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A7FB0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и</w:t>
      </w: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A7FB0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л</w:t>
      </w:r>
      <w:r w:rsidRPr="00CA7FB0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и</w:t>
      </w: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отека ЦОК</w:t>
      </w:r>
      <w:r w:rsidRPr="00CA7FB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hyperlink r:id="rId93" w:history="1">
        <w:r w:rsidRPr="00CA7FB0">
          <w:rPr>
            <w:rStyle w:val="ab"/>
            <w:rFonts w:ascii="Times New Roman" w:eastAsia="Times New Roman" w:hAnsi="Times New Roman" w:cs="Times New Roman"/>
            <w:color w:val="auto"/>
          </w:rPr>
          <w:t>https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:/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lang w:val="ru-RU"/>
          </w:rPr>
          <w:t>/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spacing w:val="-4"/>
          </w:rPr>
          <w:t>m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.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</w:rPr>
          <w:t>edsoo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.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</w:rPr>
          <w:t>r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</w:rPr>
          <w:t>u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/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</w:rPr>
          <w:t>f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5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</w:rPr>
          <w:t>e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942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</w:rPr>
          <w:t>cc</w:t>
        </w:r>
      </w:hyperlink>
    </w:p>
    <w:p w:rsidR="002A00CE" w:rsidRPr="00CA7FB0" w:rsidRDefault="002A00CE" w:rsidP="002A00CE">
      <w:pPr>
        <w:widowControl w:val="0"/>
        <w:spacing w:after="0" w:line="360" w:lineRule="auto"/>
        <w:ind w:left="121" w:right="-20"/>
        <w:rPr>
          <w:rFonts w:ascii="Times New Roman" w:eastAsia="Times New Roman" w:hAnsi="Times New Roman" w:cs="Times New Roman"/>
          <w:u w:val="single"/>
          <w:lang w:val="ru-RU"/>
        </w:rPr>
      </w:pP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A7FB0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и</w:t>
      </w: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A7FB0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л</w:t>
      </w:r>
      <w:r w:rsidRPr="00CA7FB0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и</w:t>
      </w: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отека ЦОК</w:t>
      </w:r>
      <w:r w:rsidRPr="00CA7FB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u w:val="single"/>
        </w:rPr>
        <w:t>https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:/</w:t>
      </w:r>
      <w:r w:rsidRPr="00CA7FB0">
        <w:rPr>
          <w:rFonts w:ascii="Times New Roman" w:eastAsia="Times New Roman" w:hAnsi="Times New Roman" w:cs="Times New Roman"/>
          <w:spacing w:val="-1"/>
          <w:u w:val="single"/>
          <w:lang w:val="ru-RU"/>
        </w:rPr>
        <w:t>/</w:t>
      </w:r>
      <w:r w:rsidRPr="00CA7FB0">
        <w:rPr>
          <w:rFonts w:ascii="Times New Roman" w:eastAsia="Times New Roman" w:hAnsi="Times New Roman" w:cs="Times New Roman"/>
          <w:spacing w:val="-4"/>
          <w:u w:val="single"/>
        </w:rPr>
        <w:t>m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.</w:t>
      </w:r>
      <w:r w:rsidRPr="00CA7FB0">
        <w:rPr>
          <w:rFonts w:ascii="Times New Roman" w:eastAsia="Times New Roman" w:hAnsi="Times New Roman" w:cs="Times New Roman"/>
          <w:u w:val="single"/>
        </w:rPr>
        <w:t>edsoo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.</w:t>
      </w:r>
      <w:r w:rsidRPr="00CA7FB0">
        <w:rPr>
          <w:rFonts w:ascii="Times New Roman" w:eastAsia="Times New Roman" w:hAnsi="Times New Roman" w:cs="Times New Roman"/>
          <w:spacing w:val="1"/>
          <w:u w:val="single"/>
        </w:rPr>
        <w:t>r</w:t>
      </w:r>
      <w:r w:rsidRPr="00CA7FB0">
        <w:rPr>
          <w:rFonts w:ascii="Times New Roman" w:eastAsia="Times New Roman" w:hAnsi="Times New Roman" w:cs="Times New Roman"/>
          <w:u w:val="single"/>
        </w:rPr>
        <w:t>u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/</w:t>
      </w:r>
      <w:r w:rsidRPr="00CA7FB0">
        <w:rPr>
          <w:rFonts w:ascii="Times New Roman" w:eastAsia="Times New Roman" w:hAnsi="Times New Roman" w:cs="Times New Roman"/>
          <w:u w:val="single"/>
        </w:rPr>
        <w:t>f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5</w:t>
      </w:r>
      <w:r w:rsidRPr="00CA7FB0">
        <w:rPr>
          <w:rFonts w:ascii="Times New Roman" w:eastAsia="Times New Roman" w:hAnsi="Times New Roman" w:cs="Times New Roman"/>
          <w:u w:val="single"/>
        </w:rPr>
        <w:t>e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99</w:t>
      </w:r>
      <w:r w:rsidRPr="00CA7FB0">
        <w:rPr>
          <w:rFonts w:ascii="Times New Roman" w:eastAsia="Times New Roman" w:hAnsi="Times New Roman" w:cs="Times New Roman"/>
          <w:u w:val="single"/>
        </w:rPr>
        <w:t>ad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8</w:t>
      </w:r>
    </w:p>
    <w:p w:rsidR="002A00CE" w:rsidRPr="00CA7FB0" w:rsidRDefault="002A00CE" w:rsidP="002A00CE">
      <w:pPr>
        <w:widowControl w:val="0"/>
        <w:spacing w:after="0" w:line="360" w:lineRule="auto"/>
        <w:ind w:left="121" w:right="-20"/>
        <w:rPr>
          <w:rFonts w:ascii="Times New Roman" w:eastAsia="Times New Roman" w:hAnsi="Times New Roman" w:cs="Times New Roman"/>
          <w:u w:val="single"/>
          <w:lang w:val="ru-RU"/>
        </w:rPr>
      </w:pP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A7FB0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и</w:t>
      </w: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A7FB0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л</w:t>
      </w:r>
      <w:r w:rsidRPr="00CA7FB0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и</w:t>
      </w: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отека ЦОК</w:t>
      </w:r>
      <w:r w:rsidRPr="00CA7FB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u w:val="single"/>
        </w:rPr>
        <w:t>https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:/</w:t>
      </w:r>
      <w:r w:rsidRPr="00CA7FB0">
        <w:rPr>
          <w:rFonts w:ascii="Times New Roman" w:eastAsia="Times New Roman" w:hAnsi="Times New Roman" w:cs="Times New Roman"/>
          <w:spacing w:val="-1"/>
          <w:u w:val="single"/>
          <w:lang w:val="ru-RU"/>
        </w:rPr>
        <w:t>/</w:t>
      </w:r>
      <w:r w:rsidRPr="00CA7FB0">
        <w:rPr>
          <w:rFonts w:ascii="Times New Roman" w:eastAsia="Times New Roman" w:hAnsi="Times New Roman" w:cs="Times New Roman"/>
          <w:spacing w:val="-4"/>
          <w:u w:val="single"/>
        </w:rPr>
        <w:t>m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.</w:t>
      </w:r>
      <w:r w:rsidRPr="00CA7FB0">
        <w:rPr>
          <w:rFonts w:ascii="Times New Roman" w:eastAsia="Times New Roman" w:hAnsi="Times New Roman" w:cs="Times New Roman"/>
          <w:u w:val="single"/>
        </w:rPr>
        <w:t>edsoo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.</w:t>
      </w:r>
      <w:r w:rsidRPr="00CA7FB0">
        <w:rPr>
          <w:rFonts w:ascii="Times New Roman" w:eastAsia="Times New Roman" w:hAnsi="Times New Roman" w:cs="Times New Roman"/>
          <w:spacing w:val="1"/>
          <w:u w:val="single"/>
        </w:rPr>
        <w:t>r</w:t>
      </w:r>
      <w:r w:rsidRPr="00CA7FB0">
        <w:rPr>
          <w:rFonts w:ascii="Times New Roman" w:eastAsia="Times New Roman" w:hAnsi="Times New Roman" w:cs="Times New Roman"/>
          <w:u w:val="single"/>
        </w:rPr>
        <w:t>u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/</w:t>
      </w:r>
      <w:r w:rsidRPr="00CA7FB0">
        <w:rPr>
          <w:rFonts w:ascii="Times New Roman" w:eastAsia="Times New Roman" w:hAnsi="Times New Roman" w:cs="Times New Roman"/>
          <w:u w:val="single"/>
        </w:rPr>
        <w:t>f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5</w:t>
      </w:r>
      <w:r w:rsidRPr="00CA7FB0">
        <w:rPr>
          <w:rFonts w:ascii="Times New Roman" w:eastAsia="Times New Roman" w:hAnsi="Times New Roman" w:cs="Times New Roman"/>
          <w:u w:val="single"/>
        </w:rPr>
        <w:t>e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98962</w:t>
      </w:r>
    </w:p>
    <w:p w:rsidR="002A00CE" w:rsidRPr="00CA7FB0" w:rsidRDefault="002A00CE" w:rsidP="002A00CE">
      <w:pPr>
        <w:widowControl w:val="0"/>
        <w:spacing w:after="0" w:line="360" w:lineRule="auto"/>
        <w:ind w:left="121" w:right="-20"/>
        <w:rPr>
          <w:rFonts w:ascii="Times New Roman" w:eastAsia="Times New Roman" w:hAnsi="Times New Roman" w:cs="Times New Roman"/>
          <w:u w:val="single"/>
          <w:lang w:val="ru-RU"/>
        </w:rPr>
      </w:pP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A7FB0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и</w:t>
      </w: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A7FB0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л</w:t>
      </w:r>
      <w:r w:rsidRPr="00CA7FB0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и</w:t>
      </w: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отека ЦОК</w:t>
      </w:r>
      <w:r w:rsidRPr="00CA7FB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hyperlink r:id="rId94" w:history="1">
        <w:r w:rsidRPr="00CA7FB0">
          <w:rPr>
            <w:rStyle w:val="ab"/>
            <w:rFonts w:ascii="Times New Roman" w:eastAsia="Times New Roman" w:hAnsi="Times New Roman" w:cs="Times New Roman"/>
            <w:color w:val="auto"/>
          </w:rPr>
          <w:t>h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spacing w:val="1"/>
          </w:rPr>
          <w:t>t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</w:rPr>
          <w:t>tps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://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</w:rPr>
          <w:t>m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.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</w:rPr>
          <w:t>edsoo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lang w:val="ru-RU"/>
          </w:rPr>
          <w:t>.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</w:rPr>
          <w:t>ru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/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</w:rPr>
          <w:t>f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5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</w:rPr>
          <w:t>e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93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</w:rPr>
          <w:t>f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5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  <w:lang w:val="ru-RU"/>
          </w:rPr>
          <w:t>2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</w:rPr>
          <w:t>https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://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spacing w:val="-2"/>
          </w:rPr>
          <w:t>m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.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</w:rPr>
          <w:t>edsoo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  <w:lang w:val="ru-RU"/>
          </w:rPr>
          <w:t>.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</w:rPr>
          <w:t>ru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/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</w:rPr>
          <w:t>f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5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spacing w:val="-1"/>
          </w:rPr>
          <w:t>e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96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</w:rPr>
          <w:t>e</w:t>
        </w:r>
        <w:r w:rsidRPr="00CA7FB0">
          <w:rPr>
            <w:rStyle w:val="ab"/>
            <w:rFonts w:ascii="Times New Roman" w:eastAsia="Times New Roman" w:hAnsi="Times New Roman" w:cs="Times New Roman"/>
            <w:color w:val="auto"/>
            <w:lang w:val="ru-RU"/>
          </w:rPr>
          <w:t>5 0</w:t>
        </w:r>
      </w:hyperlink>
    </w:p>
    <w:p w:rsidR="002A00CE" w:rsidRPr="00CA7FB0" w:rsidRDefault="002A00CE" w:rsidP="002A00CE">
      <w:pPr>
        <w:widowControl w:val="0"/>
        <w:spacing w:after="0" w:line="360" w:lineRule="auto"/>
        <w:ind w:left="121" w:right="-20"/>
        <w:rPr>
          <w:rFonts w:ascii="Times New Roman" w:eastAsia="Times New Roman" w:hAnsi="Times New Roman" w:cs="Times New Roman"/>
          <w:u w:val="single"/>
          <w:lang w:val="ru-RU"/>
        </w:rPr>
      </w:pP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A7FB0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и</w:t>
      </w: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A7FB0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л</w:t>
      </w:r>
      <w:r w:rsidRPr="00CA7FB0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и</w:t>
      </w: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отека ЦОК</w:t>
      </w:r>
      <w:r w:rsidRPr="00CA7FB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u w:val="single"/>
        </w:rPr>
        <w:t>https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:/</w:t>
      </w:r>
      <w:r w:rsidRPr="00CA7FB0">
        <w:rPr>
          <w:rFonts w:ascii="Times New Roman" w:eastAsia="Times New Roman" w:hAnsi="Times New Roman" w:cs="Times New Roman"/>
          <w:spacing w:val="-1"/>
          <w:u w:val="single"/>
          <w:lang w:val="ru-RU"/>
        </w:rPr>
        <w:t>/</w:t>
      </w:r>
      <w:r w:rsidRPr="00CA7FB0">
        <w:rPr>
          <w:rFonts w:ascii="Times New Roman" w:eastAsia="Times New Roman" w:hAnsi="Times New Roman" w:cs="Times New Roman"/>
          <w:spacing w:val="-4"/>
          <w:u w:val="single"/>
        </w:rPr>
        <w:t>m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.</w:t>
      </w:r>
      <w:r w:rsidRPr="00CA7FB0">
        <w:rPr>
          <w:rFonts w:ascii="Times New Roman" w:eastAsia="Times New Roman" w:hAnsi="Times New Roman" w:cs="Times New Roman"/>
          <w:u w:val="single"/>
        </w:rPr>
        <w:t>edsoo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.</w:t>
      </w:r>
      <w:r w:rsidRPr="00CA7FB0">
        <w:rPr>
          <w:rFonts w:ascii="Times New Roman" w:eastAsia="Times New Roman" w:hAnsi="Times New Roman" w:cs="Times New Roman"/>
          <w:spacing w:val="1"/>
          <w:u w:val="single"/>
        </w:rPr>
        <w:t>r</w:t>
      </w:r>
      <w:r w:rsidRPr="00CA7FB0">
        <w:rPr>
          <w:rFonts w:ascii="Times New Roman" w:eastAsia="Times New Roman" w:hAnsi="Times New Roman" w:cs="Times New Roman"/>
          <w:u w:val="single"/>
        </w:rPr>
        <w:t>u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/</w:t>
      </w:r>
      <w:r w:rsidRPr="00CA7FB0">
        <w:rPr>
          <w:rFonts w:ascii="Times New Roman" w:eastAsia="Times New Roman" w:hAnsi="Times New Roman" w:cs="Times New Roman"/>
          <w:u w:val="single"/>
        </w:rPr>
        <w:t>f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5</w:t>
      </w:r>
      <w:r w:rsidRPr="00CA7FB0">
        <w:rPr>
          <w:rFonts w:ascii="Times New Roman" w:eastAsia="Times New Roman" w:hAnsi="Times New Roman" w:cs="Times New Roman"/>
          <w:u w:val="single"/>
        </w:rPr>
        <w:t>e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98</w:t>
      </w:r>
      <w:r w:rsidRPr="00CA7FB0">
        <w:rPr>
          <w:rFonts w:ascii="Times New Roman" w:eastAsia="Times New Roman" w:hAnsi="Times New Roman" w:cs="Times New Roman"/>
          <w:u w:val="single"/>
        </w:rPr>
        <w:t>d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86</w:t>
      </w:r>
    </w:p>
    <w:p w:rsidR="002A00CE" w:rsidRPr="00CA7FB0" w:rsidRDefault="002A00CE" w:rsidP="002A00CE">
      <w:pPr>
        <w:widowControl w:val="0"/>
        <w:spacing w:after="0" w:line="360" w:lineRule="auto"/>
        <w:ind w:left="121" w:right="-20"/>
        <w:rPr>
          <w:rFonts w:ascii="Times New Roman" w:eastAsia="Times New Roman" w:hAnsi="Times New Roman" w:cs="Times New Roman"/>
          <w:u w:val="single"/>
          <w:lang w:val="ru-RU"/>
        </w:rPr>
      </w:pP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Б</w:t>
      </w:r>
      <w:r w:rsidRPr="00CA7FB0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и</w:t>
      </w: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A7FB0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л</w:t>
      </w:r>
      <w:r w:rsidRPr="00CA7FB0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и</w:t>
      </w: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отека ЦОК</w:t>
      </w:r>
      <w:r w:rsidRPr="00CA7FB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u w:val="single"/>
        </w:rPr>
        <w:t>https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:/</w:t>
      </w:r>
      <w:r w:rsidRPr="00CA7FB0">
        <w:rPr>
          <w:rFonts w:ascii="Times New Roman" w:eastAsia="Times New Roman" w:hAnsi="Times New Roman" w:cs="Times New Roman"/>
          <w:spacing w:val="-1"/>
          <w:u w:val="single"/>
          <w:lang w:val="ru-RU"/>
        </w:rPr>
        <w:t>/</w:t>
      </w:r>
      <w:r w:rsidRPr="00CA7FB0">
        <w:rPr>
          <w:rFonts w:ascii="Times New Roman" w:eastAsia="Times New Roman" w:hAnsi="Times New Roman" w:cs="Times New Roman"/>
          <w:spacing w:val="-4"/>
          <w:u w:val="single"/>
        </w:rPr>
        <w:t>m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.</w:t>
      </w:r>
      <w:r w:rsidRPr="00CA7FB0">
        <w:rPr>
          <w:rFonts w:ascii="Times New Roman" w:eastAsia="Times New Roman" w:hAnsi="Times New Roman" w:cs="Times New Roman"/>
          <w:u w:val="single"/>
        </w:rPr>
        <w:t>edsoo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.</w:t>
      </w:r>
      <w:r w:rsidRPr="00CA7FB0">
        <w:rPr>
          <w:rFonts w:ascii="Times New Roman" w:eastAsia="Times New Roman" w:hAnsi="Times New Roman" w:cs="Times New Roman"/>
          <w:spacing w:val="1"/>
          <w:u w:val="single"/>
        </w:rPr>
        <w:t>r</w:t>
      </w:r>
      <w:r w:rsidRPr="00CA7FB0">
        <w:rPr>
          <w:rFonts w:ascii="Times New Roman" w:eastAsia="Times New Roman" w:hAnsi="Times New Roman" w:cs="Times New Roman"/>
          <w:u w:val="single"/>
        </w:rPr>
        <w:t>u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/</w:t>
      </w:r>
      <w:r w:rsidRPr="00CA7FB0">
        <w:rPr>
          <w:rFonts w:ascii="Times New Roman" w:eastAsia="Times New Roman" w:hAnsi="Times New Roman" w:cs="Times New Roman"/>
          <w:u w:val="single"/>
        </w:rPr>
        <w:t>f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5</w:t>
      </w:r>
      <w:r w:rsidRPr="00CA7FB0">
        <w:rPr>
          <w:rFonts w:ascii="Times New Roman" w:eastAsia="Times New Roman" w:hAnsi="Times New Roman" w:cs="Times New Roman"/>
          <w:u w:val="single"/>
        </w:rPr>
        <w:t>e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95050</w:t>
      </w:r>
    </w:p>
    <w:p w:rsidR="002A00CE" w:rsidRPr="00CA7FB0" w:rsidRDefault="002A00CE" w:rsidP="002A00CE">
      <w:pPr>
        <w:widowControl w:val="0"/>
        <w:spacing w:after="0" w:line="360" w:lineRule="auto"/>
        <w:ind w:left="-55" w:right="508"/>
        <w:rPr>
          <w:rFonts w:ascii="Times New Roman" w:eastAsia="Times New Roman" w:hAnsi="Times New Roman" w:cs="Times New Roman"/>
          <w:lang w:val="ru-RU"/>
        </w:rPr>
      </w:pP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A7FB0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и</w:t>
      </w: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CA7FB0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л</w:t>
      </w:r>
      <w:r w:rsidRPr="00CA7FB0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ru-RU"/>
        </w:rPr>
        <w:t>и</w:t>
      </w:r>
      <w:r w:rsidRPr="00CA7FB0">
        <w:rPr>
          <w:rFonts w:ascii="Times New Roman" w:eastAsia="Times New Roman" w:hAnsi="Times New Roman" w:cs="Times New Roman"/>
          <w:sz w:val="24"/>
          <w:szCs w:val="24"/>
          <w:lang w:val="ru-RU"/>
        </w:rPr>
        <w:t>отека ЦОК</w:t>
      </w:r>
      <w:r w:rsidRPr="00CA7FB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A7FB0">
        <w:rPr>
          <w:rFonts w:ascii="Times New Roman" w:eastAsia="Times New Roman" w:hAnsi="Times New Roman" w:cs="Times New Roman"/>
          <w:u w:val="single"/>
        </w:rPr>
        <w:t>https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:/</w:t>
      </w:r>
      <w:r w:rsidRPr="00CA7FB0">
        <w:rPr>
          <w:rFonts w:ascii="Times New Roman" w:eastAsia="Times New Roman" w:hAnsi="Times New Roman" w:cs="Times New Roman"/>
          <w:spacing w:val="-1"/>
          <w:u w:val="single"/>
          <w:lang w:val="ru-RU"/>
        </w:rPr>
        <w:t>/</w:t>
      </w:r>
      <w:r w:rsidRPr="00CA7FB0">
        <w:rPr>
          <w:rFonts w:ascii="Times New Roman" w:eastAsia="Times New Roman" w:hAnsi="Times New Roman" w:cs="Times New Roman"/>
          <w:spacing w:val="-4"/>
          <w:u w:val="single"/>
        </w:rPr>
        <w:t>m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.</w:t>
      </w:r>
      <w:r w:rsidRPr="00CA7FB0">
        <w:rPr>
          <w:rFonts w:ascii="Times New Roman" w:eastAsia="Times New Roman" w:hAnsi="Times New Roman" w:cs="Times New Roman"/>
          <w:u w:val="single"/>
        </w:rPr>
        <w:t>edsoo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.</w:t>
      </w:r>
      <w:r w:rsidRPr="00CA7FB0">
        <w:rPr>
          <w:rFonts w:ascii="Times New Roman" w:eastAsia="Times New Roman" w:hAnsi="Times New Roman" w:cs="Times New Roman"/>
          <w:spacing w:val="1"/>
          <w:u w:val="single"/>
        </w:rPr>
        <w:t>r</w:t>
      </w:r>
      <w:r w:rsidRPr="00CA7FB0">
        <w:rPr>
          <w:rFonts w:ascii="Times New Roman" w:eastAsia="Times New Roman" w:hAnsi="Times New Roman" w:cs="Times New Roman"/>
          <w:u w:val="single"/>
        </w:rPr>
        <w:t>u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/</w:t>
      </w:r>
      <w:r w:rsidRPr="00CA7FB0">
        <w:rPr>
          <w:rFonts w:ascii="Times New Roman" w:eastAsia="Times New Roman" w:hAnsi="Times New Roman" w:cs="Times New Roman"/>
          <w:u w:val="single"/>
        </w:rPr>
        <w:t>f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5</w:t>
      </w:r>
      <w:r w:rsidRPr="00CA7FB0">
        <w:rPr>
          <w:rFonts w:ascii="Times New Roman" w:eastAsia="Times New Roman" w:hAnsi="Times New Roman" w:cs="Times New Roman"/>
          <w:u w:val="single"/>
        </w:rPr>
        <w:t>e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9</w:t>
      </w:r>
      <w:r w:rsidRPr="00CA7FB0">
        <w:rPr>
          <w:rFonts w:ascii="Times New Roman" w:eastAsia="Times New Roman" w:hAnsi="Times New Roman" w:cs="Times New Roman"/>
          <w:u w:val="single"/>
        </w:rPr>
        <w:t>a</w:t>
      </w:r>
      <w:r w:rsidRPr="00CA7FB0">
        <w:rPr>
          <w:rFonts w:ascii="Times New Roman" w:eastAsia="Times New Roman" w:hAnsi="Times New Roman" w:cs="Times New Roman"/>
          <w:u w:val="single"/>
          <w:lang w:val="ru-RU"/>
        </w:rPr>
        <w:t>154</w:t>
      </w:r>
    </w:p>
    <w:p w:rsidR="00B00D19" w:rsidRPr="00F5413B" w:rsidRDefault="00B00D19">
      <w:pPr>
        <w:rPr>
          <w:lang w:val="ru-RU"/>
        </w:rPr>
        <w:sectPr w:rsidR="00B00D19" w:rsidRPr="00F5413B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9416E2" w:rsidRPr="00F5413B" w:rsidRDefault="009416E2">
      <w:pPr>
        <w:rPr>
          <w:lang w:val="ru-RU"/>
        </w:rPr>
      </w:pPr>
    </w:p>
    <w:sectPr w:rsidR="009416E2" w:rsidRPr="00F5413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496" w:rsidRDefault="00A52D44">
    <w:pPr>
      <w:pStyle w:val="a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7145CF5" wp14:editId="733EED8E">
              <wp:simplePos x="0" y="0"/>
              <wp:positionH relativeFrom="page">
                <wp:posOffset>9931145</wp:posOffset>
              </wp:positionH>
              <wp:positionV relativeFrom="page">
                <wp:posOffset>6942724</wp:posOffset>
              </wp:positionV>
              <wp:extent cx="276225" cy="18288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7496" w:rsidRDefault="00A52D44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46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782pt;margin-top:546.65pt;width:21.75pt;height:1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" filled="f" stroked="f">
              <v:path arrowok="t"/>
              <v:textbox inset="0,0,0,0">
                <w:txbxContent>
                  <w:p w:rsidR="00157496" w:rsidRDefault="00A52D44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46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496" w:rsidRDefault="00A52D44">
    <w:pPr>
      <w:pStyle w:val="a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510A24C" wp14:editId="0A2EF908">
              <wp:simplePos x="0" y="0"/>
              <wp:positionH relativeFrom="page">
                <wp:posOffset>6505193</wp:posOffset>
              </wp:positionH>
              <wp:positionV relativeFrom="page">
                <wp:posOffset>203581</wp:posOffset>
              </wp:positionV>
              <wp:extent cx="3656329" cy="1765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6329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7496" w:rsidRDefault="00A52D44">
                          <w:pPr>
                            <w:spacing w:line="260" w:lineRule="exact"/>
                            <w:ind w:left="20"/>
                            <w:rPr>
                              <w:rFonts w:ascii="Calibri" w:hAnsi="Calibri"/>
                              <w:sz w:val="23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4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Музыка.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23"/>
                            </w:rPr>
                            <w:t>1–4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512.2pt;margin-top:16.05pt;width:287.9pt;height:13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" filled="f" stroked="f">
              <v:path arrowok="t"/>
              <v:textbox inset="0,0,0,0">
                <w:txbxContent>
                  <w:p w:rsidR="00157496" w:rsidRDefault="00A52D44">
                    <w:pPr>
                      <w:spacing w:line="260" w:lineRule="exact"/>
                      <w:ind w:left="20"/>
                      <w:rPr>
                        <w:rFonts w:ascii="Calibri" w:hAnsi="Calibri"/>
                        <w:sz w:val="23"/>
                      </w:rPr>
                    </w:pP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rFonts w:ascii="Calibri" w:hAnsi="Calibri"/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rFonts w:ascii="Calibri" w:hAnsi="Calibri"/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rFonts w:ascii="Calibri" w:hAnsi="Calibri"/>
                        <w:color w:val="808080"/>
                        <w:spacing w:val="44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|</w:t>
                    </w:r>
                    <w:r>
                      <w:rPr>
                        <w:rFonts w:ascii="Calibri" w:hAnsi="Calibri"/>
                        <w:color w:val="808080"/>
                        <w:spacing w:val="31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Музыка.</w:t>
                    </w:r>
                    <w:r>
                      <w:rPr>
                        <w:rFonts w:ascii="Calibri" w:hAnsi="Calibri"/>
                        <w:color w:val="808080"/>
                        <w:spacing w:val="20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23"/>
                      </w:rPr>
                      <w:t>1–4</w:t>
                    </w:r>
                    <w:r>
                      <w:rPr>
                        <w:rFonts w:ascii="Calibri" w:hAnsi="Calibri"/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C03E3"/>
    <w:multiLevelType w:val="hybridMultilevel"/>
    <w:tmpl w:val="782005DC"/>
    <w:lvl w:ilvl="0" w:tplc="09EACE96">
      <w:start w:val="1"/>
      <w:numFmt w:val="decimal"/>
      <w:lvlText w:val="%1)"/>
      <w:lvlJc w:val="left"/>
      <w:pPr>
        <w:ind w:left="448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6278AC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C38434DC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442EF38C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0974F6EE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B7583366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3F8E9CC0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F47E16EA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8C205032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1">
    <w:nsid w:val="40A81E62"/>
    <w:multiLevelType w:val="hybridMultilevel"/>
    <w:tmpl w:val="B4546D10"/>
    <w:lvl w:ilvl="0" w:tplc="0419000B">
      <w:start w:val="1"/>
      <w:numFmt w:val="bullet"/>
      <w:lvlText w:val=""/>
      <w:lvlJc w:val="left"/>
      <w:pPr>
        <w:ind w:left="12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2">
    <w:nsid w:val="6C350158"/>
    <w:multiLevelType w:val="hybridMultilevel"/>
    <w:tmpl w:val="63BCAACC"/>
    <w:lvl w:ilvl="0" w:tplc="00EE0462">
      <w:start w:val="1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2C81BE">
      <w:numFmt w:val="bullet"/>
      <w:lvlText w:val="•"/>
      <w:lvlJc w:val="left"/>
      <w:pPr>
        <w:ind w:left="1823" w:hanging="216"/>
      </w:pPr>
      <w:rPr>
        <w:rFonts w:hint="default"/>
        <w:lang w:val="ru-RU" w:eastAsia="en-US" w:bidi="ar-SA"/>
      </w:rPr>
    </w:lvl>
    <w:lvl w:ilvl="2" w:tplc="FCF4D63A">
      <w:numFmt w:val="bullet"/>
      <w:lvlText w:val="•"/>
      <w:lvlJc w:val="left"/>
      <w:pPr>
        <w:ind w:left="3287" w:hanging="216"/>
      </w:pPr>
      <w:rPr>
        <w:rFonts w:hint="default"/>
        <w:lang w:val="ru-RU" w:eastAsia="en-US" w:bidi="ar-SA"/>
      </w:rPr>
    </w:lvl>
    <w:lvl w:ilvl="3" w:tplc="14D8F366">
      <w:numFmt w:val="bullet"/>
      <w:lvlText w:val="•"/>
      <w:lvlJc w:val="left"/>
      <w:pPr>
        <w:ind w:left="4751" w:hanging="216"/>
      </w:pPr>
      <w:rPr>
        <w:rFonts w:hint="default"/>
        <w:lang w:val="ru-RU" w:eastAsia="en-US" w:bidi="ar-SA"/>
      </w:rPr>
    </w:lvl>
    <w:lvl w:ilvl="4" w:tplc="5692A566">
      <w:numFmt w:val="bullet"/>
      <w:lvlText w:val="•"/>
      <w:lvlJc w:val="left"/>
      <w:pPr>
        <w:ind w:left="6215" w:hanging="216"/>
      </w:pPr>
      <w:rPr>
        <w:rFonts w:hint="default"/>
        <w:lang w:val="ru-RU" w:eastAsia="en-US" w:bidi="ar-SA"/>
      </w:rPr>
    </w:lvl>
    <w:lvl w:ilvl="5" w:tplc="C910EAC8">
      <w:numFmt w:val="bullet"/>
      <w:lvlText w:val="•"/>
      <w:lvlJc w:val="left"/>
      <w:pPr>
        <w:ind w:left="7679" w:hanging="216"/>
      </w:pPr>
      <w:rPr>
        <w:rFonts w:hint="default"/>
        <w:lang w:val="ru-RU" w:eastAsia="en-US" w:bidi="ar-SA"/>
      </w:rPr>
    </w:lvl>
    <w:lvl w:ilvl="6" w:tplc="909A0710">
      <w:numFmt w:val="bullet"/>
      <w:lvlText w:val="•"/>
      <w:lvlJc w:val="left"/>
      <w:pPr>
        <w:ind w:left="9143" w:hanging="216"/>
      </w:pPr>
      <w:rPr>
        <w:rFonts w:hint="default"/>
        <w:lang w:val="ru-RU" w:eastAsia="en-US" w:bidi="ar-SA"/>
      </w:rPr>
    </w:lvl>
    <w:lvl w:ilvl="7" w:tplc="4F2E2772">
      <w:numFmt w:val="bullet"/>
      <w:lvlText w:val="•"/>
      <w:lvlJc w:val="left"/>
      <w:pPr>
        <w:ind w:left="10607" w:hanging="216"/>
      </w:pPr>
      <w:rPr>
        <w:rFonts w:hint="default"/>
        <w:lang w:val="ru-RU" w:eastAsia="en-US" w:bidi="ar-SA"/>
      </w:rPr>
    </w:lvl>
    <w:lvl w:ilvl="8" w:tplc="9864CAD2">
      <w:numFmt w:val="bullet"/>
      <w:lvlText w:val="•"/>
      <w:lvlJc w:val="left"/>
      <w:pPr>
        <w:ind w:left="12071" w:hanging="216"/>
      </w:pPr>
      <w:rPr>
        <w:rFonts w:hint="default"/>
        <w:lang w:val="ru-RU" w:eastAsia="en-US" w:bidi="ar-SA"/>
      </w:rPr>
    </w:lvl>
  </w:abstractNum>
  <w:abstractNum w:abstractNumId="3">
    <w:nsid w:val="6C710483"/>
    <w:multiLevelType w:val="hybridMultilevel"/>
    <w:tmpl w:val="9564C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905F6"/>
    <w:multiLevelType w:val="hybridMultilevel"/>
    <w:tmpl w:val="9564C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75C6A"/>
    <w:multiLevelType w:val="hybridMultilevel"/>
    <w:tmpl w:val="2FDEC092"/>
    <w:lvl w:ilvl="0" w:tplc="20442CA6">
      <w:start w:val="1"/>
      <w:numFmt w:val="decimal"/>
      <w:lvlText w:val="%1"/>
      <w:lvlJc w:val="left"/>
      <w:pPr>
        <w:ind w:left="78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C0F24E">
      <w:numFmt w:val="bullet"/>
      <w:lvlText w:val="•"/>
      <w:lvlJc w:val="left"/>
      <w:pPr>
        <w:ind w:left="1722" w:hanging="216"/>
      </w:pPr>
      <w:rPr>
        <w:rFonts w:hint="default"/>
        <w:lang w:val="ru-RU" w:eastAsia="en-US" w:bidi="ar-SA"/>
      </w:rPr>
    </w:lvl>
    <w:lvl w:ilvl="2" w:tplc="4686E676">
      <w:numFmt w:val="bullet"/>
      <w:lvlText w:val="•"/>
      <w:lvlJc w:val="left"/>
      <w:pPr>
        <w:ind w:left="2665" w:hanging="216"/>
      </w:pPr>
      <w:rPr>
        <w:rFonts w:hint="default"/>
        <w:lang w:val="ru-RU" w:eastAsia="en-US" w:bidi="ar-SA"/>
      </w:rPr>
    </w:lvl>
    <w:lvl w:ilvl="3" w:tplc="B942B97A">
      <w:numFmt w:val="bullet"/>
      <w:lvlText w:val="•"/>
      <w:lvlJc w:val="left"/>
      <w:pPr>
        <w:ind w:left="3608" w:hanging="216"/>
      </w:pPr>
      <w:rPr>
        <w:rFonts w:hint="default"/>
        <w:lang w:val="ru-RU" w:eastAsia="en-US" w:bidi="ar-SA"/>
      </w:rPr>
    </w:lvl>
    <w:lvl w:ilvl="4" w:tplc="18421FE2">
      <w:numFmt w:val="bullet"/>
      <w:lvlText w:val="•"/>
      <w:lvlJc w:val="left"/>
      <w:pPr>
        <w:ind w:left="4551" w:hanging="216"/>
      </w:pPr>
      <w:rPr>
        <w:rFonts w:hint="default"/>
        <w:lang w:val="ru-RU" w:eastAsia="en-US" w:bidi="ar-SA"/>
      </w:rPr>
    </w:lvl>
    <w:lvl w:ilvl="5" w:tplc="A8FA1B68">
      <w:numFmt w:val="bullet"/>
      <w:lvlText w:val="•"/>
      <w:lvlJc w:val="left"/>
      <w:pPr>
        <w:ind w:left="5494" w:hanging="216"/>
      </w:pPr>
      <w:rPr>
        <w:rFonts w:hint="default"/>
        <w:lang w:val="ru-RU" w:eastAsia="en-US" w:bidi="ar-SA"/>
      </w:rPr>
    </w:lvl>
    <w:lvl w:ilvl="6" w:tplc="CFC42D50">
      <w:numFmt w:val="bullet"/>
      <w:lvlText w:val="•"/>
      <w:lvlJc w:val="left"/>
      <w:pPr>
        <w:ind w:left="6437" w:hanging="216"/>
      </w:pPr>
      <w:rPr>
        <w:rFonts w:hint="default"/>
        <w:lang w:val="ru-RU" w:eastAsia="en-US" w:bidi="ar-SA"/>
      </w:rPr>
    </w:lvl>
    <w:lvl w:ilvl="7" w:tplc="9BC2ED62">
      <w:numFmt w:val="bullet"/>
      <w:lvlText w:val="•"/>
      <w:lvlJc w:val="left"/>
      <w:pPr>
        <w:ind w:left="7380" w:hanging="216"/>
      </w:pPr>
      <w:rPr>
        <w:rFonts w:hint="default"/>
        <w:lang w:val="ru-RU" w:eastAsia="en-US" w:bidi="ar-SA"/>
      </w:rPr>
    </w:lvl>
    <w:lvl w:ilvl="8" w:tplc="6F8CA7D8">
      <w:numFmt w:val="bullet"/>
      <w:lvlText w:val="•"/>
      <w:lvlJc w:val="left"/>
      <w:pPr>
        <w:ind w:left="8323" w:hanging="216"/>
      </w:pPr>
      <w:rPr>
        <w:rFonts w:hint="default"/>
        <w:lang w:val="ru-RU" w:eastAsia="en-US" w:bidi="ar-SA"/>
      </w:rPr>
    </w:lvl>
  </w:abstractNum>
  <w:abstractNum w:abstractNumId="6">
    <w:nsid w:val="7EBE1669"/>
    <w:multiLevelType w:val="hybridMultilevel"/>
    <w:tmpl w:val="9564C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19"/>
    <w:rsid w:val="002A00CE"/>
    <w:rsid w:val="009416E2"/>
    <w:rsid w:val="00A06D7A"/>
    <w:rsid w:val="00A52D44"/>
    <w:rsid w:val="00B00D19"/>
    <w:rsid w:val="00B56255"/>
    <w:rsid w:val="00BD3B75"/>
    <w:rsid w:val="00CA7FB0"/>
    <w:rsid w:val="00EE0F80"/>
    <w:rsid w:val="00F5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toc 1" w:uiPriority="1" w:qFormat="1"/>
    <w:lsdException w:name="toc 2" w:uiPriority="1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1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ody Text"/>
    <w:basedOn w:val="a"/>
    <w:link w:val="af"/>
    <w:uiPriority w:val="1"/>
    <w:unhideWhenUsed/>
    <w:qFormat/>
    <w:rsid w:val="002A00CE"/>
    <w:pPr>
      <w:spacing w:after="120"/>
    </w:pPr>
    <w:rPr>
      <w:rFonts w:eastAsiaTheme="minorEastAsia"/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2A00CE"/>
    <w:rPr>
      <w:rFonts w:eastAsiaTheme="minorEastAsia"/>
      <w:lang w:val="ru-RU" w:eastAsia="ru-RU"/>
    </w:rPr>
  </w:style>
  <w:style w:type="paragraph" w:styleId="af0">
    <w:name w:val="List Paragraph"/>
    <w:basedOn w:val="a"/>
    <w:uiPriority w:val="1"/>
    <w:qFormat/>
    <w:rsid w:val="002A00CE"/>
    <w:pPr>
      <w:ind w:left="720"/>
      <w:contextualSpacing/>
    </w:pPr>
    <w:rPr>
      <w:rFonts w:eastAsiaTheme="minorEastAsia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A52D4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52D44"/>
    <w:pPr>
      <w:widowControl w:val="0"/>
      <w:autoSpaceDE w:val="0"/>
      <w:autoSpaceDN w:val="0"/>
      <w:spacing w:before="319" w:after="0" w:line="240" w:lineRule="auto"/>
      <w:ind w:left="138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21">
    <w:name w:val="toc 2"/>
    <w:basedOn w:val="a"/>
    <w:uiPriority w:val="1"/>
    <w:qFormat/>
    <w:rsid w:val="00A52D44"/>
    <w:pPr>
      <w:widowControl w:val="0"/>
      <w:autoSpaceDE w:val="0"/>
      <w:autoSpaceDN w:val="0"/>
      <w:spacing w:before="125" w:after="0" w:line="240" w:lineRule="auto"/>
      <w:ind w:left="564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A52D44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A52D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52D4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toc 1" w:uiPriority="1" w:qFormat="1"/>
    <w:lsdException w:name="toc 2" w:uiPriority="1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1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1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ody Text"/>
    <w:basedOn w:val="a"/>
    <w:link w:val="af"/>
    <w:uiPriority w:val="1"/>
    <w:unhideWhenUsed/>
    <w:qFormat/>
    <w:rsid w:val="002A00CE"/>
    <w:pPr>
      <w:spacing w:after="120"/>
    </w:pPr>
    <w:rPr>
      <w:rFonts w:eastAsiaTheme="minorEastAsia"/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2A00CE"/>
    <w:rPr>
      <w:rFonts w:eastAsiaTheme="minorEastAsia"/>
      <w:lang w:val="ru-RU" w:eastAsia="ru-RU"/>
    </w:rPr>
  </w:style>
  <w:style w:type="paragraph" w:styleId="af0">
    <w:name w:val="List Paragraph"/>
    <w:basedOn w:val="a"/>
    <w:uiPriority w:val="1"/>
    <w:qFormat/>
    <w:rsid w:val="002A00CE"/>
    <w:pPr>
      <w:ind w:left="720"/>
      <w:contextualSpacing/>
    </w:pPr>
    <w:rPr>
      <w:rFonts w:eastAsiaTheme="minorEastAsia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A52D4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52D44"/>
    <w:pPr>
      <w:widowControl w:val="0"/>
      <w:autoSpaceDE w:val="0"/>
      <w:autoSpaceDN w:val="0"/>
      <w:spacing w:before="319" w:after="0" w:line="240" w:lineRule="auto"/>
      <w:ind w:left="138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21">
    <w:name w:val="toc 2"/>
    <w:basedOn w:val="a"/>
    <w:uiPriority w:val="1"/>
    <w:qFormat/>
    <w:rsid w:val="00A52D44"/>
    <w:pPr>
      <w:widowControl w:val="0"/>
      <w:autoSpaceDE w:val="0"/>
      <w:autoSpaceDN w:val="0"/>
      <w:spacing w:before="125" w:after="0" w:line="240" w:lineRule="auto"/>
      <w:ind w:left="564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TableParagraph">
    <w:name w:val="Table Paragraph"/>
    <w:basedOn w:val="a"/>
    <w:uiPriority w:val="1"/>
    <w:qFormat/>
    <w:rsid w:val="00A52D44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A52D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52D4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777\Desktop\&#1052;&#1091;&#1079;&#1099;&#1082;&#1072;%201--4&#1082;&#1083;&#1072;&#1089;&#1089;\12_frp-muzyka-1-4-klassy%20(1).docx" TargetMode="External"/><Relationship Id="rId18" Type="http://schemas.openxmlformats.org/officeDocument/2006/relationships/hyperlink" Target="file:///C:\Users\777\Desktop\&#1052;&#1091;&#1079;&#1099;&#1082;&#1072;%201--4&#1082;&#1083;&#1072;&#1089;&#1089;\12_frp-muzyka-1-4-klassy%20(1).docx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21" Type="http://schemas.openxmlformats.org/officeDocument/2006/relationships/hyperlink" Target="file:///C:\Users\777\Desktop\&#1052;&#1091;&#1079;&#1099;&#1082;&#1072;%201--4&#1082;&#1083;&#1072;&#1089;&#1089;\12_frp-muzyka-1-4-klassy%20(1).docx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7f412ea4" TargetMode="External"/><Relationship Id="rId84" Type="http://schemas.openxmlformats.org/officeDocument/2006/relationships/hyperlink" Target="https://m.edsoo.ru/7f412ea4" TargetMode="External"/><Relationship Id="rId89" Type="http://schemas.openxmlformats.org/officeDocument/2006/relationships/hyperlink" Target="https://m.edsoo.ru/7f412ea4" TargetMode="External"/><Relationship Id="rId7" Type="http://schemas.openxmlformats.org/officeDocument/2006/relationships/hyperlink" Target="file:///C:\Users\777\Desktop\&#1052;&#1091;&#1079;&#1099;&#1082;&#1072;%201--4&#1082;&#1083;&#1072;&#1089;&#1089;\12_frp-muzyka-1-4-klassy%20(1).docx" TargetMode="External"/><Relationship Id="rId71" Type="http://schemas.openxmlformats.org/officeDocument/2006/relationships/hyperlink" Target="https://m.edsoo.ru/7f412ea4" TargetMode="External"/><Relationship Id="rId92" Type="http://schemas.openxmlformats.org/officeDocument/2006/relationships/hyperlink" Target="https://m.edsoo.ru/f5e99484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777\Desktop\&#1052;&#1091;&#1079;&#1099;&#1082;&#1072;%201--4&#1082;&#1083;&#1072;&#1089;&#1089;\12_frp-muzyka-1-4-klassy%20(1).docx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file:///C:\Users\777\Desktop\&#1052;&#1091;&#1079;&#1099;&#1082;&#1072;%201--4&#1082;&#1083;&#1072;&#1089;&#1089;\12_frp-muzyka-1-4-klassy%20(1).docx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7f412ea4" TargetMode="External"/><Relationship Id="rId79" Type="http://schemas.openxmlformats.org/officeDocument/2006/relationships/hyperlink" Target="https://m.edsoo.ru/7f412ea4" TargetMode="External"/><Relationship Id="rId87" Type="http://schemas.openxmlformats.org/officeDocument/2006/relationships/hyperlink" Target="https://m.edsoo.ru/7f412ea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m.edsoo.ru/7f412ea4" TargetMode="External"/><Relationship Id="rId90" Type="http://schemas.openxmlformats.org/officeDocument/2006/relationships/hyperlink" Target="https://m.edsoo.ru/7f412ea4" TargetMode="External"/><Relationship Id="rId95" Type="http://schemas.openxmlformats.org/officeDocument/2006/relationships/fontTable" Target="fontTable.xml"/><Relationship Id="rId19" Type="http://schemas.openxmlformats.org/officeDocument/2006/relationships/hyperlink" Target="file:///C:\Users\777\Desktop\&#1052;&#1091;&#1079;&#1099;&#1082;&#1072;%201--4&#1082;&#1083;&#1072;&#1089;&#1089;\12_frp-muzyka-1-4-klassy%20(1).docx" TargetMode="External"/><Relationship Id="rId14" Type="http://schemas.openxmlformats.org/officeDocument/2006/relationships/hyperlink" Target="file:///C:\Users\777\Desktop\&#1052;&#1091;&#1079;&#1099;&#1082;&#1072;%201--4&#1082;&#1083;&#1072;&#1089;&#1089;\12_frp-muzyka-1-4-klassy%20(1).docx" TargetMode="External"/><Relationship Id="rId22" Type="http://schemas.openxmlformats.org/officeDocument/2006/relationships/header" Target="header1.xm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7f412ea4" TargetMode="External"/><Relationship Id="rId77" Type="http://schemas.openxmlformats.org/officeDocument/2006/relationships/hyperlink" Target="https://m.edsoo.ru/7f412ea4" TargetMode="External"/><Relationship Id="rId8" Type="http://schemas.openxmlformats.org/officeDocument/2006/relationships/hyperlink" Target="file:///C:\Users\777\Desktop\&#1052;&#1091;&#1079;&#1099;&#1082;&#1072;%201--4&#1082;&#1083;&#1072;&#1089;&#1089;\12_frp-muzyka-1-4-klassy%20(1).docx" TargetMode="Externa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2ea4" TargetMode="External"/><Relationship Id="rId80" Type="http://schemas.openxmlformats.org/officeDocument/2006/relationships/hyperlink" Target="https://m.edsoo.ru/7f412ea4" TargetMode="External"/><Relationship Id="rId85" Type="http://schemas.openxmlformats.org/officeDocument/2006/relationships/hyperlink" Target="https://m.edsoo.ru/7f412ea4" TargetMode="External"/><Relationship Id="rId93" Type="http://schemas.openxmlformats.org/officeDocument/2006/relationships/hyperlink" Target="https://m.edsoo.ru/f5e942c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file:///C:\Users\777\Desktop\&#1052;&#1091;&#1079;&#1099;&#1082;&#1072;%201--4&#1082;&#1083;&#1072;&#1089;&#1089;\12_frp-muzyka-1-4-klassy%20(1).docx" TargetMode="External"/><Relationship Id="rId17" Type="http://schemas.openxmlformats.org/officeDocument/2006/relationships/hyperlink" Target="file:///C:\Users\777\Desktop\&#1052;&#1091;&#1079;&#1099;&#1082;&#1072;%201--4&#1082;&#1083;&#1072;&#1089;&#1089;\12_frp-muzyka-1-4-klassy%20(1).docx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7f412ea4" TargetMode="External"/><Relationship Id="rId20" Type="http://schemas.openxmlformats.org/officeDocument/2006/relationships/hyperlink" Target="file:///C:\Users\777\Desktop\&#1052;&#1091;&#1079;&#1099;&#1082;&#1072;%201--4&#1082;&#1083;&#1072;&#1089;&#1089;\12_frp-muzyka-1-4-klassy%20(1).docx" TargetMode="External"/><Relationship Id="rId41" Type="http://schemas.openxmlformats.org/officeDocument/2006/relationships/hyperlink" Target="https://m.edsoo.ru/7f411bf8" TargetMode="External"/><Relationship Id="rId54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7f412ea4" TargetMode="External"/><Relationship Id="rId75" Type="http://schemas.openxmlformats.org/officeDocument/2006/relationships/hyperlink" Target="https://m.edsoo.ru/7f412ea4" TargetMode="External"/><Relationship Id="rId83" Type="http://schemas.openxmlformats.org/officeDocument/2006/relationships/hyperlink" Target="https://m.edsoo.ru/7f412ea4" TargetMode="External"/><Relationship Id="rId88" Type="http://schemas.openxmlformats.org/officeDocument/2006/relationships/hyperlink" Target="https://m.edsoo.ru/7f412ea4" TargetMode="External"/><Relationship Id="rId91" Type="http://schemas.openxmlformats.org/officeDocument/2006/relationships/hyperlink" Target="https://m.edsoo.ru/7f412ea4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777\Desktop\&#1052;&#1091;&#1079;&#1099;&#1082;&#1072;%201--4&#1082;&#1083;&#1072;&#1089;&#1089;\12_frp-muzyka-1-4-klassy%20(1).docx" TargetMode="External"/><Relationship Id="rId15" Type="http://schemas.openxmlformats.org/officeDocument/2006/relationships/hyperlink" Target="file:///C:\Users\777\Desktop\&#1052;&#1091;&#1079;&#1099;&#1082;&#1072;%201--4&#1082;&#1083;&#1072;&#1089;&#1089;\12_frp-muzyka-1-4-klassy%20(1).docx" TargetMode="External"/><Relationship Id="rId23" Type="http://schemas.openxmlformats.org/officeDocument/2006/relationships/footer" Target="footer1.xm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1bf8" TargetMode="External"/><Relationship Id="rId10" Type="http://schemas.openxmlformats.org/officeDocument/2006/relationships/hyperlink" Target="file:///C:\Users\777\Desktop\&#1052;&#1091;&#1079;&#1099;&#1082;&#1072;%201--4&#1082;&#1083;&#1072;&#1089;&#1089;\12_frp-muzyka-1-4-klassy%20(1).docx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7f412ea4" TargetMode="External"/><Relationship Id="rId73" Type="http://schemas.openxmlformats.org/officeDocument/2006/relationships/hyperlink" Target="https://m.edsoo.ru/7f412ea4" TargetMode="External"/><Relationship Id="rId78" Type="http://schemas.openxmlformats.org/officeDocument/2006/relationships/hyperlink" Target="https://m.edsoo.ru/7f412ea4" TargetMode="External"/><Relationship Id="rId81" Type="http://schemas.openxmlformats.org/officeDocument/2006/relationships/hyperlink" Target="https://m.edsoo.ru/7f412ea4" TargetMode="External"/><Relationship Id="rId86" Type="http://schemas.openxmlformats.org/officeDocument/2006/relationships/hyperlink" Target="https://m.edsoo.ru/7f412ea4" TargetMode="External"/><Relationship Id="rId94" Type="http://schemas.openxmlformats.org/officeDocument/2006/relationships/hyperlink" Target="https://m.edsoo.ru/f5e93f52https:/m.edsoo.ru/f5e96e5%20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777\Desktop\&#1052;&#1091;&#1079;&#1099;&#1082;&#1072;%201--4&#1082;&#1083;&#1072;&#1089;&#1089;\12_frp-muzyka-1-4-klassy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137</Pages>
  <Words>29080</Words>
  <Characters>165762</Characters>
  <Application>Microsoft Office Word</Application>
  <DocSecurity>0</DocSecurity>
  <Lines>1381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777</cp:lastModifiedBy>
  <cp:revision>8</cp:revision>
  <dcterms:created xsi:type="dcterms:W3CDTF">2023-09-11T06:00:00Z</dcterms:created>
  <dcterms:modified xsi:type="dcterms:W3CDTF">2025-08-31T16:24:00Z</dcterms:modified>
</cp:coreProperties>
</file>